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1AF69" w14:textId="77777777" w:rsidR="00922523" w:rsidRPr="00922523" w:rsidRDefault="00922523" w:rsidP="00922523">
      <w:pPr>
        <w:rPr>
          <w:b/>
          <w:bCs/>
        </w:rPr>
      </w:pPr>
      <w:r w:rsidRPr="00922523">
        <w:rPr>
          <w:b/>
          <w:bCs/>
        </w:rPr>
        <w:t>Milestone 2 Completion Summary</w:t>
      </w:r>
    </w:p>
    <w:p w14:paraId="53A34ADA" w14:textId="77777777" w:rsidR="00922523" w:rsidRPr="00922523" w:rsidRDefault="00922523" w:rsidP="00922523">
      <w:pPr>
        <w:rPr>
          <w:b/>
          <w:bCs/>
        </w:rPr>
      </w:pPr>
      <w:r w:rsidRPr="00922523">
        <w:rPr>
          <w:b/>
          <w:bCs/>
        </w:rPr>
        <w:t>SUMMARY</w:t>
      </w:r>
    </w:p>
    <w:p w14:paraId="3A7B62D7" w14:textId="77777777" w:rsidR="00922523" w:rsidRPr="00922523" w:rsidRDefault="00922523" w:rsidP="00922523">
      <w:r w:rsidRPr="00922523">
        <w:t>Milestone 2 focused on transforming ResumeTailor from a job application management platform into a complete AI-assisted Resume Builder.</w:t>
      </w:r>
    </w:p>
    <w:p w14:paraId="2A8B9D2F" w14:textId="77777777" w:rsidR="00922523" w:rsidRPr="00922523" w:rsidRDefault="00922523" w:rsidP="00922523">
      <w:r w:rsidRPr="00922523">
        <w:t>The primary objective was to establish a structured resume architecture that separates resume content from presentation, allowing resumes to be generated, edited, rendered, and exported independently of AI-generated text.</w:t>
      </w:r>
    </w:p>
    <w:p w14:paraId="4919EE10" w14:textId="77777777" w:rsidR="00922523" w:rsidRPr="00922523" w:rsidRDefault="00922523" w:rsidP="00922523">
      <w:r w:rsidRPr="00922523">
        <w:t>This milestone has now been completed to a high standard. In addition to the original design goals, the implementation introduced interactive resume editing, asynchronous generation, browser-side PDF export, structured JSON storage, and significant frontend architecture improvements. These enhancements establish the foundation for future Retrieval-Augmented Generation (RAG), semantic search, AI evaluation, and multi-template resume rendering.</w:t>
      </w:r>
    </w:p>
    <w:p w14:paraId="02CEBB6D" w14:textId="77777777" w:rsidR="00922523" w:rsidRPr="00922523" w:rsidRDefault="00922523" w:rsidP="00922523">
      <w:r w:rsidRPr="00922523">
        <w:pict w14:anchorId="598C29A3">
          <v:rect id="_x0000_i1085" style="width:0;height:1.5pt" o:hralign="center" o:hrstd="t" o:hr="t" fillcolor="#a0a0a0" stroked="f"/>
        </w:pict>
      </w:r>
    </w:p>
    <w:p w14:paraId="4FF8EF62" w14:textId="77777777" w:rsidR="00922523" w:rsidRPr="00922523" w:rsidRDefault="00922523" w:rsidP="00922523">
      <w:pPr>
        <w:rPr>
          <w:b/>
          <w:bCs/>
        </w:rPr>
      </w:pPr>
      <w:r w:rsidRPr="00922523">
        <w:rPr>
          <w:b/>
          <w:bCs/>
        </w:rPr>
        <w:t>OVERVIEW</w:t>
      </w:r>
    </w:p>
    <w:p w14:paraId="1C045195" w14:textId="77777777" w:rsidR="00922523" w:rsidRPr="00922523" w:rsidRDefault="00922523" w:rsidP="00922523">
      <w:r w:rsidRPr="00922523">
        <w:t>The original goal of Milestone 2 was to replace plain-text AI output with a structured resume representation that could support editing, rendering, exporting, and future AI enhancements.</w:t>
      </w:r>
    </w:p>
    <w:p w14:paraId="6CBA767A" w14:textId="77777777" w:rsidR="00922523" w:rsidRPr="00922523" w:rsidRDefault="00922523" w:rsidP="00922523">
      <w:r w:rsidRPr="00922523">
        <w:t>Instead of storing generated resumes as plain documents, ResumeTailor now stores resumes as structured JSON using PostgreSQL JSONB. The frontend renders the resume dynamically from structured data, allowing users to edit generated content directly while preserving a clear separation between resume content and presentation.</w:t>
      </w:r>
    </w:p>
    <w:p w14:paraId="48600CBF" w14:textId="77777777" w:rsidR="00922523" w:rsidRPr="00922523" w:rsidRDefault="00922523" w:rsidP="00922523">
      <w:r w:rsidRPr="00922523">
        <w:t>Several additional features were completed beyond the original milestone scope, including asynchronous resume generation, inline editing, PDF export, frontend component refactoring, and resume overflow detection.</w:t>
      </w:r>
    </w:p>
    <w:p w14:paraId="27D5E0EB" w14:textId="77777777" w:rsidR="00922523" w:rsidRPr="00922523" w:rsidRDefault="00922523" w:rsidP="00922523">
      <w:r w:rsidRPr="00922523">
        <w:pict w14:anchorId="712647C6">
          <v:rect id="_x0000_i1086" style="width:0;height:1.5pt" o:hralign="center" o:hrstd="t" o:hr="t" fillcolor="#a0a0a0" stroked="f"/>
        </w:pict>
      </w:r>
    </w:p>
    <w:p w14:paraId="53224F91" w14:textId="77777777" w:rsidR="00922523" w:rsidRPr="00922523" w:rsidRDefault="00922523" w:rsidP="00922523">
      <w:pPr>
        <w:rPr>
          <w:b/>
          <w:bCs/>
        </w:rPr>
      </w:pPr>
      <w:r w:rsidRPr="00922523">
        <w:rPr>
          <w:b/>
          <w:bCs/>
        </w:rPr>
        <w:t>RESUME DATA MODEL</w:t>
      </w:r>
    </w:p>
    <w:p w14:paraId="6653505B" w14:textId="77777777" w:rsidR="00922523" w:rsidRPr="00922523" w:rsidRDefault="00922523" w:rsidP="00922523">
      <w:pPr>
        <w:rPr>
          <w:b/>
          <w:bCs/>
        </w:rPr>
      </w:pPr>
      <w:r w:rsidRPr="00922523">
        <w:rPr>
          <w:b/>
          <w:bCs/>
        </w:rPr>
        <w:t>Completed:</w:t>
      </w:r>
    </w:p>
    <w:p w14:paraId="253E955E" w14:textId="77777777" w:rsidR="00922523" w:rsidRPr="00922523" w:rsidRDefault="00922523" w:rsidP="00922523">
      <w:pPr>
        <w:numPr>
          <w:ilvl w:val="0"/>
          <w:numId w:val="1"/>
        </w:numPr>
      </w:pPr>
      <w:r w:rsidRPr="00922523">
        <w:t>Designed Resume JSON Schema v1.0</w:t>
      </w:r>
    </w:p>
    <w:p w14:paraId="6CF4F69C" w14:textId="77777777" w:rsidR="00922523" w:rsidRPr="00922523" w:rsidRDefault="00922523" w:rsidP="00922523">
      <w:pPr>
        <w:numPr>
          <w:ilvl w:val="0"/>
          <w:numId w:val="1"/>
        </w:numPr>
      </w:pPr>
      <w:r w:rsidRPr="00922523">
        <w:t>Introduced template-based resume architecture</w:t>
      </w:r>
    </w:p>
    <w:p w14:paraId="0CA5B91C" w14:textId="77777777" w:rsidR="00922523" w:rsidRPr="00922523" w:rsidRDefault="00922523" w:rsidP="00922523">
      <w:pPr>
        <w:numPr>
          <w:ilvl w:val="0"/>
          <w:numId w:val="1"/>
        </w:numPr>
      </w:pPr>
      <w:r w:rsidRPr="00922523">
        <w:t>Separated contact information from resume sections</w:t>
      </w:r>
    </w:p>
    <w:p w14:paraId="4CBB1328" w14:textId="77777777" w:rsidR="00922523" w:rsidRPr="00922523" w:rsidRDefault="00922523" w:rsidP="00922523">
      <w:pPr>
        <w:numPr>
          <w:ilvl w:val="0"/>
          <w:numId w:val="1"/>
        </w:numPr>
      </w:pPr>
      <w:r w:rsidRPr="00922523">
        <w:t>Added section ordering</w:t>
      </w:r>
    </w:p>
    <w:p w14:paraId="3FDAB0E9" w14:textId="77777777" w:rsidR="00922523" w:rsidRPr="00922523" w:rsidRDefault="00922523" w:rsidP="00922523">
      <w:pPr>
        <w:numPr>
          <w:ilvl w:val="0"/>
          <w:numId w:val="1"/>
        </w:numPr>
      </w:pPr>
      <w:r w:rsidRPr="00922523">
        <w:t>Added section visibility</w:t>
      </w:r>
    </w:p>
    <w:p w14:paraId="43C1AA25" w14:textId="77777777" w:rsidR="00922523" w:rsidRPr="00922523" w:rsidRDefault="00922523" w:rsidP="00922523">
      <w:pPr>
        <w:numPr>
          <w:ilvl w:val="0"/>
          <w:numId w:val="1"/>
        </w:numPr>
      </w:pPr>
      <w:r w:rsidRPr="00922523">
        <w:t>Added item visibility</w:t>
      </w:r>
    </w:p>
    <w:p w14:paraId="77A91C90" w14:textId="77777777" w:rsidR="00922523" w:rsidRPr="00922523" w:rsidRDefault="00922523" w:rsidP="00922523">
      <w:pPr>
        <w:numPr>
          <w:ilvl w:val="0"/>
          <w:numId w:val="1"/>
        </w:numPr>
      </w:pPr>
      <w:r w:rsidRPr="00922523">
        <w:lastRenderedPageBreak/>
        <w:t>Standardized resume bullet structure</w:t>
      </w:r>
    </w:p>
    <w:p w14:paraId="2DB9B953" w14:textId="77777777" w:rsidR="00922523" w:rsidRPr="00922523" w:rsidRDefault="00922523" w:rsidP="00922523">
      <w:pPr>
        <w:numPr>
          <w:ilvl w:val="0"/>
          <w:numId w:val="1"/>
        </w:numPr>
      </w:pPr>
      <w:r w:rsidRPr="00922523">
        <w:t>Finalized structured resume schema</w:t>
      </w:r>
    </w:p>
    <w:p w14:paraId="4907661D" w14:textId="77777777" w:rsidR="00922523" w:rsidRPr="00922523" w:rsidRDefault="00922523" w:rsidP="00922523">
      <w:pPr>
        <w:numPr>
          <w:ilvl w:val="0"/>
          <w:numId w:val="1"/>
        </w:numPr>
      </w:pPr>
      <w:r w:rsidRPr="00922523">
        <w:t>Simplified Resume Version Management into a single active resume per job</w:t>
      </w:r>
    </w:p>
    <w:p w14:paraId="3BE552E2" w14:textId="77777777" w:rsidR="00922523" w:rsidRPr="00922523" w:rsidRDefault="00922523" w:rsidP="00922523">
      <w:pPr>
        <w:rPr>
          <w:b/>
          <w:bCs/>
        </w:rPr>
      </w:pPr>
      <w:r w:rsidRPr="00922523">
        <w:rPr>
          <w:b/>
          <w:bCs/>
        </w:rPr>
        <w:t>Result:</w:t>
      </w:r>
    </w:p>
    <w:p w14:paraId="67A9749A" w14:textId="77777777" w:rsidR="00922523" w:rsidRPr="00922523" w:rsidRDefault="00922523" w:rsidP="00922523">
      <w:r w:rsidRPr="00922523">
        <w:t>Resume content is now represented as structured data instead of generated documents. AI is responsible for generating structured resume content, while the frontend independently controls rendering and presentation. This architecture allows future template switching without requiring additional AI generation.</w:t>
      </w:r>
    </w:p>
    <w:p w14:paraId="6AEB233E" w14:textId="77777777" w:rsidR="00922523" w:rsidRPr="00922523" w:rsidRDefault="00922523" w:rsidP="00922523">
      <w:r w:rsidRPr="00922523">
        <w:pict w14:anchorId="649C76E8">
          <v:rect id="_x0000_i1087" style="width:0;height:1.5pt" o:hralign="center" o:hrstd="t" o:hr="t" fillcolor="#a0a0a0" stroked="f"/>
        </w:pict>
      </w:r>
    </w:p>
    <w:p w14:paraId="59B3DF8F" w14:textId="77777777" w:rsidR="00922523" w:rsidRPr="00922523" w:rsidRDefault="00922523" w:rsidP="00922523">
      <w:pPr>
        <w:rPr>
          <w:b/>
          <w:bCs/>
        </w:rPr>
      </w:pPr>
      <w:r w:rsidRPr="00922523">
        <w:rPr>
          <w:b/>
          <w:bCs/>
        </w:rPr>
        <w:t>BACKEND RESUME PIPELINE</w:t>
      </w:r>
    </w:p>
    <w:p w14:paraId="6494494A" w14:textId="77777777" w:rsidR="00922523" w:rsidRPr="00922523" w:rsidRDefault="00922523" w:rsidP="00922523">
      <w:pPr>
        <w:rPr>
          <w:b/>
          <w:bCs/>
        </w:rPr>
      </w:pPr>
      <w:r w:rsidRPr="00922523">
        <w:rPr>
          <w:b/>
          <w:bCs/>
        </w:rPr>
        <w:t>Completed:</w:t>
      </w:r>
    </w:p>
    <w:p w14:paraId="27CC7BA5" w14:textId="77777777" w:rsidR="00922523" w:rsidRPr="00922523" w:rsidRDefault="00922523" w:rsidP="00922523">
      <w:pPr>
        <w:numPr>
          <w:ilvl w:val="0"/>
          <w:numId w:val="2"/>
        </w:numPr>
      </w:pPr>
      <w:r w:rsidRPr="00922523">
        <w:t>Updated AI generation pipeline to produce structured Resume JSON</w:t>
      </w:r>
    </w:p>
    <w:p w14:paraId="6AB021A9" w14:textId="77777777" w:rsidR="00922523" w:rsidRPr="00922523" w:rsidRDefault="00922523" w:rsidP="00922523">
      <w:pPr>
        <w:numPr>
          <w:ilvl w:val="0"/>
          <w:numId w:val="2"/>
        </w:numPr>
      </w:pPr>
      <w:r w:rsidRPr="00922523">
        <w:t>Added Jackson JSON validation</w:t>
      </w:r>
    </w:p>
    <w:p w14:paraId="02083D7F" w14:textId="77777777" w:rsidR="00922523" w:rsidRPr="00922523" w:rsidRDefault="00922523" w:rsidP="00922523">
      <w:pPr>
        <w:numPr>
          <w:ilvl w:val="0"/>
          <w:numId w:val="2"/>
        </w:numPr>
      </w:pPr>
      <w:r w:rsidRPr="00922523">
        <w:t>Migrated generated resume storage from TEXT to PostgreSQL JSONB</w:t>
      </w:r>
    </w:p>
    <w:p w14:paraId="112BD03C" w14:textId="77777777" w:rsidR="00922523" w:rsidRPr="00922523" w:rsidRDefault="00922523" w:rsidP="00922523">
      <w:pPr>
        <w:numPr>
          <w:ilvl w:val="0"/>
          <w:numId w:val="2"/>
        </w:numPr>
      </w:pPr>
      <w:r w:rsidRPr="00922523">
        <w:t>Updated MyBatis mapper for JSONB persistence</w:t>
      </w:r>
    </w:p>
    <w:p w14:paraId="58E04FE3" w14:textId="77777777" w:rsidR="00922523" w:rsidRPr="00922523" w:rsidRDefault="00922523" w:rsidP="00922523">
      <w:pPr>
        <w:numPr>
          <w:ilvl w:val="0"/>
          <w:numId w:val="2"/>
        </w:numPr>
      </w:pPr>
      <w:r w:rsidRPr="00922523">
        <w:t>Added asynchronous resume generation</w:t>
      </w:r>
    </w:p>
    <w:p w14:paraId="306589E3" w14:textId="77777777" w:rsidR="00922523" w:rsidRPr="00922523" w:rsidRDefault="00922523" w:rsidP="00922523">
      <w:pPr>
        <w:numPr>
          <w:ilvl w:val="0"/>
          <w:numId w:val="2"/>
        </w:numPr>
      </w:pPr>
      <w:r w:rsidRPr="00922523">
        <w:t>Implemented polling-based generation workflow</w:t>
      </w:r>
    </w:p>
    <w:p w14:paraId="42679BD0" w14:textId="77777777" w:rsidR="00922523" w:rsidRPr="00922523" w:rsidRDefault="00922523" w:rsidP="00922523">
      <w:pPr>
        <w:numPr>
          <w:ilvl w:val="0"/>
          <w:numId w:val="2"/>
        </w:numPr>
      </w:pPr>
      <w:r w:rsidRPr="00922523">
        <w:t>Improved resume regeneration workflow</w:t>
      </w:r>
    </w:p>
    <w:p w14:paraId="1BD145F1" w14:textId="77777777" w:rsidR="00922523" w:rsidRPr="00922523" w:rsidRDefault="00922523" w:rsidP="00922523">
      <w:pPr>
        <w:numPr>
          <w:ilvl w:val="0"/>
          <w:numId w:val="2"/>
        </w:numPr>
      </w:pPr>
      <w:r w:rsidRPr="00922523">
        <w:t>Preserved dirty-state synchronization</w:t>
      </w:r>
    </w:p>
    <w:p w14:paraId="4674FE0D" w14:textId="77777777" w:rsidR="00922523" w:rsidRPr="00922523" w:rsidRDefault="00922523" w:rsidP="00922523">
      <w:pPr>
        <w:numPr>
          <w:ilvl w:val="0"/>
          <w:numId w:val="2"/>
        </w:numPr>
      </w:pPr>
      <w:r w:rsidRPr="00922523">
        <w:t>Enhanced backend validation</w:t>
      </w:r>
    </w:p>
    <w:p w14:paraId="114307DA" w14:textId="77777777" w:rsidR="00922523" w:rsidRPr="00922523" w:rsidRDefault="00922523" w:rsidP="00922523">
      <w:pPr>
        <w:numPr>
          <w:ilvl w:val="0"/>
          <w:numId w:val="2"/>
        </w:numPr>
      </w:pPr>
      <w:r w:rsidRPr="00922523">
        <w:t>Improved resume save/update logic</w:t>
      </w:r>
    </w:p>
    <w:p w14:paraId="5390E27A" w14:textId="77777777" w:rsidR="00922523" w:rsidRPr="00922523" w:rsidRDefault="00922523" w:rsidP="00922523">
      <w:pPr>
        <w:rPr>
          <w:b/>
          <w:bCs/>
        </w:rPr>
      </w:pPr>
      <w:r w:rsidRPr="00922523">
        <w:rPr>
          <w:b/>
          <w:bCs/>
        </w:rPr>
        <w:t>Result:</w:t>
      </w:r>
    </w:p>
    <w:p w14:paraId="784D4992" w14:textId="77777777" w:rsidR="00922523" w:rsidRPr="00922523" w:rsidRDefault="00922523" w:rsidP="00922523">
      <w:r w:rsidRPr="00922523">
        <w:t>The backend now manages resumes as structured JSON documents rather than plain text. Resume generation, storage, validation, and retrieval are independent from frontend rendering, creating a much cleaner architecture for future AI capabilities.</w:t>
      </w:r>
    </w:p>
    <w:p w14:paraId="480C4B6B" w14:textId="77777777" w:rsidR="00922523" w:rsidRPr="00922523" w:rsidRDefault="00922523" w:rsidP="00922523">
      <w:r w:rsidRPr="00922523">
        <w:pict w14:anchorId="618A8569">
          <v:rect id="_x0000_i1088" style="width:0;height:1.5pt" o:hralign="center" o:hrstd="t" o:hr="t" fillcolor="#a0a0a0" stroked="f"/>
        </w:pict>
      </w:r>
    </w:p>
    <w:p w14:paraId="1AB61892" w14:textId="77777777" w:rsidR="00922523" w:rsidRPr="00922523" w:rsidRDefault="00922523" w:rsidP="00922523">
      <w:pPr>
        <w:rPr>
          <w:b/>
          <w:bCs/>
        </w:rPr>
      </w:pPr>
      <w:r w:rsidRPr="00922523">
        <w:rPr>
          <w:b/>
          <w:bCs/>
        </w:rPr>
        <w:t>RESUME BUILDER</w:t>
      </w:r>
    </w:p>
    <w:p w14:paraId="56D96491" w14:textId="77777777" w:rsidR="00922523" w:rsidRPr="00922523" w:rsidRDefault="00922523" w:rsidP="00922523">
      <w:pPr>
        <w:rPr>
          <w:b/>
          <w:bCs/>
        </w:rPr>
      </w:pPr>
      <w:r w:rsidRPr="00922523">
        <w:rPr>
          <w:b/>
          <w:bCs/>
        </w:rPr>
        <w:t>Completed:</w:t>
      </w:r>
    </w:p>
    <w:p w14:paraId="6CF3EC1C" w14:textId="77777777" w:rsidR="00922523" w:rsidRPr="00922523" w:rsidRDefault="00922523" w:rsidP="00922523">
      <w:pPr>
        <w:numPr>
          <w:ilvl w:val="0"/>
          <w:numId w:val="3"/>
        </w:numPr>
      </w:pPr>
      <w:r w:rsidRPr="00922523">
        <w:t>ATS resume renderer</w:t>
      </w:r>
    </w:p>
    <w:p w14:paraId="64B5DB6A" w14:textId="77777777" w:rsidR="00922523" w:rsidRPr="00922523" w:rsidRDefault="00922523" w:rsidP="00922523">
      <w:pPr>
        <w:numPr>
          <w:ilvl w:val="0"/>
          <w:numId w:val="3"/>
        </w:numPr>
      </w:pPr>
      <w:r w:rsidRPr="00922523">
        <w:t>Structured JSON rendering</w:t>
      </w:r>
    </w:p>
    <w:p w14:paraId="2FAF6B6B" w14:textId="77777777" w:rsidR="00922523" w:rsidRPr="00922523" w:rsidRDefault="00922523" w:rsidP="00922523">
      <w:pPr>
        <w:numPr>
          <w:ilvl w:val="0"/>
          <w:numId w:val="3"/>
        </w:numPr>
      </w:pPr>
      <w:r w:rsidRPr="00922523">
        <w:t>Interactive inline editing</w:t>
      </w:r>
    </w:p>
    <w:p w14:paraId="77B8AFA6" w14:textId="77777777" w:rsidR="00922523" w:rsidRPr="00922523" w:rsidRDefault="00922523" w:rsidP="00922523">
      <w:pPr>
        <w:numPr>
          <w:ilvl w:val="0"/>
          <w:numId w:val="3"/>
        </w:numPr>
      </w:pPr>
      <w:r w:rsidRPr="00922523">
        <w:lastRenderedPageBreak/>
        <w:t>Editable contact information</w:t>
      </w:r>
    </w:p>
    <w:p w14:paraId="033773F6" w14:textId="77777777" w:rsidR="00922523" w:rsidRPr="00922523" w:rsidRDefault="00922523" w:rsidP="00922523">
      <w:pPr>
        <w:numPr>
          <w:ilvl w:val="0"/>
          <w:numId w:val="3"/>
        </w:numPr>
      </w:pPr>
      <w:r w:rsidRPr="00922523">
        <w:t>Editable summary</w:t>
      </w:r>
    </w:p>
    <w:p w14:paraId="01685334" w14:textId="77777777" w:rsidR="00922523" w:rsidRPr="00922523" w:rsidRDefault="00922523" w:rsidP="00922523">
      <w:pPr>
        <w:numPr>
          <w:ilvl w:val="0"/>
          <w:numId w:val="3"/>
        </w:numPr>
      </w:pPr>
      <w:r w:rsidRPr="00922523">
        <w:t>Editable education</w:t>
      </w:r>
    </w:p>
    <w:p w14:paraId="1A4C932A" w14:textId="77777777" w:rsidR="00922523" w:rsidRPr="00922523" w:rsidRDefault="00922523" w:rsidP="00922523">
      <w:pPr>
        <w:numPr>
          <w:ilvl w:val="0"/>
          <w:numId w:val="3"/>
        </w:numPr>
      </w:pPr>
      <w:r w:rsidRPr="00922523">
        <w:t>Editable experience</w:t>
      </w:r>
    </w:p>
    <w:p w14:paraId="06B66F3F" w14:textId="77777777" w:rsidR="00922523" w:rsidRPr="00922523" w:rsidRDefault="00922523" w:rsidP="00922523">
      <w:pPr>
        <w:numPr>
          <w:ilvl w:val="0"/>
          <w:numId w:val="3"/>
        </w:numPr>
      </w:pPr>
      <w:r w:rsidRPr="00922523">
        <w:t>Editable projects</w:t>
      </w:r>
    </w:p>
    <w:p w14:paraId="1FD6850F" w14:textId="77777777" w:rsidR="00922523" w:rsidRPr="00922523" w:rsidRDefault="00922523" w:rsidP="00922523">
      <w:pPr>
        <w:numPr>
          <w:ilvl w:val="0"/>
          <w:numId w:val="3"/>
        </w:numPr>
      </w:pPr>
      <w:r w:rsidRPr="00922523">
        <w:t>Editable skills</w:t>
      </w:r>
    </w:p>
    <w:p w14:paraId="03BB4CD4" w14:textId="77777777" w:rsidR="00922523" w:rsidRPr="00922523" w:rsidRDefault="00922523" w:rsidP="00922523">
      <w:pPr>
        <w:numPr>
          <w:ilvl w:val="0"/>
          <w:numId w:val="3"/>
        </w:numPr>
      </w:pPr>
      <w:r w:rsidRPr="00922523">
        <w:t>Resume save</w:t>
      </w:r>
    </w:p>
    <w:p w14:paraId="437F056E" w14:textId="77777777" w:rsidR="00922523" w:rsidRPr="00922523" w:rsidRDefault="00922523" w:rsidP="00922523">
      <w:pPr>
        <w:numPr>
          <w:ilvl w:val="0"/>
          <w:numId w:val="3"/>
        </w:numPr>
      </w:pPr>
      <w:r w:rsidRPr="00922523">
        <w:t>JSONB persistence</w:t>
      </w:r>
    </w:p>
    <w:p w14:paraId="7B003170" w14:textId="77777777" w:rsidR="00922523" w:rsidRPr="00922523" w:rsidRDefault="00922523" w:rsidP="00922523">
      <w:pPr>
        <w:numPr>
          <w:ilvl w:val="0"/>
          <w:numId w:val="3"/>
        </w:numPr>
      </w:pPr>
      <w:r w:rsidRPr="00922523">
        <w:t>Resume preview synchronization</w:t>
      </w:r>
    </w:p>
    <w:p w14:paraId="517585C8" w14:textId="77777777" w:rsidR="00922523" w:rsidRPr="00922523" w:rsidRDefault="00922523" w:rsidP="00922523">
      <w:pPr>
        <w:numPr>
          <w:ilvl w:val="0"/>
          <w:numId w:val="3"/>
        </w:numPr>
      </w:pPr>
      <w:r w:rsidRPr="00922523">
        <w:t>Section visibility toggle</w:t>
      </w:r>
    </w:p>
    <w:p w14:paraId="249A194F" w14:textId="77777777" w:rsidR="00922523" w:rsidRPr="00922523" w:rsidRDefault="00922523" w:rsidP="00922523">
      <w:pPr>
        <w:numPr>
          <w:ilvl w:val="0"/>
          <w:numId w:val="3"/>
        </w:numPr>
      </w:pPr>
      <w:r w:rsidRPr="00922523">
        <w:t>Placeholder editing for empty fields</w:t>
      </w:r>
    </w:p>
    <w:p w14:paraId="46C9A266" w14:textId="77777777" w:rsidR="00922523" w:rsidRPr="00922523" w:rsidRDefault="00922523" w:rsidP="00922523">
      <w:pPr>
        <w:rPr>
          <w:b/>
          <w:bCs/>
        </w:rPr>
      </w:pPr>
      <w:r w:rsidRPr="00922523">
        <w:rPr>
          <w:b/>
          <w:bCs/>
        </w:rPr>
        <w:t>Result:</w:t>
      </w:r>
    </w:p>
    <w:p w14:paraId="4067ED75" w14:textId="77777777" w:rsidR="00922523" w:rsidRPr="00922523" w:rsidRDefault="00922523" w:rsidP="00922523">
      <w:r w:rsidRPr="00922523">
        <w:t>The Resume Preview has evolved into a fully interactive Resume Builder. Users can modify AI-generated resumes directly without regenerating the entire document, making ResumeTailor function as both an AI generator and a resume editing platform.</w:t>
      </w:r>
    </w:p>
    <w:p w14:paraId="6E0D8980" w14:textId="77777777" w:rsidR="00922523" w:rsidRPr="00922523" w:rsidRDefault="00922523" w:rsidP="00922523">
      <w:r w:rsidRPr="00922523">
        <w:pict w14:anchorId="1A2CF2E6">
          <v:rect id="_x0000_i1089" style="width:0;height:1.5pt" o:hralign="center" o:hrstd="t" o:hr="t" fillcolor="#a0a0a0" stroked="f"/>
        </w:pict>
      </w:r>
    </w:p>
    <w:p w14:paraId="1860F833" w14:textId="77777777" w:rsidR="00922523" w:rsidRPr="00922523" w:rsidRDefault="00922523" w:rsidP="00922523">
      <w:pPr>
        <w:rPr>
          <w:b/>
          <w:bCs/>
        </w:rPr>
      </w:pPr>
      <w:r w:rsidRPr="00922523">
        <w:rPr>
          <w:b/>
          <w:bCs/>
        </w:rPr>
        <w:t>PDF EXPORT</w:t>
      </w:r>
    </w:p>
    <w:p w14:paraId="5B1E8A60" w14:textId="77777777" w:rsidR="00922523" w:rsidRPr="00922523" w:rsidRDefault="00922523" w:rsidP="00922523">
      <w:pPr>
        <w:rPr>
          <w:b/>
          <w:bCs/>
        </w:rPr>
      </w:pPr>
      <w:r w:rsidRPr="00922523">
        <w:rPr>
          <w:b/>
          <w:bCs/>
        </w:rPr>
        <w:t>Completed:</w:t>
      </w:r>
    </w:p>
    <w:p w14:paraId="3DAF7A83" w14:textId="77777777" w:rsidR="00922523" w:rsidRPr="00922523" w:rsidRDefault="00922523" w:rsidP="00922523">
      <w:pPr>
        <w:numPr>
          <w:ilvl w:val="0"/>
          <w:numId w:val="4"/>
        </w:numPr>
      </w:pPr>
      <w:r w:rsidRPr="00922523">
        <w:t>Browser-side PDF export</w:t>
      </w:r>
    </w:p>
    <w:p w14:paraId="0FFBD42D" w14:textId="77777777" w:rsidR="00922523" w:rsidRPr="00922523" w:rsidRDefault="00922523" w:rsidP="00922523">
      <w:pPr>
        <w:numPr>
          <w:ilvl w:val="0"/>
          <w:numId w:val="4"/>
        </w:numPr>
      </w:pPr>
      <w:r w:rsidRPr="00922523">
        <w:t>Export directly from rendered resume</w:t>
      </w:r>
    </w:p>
    <w:p w14:paraId="4B077AFE" w14:textId="77777777" w:rsidR="00922523" w:rsidRPr="00922523" w:rsidRDefault="00922523" w:rsidP="00922523">
      <w:pPr>
        <w:numPr>
          <w:ilvl w:val="0"/>
          <w:numId w:val="4"/>
        </w:numPr>
      </w:pPr>
      <w:r w:rsidRPr="00922523">
        <w:t>ATS layout preservation</w:t>
      </w:r>
    </w:p>
    <w:p w14:paraId="79064866" w14:textId="77777777" w:rsidR="00922523" w:rsidRPr="00922523" w:rsidRDefault="00922523" w:rsidP="00922523">
      <w:pPr>
        <w:numPr>
          <w:ilvl w:val="0"/>
          <w:numId w:val="4"/>
        </w:numPr>
      </w:pPr>
      <w:r w:rsidRPr="00922523">
        <w:t>Download support</w:t>
      </w:r>
    </w:p>
    <w:p w14:paraId="01146100" w14:textId="77777777" w:rsidR="00922523" w:rsidRPr="00922523" w:rsidRDefault="00922523" w:rsidP="00922523">
      <w:pPr>
        <w:numPr>
          <w:ilvl w:val="0"/>
          <w:numId w:val="4"/>
        </w:numPr>
      </w:pPr>
      <w:r w:rsidRPr="00922523">
        <w:t>Export workflow integrated into Resume Builder</w:t>
      </w:r>
    </w:p>
    <w:p w14:paraId="05D9FEDE" w14:textId="77777777" w:rsidR="00922523" w:rsidRPr="00922523" w:rsidRDefault="00922523" w:rsidP="00922523">
      <w:pPr>
        <w:rPr>
          <w:b/>
          <w:bCs/>
        </w:rPr>
      </w:pPr>
      <w:r w:rsidRPr="00922523">
        <w:rPr>
          <w:b/>
          <w:bCs/>
        </w:rPr>
        <w:t>Result:</w:t>
      </w:r>
    </w:p>
    <w:p w14:paraId="1713312A" w14:textId="77777777" w:rsidR="00922523" w:rsidRPr="00922523" w:rsidRDefault="00922523" w:rsidP="00922523">
      <w:r w:rsidRPr="00922523">
        <w:t>Users can export edited resumes directly from the browser without requiring server-side rendering. The export pipeline reuses the frontend renderer, ensuring exported resumes remain consistent with the preview shown to users.</w:t>
      </w:r>
    </w:p>
    <w:p w14:paraId="5651E52A" w14:textId="77777777" w:rsidR="00922523" w:rsidRPr="00922523" w:rsidRDefault="00922523" w:rsidP="00922523">
      <w:r w:rsidRPr="00922523">
        <w:pict w14:anchorId="496F2EA8">
          <v:rect id="_x0000_i1090" style="width:0;height:1.5pt" o:hralign="center" o:hrstd="t" o:hr="t" fillcolor="#a0a0a0" stroked="f"/>
        </w:pict>
      </w:r>
    </w:p>
    <w:p w14:paraId="1ED17314" w14:textId="77777777" w:rsidR="00922523" w:rsidRPr="00922523" w:rsidRDefault="00922523" w:rsidP="00922523">
      <w:pPr>
        <w:rPr>
          <w:b/>
          <w:bCs/>
        </w:rPr>
      </w:pPr>
      <w:r w:rsidRPr="00922523">
        <w:rPr>
          <w:b/>
          <w:bCs/>
        </w:rPr>
        <w:t>PROMPT ENGINEERING</w:t>
      </w:r>
    </w:p>
    <w:p w14:paraId="643884C1" w14:textId="77777777" w:rsidR="00922523" w:rsidRPr="00922523" w:rsidRDefault="00922523" w:rsidP="00922523">
      <w:pPr>
        <w:rPr>
          <w:b/>
          <w:bCs/>
        </w:rPr>
      </w:pPr>
      <w:r w:rsidRPr="00922523">
        <w:rPr>
          <w:b/>
          <w:bCs/>
        </w:rPr>
        <w:t>Completed:</w:t>
      </w:r>
    </w:p>
    <w:p w14:paraId="6749CCAF" w14:textId="77777777" w:rsidR="00922523" w:rsidRPr="00922523" w:rsidRDefault="00922523" w:rsidP="00922523">
      <w:pPr>
        <w:numPr>
          <w:ilvl w:val="0"/>
          <w:numId w:val="5"/>
        </w:numPr>
      </w:pPr>
      <w:r w:rsidRPr="00922523">
        <w:lastRenderedPageBreak/>
        <w:t>Redesigned AI generation prompt for structured Resume JSON</w:t>
      </w:r>
    </w:p>
    <w:p w14:paraId="153E36FC" w14:textId="77777777" w:rsidR="00922523" w:rsidRPr="00922523" w:rsidRDefault="00922523" w:rsidP="00922523">
      <w:pPr>
        <w:numPr>
          <w:ilvl w:val="0"/>
          <w:numId w:val="5"/>
        </w:numPr>
      </w:pPr>
      <w:r w:rsidRPr="00922523">
        <w:t>Defined strict JSON output requirements</w:t>
      </w:r>
    </w:p>
    <w:p w14:paraId="0ED01A1F" w14:textId="77777777" w:rsidR="00922523" w:rsidRPr="00922523" w:rsidRDefault="00922523" w:rsidP="00922523">
      <w:pPr>
        <w:numPr>
          <w:ilvl w:val="0"/>
          <w:numId w:val="5"/>
        </w:numPr>
      </w:pPr>
      <w:r w:rsidRPr="00922523">
        <w:t>Added schema validation guidance</w:t>
      </w:r>
    </w:p>
    <w:p w14:paraId="6086D00E" w14:textId="77777777" w:rsidR="00922523" w:rsidRPr="00922523" w:rsidRDefault="00922523" w:rsidP="00922523">
      <w:pPr>
        <w:numPr>
          <w:ilvl w:val="0"/>
          <w:numId w:val="5"/>
        </w:numPr>
      </w:pPr>
      <w:r w:rsidRPr="00922523">
        <w:t>Improved resume layout awareness</w:t>
      </w:r>
    </w:p>
    <w:p w14:paraId="2EE89D27" w14:textId="77777777" w:rsidR="00922523" w:rsidRPr="00922523" w:rsidRDefault="00922523" w:rsidP="00922523">
      <w:pPr>
        <w:numPr>
          <w:ilvl w:val="0"/>
          <w:numId w:val="5"/>
        </w:numPr>
      </w:pPr>
      <w:r w:rsidRPr="00922523">
        <w:t>Optimized summary length</w:t>
      </w:r>
    </w:p>
    <w:p w14:paraId="2CE1A282" w14:textId="77777777" w:rsidR="00922523" w:rsidRPr="00922523" w:rsidRDefault="00922523" w:rsidP="00922523">
      <w:pPr>
        <w:numPr>
          <w:ilvl w:val="0"/>
          <w:numId w:val="5"/>
        </w:numPr>
      </w:pPr>
      <w:r w:rsidRPr="00922523">
        <w:t>Optimized bullet generation</w:t>
      </w:r>
    </w:p>
    <w:p w14:paraId="672417B0" w14:textId="77777777" w:rsidR="00922523" w:rsidRPr="00922523" w:rsidRDefault="00922523" w:rsidP="00922523">
      <w:pPr>
        <w:numPr>
          <w:ilvl w:val="0"/>
          <w:numId w:val="5"/>
        </w:numPr>
      </w:pPr>
      <w:r w:rsidRPr="00922523">
        <w:t>Limited skill categories and skill count</w:t>
      </w:r>
    </w:p>
    <w:p w14:paraId="6EAD9932" w14:textId="77777777" w:rsidR="00922523" w:rsidRPr="00922523" w:rsidRDefault="00922523" w:rsidP="00922523">
      <w:pPr>
        <w:numPr>
          <w:ilvl w:val="0"/>
          <w:numId w:val="5"/>
        </w:numPr>
      </w:pPr>
      <w:r w:rsidRPr="00922523">
        <w:t>Improved output consistency</w:t>
      </w:r>
    </w:p>
    <w:p w14:paraId="14DB0056" w14:textId="77777777" w:rsidR="00922523" w:rsidRPr="00922523" w:rsidRDefault="00922523" w:rsidP="00922523">
      <w:pPr>
        <w:numPr>
          <w:ilvl w:val="0"/>
          <w:numId w:val="5"/>
        </w:numPr>
      </w:pPr>
      <w:r w:rsidRPr="00922523">
        <w:t>Reduced unnecessary AI formatting variations</w:t>
      </w:r>
    </w:p>
    <w:p w14:paraId="30A8AFBF" w14:textId="77777777" w:rsidR="00922523" w:rsidRPr="00922523" w:rsidRDefault="00922523" w:rsidP="00922523">
      <w:pPr>
        <w:rPr>
          <w:b/>
          <w:bCs/>
        </w:rPr>
      </w:pPr>
      <w:r w:rsidRPr="00922523">
        <w:rPr>
          <w:b/>
          <w:bCs/>
        </w:rPr>
        <w:t>Result:</w:t>
      </w:r>
    </w:p>
    <w:p w14:paraId="526AF752" w14:textId="77777777" w:rsidR="00922523" w:rsidRPr="00922523" w:rsidRDefault="00922523" w:rsidP="00922523">
      <w:r w:rsidRPr="00922523">
        <w:t>The AI now produces significantly more consistent structured resume data. Generated resumes require less manual cleanup and integrate more reliably with the Resume Builder.</w:t>
      </w:r>
    </w:p>
    <w:p w14:paraId="6C9EE2D2" w14:textId="77777777" w:rsidR="00922523" w:rsidRPr="00922523" w:rsidRDefault="00922523" w:rsidP="00922523">
      <w:r w:rsidRPr="00922523">
        <w:pict w14:anchorId="495DB959">
          <v:rect id="_x0000_i1091" style="width:0;height:1.5pt" o:hralign="center" o:hrstd="t" o:hr="t" fillcolor="#a0a0a0" stroked="f"/>
        </w:pict>
      </w:r>
    </w:p>
    <w:p w14:paraId="267090EB" w14:textId="77777777" w:rsidR="00922523" w:rsidRPr="00922523" w:rsidRDefault="00922523" w:rsidP="00922523">
      <w:pPr>
        <w:rPr>
          <w:b/>
          <w:bCs/>
        </w:rPr>
      </w:pPr>
      <w:r w:rsidRPr="00922523">
        <w:rPr>
          <w:b/>
          <w:bCs/>
        </w:rPr>
        <w:t>UI / UX WORK</w:t>
      </w:r>
    </w:p>
    <w:p w14:paraId="47746050" w14:textId="77777777" w:rsidR="00922523" w:rsidRPr="00922523" w:rsidRDefault="00922523" w:rsidP="00922523">
      <w:pPr>
        <w:rPr>
          <w:b/>
          <w:bCs/>
        </w:rPr>
      </w:pPr>
      <w:r w:rsidRPr="00922523">
        <w:rPr>
          <w:b/>
          <w:bCs/>
        </w:rPr>
        <w:t>Completed:</w:t>
      </w:r>
    </w:p>
    <w:p w14:paraId="569FA7D7" w14:textId="77777777" w:rsidR="00922523" w:rsidRPr="00922523" w:rsidRDefault="00922523" w:rsidP="00922523">
      <w:pPr>
        <w:numPr>
          <w:ilvl w:val="0"/>
          <w:numId w:val="6"/>
        </w:numPr>
      </w:pPr>
      <w:r w:rsidRPr="00922523">
        <w:t>Interactive Resume Preview</w:t>
      </w:r>
    </w:p>
    <w:p w14:paraId="45F6C796" w14:textId="77777777" w:rsidR="00922523" w:rsidRPr="00922523" w:rsidRDefault="00922523" w:rsidP="00922523">
      <w:pPr>
        <w:numPr>
          <w:ilvl w:val="0"/>
          <w:numId w:val="6"/>
        </w:numPr>
      </w:pPr>
      <w:r w:rsidRPr="00922523">
        <w:t>Resume Builder toolbar</w:t>
      </w:r>
    </w:p>
    <w:p w14:paraId="27538F39" w14:textId="77777777" w:rsidR="00922523" w:rsidRPr="00922523" w:rsidRDefault="00922523" w:rsidP="00922523">
      <w:pPr>
        <w:numPr>
          <w:ilvl w:val="0"/>
          <w:numId w:val="6"/>
        </w:numPr>
      </w:pPr>
      <w:r w:rsidRPr="00922523">
        <w:t>Section visibility controls</w:t>
      </w:r>
    </w:p>
    <w:p w14:paraId="4BAA4D5B" w14:textId="77777777" w:rsidR="00922523" w:rsidRPr="00922523" w:rsidRDefault="00922523" w:rsidP="00922523">
      <w:pPr>
        <w:numPr>
          <w:ilvl w:val="0"/>
          <w:numId w:val="6"/>
        </w:numPr>
      </w:pPr>
      <w:r w:rsidRPr="00922523">
        <w:t>Inline editing</w:t>
      </w:r>
    </w:p>
    <w:p w14:paraId="5F66791E" w14:textId="77777777" w:rsidR="00922523" w:rsidRPr="00922523" w:rsidRDefault="00922523" w:rsidP="00922523">
      <w:pPr>
        <w:numPr>
          <w:ilvl w:val="0"/>
          <w:numId w:val="6"/>
        </w:numPr>
      </w:pPr>
      <w:r w:rsidRPr="00922523">
        <w:t>Resume save workflow</w:t>
      </w:r>
    </w:p>
    <w:p w14:paraId="794164AA" w14:textId="77777777" w:rsidR="00922523" w:rsidRPr="00922523" w:rsidRDefault="00922523" w:rsidP="00922523">
      <w:pPr>
        <w:numPr>
          <w:ilvl w:val="0"/>
          <w:numId w:val="6"/>
        </w:numPr>
      </w:pPr>
      <w:r w:rsidRPr="00922523">
        <w:t>PDF export button</w:t>
      </w:r>
    </w:p>
    <w:p w14:paraId="5CBFB5C2" w14:textId="77777777" w:rsidR="00922523" w:rsidRPr="00922523" w:rsidRDefault="00922523" w:rsidP="00922523">
      <w:pPr>
        <w:numPr>
          <w:ilvl w:val="0"/>
          <w:numId w:val="6"/>
        </w:numPr>
      </w:pPr>
      <w:r w:rsidRPr="00922523">
        <w:t>Asynchronous generation feedback</w:t>
      </w:r>
    </w:p>
    <w:p w14:paraId="41ACB1D0" w14:textId="77777777" w:rsidR="00922523" w:rsidRPr="00922523" w:rsidRDefault="00922523" w:rsidP="00922523">
      <w:pPr>
        <w:numPr>
          <w:ilvl w:val="0"/>
          <w:numId w:val="6"/>
        </w:numPr>
      </w:pPr>
      <w:r w:rsidRPr="00922523">
        <w:t>Polling-based generation updates</w:t>
      </w:r>
    </w:p>
    <w:p w14:paraId="192E4657" w14:textId="77777777" w:rsidR="00922523" w:rsidRPr="00922523" w:rsidRDefault="00922523" w:rsidP="00922523">
      <w:pPr>
        <w:numPr>
          <w:ilvl w:val="0"/>
          <w:numId w:val="6"/>
        </w:numPr>
      </w:pPr>
      <w:r w:rsidRPr="00922523">
        <w:t>Resume overflow warning</w:t>
      </w:r>
    </w:p>
    <w:p w14:paraId="1F4D3FEA" w14:textId="77777777" w:rsidR="00922523" w:rsidRPr="00922523" w:rsidRDefault="00922523" w:rsidP="00922523">
      <w:pPr>
        <w:numPr>
          <w:ilvl w:val="0"/>
          <w:numId w:val="6"/>
        </w:numPr>
      </w:pPr>
      <w:r w:rsidRPr="00922523">
        <w:t>Improved regeneration experience</w:t>
      </w:r>
    </w:p>
    <w:p w14:paraId="7199B258" w14:textId="77777777" w:rsidR="00922523" w:rsidRPr="00922523" w:rsidRDefault="00922523" w:rsidP="00922523">
      <w:pPr>
        <w:numPr>
          <w:ilvl w:val="0"/>
          <w:numId w:val="6"/>
        </w:numPr>
      </w:pPr>
      <w:r w:rsidRPr="00922523">
        <w:t>Better loading feedback</w:t>
      </w:r>
    </w:p>
    <w:p w14:paraId="305BDEF8" w14:textId="77777777" w:rsidR="00922523" w:rsidRPr="00922523" w:rsidRDefault="00922523" w:rsidP="00922523">
      <w:pPr>
        <w:numPr>
          <w:ilvl w:val="0"/>
          <w:numId w:val="6"/>
        </w:numPr>
      </w:pPr>
      <w:r w:rsidRPr="00922523">
        <w:t>Resume editing placeholders</w:t>
      </w:r>
    </w:p>
    <w:p w14:paraId="4F859374" w14:textId="77777777" w:rsidR="00922523" w:rsidRPr="00922523" w:rsidRDefault="00922523" w:rsidP="00922523">
      <w:pPr>
        <w:numPr>
          <w:ilvl w:val="0"/>
          <w:numId w:val="6"/>
        </w:numPr>
      </w:pPr>
      <w:r w:rsidRPr="00922523">
        <w:t>General layout polish</w:t>
      </w:r>
    </w:p>
    <w:p w14:paraId="5276AE4B" w14:textId="77777777" w:rsidR="00922523" w:rsidRPr="00922523" w:rsidRDefault="00922523" w:rsidP="00922523">
      <w:pPr>
        <w:rPr>
          <w:b/>
          <w:bCs/>
        </w:rPr>
      </w:pPr>
      <w:r w:rsidRPr="00922523">
        <w:rPr>
          <w:b/>
          <w:bCs/>
        </w:rPr>
        <w:t>Result:</w:t>
      </w:r>
    </w:p>
    <w:p w14:paraId="2E095554" w14:textId="77777777" w:rsidR="00922523" w:rsidRPr="00922523" w:rsidRDefault="00922523" w:rsidP="00922523">
      <w:r w:rsidRPr="00922523">
        <w:lastRenderedPageBreak/>
        <w:t>ResumeTailor has evolved from displaying generated output into providing a complete resume authoring experience. Users can generate, edit, preview, save, and export resumes through a unified workflow.</w:t>
      </w:r>
    </w:p>
    <w:p w14:paraId="371B4870" w14:textId="77777777" w:rsidR="00922523" w:rsidRPr="00922523" w:rsidRDefault="00922523" w:rsidP="00922523">
      <w:r w:rsidRPr="00922523">
        <w:pict w14:anchorId="2B9C6EC3">
          <v:rect id="_x0000_i1092" style="width:0;height:1.5pt" o:hralign="center" o:hrstd="t" o:hr="t" fillcolor="#a0a0a0" stroked="f"/>
        </w:pict>
      </w:r>
    </w:p>
    <w:p w14:paraId="2CB6D11F" w14:textId="77777777" w:rsidR="00922523" w:rsidRPr="00922523" w:rsidRDefault="00922523" w:rsidP="00922523">
      <w:pPr>
        <w:rPr>
          <w:b/>
          <w:bCs/>
        </w:rPr>
      </w:pPr>
      <w:r w:rsidRPr="00922523">
        <w:rPr>
          <w:b/>
          <w:bCs/>
        </w:rPr>
        <w:t>CODE QUALITY AND FRONTEND ARCHITECTURE</w:t>
      </w:r>
    </w:p>
    <w:p w14:paraId="7C816355" w14:textId="77777777" w:rsidR="00922523" w:rsidRPr="00922523" w:rsidRDefault="00922523" w:rsidP="00922523">
      <w:pPr>
        <w:rPr>
          <w:b/>
          <w:bCs/>
        </w:rPr>
      </w:pPr>
      <w:r w:rsidRPr="00922523">
        <w:rPr>
          <w:b/>
          <w:bCs/>
        </w:rPr>
        <w:t>Completed:</w:t>
      </w:r>
    </w:p>
    <w:p w14:paraId="0ACCA240" w14:textId="77777777" w:rsidR="00922523" w:rsidRPr="00922523" w:rsidRDefault="00922523" w:rsidP="00922523">
      <w:pPr>
        <w:numPr>
          <w:ilvl w:val="0"/>
          <w:numId w:val="7"/>
        </w:numPr>
      </w:pPr>
      <w:r w:rsidRPr="00922523">
        <w:t>Resume Builder component refactoring</w:t>
      </w:r>
    </w:p>
    <w:p w14:paraId="67793A27" w14:textId="77777777" w:rsidR="00922523" w:rsidRPr="00922523" w:rsidRDefault="00922523" w:rsidP="00922523">
      <w:pPr>
        <w:numPr>
          <w:ilvl w:val="0"/>
          <w:numId w:val="7"/>
        </w:numPr>
      </w:pPr>
      <w:r w:rsidRPr="00922523">
        <w:t>Broke large App.jsx into reusable components</w:t>
      </w:r>
    </w:p>
    <w:p w14:paraId="30B8E042" w14:textId="77777777" w:rsidR="00922523" w:rsidRPr="00922523" w:rsidRDefault="00922523" w:rsidP="00922523">
      <w:pPr>
        <w:numPr>
          <w:ilvl w:val="0"/>
          <w:numId w:val="7"/>
        </w:numPr>
      </w:pPr>
      <w:r w:rsidRPr="00922523">
        <w:t>Improved component organization</w:t>
      </w:r>
    </w:p>
    <w:p w14:paraId="3F8001A5" w14:textId="77777777" w:rsidR="00922523" w:rsidRPr="00922523" w:rsidRDefault="00922523" w:rsidP="00922523">
      <w:pPr>
        <w:numPr>
          <w:ilvl w:val="0"/>
          <w:numId w:val="7"/>
        </w:numPr>
      </w:pPr>
      <w:r w:rsidRPr="00922523">
        <w:t>Improved maintainability</w:t>
      </w:r>
    </w:p>
    <w:p w14:paraId="2CCBDD3A" w14:textId="77777777" w:rsidR="00922523" w:rsidRPr="00922523" w:rsidRDefault="00922523" w:rsidP="00922523">
      <w:pPr>
        <w:numPr>
          <w:ilvl w:val="0"/>
          <w:numId w:val="7"/>
        </w:numPr>
      </w:pPr>
      <w:r w:rsidRPr="00922523">
        <w:t>Improved PDF export structure</w:t>
      </w:r>
    </w:p>
    <w:p w14:paraId="23F2BC16" w14:textId="77777777" w:rsidR="00922523" w:rsidRPr="00922523" w:rsidRDefault="00922523" w:rsidP="00922523">
      <w:pPr>
        <w:numPr>
          <w:ilvl w:val="0"/>
          <w:numId w:val="7"/>
        </w:numPr>
      </w:pPr>
      <w:r w:rsidRPr="00922523">
        <w:t>Improved resume rendering logic</w:t>
      </w:r>
    </w:p>
    <w:p w14:paraId="32264C71" w14:textId="77777777" w:rsidR="00922523" w:rsidRPr="00922523" w:rsidRDefault="00922523" w:rsidP="00922523">
      <w:pPr>
        <w:numPr>
          <w:ilvl w:val="0"/>
          <w:numId w:val="7"/>
        </w:numPr>
      </w:pPr>
      <w:r w:rsidRPr="00922523">
        <w:t>Improved frontend state management</w:t>
      </w:r>
    </w:p>
    <w:p w14:paraId="024F6A97" w14:textId="77777777" w:rsidR="00922523" w:rsidRPr="00922523" w:rsidRDefault="00922523" w:rsidP="00922523">
      <w:pPr>
        <w:numPr>
          <w:ilvl w:val="0"/>
          <w:numId w:val="7"/>
        </w:numPr>
      </w:pPr>
      <w:r w:rsidRPr="00922523">
        <w:t>General code cleanup</w:t>
      </w:r>
    </w:p>
    <w:p w14:paraId="3BB8C6AC" w14:textId="77777777" w:rsidR="00922523" w:rsidRPr="00922523" w:rsidRDefault="00922523" w:rsidP="00922523">
      <w:pPr>
        <w:numPr>
          <w:ilvl w:val="0"/>
          <w:numId w:val="7"/>
        </w:numPr>
      </w:pPr>
      <w:r w:rsidRPr="00922523">
        <w:t>Business logic review</w:t>
      </w:r>
    </w:p>
    <w:p w14:paraId="3AAA8795" w14:textId="77777777" w:rsidR="00922523" w:rsidRPr="00922523" w:rsidRDefault="00922523" w:rsidP="00922523">
      <w:pPr>
        <w:numPr>
          <w:ilvl w:val="0"/>
          <w:numId w:val="7"/>
        </w:numPr>
      </w:pPr>
      <w:r w:rsidRPr="00922523">
        <w:t>Commit history cleanup</w:t>
      </w:r>
    </w:p>
    <w:p w14:paraId="3B203A78" w14:textId="77777777" w:rsidR="00922523" w:rsidRPr="00922523" w:rsidRDefault="00922523" w:rsidP="00922523">
      <w:pPr>
        <w:rPr>
          <w:b/>
          <w:bCs/>
        </w:rPr>
      </w:pPr>
      <w:r w:rsidRPr="00922523">
        <w:rPr>
          <w:b/>
          <w:bCs/>
        </w:rPr>
        <w:t>Result:</w:t>
      </w:r>
    </w:p>
    <w:p w14:paraId="5E6FD12D" w14:textId="77777777" w:rsidR="00922523" w:rsidRPr="00922523" w:rsidRDefault="00922523" w:rsidP="00922523">
      <w:r w:rsidRPr="00922523">
        <w:t>The frontend architecture is now significantly easier to maintain and extend. Resume rendering, editing, and export logic are better separated, preparing the project for future templates, AI features, and larger frontend enhancements.</w:t>
      </w:r>
    </w:p>
    <w:p w14:paraId="02B8A569" w14:textId="77777777" w:rsidR="00922523" w:rsidRPr="00922523" w:rsidRDefault="00922523" w:rsidP="00922523">
      <w:r w:rsidRPr="00922523">
        <w:pict w14:anchorId="2B520A1B">
          <v:rect id="_x0000_i1093" style="width:0;height:1.5pt" o:hralign="center" o:hrstd="t" o:hr="t" fillcolor="#a0a0a0" stroked="f"/>
        </w:pict>
      </w:r>
    </w:p>
    <w:p w14:paraId="00AE5C81" w14:textId="77777777" w:rsidR="00922523" w:rsidRPr="00922523" w:rsidRDefault="00922523" w:rsidP="00922523">
      <w:pPr>
        <w:rPr>
          <w:b/>
          <w:bCs/>
        </w:rPr>
      </w:pPr>
      <w:r w:rsidRPr="00922523">
        <w:rPr>
          <w:b/>
          <w:bCs/>
        </w:rPr>
        <w:t>MILESTONE 2 COMPLETION ASSESSMENT</w:t>
      </w:r>
    </w:p>
    <w:p w14:paraId="3C1F6C8D" w14:textId="77777777" w:rsidR="00922523" w:rsidRPr="00922523" w:rsidRDefault="00922523" w:rsidP="00922523">
      <w:r w:rsidRPr="00922523">
        <w:t>Resume JSON Schema: Completed</w:t>
      </w:r>
    </w:p>
    <w:p w14:paraId="1C9423BA" w14:textId="77777777" w:rsidR="00922523" w:rsidRPr="00922523" w:rsidRDefault="00922523" w:rsidP="00922523">
      <w:r w:rsidRPr="00922523">
        <w:t>Template-based Architecture: Completed</w:t>
      </w:r>
    </w:p>
    <w:p w14:paraId="7A2B5A61" w14:textId="77777777" w:rsidR="00922523" w:rsidRPr="00922523" w:rsidRDefault="00922523" w:rsidP="00922523">
      <w:r w:rsidRPr="00922523">
        <w:t>JSONB Storage: Completed</w:t>
      </w:r>
    </w:p>
    <w:p w14:paraId="6C3723D6" w14:textId="77777777" w:rsidR="00922523" w:rsidRPr="00922523" w:rsidRDefault="00922523" w:rsidP="00922523">
      <w:r w:rsidRPr="00922523">
        <w:t>Structured Resume Generation: Completed</w:t>
      </w:r>
    </w:p>
    <w:p w14:paraId="1A66B877" w14:textId="77777777" w:rsidR="00922523" w:rsidRPr="00922523" w:rsidRDefault="00922523" w:rsidP="00922523">
      <w:r w:rsidRPr="00922523">
        <w:t>Resume Builder: Completed</w:t>
      </w:r>
    </w:p>
    <w:p w14:paraId="71BF5A1C" w14:textId="77777777" w:rsidR="00922523" w:rsidRPr="00922523" w:rsidRDefault="00922523" w:rsidP="00922523">
      <w:r w:rsidRPr="00922523">
        <w:t>Resume Preview: Completed</w:t>
      </w:r>
    </w:p>
    <w:p w14:paraId="54F0DCCE" w14:textId="77777777" w:rsidR="00922523" w:rsidRPr="00922523" w:rsidRDefault="00922523" w:rsidP="00922523">
      <w:r w:rsidRPr="00922523">
        <w:t>Inline Editing: Completed</w:t>
      </w:r>
    </w:p>
    <w:p w14:paraId="3753B5C2" w14:textId="77777777" w:rsidR="00922523" w:rsidRPr="00922523" w:rsidRDefault="00922523" w:rsidP="00922523">
      <w:r w:rsidRPr="00922523">
        <w:t>Resume Save: Completed</w:t>
      </w:r>
    </w:p>
    <w:p w14:paraId="2170B509" w14:textId="77777777" w:rsidR="00922523" w:rsidRPr="00922523" w:rsidRDefault="00922523" w:rsidP="00922523">
      <w:r w:rsidRPr="00922523">
        <w:lastRenderedPageBreak/>
        <w:t>Section Visibility: Completed</w:t>
      </w:r>
    </w:p>
    <w:p w14:paraId="7BDDE0C6" w14:textId="77777777" w:rsidR="00922523" w:rsidRPr="00922523" w:rsidRDefault="00922523" w:rsidP="00922523">
      <w:r w:rsidRPr="00922523">
        <w:t>Asynchronous Resume Generation: Completed</w:t>
      </w:r>
    </w:p>
    <w:p w14:paraId="0A050937" w14:textId="77777777" w:rsidR="00922523" w:rsidRPr="00922523" w:rsidRDefault="00922523" w:rsidP="00922523">
      <w:r w:rsidRPr="00922523">
        <w:t>Polling Workflow: Completed</w:t>
      </w:r>
    </w:p>
    <w:p w14:paraId="7E3F2B10" w14:textId="77777777" w:rsidR="00922523" w:rsidRPr="00922523" w:rsidRDefault="00922523" w:rsidP="00922523">
      <w:r w:rsidRPr="00922523">
        <w:t>PDF Export: Completed</w:t>
      </w:r>
    </w:p>
    <w:p w14:paraId="58640BD5" w14:textId="77777777" w:rsidR="00922523" w:rsidRPr="00922523" w:rsidRDefault="00922523" w:rsidP="00922523">
      <w:r w:rsidRPr="00922523">
        <w:t>Prompt Engineering: Completed and enhanced</w:t>
      </w:r>
    </w:p>
    <w:p w14:paraId="1126D082" w14:textId="77777777" w:rsidR="00922523" w:rsidRPr="00922523" w:rsidRDefault="00922523" w:rsidP="00922523">
      <w:r w:rsidRPr="00922523">
        <w:t>Frontend Refactoring: Completed</w:t>
      </w:r>
    </w:p>
    <w:p w14:paraId="1919D4CF" w14:textId="77777777" w:rsidR="00922523" w:rsidRPr="00922523" w:rsidRDefault="00922523" w:rsidP="00922523">
      <w:r w:rsidRPr="00922523">
        <w:t>Resume Overflow Detection: Completed beyond original scope</w:t>
      </w:r>
    </w:p>
    <w:p w14:paraId="0F05CAEA" w14:textId="77777777" w:rsidR="00922523" w:rsidRPr="00922523" w:rsidRDefault="00922523" w:rsidP="00922523">
      <w:r w:rsidRPr="00922523">
        <w:pict w14:anchorId="055A6A6E">
          <v:rect id="_x0000_i1094" style="width:0;height:1.5pt" o:hralign="center" o:hrstd="t" o:hr="t" fillcolor="#a0a0a0" stroked="f"/>
        </w:pict>
      </w:r>
    </w:p>
    <w:p w14:paraId="6C4631F2" w14:textId="77777777" w:rsidR="00922523" w:rsidRPr="00922523" w:rsidRDefault="00922523" w:rsidP="00922523">
      <w:pPr>
        <w:rPr>
          <w:b/>
          <w:bCs/>
        </w:rPr>
      </w:pPr>
      <w:r w:rsidRPr="00922523">
        <w:rPr>
          <w:b/>
          <w:bCs/>
        </w:rPr>
        <w:t>FINAL MILESTONE 2 STATUS</w:t>
      </w:r>
    </w:p>
    <w:p w14:paraId="5BF700EE" w14:textId="77777777" w:rsidR="00922523" w:rsidRPr="00922523" w:rsidRDefault="00922523" w:rsidP="00922523">
      <w:r w:rsidRPr="00922523">
        <w:t>Milestone 2 is considered complete.</w:t>
      </w:r>
    </w:p>
    <w:p w14:paraId="2DEB9995" w14:textId="77777777" w:rsidR="00922523" w:rsidRPr="00922523" w:rsidRDefault="00922523" w:rsidP="00922523">
      <w:r w:rsidRPr="00922523">
        <w:t>The project has achieved the original Milestone 2 goal of building a structured Resume Builder that separates AI-generated content from presentation while enabling editing, rendering, persistence, and export.</w:t>
      </w:r>
    </w:p>
    <w:p w14:paraId="426FAAEB" w14:textId="77777777" w:rsidR="00922523" w:rsidRPr="00922523" w:rsidRDefault="00922523" w:rsidP="00922523">
      <w:r w:rsidRPr="00922523">
        <w:t>Beyond the original design, the project now includes inline editing, asynchronous generation, structured JSONB storage, browser-side PDF export, improved prompt engineering, and a significantly cleaner frontend architecture.</w:t>
      </w:r>
    </w:p>
    <w:p w14:paraId="50FCBF47" w14:textId="77777777" w:rsidR="00922523" w:rsidRPr="00922523" w:rsidRDefault="00922523" w:rsidP="00922523">
      <w:r w:rsidRPr="00922523">
        <w:t>Most importantly, ResumeTailor no longer treats AI output as a static document. Generated resumes have become structured, editable data that can be rendered, modified, evaluated, exported, and eventually retrieved through semantic search.</w:t>
      </w:r>
    </w:p>
    <w:p w14:paraId="0B42F2B1" w14:textId="77777777" w:rsidR="00922523" w:rsidRPr="00922523" w:rsidRDefault="00922523" w:rsidP="00922523">
      <w:r w:rsidRPr="00922523">
        <w:t>This milestone establishes the architectural foundation for the next stage of the project, where Retrieval-Augmented Generation (RAG), embedding storage, semantic retrieval, resume evaluation, and AI-assisted optimization will be built on top of the structured resume pipeline.</w:t>
      </w:r>
    </w:p>
    <w:p w14:paraId="54E061E3" w14:textId="77777777" w:rsidR="0088009D" w:rsidRDefault="0088009D"/>
    <w:sectPr w:rsidR="0088009D" w:rsidSect="006566A4">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60DF"/>
    <w:multiLevelType w:val="multilevel"/>
    <w:tmpl w:val="1950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04E22"/>
    <w:multiLevelType w:val="multilevel"/>
    <w:tmpl w:val="54CE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01377B"/>
    <w:multiLevelType w:val="multilevel"/>
    <w:tmpl w:val="3312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613FC9"/>
    <w:multiLevelType w:val="multilevel"/>
    <w:tmpl w:val="AC24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912C41"/>
    <w:multiLevelType w:val="multilevel"/>
    <w:tmpl w:val="073C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4B5DF2"/>
    <w:multiLevelType w:val="multilevel"/>
    <w:tmpl w:val="B84A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147DF3"/>
    <w:multiLevelType w:val="multilevel"/>
    <w:tmpl w:val="3FE6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513751">
    <w:abstractNumId w:val="4"/>
  </w:num>
  <w:num w:numId="2" w16cid:durableId="205871543">
    <w:abstractNumId w:val="6"/>
  </w:num>
  <w:num w:numId="3" w16cid:durableId="1535189078">
    <w:abstractNumId w:val="1"/>
  </w:num>
  <w:num w:numId="4" w16cid:durableId="1130588862">
    <w:abstractNumId w:val="3"/>
  </w:num>
  <w:num w:numId="5" w16cid:durableId="1927034961">
    <w:abstractNumId w:val="5"/>
  </w:num>
  <w:num w:numId="6" w16cid:durableId="1872719572">
    <w:abstractNumId w:val="2"/>
  </w:num>
  <w:num w:numId="7" w16cid:durableId="993030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71DFB"/>
    <w:rsid w:val="001669BB"/>
    <w:rsid w:val="00171DFB"/>
    <w:rsid w:val="006566A4"/>
    <w:rsid w:val="00671AA1"/>
    <w:rsid w:val="0088009D"/>
    <w:rsid w:val="00922523"/>
    <w:rsid w:val="00A643E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2E1C1E8-7F69-4D8A-AB89-52F75F190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71D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71D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71DF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71DF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71DF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71DF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71DF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71DF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71DF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71DFB"/>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171DFB"/>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171DFB"/>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171DFB"/>
    <w:rPr>
      <w:rFonts w:eastAsiaTheme="majorEastAsia" w:cstheme="majorBidi"/>
      <w:i/>
      <w:iCs/>
      <w:color w:val="0F4761" w:themeColor="accent1" w:themeShade="BF"/>
    </w:rPr>
  </w:style>
  <w:style w:type="character" w:customStyle="1" w:styleId="50">
    <w:name w:val="标题 5 字符"/>
    <w:basedOn w:val="a0"/>
    <w:link w:val="5"/>
    <w:uiPriority w:val="9"/>
    <w:semiHidden/>
    <w:rsid w:val="00171DFB"/>
    <w:rPr>
      <w:rFonts w:eastAsiaTheme="majorEastAsia" w:cstheme="majorBidi"/>
      <w:color w:val="0F4761" w:themeColor="accent1" w:themeShade="BF"/>
    </w:rPr>
  </w:style>
  <w:style w:type="character" w:customStyle="1" w:styleId="60">
    <w:name w:val="标题 6 字符"/>
    <w:basedOn w:val="a0"/>
    <w:link w:val="6"/>
    <w:uiPriority w:val="9"/>
    <w:semiHidden/>
    <w:rsid w:val="00171DFB"/>
    <w:rPr>
      <w:rFonts w:eastAsiaTheme="majorEastAsia" w:cstheme="majorBidi"/>
      <w:i/>
      <w:iCs/>
      <w:color w:val="595959" w:themeColor="text1" w:themeTint="A6"/>
    </w:rPr>
  </w:style>
  <w:style w:type="character" w:customStyle="1" w:styleId="70">
    <w:name w:val="标题 7 字符"/>
    <w:basedOn w:val="a0"/>
    <w:link w:val="7"/>
    <w:uiPriority w:val="9"/>
    <w:semiHidden/>
    <w:rsid w:val="00171DFB"/>
    <w:rPr>
      <w:rFonts w:eastAsiaTheme="majorEastAsia" w:cstheme="majorBidi"/>
      <w:color w:val="595959" w:themeColor="text1" w:themeTint="A6"/>
    </w:rPr>
  </w:style>
  <w:style w:type="character" w:customStyle="1" w:styleId="80">
    <w:name w:val="标题 8 字符"/>
    <w:basedOn w:val="a0"/>
    <w:link w:val="8"/>
    <w:uiPriority w:val="9"/>
    <w:semiHidden/>
    <w:rsid w:val="00171DFB"/>
    <w:rPr>
      <w:rFonts w:eastAsiaTheme="majorEastAsia" w:cstheme="majorBidi"/>
      <w:i/>
      <w:iCs/>
      <w:color w:val="272727" w:themeColor="text1" w:themeTint="D8"/>
    </w:rPr>
  </w:style>
  <w:style w:type="character" w:customStyle="1" w:styleId="90">
    <w:name w:val="标题 9 字符"/>
    <w:basedOn w:val="a0"/>
    <w:link w:val="9"/>
    <w:uiPriority w:val="9"/>
    <w:semiHidden/>
    <w:rsid w:val="00171DFB"/>
    <w:rPr>
      <w:rFonts w:eastAsiaTheme="majorEastAsia" w:cstheme="majorBidi"/>
      <w:color w:val="272727" w:themeColor="text1" w:themeTint="D8"/>
    </w:rPr>
  </w:style>
  <w:style w:type="paragraph" w:styleId="a3">
    <w:name w:val="Title"/>
    <w:basedOn w:val="a"/>
    <w:next w:val="a"/>
    <w:link w:val="a4"/>
    <w:uiPriority w:val="10"/>
    <w:qFormat/>
    <w:rsid w:val="00171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71D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1DFB"/>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171DF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71DFB"/>
    <w:pPr>
      <w:spacing w:before="160"/>
      <w:jc w:val="center"/>
    </w:pPr>
    <w:rPr>
      <w:i/>
      <w:iCs/>
      <w:color w:val="404040" w:themeColor="text1" w:themeTint="BF"/>
    </w:rPr>
  </w:style>
  <w:style w:type="character" w:customStyle="1" w:styleId="a8">
    <w:name w:val="引用 字符"/>
    <w:basedOn w:val="a0"/>
    <w:link w:val="a7"/>
    <w:uiPriority w:val="29"/>
    <w:rsid w:val="00171DFB"/>
    <w:rPr>
      <w:i/>
      <w:iCs/>
      <w:color w:val="404040" w:themeColor="text1" w:themeTint="BF"/>
    </w:rPr>
  </w:style>
  <w:style w:type="paragraph" w:styleId="a9">
    <w:name w:val="List Paragraph"/>
    <w:basedOn w:val="a"/>
    <w:uiPriority w:val="34"/>
    <w:qFormat/>
    <w:rsid w:val="00171DFB"/>
    <w:pPr>
      <w:ind w:left="720"/>
      <w:contextualSpacing/>
    </w:pPr>
  </w:style>
  <w:style w:type="character" w:styleId="aa">
    <w:name w:val="Intense Emphasis"/>
    <w:basedOn w:val="a0"/>
    <w:uiPriority w:val="21"/>
    <w:qFormat/>
    <w:rsid w:val="00171DFB"/>
    <w:rPr>
      <w:i/>
      <w:iCs/>
      <w:color w:val="0F4761" w:themeColor="accent1" w:themeShade="BF"/>
    </w:rPr>
  </w:style>
  <w:style w:type="paragraph" w:styleId="ab">
    <w:name w:val="Intense Quote"/>
    <w:basedOn w:val="a"/>
    <w:next w:val="a"/>
    <w:link w:val="ac"/>
    <w:uiPriority w:val="30"/>
    <w:qFormat/>
    <w:rsid w:val="00171D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71DFB"/>
    <w:rPr>
      <w:i/>
      <w:iCs/>
      <w:color w:val="0F4761" w:themeColor="accent1" w:themeShade="BF"/>
    </w:rPr>
  </w:style>
  <w:style w:type="character" w:styleId="ad">
    <w:name w:val="Intense Reference"/>
    <w:basedOn w:val="a0"/>
    <w:uiPriority w:val="32"/>
    <w:qFormat/>
    <w:rsid w:val="00171D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1080</Words>
  <Characters>6161</Characters>
  <Application>Microsoft Office Word</Application>
  <DocSecurity>0</DocSecurity>
  <Lines>51</Lines>
  <Paragraphs>14</Paragraphs>
  <ScaleCrop>false</ScaleCrop>
  <Company/>
  <LinksUpToDate>false</LinksUpToDate>
  <CharactersWithSpaces>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明哲 吴</dc:creator>
  <cp:keywords/>
  <dc:description/>
  <cp:lastModifiedBy>明哲 吴</cp:lastModifiedBy>
  <cp:revision>2</cp:revision>
  <dcterms:created xsi:type="dcterms:W3CDTF">2026-06-29T06:57:00Z</dcterms:created>
  <dcterms:modified xsi:type="dcterms:W3CDTF">2026-06-29T06:57:00Z</dcterms:modified>
</cp:coreProperties>
</file>