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36C1" w14:textId="0EBBCBFA" w:rsidR="006F5FEC" w:rsidRDefault="00404D55" w:rsidP="00404D55">
      <w:pPr>
        <w:pStyle w:val="Title"/>
        <w:rPr>
          <w:b/>
          <w:bCs/>
          <w:sz w:val="40"/>
          <w:szCs w:val="40"/>
        </w:rPr>
      </w:pPr>
      <w:r w:rsidRPr="00404D55">
        <w:rPr>
          <w:b/>
          <w:bCs/>
          <w:sz w:val="40"/>
          <w:szCs w:val="40"/>
        </w:rPr>
        <w:t xml:space="preserve">Real-time Chat application med Python, Socket IO </w:t>
      </w:r>
      <w:r>
        <w:rPr>
          <w:b/>
          <w:bCs/>
          <w:sz w:val="40"/>
          <w:szCs w:val="40"/>
        </w:rPr>
        <w:t>and</w:t>
      </w:r>
      <w:r w:rsidRPr="00404D55">
        <w:rPr>
          <w:b/>
          <w:bCs/>
          <w:sz w:val="40"/>
          <w:szCs w:val="40"/>
        </w:rPr>
        <w:t xml:space="preserve"> Tkinter</w:t>
      </w:r>
      <w:r w:rsidR="00D2750A">
        <w:rPr>
          <w:b/>
          <w:bCs/>
          <w:sz w:val="40"/>
          <w:szCs w:val="40"/>
        </w:rPr>
        <w:t xml:space="preserve"> GUI</w:t>
      </w:r>
      <w:r w:rsidR="00E121D9">
        <w:rPr>
          <w:b/>
          <w:bCs/>
          <w:sz w:val="40"/>
          <w:szCs w:val="40"/>
        </w:rPr>
        <w:t xml:space="preserve"> or Flask Web Framework</w:t>
      </w:r>
      <w:r w:rsidR="00C70229">
        <w:rPr>
          <w:b/>
          <w:bCs/>
          <w:sz w:val="40"/>
          <w:szCs w:val="40"/>
        </w:rPr>
        <w:t xml:space="preserve"> </w:t>
      </w:r>
    </w:p>
    <w:p w14:paraId="033F2166" w14:textId="3442135E" w:rsidR="00585AAF" w:rsidRDefault="00585AAF" w:rsidP="00585AAF"/>
    <w:p w14:paraId="65EDC71A" w14:textId="24E0DAF5" w:rsidR="009A7B0B" w:rsidRDefault="009A7B0B" w:rsidP="009A7B0B">
      <w:pPr>
        <w:pStyle w:val="Heading1"/>
      </w:pPr>
      <w:r>
        <w:t>Background:</w:t>
      </w:r>
    </w:p>
    <w:p w14:paraId="5FCA68CC" w14:textId="390C1345" w:rsidR="00585AAF" w:rsidRDefault="00722ABF" w:rsidP="00585AAF">
      <w:r>
        <w:t xml:space="preserve">I want to </w:t>
      </w:r>
      <w:r w:rsidR="009A7B0B" w:rsidRPr="00722ABF">
        <w:t>develop</w:t>
      </w:r>
      <w:r w:rsidRPr="00722ABF">
        <w:t xml:space="preserve"> a real-time chat application that allows users to send and receive messages through a central server. The application should be implemented using the Python programming language and leverage Socket IO for communication between clients and the server. Tkinter should be used to create the user interface (UI) for the chat application.</w:t>
      </w:r>
    </w:p>
    <w:p w14:paraId="1F4C1A75" w14:textId="72E75329" w:rsidR="009A7B0B" w:rsidRDefault="006E7DA0" w:rsidP="006E7DA0">
      <w:pPr>
        <w:pStyle w:val="Heading1"/>
      </w:pPr>
      <w:r w:rsidRPr="006E7DA0">
        <w:t>Functionality Requirements:</w:t>
      </w:r>
    </w:p>
    <w:p w14:paraId="00EA1FF0" w14:textId="77777777" w:rsidR="006E7DA0" w:rsidRDefault="006E7DA0" w:rsidP="006E7DA0">
      <w:pPr>
        <w:pStyle w:val="Heading3"/>
      </w:pPr>
      <w:r w:rsidRPr="006E7DA0">
        <w:t xml:space="preserve">User Registration and Identification: </w:t>
      </w:r>
    </w:p>
    <w:p w14:paraId="64D6FAAC" w14:textId="531A3C8B" w:rsidR="006E7DA0" w:rsidRDefault="006E7DA0" w:rsidP="006E7DA0">
      <w:pPr>
        <w:pStyle w:val="ListParagraph"/>
        <w:numPr>
          <w:ilvl w:val="0"/>
          <w:numId w:val="2"/>
        </w:numPr>
      </w:pPr>
      <w:r w:rsidRPr="006E7DA0">
        <w:t>Implement a method for users to register</w:t>
      </w:r>
      <w:r w:rsidR="00937E4F">
        <w:t xml:space="preserve"> or input</w:t>
      </w:r>
      <w:r w:rsidRPr="006E7DA0">
        <w:t xml:space="preserve"> using a username. Ensure each user is assigned a unique identifier. </w:t>
      </w:r>
    </w:p>
    <w:p w14:paraId="28082B8D" w14:textId="77777777" w:rsidR="006E7DA0" w:rsidRDefault="006E7DA0" w:rsidP="006E7DA0">
      <w:pPr>
        <w:pStyle w:val="Heading3"/>
      </w:pPr>
      <w:r w:rsidRPr="006E7DA0">
        <w:t xml:space="preserve">Server-Client Communication: </w:t>
      </w:r>
    </w:p>
    <w:p w14:paraId="21A3093C" w14:textId="1F32A047" w:rsidR="006E7DA0" w:rsidRDefault="006E7DA0" w:rsidP="006E7DA0">
      <w:pPr>
        <w:pStyle w:val="ListParagraph"/>
        <w:numPr>
          <w:ilvl w:val="0"/>
          <w:numId w:val="1"/>
        </w:numPr>
      </w:pPr>
      <w:r w:rsidRPr="006E7DA0">
        <w:t xml:space="preserve">Create a server that listens for connections from clients. When a client connects, the server should receive and maintain the user identification. Implement a way for clients to send text messages to the server. </w:t>
      </w:r>
    </w:p>
    <w:p w14:paraId="668846FB" w14:textId="77777777" w:rsidR="006E7DA0" w:rsidRDefault="006E7DA0" w:rsidP="00B549C2">
      <w:pPr>
        <w:pStyle w:val="Heading3"/>
      </w:pPr>
      <w:r w:rsidRPr="006E7DA0">
        <w:t xml:space="preserve">Real-time Message Transfer: </w:t>
      </w:r>
    </w:p>
    <w:p w14:paraId="512723F0" w14:textId="2E72AB93" w:rsidR="006E7DA0" w:rsidRDefault="006E7DA0" w:rsidP="006E7DA0">
      <w:pPr>
        <w:pStyle w:val="ListParagraph"/>
        <w:numPr>
          <w:ilvl w:val="0"/>
          <w:numId w:val="1"/>
        </w:numPr>
      </w:pPr>
      <w:r w:rsidRPr="006E7DA0">
        <w:t xml:space="preserve">When a client sends a message to the server, the server should forward the message to the specific recipient using their identification. The client should be able to receive messages from other users in real-time. </w:t>
      </w:r>
    </w:p>
    <w:p w14:paraId="05545EDE" w14:textId="77777777" w:rsidR="006E7DA0" w:rsidRDefault="006E7DA0" w:rsidP="00B549C2">
      <w:pPr>
        <w:pStyle w:val="Heading3"/>
      </w:pPr>
      <w:r w:rsidRPr="006E7DA0">
        <w:t xml:space="preserve">User Interface with Tkinter: </w:t>
      </w:r>
    </w:p>
    <w:p w14:paraId="2F6E3339" w14:textId="27FC1737" w:rsidR="006E7DA0" w:rsidRDefault="006E7DA0" w:rsidP="008814A2">
      <w:pPr>
        <w:pStyle w:val="ListParagraph"/>
        <w:numPr>
          <w:ilvl w:val="0"/>
          <w:numId w:val="1"/>
        </w:numPr>
      </w:pPr>
      <w:r w:rsidRPr="006E7DA0">
        <w:t xml:space="preserve">Design a user-friendly interface using Tkinter to allow users to send and receive messages. Display messages in real-time on the user interface. </w:t>
      </w:r>
    </w:p>
    <w:p w14:paraId="6FB279C6" w14:textId="77777777" w:rsidR="00047849" w:rsidRDefault="00047849" w:rsidP="00047849">
      <w:pPr>
        <w:pStyle w:val="Heading1"/>
      </w:pPr>
      <w:r w:rsidRPr="00047849">
        <w:t xml:space="preserve">Implementation Details: </w:t>
      </w:r>
    </w:p>
    <w:p w14:paraId="097FAA7C" w14:textId="1B5485C4" w:rsidR="00047849" w:rsidRDefault="00047849" w:rsidP="00047849">
      <w:pPr>
        <w:pStyle w:val="ListParagraph"/>
        <w:numPr>
          <w:ilvl w:val="0"/>
          <w:numId w:val="1"/>
        </w:numPr>
      </w:pPr>
      <w:r w:rsidRPr="00047849">
        <w:t xml:space="preserve">Use the Socket IO library for both server and client implementations. </w:t>
      </w:r>
    </w:p>
    <w:p w14:paraId="638BFC40" w14:textId="1BAC2F27" w:rsidR="00047849" w:rsidRPr="006E7DA0" w:rsidRDefault="00047849" w:rsidP="00047849">
      <w:pPr>
        <w:pStyle w:val="ListParagraph"/>
        <w:numPr>
          <w:ilvl w:val="0"/>
          <w:numId w:val="1"/>
        </w:numPr>
      </w:pPr>
      <w:r w:rsidRPr="00047849">
        <w:t>Apply Tkinter to design a user-friendly GUI.</w:t>
      </w:r>
    </w:p>
    <w:p w14:paraId="450BC51C" w14:textId="77777777" w:rsidR="00404D55" w:rsidRPr="00404D55" w:rsidRDefault="00404D55" w:rsidP="00404D55"/>
    <w:sectPr w:rsidR="00404D55" w:rsidRPr="0040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07657"/>
    <w:multiLevelType w:val="hybridMultilevel"/>
    <w:tmpl w:val="A4DE6F52"/>
    <w:lvl w:ilvl="0" w:tplc="29BA213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A4860E8"/>
    <w:multiLevelType w:val="hybridMultilevel"/>
    <w:tmpl w:val="DB5C1194"/>
    <w:lvl w:ilvl="0" w:tplc="933ABCA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62212762">
    <w:abstractNumId w:val="1"/>
  </w:num>
  <w:num w:numId="2" w16cid:durableId="9255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D9"/>
    <w:rsid w:val="00047849"/>
    <w:rsid w:val="00056F65"/>
    <w:rsid w:val="000F78C4"/>
    <w:rsid w:val="001D54D5"/>
    <w:rsid w:val="00404D55"/>
    <w:rsid w:val="0057007D"/>
    <w:rsid w:val="00585AAF"/>
    <w:rsid w:val="006E7DA0"/>
    <w:rsid w:val="006F5FEC"/>
    <w:rsid w:val="00722ABF"/>
    <w:rsid w:val="008814A2"/>
    <w:rsid w:val="00937E4F"/>
    <w:rsid w:val="009A7B0B"/>
    <w:rsid w:val="00B549C2"/>
    <w:rsid w:val="00C471A1"/>
    <w:rsid w:val="00C70229"/>
    <w:rsid w:val="00D161EB"/>
    <w:rsid w:val="00D2750A"/>
    <w:rsid w:val="00E03BD9"/>
    <w:rsid w:val="00E121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C269"/>
  <w15:chartTrackingRefBased/>
  <w15:docId w15:val="{B38D508C-9CC1-4CCC-9770-288A6829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04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D55"/>
    <w:rPr>
      <w:rFonts w:asciiTheme="majorHAnsi" w:eastAsiaTheme="majorEastAsia" w:hAnsiTheme="majorHAnsi" w:cstheme="majorBidi"/>
      <w:color w:val="2F5496" w:themeColor="accent1" w:themeShade="BF"/>
      <w:sz w:val="26"/>
      <w:szCs w:val="26"/>
      <w:lang w:val="vi-VN"/>
    </w:rPr>
  </w:style>
  <w:style w:type="character" w:customStyle="1" w:styleId="Heading1Char">
    <w:name w:val="Heading 1 Char"/>
    <w:basedOn w:val="DefaultParagraphFont"/>
    <w:link w:val="Heading1"/>
    <w:uiPriority w:val="9"/>
    <w:rsid w:val="00404D55"/>
    <w:rPr>
      <w:rFonts w:asciiTheme="majorHAnsi" w:eastAsiaTheme="majorEastAsia" w:hAnsiTheme="majorHAnsi" w:cstheme="majorBidi"/>
      <w:color w:val="2F5496" w:themeColor="accent1" w:themeShade="BF"/>
      <w:sz w:val="32"/>
      <w:szCs w:val="32"/>
      <w:lang w:val="vi-VN"/>
    </w:rPr>
  </w:style>
  <w:style w:type="paragraph" w:styleId="Title">
    <w:name w:val="Title"/>
    <w:basedOn w:val="Normal"/>
    <w:next w:val="Normal"/>
    <w:link w:val="TitleChar"/>
    <w:uiPriority w:val="10"/>
    <w:qFormat/>
    <w:rsid w:val="00404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D55"/>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6E7DA0"/>
    <w:pPr>
      <w:ind w:left="720"/>
      <w:contextualSpacing/>
    </w:pPr>
  </w:style>
  <w:style w:type="character" w:customStyle="1" w:styleId="Heading3Char">
    <w:name w:val="Heading 3 Char"/>
    <w:basedOn w:val="DefaultParagraphFont"/>
    <w:link w:val="Heading3"/>
    <w:uiPriority w:val="9"/>
    <w:rsid w:val="006E7DA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8859">
      <w:bodyDiv w:val="1"/>
      <w:marLeft w:val="0"/>
      <w:marRight w:val="0"/>
      <w:marTop w:val="0"/>
      <w:marBottom w:val="0"/>
      <w:divBdr>
        <w:top w:val="none" w:sz="0" w:space="0" w:color="auto"/>
        <w:left w:val="none" w:sz="0" w:space="0" w:color="auto"/>
        <w:bottom w:val="none" w:sz="0" w:space="0" w:color="auto"/>
        <w:right w:val="none" w:sz="0" w:space="0" w:color="auto"/>
      </w:divBdr>
      <w:divsChild>
        <w:div w:id="659844888">
          <w:marLeft w:val="0"/>
          <w:marRight w:val="0"/>
          <w:marTop w:val="0"/>
          <w:marBottom w:val="0"/>
          <w:divBdr>
            <w:top w:val="none" w:sz="0" w:space="0" w:color="auto"/>
            <w:left w:val="none" w:sz="0" w:space="0" w:color="auto"/>
            <w:bottom w:val="none" w:sz="0" w:space="0" w:color="auto"/>
            <w:right w:val="none" w:sz="0" w:space="0" w:color="auto"/>
          </w:divBdr>
          <w:divsChild>
            <w:div w:id="13378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3">
      <w:bodyDiv w:val="1"/>
      <w:marLeft w:val="0"/>
      <w:marRight w:val="0"/>
      <w:marTop w:val="0"/>
      <w:marBottom w:val="0"/>
      <w:divBdr>
        <w:top w:val="none" w:sz="0" w:space="0" w:color="auto"/>
        <w:left w:val="none" w:sz="0" w:space="0" w:color="auto"/>
        <w:bottom w:val="none" w:sz="0" w:space="0" w:color="auto"/>
        <w:right w:val="none" w:sz="0" w:space="0" w:color="auto"/>
      </w:divBdr>
    </w:div>
    <w:div w:id="19982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17</cp:revision>
  <dcterms:created xsi:type="dcterms:W3CDTF">2024-01-24T12:29:00Z</dcterms:created>
  <dcterms:modified xsi:type="dcterms:W3CDTF">2024-01-25T09:20:00Z</dcterms:modified>
</cp:coreProperties>
</file>