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94AF" w14:textId="77777777" w:rsidR="00BC6747" w:rsidRPr="00BC6747" w:rsidRDefault="00BC6747" w:rsidP="00BC6747">
      <w:pPr>
        <w:jc w:val="center"/>
        <w:rPr>
          <w:b/>
          <w:bCs/>
          <w:sz w:val="72"/>
          <w:szCs w:val="72"/>
        </w:rPr>
      </w:pPr>
      <w:r w:rsidRPr="00BC6747">
        <w:rPr>
          <w:b/>
          <w:bCs/>
          <w:sz w:val="72"/>
          <w:szCs w:val="72"/>
        </w:rPr>
        <w:t>Software Requirement Specification (SRS) Document</w:t>
      </w:r>
    </w:p>
    <w:p w14:paraId="02B8C046" w14:textId="77777777" w:rsidR="00BC6747" w:rsidRDefault="00BC6747" w:rsidP="00BC6747">
      <w:pPr>
        <w:jc w:val="center"/>
      </w:pPr>
    </w:p>
    <w:p w14:paraId="1888F2FB" w14:textId="77777777" w:rsidR="00BC6747" w:rsidRDefault="00BC6747" w:rsidP="00BC6747">
      <w:pPr>
        <w:jc w:val="center"/>
      </w:pPr>
    </w:p>
    <w:p w14:paraId="0446B0F8" w14:textId="67A872DF" w:rsidR="00BC6747" w:rsidRPr="00BC6747" w:rsidRDefault="00BC6747" w:rsidP="00BC67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7913EB08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1.1 Purpose</w:t>
      </w:r>
    </w:p>
    <w:p w14:paraId="0C2C85F9" w14:textId="77777777" w:rsidR="00BC6747" w:rsidRPr="00BC6747" w:rsidRDefault="00BC6747" w:rsidP="00BC6747">
      <w:p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The purpose of this document is to define the software requirements for an e-commerce website resembling "</w:t>
      </w:r>
      <w:hyperlink r:id="rId5" w:history="1">
        <w:r w:rsidRPr="00BC6747">
          <w:rPr>
            <w:rStyle w:val="Hyperlink"/>
            <w:rFonts w:ascii="Times New Roman" w:hAnsi="Times New Roman" w:cs="Times New Roman"/>
            <w:sz w:val="28"/>
            <w:szCs w:val="28"/>
          </w:rPr>
          <w:t>StarTech</w:t>
        </w:r>
      </w:hyperlink>
      <w:r w:rsidRPr="00BC6747">
        <w:rPr>
          <w:rFonts w:ascii="Times New Roman" w:hAnsi="Times New Roman" w:cs="Times New Roman"/>
          <w:sz w:val="28"/>
          <w:szCs w:val="28"/>
        </w:rPr>
        <w:t>". This platform aims to facilitate online shopping for customers while providing a comprehensive admin dashboard for efficient business management. The project intends to deliver a scalable, user-friendly, and secure application that meets the growing needs of an online retail business.</w:t>
      </w:r>
    </w:p>
    <w:p w14:paraId="231C62DF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1.2 Scope</w:t>
      </w:r>
    </w:p>
    <w:p w14:paraId="1309CE72" w14:textId="77777777" w:rsidR="00BC6747" w:rsidRPr="00BC6747" w:rsidRDefault="00BC6747" w:rsidP="00BC6747">
      <w:p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This e-commerce website will include the following features:</w:t>
      </w:r>
    </w:p>
    <w:p w14:paraId="7A419F30" w14:textId="10A22C43" w:rsidR="00BC6747" w:rsidRPr="00BC6747" w:rsidRDefault="00BC6747" w:rsidP="00BC67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Customer Features</w:t>
      </w:r>
      <w:r w:rsidRPr="00BC6747">
        <w:rPr>
          <w:rFonts w:ascii="Times New Roman" w:hAnsi="Times New Roman" w:cs="Times New Roman"/>
          <w:sz w:val="28"/>
          <w:szCs w:val="28"/>
        </w:rPr>
        <w:t xml:space="preserve">: Product browsing, search, and purchase options, along with a </w:t>
      </w:r>
      <w:r w:rsidRPr="00BC6747">
        <w:rPr>
          <w:rFonts w:ascii="Times New Roman" w:hAnsi="Times New Roman" w:cs="Times New Roman"/>
          <w:sz w:val="28"/>
          <w:szCs w:val="28"/>
        </w:rPr>
        <w:t>wish list</w:t>
      </w:r>
      <w:r w:rsidRPr="00BC6747">
        <w:rPr>
          <w:rFonts w:ascii="Times New Roman" w:hAnsi="Times New Roman" w:cs="Times New Roman"/>
          <w:sz w:val="28"/>
          <w:szCs w:val="28"/>
        </w:rPr>
        <w:t xml:space="preserve"> and shopping cart.</w:t>
      </w:r>
    </w:p>
    <w:p w14:paraId="4284E1FC" w14:textId="77777777" w:rsidR="00BC6747" w:rsidRPr="00BC6747" w:rsidRDefault="00BC6747" w:rsidP="00BC67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Admin Features</w:t>
      </w:r>
      <w:r w:rsidRPr="00BC6747">
        <w:rPr>
          <w:rFonts w:ascii="Times New Roman" w:hAnsi="Times New Roman" w:cs="Times New Roman"/>
          <w:sz w:val="28"/>
          <w:szCs w:val="28"/>
        </w:rPr>
        <w:t>: Tools for managing users, products, orders, and generating reports.</w:t>
      </w:r>
    </w:p>
    <w:p w14:paraId="7EDE4999" w14:textId="77777777" w:rsidR="00BC6747" w:rsidRPr="00BC6747" w:rsidRDefault="00BC6747" w:rsidP="00BC67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Integration of payment gateways for seamless transactions.</w:t>
      </w:r>
    </w:p>
    <w:p w14:paraId="30BA769B" w14:textId="77777777" w:rsidR="00BC6747" w:rsidRPr="00BC6747" w:rsidRDefault="00BC6747" w:rsidP="00BC67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Responsive design ensuring compatibility across desktop, tablet, and mobile devices.</w:t>
      </w:r>
    </w:p>
    <w:p w14:paraId="7C64F43E" w14:textId="77777777" w:rsidR="00BC6747" w:rsidRPr="00BC6747" w:rsidRDefault="00BC6747" w:rsidP="00BC67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Real-time order tracking and notifications for both customers and admins.</w:t>
      </w:r>
    </w:p>
    <w:p w14:paraId="47FAE9DB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1.3 Audience</w:t>
      </w:r>
    </w:p>
    <w:p w14:paraId="7FEA4FCB" w14:textId="77777777" w:rsidR="00BC6747" w:rsidRPr="00BC6747" w:rsidRDefault="00BC6747" w:rsidP="00BC6747">
      <w:p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This document is intended for the following stakeholders:</w:t>
      </w:r>
    </w:p>
    <w:p w14:paraId="5B042BC3" w14:textId="77777777" w:rsidR="00BC6747" w:rsidRPr="00BC6747" w:rsidRDefault="00BC6747" w:rsidP="00BC67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Development Team (Frontend and Backend Developers)</w:t>
      </w:r>
    </w:p>
    <w:p w14:paraId="4A0FABFC" w14:textId="77777777" w:rsidR="00BC6747" w:rsidRPr="00BC6747" w:rsidRDefault="00BC6747" w:rsidP="00BC67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lastRenderedPageBreak/>
        <w:t>Project Managers</w:t>
      </w:r>
    </w:p>
    <w:p w14:paraId="5645BBB6" w14:textId="77777777" w:rsidR="00BC6747" w:rsidRPr="00BC6747" w:rsidRDefault="00BC6747" w:rsidP="00BC67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Quality Assurance Team</w:t>
      </w:r>
    </w:p>
    <w:p w14:paraId="4C3F14CD" w14:textId="77777777" w:rsidR="00BC6747" w:rsidRPr="00BC6747" w:rsidRDefault="00BC6747" w:rsidP="00BC67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HR and Business Analysts</w:t>
      </w:r>
    </w:p>
    <w:p w14:paraId="2F4E3B53" w14:textId="31D68451" w:rsidR="00BC6747" w:rsidRPr="00BC6747" w:rsidRDefault="00BC6747" w:rsidP="00BC67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End-users (Customers and Administrators)</w:t>
      </w:r>
    </w:p>
    <w:p w14:paraId="4CA16FB5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1.4 Definitions and Acronyms</w:t>
      </w:r>
    </w:p>
    <w:p w14:paraId="68475E33" w14:textId="77777777" w:rsidR="00BC6747" w:rsidRP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MERN</w:t>
      </w:r>
      <w:r w:rsidRPr="00BC6747">
        <w:rPr>
          <w:rFonts w:ascii="Times New Roman" w:hAnsi="Times New Roman" w:cs="Times New Roman"/>
          <w:sz w:val="28"/>
          <w:szCs w:val="28"/>
        </w:rPr>
        <w:t>: MongoDB, Express.js, React, Node.js</w:t>
      </w:r>
    </w:p>
    <w:p w14:paraId="14F5B681" w14:textId="77777777" w:rsidR="00BC6747" w:rsidRP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CRUD</w:t>
      </w:r>
      <w:r w:rsidRPr="00BC6747">
        <w:rPr>
          <w:rFonts w:ascii="Times New Roman" w:hAnsi="Times New Roman" w:cs="Times New Roman"/>
          <w:sz w:val="28"/>
          <w:szCs w:val="28"/>
        </w:rPr>
        <w:t>: Create, Read, Update, Delete</w:t>
      </w:r>
    </w:p>
    <w:p w14:paraId="31671C86" w14:textId="77777777" w:rsidR="00BC6747" w:rsidRP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UI/UX</w:t>
      </w:r>
      <w:r w:rsidRPr="00BC6747">
        <w:rPr>
          <w:rFonts w:ascii="Times New Roman" w:hAnsi="Times New Roman" w:cs="Times New Roman"/>
          <w:sz w:val="28"/>
          <w:szCs w:val="28"/>
        </w:rPr>
        <w:t>: User Interface / User Experience</w:t>
      </w:r>
    </w:p>
    <w:p w14:paraId="5BBE1A38" w14:textId="77777777" w:rsidR="00BC6747" w:rsidRP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BC6747">
        <w:rPr>
          <w:rFonts w:ascii="Times New Roman" w:hAnsi="Times New Roman" w:cs="Times New Roman"/>
          <w:sz w:val="28"/>
          <w:szCs w:val="28"/>
        </w:rPr>
        <w:t>: Application Programming Interface</w:t>
      </w:r>
    </w:p>
    <w:p w14:paraId="2700B282" w14:textId="77777777" w:rsidR="00BC6747" w:rsidRP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JWT</w:t>
      </w:r>
      <w:r w:rsidRPr="00BC6747">
        <w:rPr>
          <w:rFonts w:ascii="Times New Roman" w:hAnsi="Times New Roman" w:cs="Times New Roman"/>
          <w:sz w:val="28"/>
          <w:szCs w:val="28"/>
        </w:rPr>
        <w:t>: JSON Web Token</w:t>
      </w:r>
    </w:p>
    <w:p w14:paraId="60CCE8BC" w14:textId="77777777" w:rsidR="00BC6747" w:rsidRDefault="00BC6747" w:rsidP="00BC67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CI/CD</w:t>
      </w:r>
      <w:r w:rsidRPr="00BC6747">
        <w:rPr>
          <w:rFonts w:ascii="Times New Roman" w:hAnsi="Times New Roman" w:cs="Times New Roman"/>
          <w:sz w:val="28"/>
          <w:szCs w:val="28"/>
        </w:rPr>
        <w:t>: Continuous Integration/Continuous Deployment</w:t>
      </w:r>
    </w:p>
    <w:p w14:paraId="2C566F9F" w14:textId="77777777" w:rsidR="00BC6747" w:rsidRPr="00BC6747" w:rsidRDefault="00BC6747" w:rsidP="00BC674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096763" w14:textId="77777777" w:rsidR="00BC6747" w:rsidRP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484FB5B1">
          <v:rect id="_x0000_i1085" style="width:0;height:1.5pt" o:hralign="center" o:hrstd="t" o:hr="t" fillcolor="#a0a0a0" stroked="f"/>
        </w:pict>
      </w:r>
    </w:p>
    <w:p w14:paraId="49EFE044" w14:textId="77777777" w:rsidR="00972A54" w:rsidRDefault="00972A54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D01ACD" w14:textId="29A1F832" w:rsidR="00BC6747" w:rsidRPr="00BC6747" w:rsidRDefault="00BC6747" w:rsidP="00972A5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2. Overall Description</w:t>
      </w:r>
      <w:r w:rsidR="00972A54"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11A12283" w14:textId="127B79FB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2.1 Product Perspective</w:t>
      </w:r>
    </w:p>
    <w:p w14:paraId="6DB5AEC3" w14:textId="77777777" w:rsidR="00BC6747" w:rsidRPr="00BC6747" w:rsidRDefault="00BC6747" w:rsidP="00972A54">
      <w:pPr>
        <w:ind w:left="720"/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The e-commerce platform will closely mimic the design and functionality of "StarTech" to ensure a familiar user experience. It will use a MERN stack architecture to deliver a modern, high-performance application.</w:t>
      </w:r>
    </w:p>
    <w:p w14:paraId="6DFE715D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2.2 Product Features</w:t>
      </w:r>
    </w:p>
    <w:p w14:paraId="554FE6CF" w14:textId="77777777" w:rsidR="00BC6747" w:rsidRPr="00BC6747" w:rsidRDefault="00BC6747" w:rsidP="00BC674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Customer Features</w:t>
      </w:r>
    </w:p>
    <w:p w14:paraId="75566DEF" w14:textId="77777777" w:rsidR="00BC6747" w:rsidRPr="00BC6747" w:rsidRDefault="00BC6747" w:rsidP="00BC67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User authentication and profile management.</w:t>
      </w:r>
    </w:p>
    <w:p w14:paraId="0FC468C2" w14:textId="77777777" w:rsidR="00BC6747" w:rsidRPr="00BC6747" w:rsidRDefault="00BC6747" w:rsidP="00BC67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Search and filter functionality for products by categories, price range, and brands.</w:t>
      </w:r>
    </w:p>
    <w:p w14:paraId="7CF3828F" w14:textId="77777777" w:rsidR="00BC6747" w:rsidRPr="00BC6747" w:rsidRDefault="00BC6747" w:rsidP="00BC67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Secure payment options integrated with gateways like Stripe and PayPal.</w:t>
      </w:r>
    </w:p>
    <w:p w14:paraId="24E4AEF9" w14:textId="77777777" w:rsidR="00BC6747" w:rsidRPr="00BC6747" w:rsidRDefault="00BC6747" w:rsidP="00BC67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lastRenderedPageBreak/>
        <w:t>Wishlist, cart management, and order history tracking.</w:t>
      </w:r>
    </w:p>
    <w:p w14:paraId="74194638" w14:textId="77777777" w:rsidR="00BC6747" w:rsidRPr="00BC6747" w:rsidRDefault="00BC6747" w:rsidP="00BC67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Real-time notifications for order confirmation and shipment updates.</w:t>
      </w:r>
    </w:p>
    <w:p w14:paraId="08A7C24A" w14:textId="77777777" w:rsidR="00BC6747" w:rsidRPr="00BC6747" w:rsidRDefault="00BC6747" w:rsidP="00BC674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Admin Features</w:t>
      </w:r>
    </w:p>
    <w:p w14:paraId="26D552BF" w14:textId="77777777" w:rsidR="00BC6747" w:rsidRPr="00BC6747" w:rsidRDefault="00BC6747" w:rsidP="00BC67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 dashboard displaying key business metrics such as sales, active users, and pending orders.</w:t>
      </w:r>
    </w:p>
    <w:p w14:paraId="60D43643" w14:textId="77777777" w:rsidR="00BC6747" w:rsidRPr="00BC6747" w:rsidRDefault="00BC6747" w:rsidP="00BC67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CRUD operations for products, categories, and user management.</w:t>
      </w:r>
    </w:p>
    <w:p w14:paraId="4832901E" w14:textId="77777777" w:rsidR="00BC6747" w:rsidRPr="00BC6747" w:rsidRDefault="00BC6747" w:rsidP="00BC67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Order processing, including viewing, updating, and tracking statuses.</w:t>
      </w:r>
    </w:p>
    <w:p w14:paraId="56CF9854" w14:textId="77777777" w:rsidR="00BC6747" w:rsidRPr="00BC6747" w:rsidRDefault="00BC6747" w:rsidP="00BC67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Reporting tools to analyze sales performance and inventory levels.</w:t>
      </w:r>
    </w:p>
    <w:p w14:paraId="7513A8A7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2.3 Constraints</w:t>
      </w:r>
    </w:p>
    <w:p w14:paraId="0E39FC37" w14:textId="77777777" w:rsidR="00BC6747" w:rsidRPr="00BC6747" w:rsidRDefault="00BC6747" w:rsidP="00BC6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BC6747">
        <w:rPr>
          <w:rFonts w:ascii="Times New Roman" w:hAnsi="Times New Roman" w:cs="Times New Roman"/>
          <w:sz w:val="28"/>
          <w:szCs w:val="28"/>
        </w:rPr>
        <w:t>: The system must support at least 500 simultaneous users.</w:t>
      </w:r>
    </w:p>
    <w:p w14:paraId="618D9309" w14:textId="77777777" w:rsidR="00BC6747" w:rsidRPr="00BC6747" w:rsidRDefault="00BC6747" w:rsidP="00BC6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Browser Compatibility</w:t>
      </w:r>
      <w:r w:rsidRPr="00BC6747">
        <w:rPr>
          <w:rFonts w:ascii="Times New Roman" w:hAnsi="Times New Roman" w:cs="Times New Roman"/>
          <w:sz w:val="28"/>
          <w:szCs w:val="28"/>
        </w:rPr>
        <w:t>: Ensure smooth performance across Chrome, Firefox, Safari, and Edge.</w:t>
      </w:r>
    </w:p>
    <w:p w14:paraId="0F4E9DEF" w14:textId="77777777" w:rsidR="00BC6747" w:rsidRPr="00BC6747" w:rsidRDefault="00BC6747" w:rsidP="00BC6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Mobile Responsiveness</w:t>
      </w:r>
      <w:r w:rsidRPr="00BC6747">
        <w:rPr>
          <w:rFonts w:ascii="Times New Roman" w:hAnsi="Times New Roman" w:cs="Times New Roman"/>
          <w:sz w:val="28"/>
          <w:szCs w:val="28"/>
        </w:rPr>
        <w:t>: Must function seamlessly on devices of varying screen sizes.</w:t>
      </w:r>
    </w:p>
    <w:p w14:paraId="560D8F3F" w14:textId="77777777" w:rsidR="00BC6747" w:rsidRPr="00BC6747" w:rsidRDefault="00BC6747" w:rsidP="00BC6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Data Consistency</w:t>
      </w:r>
      <w:r w:rsidRPr="00BC6747">
        <w:rPr>
          <w:rFonts w:ascii="Times New Roman" w:hAnsi="Times New Roman" w:cs="Times New Roman"/>
          <w:sz w:val="28"/>
          <w:szCs w:val="28"/>
        </w:rPr>
        <w:t>: Use MongoDB for efficient data management.</w:t>
      </w:r>
    </w:p>
    <w:p w14:paraId="613D5148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2.4 Assumptions</w:t>
      </w:r>
    </w:p>
    <w:p w14:paraId="0864187E" w14:textId="77777777" w:rsidR="00BC6747" w:rsidRPr="00BC6747" w:rsidRDefault="00BC6747" w:rsidP="00BC67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All users will have access to a stable internet connection.</w:t>
      </w:r>
    </w:p>
    <w:p w14:paraId="030C4B61" w14:textId="77777777" w:rsidR="00BC6747" w:rsidRDefault="00BC6747" w:rsidP="00BC67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Admin users will possess a basic understanding of digital interfaces.</w:t>
      </w:r>
    </w:p>
    <w:p w14:paraId="4B5ECD3B" w14:textId="77777777" w:rsidR="00972A54" w:rsidRPr="00BC6747" w:rsidRDefault="00972A54" w:rsidP="00972A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B48529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34FA1B26">
          <v:rect id="_x0000_i1086" style="width:0;height:1.5pt" o:hralign="center" o:hrstd="t" o:hr="t" fillcolor="#a0a0a0" stroked="f"/>
        </w:pict>
      </w:r>
    </w:p>
    <w:p w14:paraId="48206FF0" w14:textId="77777777" w:rsidR="00972A54" w:rsidRPr="00BC6747" w:rsidRDefault="00972A54" w:rsidP="00BC6747">
      <w:pPr>
        <w:rPr>
          <w:rFonts w:ascii="Times New Roman" w:hAnsi="Times New Roman" w:cs="Times New Roman"/>
        </w:rPr>
      </w:pPr>
    </w:p>
    <w:p w14:paraId="6D651CDB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3. Functional Requirements</w:t>
      </w:r>
    </w:p>
    <w:p w14:paraId="5B10FFC6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3.1 User Authentication</w:t>
      </w:r>
    </w:p>
    <w:p w14:paraId="36313429" w14:textId="77777777" w:rsidR="00BC6747" w:rsidRPr="00BC6747" w:rsidRDefault="00BC6747" w:rsidP="00BC67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Registration and Login</w:t>
      </w:r>
      <w:r w:rsidRPr="00BC6747">
        <w:rPr>
          <w:rFonts w:ascii="Times New Roman" w:hAnsi="Times New Roman" w:cs="Times New Roman"/>
          <w:sz w:val="28"/>
          <w:szCs w:val="28"/>
        </w:rPr>
        <w:t>: Users must register and log in using secure credentials.</w:t>
      </w:r>
    </w:p>
    <w:p w14:paraId="18AACB95" w14:textId="77777777" w:rsidR="00BC6747" w:rsidRPr="00BC6747" w:rsidRDefault="00BC6747" w:rsidP="00BC67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JWT Tokens</w:t>
      </w:r>
      <w:r w:rsidRPr="00BC6747">
        <w:rPr>
          <w:rFonts w:ascii="Times New Roman" w:hAnsi="Times New Roman" w:cs="Times New Roman"/>
          <w:sz w:val="28"/>
          <w:szCs w:val="28"/>
        </w:rPr>
        <w:t>: Token-based authentication for secure access.</w:t>
      </w:r>
    </w:p>
    <w:p w14:pa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lastRenderedPageBreak/>
        <w:t>3.2 Product Management</w:t>
      </w:r>
    </w:p>
    <w:p w14:paraId="18AB8E45" w14:textId="77777777" w:rsidR="00BC6747" w:rsidRPr="00BC6747" w:rsidRDefault="00BC6747" w:rsidP="00BC67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Customers can view detailed product descriptions, specifications, and reviews.</w:t>
      </w:r>
    </w:p>
    <w:p w14:paraId="087DBA9F" w14:textId="77777777" w:rsidR="00BC6747" w:rsidRPr="00BC6747" w:rsidRDefault="00BC6747" w:rsidP="00BC67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Admins can create, edit, and delete products and categories via the admin dashboard.</w:t>
      </w:r>
    </w:p>
    <w:p w14:paraId="5A6D1929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3.3 Order Management</w:t>
      </w:r>
    </w:p>
    <w:p w14:paraId="266B2AF7" w14:textId="77777777" w:rsidR="00BC6747" w:rsidRPr="00BC6747" w:rsidRDefault="00BC6747" w:rsidP="00BC67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Customers can place orders, track their progress, and view history.</w:t>
      </w:r>
    </w:p>
    <w:p w14:paraId="785BFCE0" w14:textId="77777777" w:rsidR="00BC6747" w:rsidRPr="00BC6747" w:rsidRDefault="00BC6747" w:rsidP="00BC67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Admins can manage order statuses such as "pending," "processed," and "shipped."</w:t>
      </w:r>
    </w:p>
    <w:p w14:paraId="7C011196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3.4 Payment Integration</w:t>
      </w:r>
    </w:p>
    <w:p w14:paraId="500C9D34" w14:textId="77777777" w:rsidR="00BC6747" w:rsidRPr="00BC6747" w:rsidRDefault="00BC6747" w:rsidP="00BC67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Integration with payment gateways such as Stripe and PayPal.</w:t>
      </w:r>
    </w:p>
    <w:p w14:paraId="0EF7BB85" w14:textId="77777777" w:rsidR="00BC6747" w:rsidRPr="00BC6747" w:rsidRDefault="00BC6747" w:rsidP="00BC67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Real-time payment verification and status updates for customers.</w:t>
      </w:r>
    </w:p>
    <w:p w14:paraId="50E198CF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3.5 Notifications</w:t>
      </w:r>
    </w:p>
    <w:p w14:paraId="79B01F94" w14:textId="77777777" w:rsidR="00BC6747" w:rsidRPr="00BC6747" w:rsidRDefault="00BC6747" w:rsidP="00BC674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Email and SMS notifications for order confirmations and shipping updates.</w:t>
      </w:r>
    </w:p>
    <w:p w14:paraId="74B85D8F" w14:textId="77777777" w:rsidR="00BC6747" w:rsidRDefault="00BC6747" w:rsidP="00BC674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Admin alerts for low inventory levels and pending orders.</w:t>
      </w:r>
    </w:p>
    <w:p w14:paraId="2942CFDE" w14:textId="77777777" w:rsidR="00972A54" w:rsidRPr="00BC6747" w:rsidRDefault="00972A54" w:rsidP="00972A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EA2D42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79F03E18">
          <v:rect id="_x0000_i1087" style="width:0;height:1.5pt" o:hralign="center" o:hrstd="t" o:hr="t" fillcolor="#a0a0a0" stroked="f"/>
        </w:pict>
      </w:r>
    </w:p>
    <w:p w14:paraId="7C963A56" w14:textId="77777777" w:rsidR="00972A54" w:rsidRPr="00BC6747" w:rsidRDefault="00972A54" w:rsidP="00BC6747">
      <w:pPr>
        <w:rPr>
          <w:rFonts w:ascii="Times New Roman" w:hAnsi="Times New Roman" w:cs="Times New Roman"/>
        </w:rPr>
      </w:pPr>
    </w:p>
    <w:p w14:paraId="35D735FD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4. Non-Functional Requirements</w:t>
      </w:r>
    </w:p>
    <w:p w14:paraId="1C3EEBCD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4.1 Performance</w:t>
      </w:r>
    </w:p>
    <w:p w14:paraId="34E8D67D" w14:textId="77777777" w:rsidR="00BC6747" w:rsidRPr="00BC6747" w:rsidRDefault="00BC6747" w:rsidP="00BC674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The website should load within 3 seconds on a standard broadband connection.</w:t>
      </w:r>
    </w:p>
    <w:p w14:paraId="63794A08" w14:textId="77777777" w:rsidR="00BC6747" w:rsidRPr="00BC6747" w:rsidRDefault="00BC6747" w:rsidP="00BC674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Ensure smooth operation for 500+ concurrent users.</w:t>
      </w:r>
    </w:p>
    <w:p w14:paraId="3F19FFD4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4.2 Security</w:t>
      </w:r>
    </w:p>
    <w:p w14:paraId="63784992" w14:textId="77777777" w:rsidR="00BC6747" w:rsidRPr="00BC6747" w:rsidRDefault="00BC6747" w:rsidP="00BC674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Implement HTTPS for secure communication.</w:t>
      </w:r>
    </w:p>
    <w:p w14:paraId="18AB52EA" w14:textId="77777777" w:rsidR="00BC6747" w:rsidRPr="00BC6747" w:rsidRDefault="00BC6747" w:rsidP="00BC674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lastRenderedPageBreak/>
        <w:t>Encrypt sensitive data such as passwords and payment details using industry-standard algorithms.</w:t>
      </w:r>
    </w:p>
    <w:p w14:paraId="7F988B8F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4.3 Usability</w:t>
      </w:r>
    </w:p>
    <w:p w14:paraId="1A2EE1C4" w14:textId="77777777" w:rsidR="00BC6747" w:rsidRPr="00BC6747" w:rsidRDefault="00BC6747" w:rsidP="00BC67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Intuitive navigation and clear CTAs (Call-to-Actions).</w:t>
      </w:r>
    </w:p>
    <w:p w14:paraId="1397D693" w14:textId="77777777" w:rsidR="00BC6747" w:rsidRPr="00BC6747" w:rsidRDefault="00BC6747" w:rsidP="00BC674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Provide user guides or tooltips for complex operations.</w:t>
      </w:r>
    </w:p>
    <w:p w14:paraId="430F8BFC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4.4 Scalability</w:t>
      </w:r>
    </w:p>
    <w:p w14:paraId="467A206F" w14:textId="77777777" w:rsidR="00BC6747" w:rsidRPr="00BC6747" w:rsidRDefault="00BC6747" w:rsidP="00BC674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The backend should support scaling up to accommodate increased traffic and data growth.</w:t>
      </w:r>
    </w:p>
    <w:p w14:paraId="563B0CA7" w14:textId="77777777" w:rsidR="00BC6747" w:rsidRP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108B0EE4">
          <v:rect id="_x0000_i1088" style="width:0;height:1.5pt" o:hralign="center" o:hrstd="t" o:hr="t" fillcolor="#a0a0a0" stroked="f"/>
        </w:pict>
      </w:r>
    </w:p>
    <w:p w14:paraId="326143B4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5. System Design</w:t>
      </w:r>
    </w:p>
    <w:p w14:paraId="586F0C7B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5.1 Architecture</w:t>
      </w:r>
    </w:p>
    <w:p w14:paraId="373EBE73" w14:textId="77777777" w:rsidR="00BC6747" w:rsidRPr="00BC6747" w:rsidRDefault="00BC6747" w:rsidP="00BC67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BC6747">
        <w:rPr>
          <w:rFonts w:ascii="Times New Roman" w:hAnsi="Times New Roman" w:cs="Times New Roman"/>
          <w:sz w:val="28"/>
          <w:szCs w:val="28"/>
        </w:rPr>
        <w:t>: Built using React.js with Tailwind CSS for design.</w:t>
      </w:r>
    </w:p>
    <w:p w14:paraId="7D1D0D9A" w14:textId="77777777" w:rsidR="00BC6747" w:rsidRPr="00BC6747" w:rsidRDefault="00BC6747" w:rsidP="00BC67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BC6747">
        <w:rPr>
          <w:rFonts w:ascii="Times New Roman" w:hAnsi="Times New Roman" w:cs="Times New Roman"/>
          <w:sz w:val="28"/>
          <w:szCs w:val="28"/>
        </w:rPr>
        <w:t>: Node.js and Express.js to handle server-side operations.</w:t>
      </w:r>
    </w:p>
    <w:p w14:paraId="5E9FC641" w14:textId="77777777" w:rsidR="00BC6747" w:rsidRPr="00BC6747" w:rsidRDefault="00BC6747" w:rsidP="00BC674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BC6747">
        <w:rPr>
          <w:rFonts w:ascii="Times New Roman" w:hAnsi="Times New Roman" w:cs="Times New Roman"/>
          <w:sz w:val="28"/>
          <w:szCs w:val="28"/>
        </w:rPr>
        <w:t>: MongoDB with Mongoose for schema modeling and data manipulation.</w:t>
      </w:r>
    </w:p>
    <w:p w14:paraId="32858873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5.2 Folder Structure</w:t>
      </w:r>
    </w:p>
    <w:p w14:paraId="47D07FA4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24BD8495" w14:textId="77777777" w:rsidR="00BC6747" w:rsidRPr="00BC6747" w:rsidRDefault="00BC6747" w:rsidP="00BC67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config/db.js: Database connection setup.</w:t>
      </w:r>
    </w:p>
    <w:p w14:paraId="1593FEFB" w14:textId="77777777" w:rsidR="00BC6747" w:rsidRPr="00BC6747" w:rsidRDefault="00BC6747" w:rsidP="00BC67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controllers/userController.js: User-related logic.</w:t>
      </w:r>
    </w:p>
    <w:p w14:paraId="69A99529" w14:textId="77777777" w:rsidR="00BC6747" w:rsidRPr="00BC6747" w:rsidRDefault="00BC6747" w:rsidP="00BC67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6747">
        <w:rPr>
          <w:rFonts w:ascii="Times New Roman" w:hAnsi="Times New Roman" w:cs="Times New Roman"/>
          <w:sz w:val="28"/>
          <w:szCs w:val="28"/>
        </w:rPr>
        <w:t>middlewares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/: Custom middleware for handling errors and authentication.</w:t>
      </w:r>
    </w:p>
    <w:p w14:paraId="29CC25A8" w14:textId="77777777" w:rsidR="00BC6747" w:rsidRPr="00BC6747" w:rsidRDefault="00BC6747" w:rsidP="00BC67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models/userModel.js: Mongoose schema for user data.</w:t>
      </w:r>
    </w:p>
    <w:p w14:paraId="17CD56C1" w14:textId="77777777" w:rsidR="00BC6747" w:rsidRPr="00BC6747" w:rsidRDefault="00BC6747" w:rsidP="00BC674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routes/: Defines backend API routes for users, products, and orders.</w:t>
      </w:r>
    </w:p>
    <w:p w14:paraId="3B85F0D9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1C757A4B" w14:textId="77777777" w:rsidR="00BC6747" w:rsidRPr="00BC6747" w:rsidRDefault="00BC6747" w:rsidP="00BC674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674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App.jsx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: Main React component.</w:t>
      </w:r>
    </w:p>
    <w:p w14:paraId="61E15155" w14:textId="77777777" w:rsidR="00BC6747" w:rsidRPr="00BC6747" w:rsidRDefault="00BC6747" w:rsidP="00BC674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6747">
        <w:rPr>
          <w:rFonts w:ascii="Times New Roman" w:hAnsi="Times New Roman" w:cs="Times New Roman"/>
          <w:sz w:val="28"/>
          <w:szCs w:val="28"/>
        </w:rPr>
        <w:lastRenderedPageBreak/>
        <w:t>src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/components/: Reusable components like navbar, product cards, and forms.</w:t>
      </w:r>
    </w:p>
    <w:p w14:paraId="1BFA0BAA" w14:textId="77777777" w:rsidR="00BC6747" w:rsidRPr="00BC6747" w:rsidRDefault="00BC6747" w:rsidP="00BC674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tailwind.config.js: Tailwind CSS configuration for consistent styling.</w:t>
      </w:r>
    </w:p>
    <w:p w14:paraId="629E2DCE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5.3 API Endpoints</w:t>
      </w:r>
    </w:p>
    <w:p w14:paraId="695028C0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User APIs</w:t>
      </w:r>
    </w:p>
    <w:p w14:paraId="433843B0" w14:textId="77777777" w:rsidR="00BC6747" w:rsidRPr="00BC6747" w:rsidRDefault="00BC6747" w:rsidP="00BC674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/register: Create a new user.</w:t>
      </w:r>
    </w:p>
    <w:p w14:paraId="60898D07" w14:textId="77777777" w:rsidR="00BC6747" w:rsidRPr="00BC6747" w:rsidRDefault="00BC6747" w:rsidP="00BC674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/login: Authenticate user.</w:t>
      </w:r>
    </w:p>
    <w:p w14:paraId="17F43A6F" w14:textId="77777777" w:rsidR="00BC6747" w:rsidRPr="00BC6747" w:rsidRDefault="00BC6747" w:rsidP="00BC674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/users: Retrieve all users (admin-only access).</w:t>
      </w:r>
    </w:p>
    <w:p w14:paraId="0F727597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Product APIs</w:t>
      </w:r>
    </w:p>
    <w:p w14:paraId="3515DD59" w14:textId="77777777" w:rsidR="00BC6747" w:rsidRPr="00BC6747" w:rsidRDefault="00BC6747" w:rsidP="00BC67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/products: Fetch all products.</w:t>
      </w:r>
    </w:p>
    <w:p w14:paraId="22D981B7" w14:textId="77777777" w:rsidR="00BC6747" w:rsidRPr="00BC6747" w:rsidRDefault="00BC6747" w:rsidP="00BC67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/products: Add a new product (admin-only access).</w:t>
      </w:r>
    </w:p>
    <w:p w14:paraId="0D520FEB" w14:textId="77777777" w:rsidR="00BC6747" w:rsidRPr="00BC6747" w:rsidRDefault="00BC6747" w:rsidP="00BC674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/products/:id: Update product details (admin-only access).</w:t>
      </w:r>
    </w:p>
    <w:p w14:paraId="203953F5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47">
        <w:rPr>
          <w:rFonts w:ascii="Times New Roman" w:hAnsi="Times New Roman" w:cs="Times New Roman"/>
          <w:b/>
          <w:bCs/>
          <w:sz w:val="32"/>
          <w:szCs w:val="32"/>
        </w:rPr>
        <w:t>Order APIs</w:t>
      </w:r>
    </w:p>
    <w:p w14:paraId="5256B093" w14:textId="77777777" w:rsidR="00BC6747" w:rsidRPr="00BC6747" w:rsidRDefault="00BC6747" w:rsidP="00BC674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/orders: Create a new order.</w:t>
      </w:r>
    </w:p>
    <w:p w14:paraId="62C0D7AF" w14:textId="77777777" w:rsidR="00BC6747" w:rsidRDefault="00BC6747" w:rsidP="00BC674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/orders/:id: Retrieve details of a specific order.</w:t>
      </w:r>
    </w:p>
    <w:p w14:paraId="6A4BFFC3" w14:textId="77777777" w:rsidR="00972A54" w:rsidRPr="00BC6747" w:rsidRDefault="00972A54" w:rsidP="00972A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1F3E13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41C6F128">
          <v:rect id="_x0000_i1089" style="width:0;height:1.5pt" o:hralign="center" o:hrstd="t" o:hr="t" fillcolor="#a0a0a0" stroked="f"/>
        </w:pict>
      </w:r>
    </w:p>
    <w:p w14:paraId="0E0EB796" w14:textId="77777777" w:rsidR="00972A54" w:rsidRPr="00BC6747" w:rsidRDefault="00972A54" w:rsidP="00BC6747">
      <w:pPr>
        <w:rPr>
          <w:rFonts w:ascii="Times New Roman" w:hAnsi="Times New Roman" w:cs="Times New Roman"/>
        </w:rPr>
      </w:pPr>
    </w:p>
    <w:p w14:paraId="189D2F27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6. UI/UX Design</w:t>
      </w:r>
    </w:p>
    <w:p w14:paraId="6126B33F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6.1 Wireframes</w:t>
      </w:r>
    </w:p>
    <w:p w14:paraId="24B76E0D" w14:textId="77777777" w:rsidR="00BC6747" w:rsidRPr="00BC6747" w:rsidRDefault="00BC6747" w:rsidP="00BC6747">
      <w:p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Wireframes will replicate the structure and layout of "StarTech" for familiarity and ease of use.</w:t>
      </w:r>
    </w:p>
    <w:p w14:paraId="2C05AD5C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6.2 Responsive Design</w:t>
      </w:r>
    </w:p>
    <w:p w14:paraId="70D86495" w14:textId="77777777" w:rsidR="00BC6747" w:rsidRPr="00BC6747" w:rsidRDefault="00BC6747" w:rsidP="00BC674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Tailwind CSS will be utilized to ensure a responsive design.</w:t>
      </w:r>
    </w:p>
    <w:p w14:paraId="389790E1" w14:textId="77777777" w:rsidR="00BC6747" w:rsidRPr="00BC6747" w:rsidRDefault="00BC6747" w:rsidP="00BC674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Rigorous testing across devices (mobile, tablet, and desktop).</w:t>
      </w:r>
    </w:p>
    <w:p w14:paraId="299DDF2E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lastRenderedPageBreak/>
        <w:pict w14:anchorId="081E6B71">
          <v:rect id="_x0000_i1090" style="width:0;height:1.5pt" o:hralign="center" o:hrstd="t" o:hr="t" fillcolor="#a0a0a0" stroked="f"/>
        </w:pict>
      </w:r>
    </w:p>
    <w:p w14:paraId="214D2F5D" w14:textId="77777777" w:rsidR="002253D7" w:rsidRPr="00BC6747" w:rsidRDefault="002253D7" w:rsidP="00BC6747">
      <w:pPr>
        <w:rPr>
          <w:rFonts w:ascii="Times New Roman" w:hAnsi="Times New Roman" w:cs="Times New Roman"/>
        </w:rPr>
      </w:pPr>
    </w:p>
    <w:p w14:paraId="2887C094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7. Testing</w:t>
      </w:r>
    </w:p>
    <w:p w14:paraId="7AF3B193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7.1 Testing Plan</w:t>
      </w:r>
    </w:p>
    <w:p w14:paraId="71F03D00" w14:textId="77777777" w:rsidR="00BC6747" w:rsidRPr="00BC6747" w:rsidRDefault="00BC6747" w:rsidP="00BC674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Unit Testing</w:t>
      </w:r>
      <w:r w:rsidRPr="00BC6747">
        <w:rPr>
          <w:rFonts w:ascii="Times New Roman" w:hAnsi="Times New Roman" w:cs="Times New Roman"/>
          <w:sz w:val="28"/>
          <w:szCs w:val="28"/>
        </w:rPr>
        <w:t>: Validate individual components and modules.</w:t>
      </w:r>
    </w:p>
    <w:p w14:paraId="286118B8" w14:textId="77777777" w:rsidR="00BC6747" w:rsidRPr="00BC6747" w:rsidRDefault="00BC6747" w:rsidP="00BC674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  <w:r w:rsidRPr="00BC6747">
        <w:rPr>
          <w:rFonts w:ascii="Times New Roman" w:hAnsi="Times New Roman" w:cs="Times New Roman"/>
          <w:sz w:val="28"/>
          <w:szCs w:val="28"/>
        </w:rPr>
        <w:t>: Ensure smooth interactions between modules.</w:t>
      </w:r>
    </w:p>
    <w:p w14:paraId="2FFE1E17" w14:textId="77777777" w:rsidR="00BC6747" w:rsidRPr="00BC6747" w:rsidRDefault="00BC6747" w:rsidP="00BC674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End-to-End Testing</w:t>
      </w:r>
      <w:r w:rsidRPr="00BC6747">
        <w:rPr>
          <w:rFonts w:ascii="Times New Roman" w:hAnsi="Times New Roman" w:cs="Times New Roman"/>
          <w:sz w:val="28"/>
          <w:szCs w:val="28"/>
        </w:rPr>
        <w:t>: Test user journeys, including product browsing and order placement.</w:t>
      </w:r>
    </w:p>
    <w:p w14:paraId="42D52AA0" w14:textId="77777777" w:rsidR="00BC6747" w:rsidRDefault="00BC6747" w:rsidP="00BC674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Load Testing</w:t>
      </w:r>
      <w:r w:rsidRPr="00BC6747">
        <w:rPr>
          <w:rFonts w:ascii="Times New Roman" w:hAnsi="Times New Roman" w:cs="Times New Roman"/>
          <w:sz w:val="28"/>
          <w:szCs w:val="28"/>
        </w:rPr>
        <w:t>: Assess system performance under peak traffic.</w:t>
      </w:r>
    </w:p>
    <w:p w14:paraId="1A4B99A0" w14:textId="77777777" w:rsidR="002253D7" w:rsidRPr="00BC6747" w:rsidRDefault="002253D7" w:rsidP="002253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D126E7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120C94B6">
          <v:rect id="_x0000_i1091" style="width:0;height:1.5pt" o:hralign="center" o:hrstd="t" o:hr="t" fillcolor="#a0a0a0" stroked="f"/>
        </w:pict>
      </w:r>
    </w:p>
    <w:p w14:paraId="09491385" w14:textId="77777777" w:rsidR="002253D7" w:rsidRPr="00BC6747" w:rsidRDefault="002253D7" w:rsidP="00BC6747">
      <w:pPr>
        <w:rPr>
          <w:rFonts w:ascii="Times New Roman" w:hAnsi="Times New Roman" w:cs="Times New Roman"/>
        </w:rPr>
      </w:pPr>
    </w:p>
    <w:p w14:paraId="20CE192D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8. Deployment</w:t>
      </w:r>
    </w:p>
    <w:p w14:paraId="1DA8A21A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8.1 Environments</w:t>
      </w:r>
    </w:p>
    <w:p w14:paraId="695F6F3F" w14:textId="77777777" w:rsidR="00BC6747" w:rsidRPr="00BC6747" w:rsidRDefault="00BC6747" w:rsidP="00BC674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BC6747">
        <w:rPr>
          <w:rFonts w:ascii="Times New Roman" w:hAnsi="Times New Roman" w:cs="Times New Roman"/>
          <w:sz w:val="28"/>
          <w:szCs w:val="28"/>
        </w:rPr>
        <w:t xml:space="preserve">: Local testing with 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 xml:space="preserve"> for frontend and 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 xml:space="preserve"> for backend.</w:t>
      </w:r>
    </w:p>
    <w:p w14:paraId="0D3BBFBF" w14:textId="77777777" w:rsidR="00BC6747" w:rsidRPr="00BC6747" w:rsidRDefault="00BC6747" w:rsidP="00BC674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r w:rsidRPr="00BC6747">
        <w:rPr>
          <w:rFonts w:ascii="Times New Roman" w:hAnsi="Times New Roman" w:cs="Times New Roman"/>
          <w:sz w:val="28"/>
          <w:szCs w:val="28"/>
        </w:rPr>
        <w:t xml:space="preserve">: Deploy to cloud services such as AWS or </w:t>
      </w:r>
      <w:proofErr w:type="spellStart"/>
      <w:r w:rsidRPr="00BC6747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C6747">
        <w:rPr>
          <w:rFonts w:ascii="Times New Roman" w:hAnsi="Times New Roman" w:cs="Times New Roman"/>
          <w:sz w:val="28"/>
          <w:szCs w:val="28"/>
        </w:rPr>
        <w:t>.</w:t>
      </w:r>
    </w:p>
    <w:p w14:paraId="4837BF87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8.2 CI/CD Pipeline</w:t>
      </w:r>
    </w:p>
    <w:p w14:paraId="1DBB8047" w14:textId="77777777" w:rsidR="00BC6747" w:rsidRDefault="00BC6747" w:rsidP="00BC674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Use GitHub Actions for automated builds, testing, and deployment.</w:t>
      </w:r>
    </w:p>
    <w:p w14:paraId="3A60ADC1" w14:textId="77777777" w:rsidR="002253D7" w:rsidRPr="00BC6747" w:rsidRDefault="002253D7" w:rsidP="002253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34DC4A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07B1C89C">
          <v:rect id="_x0000_i1092" style="width:0;height:1.5pt" o:hralign="center" o:hrstd="t" o:hr="t" fillcolor="#a0a0a0" stroked="f"/>
        </w:pict>
      </w:r>
    </w:p>
    <w:p w14:paraId="7162D4AB" w14:textId="77777777" w:rsidR="002253D7" w:rsidRPr="00BC6747" w:rsidRDefault="002253D7" w:rsidP="00BC6747">
      <w:pPr>
        <w:rPr>
          <w:rFonts w:ascii="Times New Roman" w:hAnsi="Times New Roman" w:cs="Times New Roman"/>
        </w:rPr>
      </w:pPr>
    </w:p>
    <w:p w14:paraId="2FF3DB13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9. Risks and Mitigations</w:t>
      </w:r>
    </w:p>
    <w:p w14:paraId="392839BA" w14:textId="77777777" w:rsidR="00BC6747" w:rsidRPr="00BC6747" w:rsidRDefault="00BC6747" w:rsidP="00BC67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Data Loss</w:t>
      </w:r>
      <w:r w:rsidRPr="00BC6747">
        <w:rPr>
          <w:rFonts w:ascii="Times New Roman" w:hAnsi="Times New Roman" w:cs="Times New Roman"/>
          <w:sz w:val="28"/>
          <w:szCs w:val="28"/>
        </w:rPr>
        <w:t>: Implement daily backups for MongoDB.</w:t>
      </w:r>
    </w:p>
    <w:p w14:paraId="573B5588" w14:textId="77777777" w:rsidR="00BC6747" w:rsidRPr="00BC6747" w:rsidRDefault="00BC6747" w:rsidP="00BC67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Downtime</w:t>
      </w:r>
      <w:r w:rsidRPr="00BC6747">
        <w:rPr>
          <w:rFonts w:ascii="Times New Roman" w:hAnsi="Times New Roman" w:cs="Times New Roman"/>
          <w:sz w:val="28"/>
          <w:szCs w:val="28"/>
        </w:rPr>
        <w:t>: Host the website on platforms with 99.9% uptime guarantees.</w:t>
      </w:r>
    </w:p>
    <w:p w14:paraId="1A4D2EC1" w14:textId="77777777" w:rsidR="00BC6747" w:rsidRDefault="00BC6747" w:rsidP="00BC674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 Threats</w:t>
      </w:r>
      <w:r w:rsidRPr="00BC6747">
        <w:rPr>
          <w:rFonts w:ascii="Times New Roman" w:hAnsi="Times New Roman" w:cs="Times New Roman"/>
          <w:sz w:val="28"/>
          <w:szCs w:val="28"/>
        </w:rPr>
        <w:t>: Use OWASP-recommended practices to safeguard the application.</w:t>
      </w:r>
    </w:p>
    <w:p w14:paraId="5C0980F7" w14:textId="77777777" w:rsidR="002253D7" w:rsidRPr="00BC6747" w:rsidRDefault="002253D7" w:rsidP="002253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076E9E" w14:textId="77777777" w:rsid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4A69CEE1">
          <v:rect id="_x0000_i1093" style="width:0;height:1.5pt" o:hralign="center" o:hrstd="t" o:hr="t" fillcolor="#a0a0a0" stroked="f"/>
        </w:pict>
      </w:r>
    </w:p>
    <w:p w14:paraId="2CCC5BA4" w14:textId="77777777" w:rsidR="002253D7" w:rsidRPr="00BC6747" w:rsidRDefault="002253D7" w:rsidP="00BC6747">
      <w:pPr>
        <w:rPr>
          <w:rFonts w:ascii="Times New Roman" w:hAnsi="Times New Roman" w:cs="Times New Roman"/>
        </w:rPr>
      </w:pPr>
    </w:p>
    <w:p w14:paraId="1E2B6856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6747">
        <w:rPr>
          <w:rFonts w:ascii="Times New Roman" w:hAnsi="Times New Roman" w:cs="Times New Roman"/>
          <w:b/>
          <w:bCs/>
          <w:sz w:val="44"/>
          <w:szCs w:val="44"/>
        </w:rPr>
        <w:t>10. Appendix</w:t>
      </w:r>
    </w:p>
    <w:p w14:paraId="024E62EB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10.1 References</w:t>
      </w:r>
    </w:p>
    <w:p w14:paraId="14358347" w14:textId="77777777" w:rsidR="00BC6747" w:rsidRPr="00BC6747" w:rsidRDefault="00BC6747" w:rsidP="00BC67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"</w:t>
      </w:r>
      <w:hyperlink r:id="rId6" w:history="1">
        <w:r w:rsidRPr="00BC6747">
          <w:rPr>
            <w:rStyle w:val="Hyperlink"/>
            <w:rFonts w:ascii="Times New Roman" w:hAnsi="Times New Roman" w:cs="Times New Roman"/>
            <w:sz w:val="28"/>
            <w:szCs w:val="28"/>
          </w:rPr>
          <w:t>StarTech</w:t>
        </w:r>
      </w:hyperlink>
      <w:r w:rsidRPr="00BC6747">
        <w:rPr>
          <w:rFonts w:ascii="Times New Roman" w:hAnsi="Times New Roman" w:cs="Times New Roman"/>
          <w:sz w:val="28"/>
          <w:szCs w:val="28"/>
        </w:rPr>
        <w:t>" as the reference site.</w:t>
      </w:r>
    </w:p>
    <w:p w14:paraId="63F9ED38" w14:textId="77777777" w:rsidR="00BC6747" w:rsidRPr="00BC6747" w:rsidRDefault="00BC6747" w:rsidP="00BC674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sz w:val="28"/>
          <w:szCs w:val="28"/>
        </w:rPr>
        <w:t>Official documentation for MERN stack and Tailwind CSS.</w:t>
      </w:r>
    </w:p>
    <w:p w14:paraId="060E778E" w14:textId="77777777" w:rsidR="00BC6747" w:rsidRPr="00BC6747" w:rsidRDefault="00BC6747" w:rsidP="00BC67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6747">
        <w:rPr>
          <w:rFonts w:ascii="Times New Roman" w:hAnsi="Times New Roman" w:cs="Times New Roman"/>
          <w:b/>
          <w:bCs/>
          <w:sz w:val="36"/>
          <w:szCs w:val="36"/>
        </w:rPr>
        <w:t>10.2 Tools Used</w:t>
      </w:r>
    </w:p>
    <w:p w14:paraId="740D3FE0" w14:textId="77777777" w:rsidR="00BC6747" w:rsidRPr="00BC6747" w:rsidRDefault="00BC6747" w:rsidP="00BC67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BC6747">
        <w:rPr>
          <w:rFonts w:ascii="Times New Roman" w:hAnsi="Times New Roman" w:cs="Times New Roman"/>
          <w:sz w:val="28"/>
          <w:szCs w:val="28"/>
        </w:rPr>
        <w:t>: React.js, Tailwind CSS.</w:t>
      </w:r>
    </w:p>
    <w:p w14:paraId="3B58648B" w14:textId="77777777" w:rsidR="00BC6747" w:rsidRPr="00BC6747" w:rsidRDefault="00BC6747" w:rsidP="00BC67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BC6747">
        <w:rPr>
          <w:rFonts w:ascii="Times New Roman" w:hAnsi="Times New Roman" w:cs="Times New Roman"/>
          <w:sz w:val="28"/>
          <w:szCs w:val="28"/>
        </w:rPr>
        <w:t>: Node.js, Express.js, MongoDB.</w:t>
      </w:r>
    </w:p>
    <w:p w14:paraId="4915FF30" w14:textId="77777777" w:rsidR="00BC6747" w:rsidRPr="00BC6747" w:rsidRDefault="00BC6747" w:rsidP="00BC67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Version Control</w:t>
      </w:r>
      <w:r w:rsidRPr="00BC6747">
        <w:rPr>
          <w:rFonts w:ascii="Times New Roman" w:hAnsi="Times New Roman" w:cs="Times New Roman"/>
          <w:sz w:val="28"/>
          <w:szCs w:val="28"/>
        </w:rPr>
        <w:t>: GitHub for versioning and collaboration.</w:t>
      </w:r>
    </w:p>
    <w:p w14:paraId="6BEBB458" w14:textId="77777777" w:rsidR="00BC6747" w:rsidRDefault="00BC6747" w:rsidP="00BC674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6747">
        <w:rPr>
          <w:rFonts w:ascii="Times New Roman" w:hAnsi="Times New Roman" w:cs="Times New Roman"/>
          <w:b/>
          <w:bCs/>
          <w:sz w:val="28"/>
          <w:szCs w:val="28"/>
        </w:rPr>
        <w:t>Development Tools</w:t>
      </w:r>
      <w:r w:rsidRPr="00BC6747">
        <w:rPr>
          <w:rFonts w:ascii="Times New Roman" w:hAnsi="Times New Roman" w:cs="Times New Roman"/>
          <w:sz w:val="28"/>
          <w:szCs w:val="28"/>
        </w:rPr>
        <w:t>: VS Code, Postman, and Docker for containerization.</w:t>
      </w:r>
    </w:p>
    <w:p w14:paraId="72CB917A" w14:textId="77777777" w:rsidR="002253D7" w:rsidRPr="00BC6747" w:rsidRDefault="002253D7" w:rsidP="002253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7280FD" w14:textId="77777777" w:rsidR="00BC6747" w:rsidRPr="00BC674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</w:rPr>
        <w:pict w14:anchorId="58326F25">
          <v:rect id="_x0000_i1094" style="width:0;height:1.5pt" o:hralign="center" o:hrstd="t" o:hr="t" fillcolor="#a0a0a0" stroked="f"/>
        </w:pict>
      </w:r>
    </w:p>
    <w:p w14:paraId="33103E73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3FA35D04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63DFFC14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1B720F1D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6CACD07B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372D8A29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29ABC660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41D66218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74675621" w14:textId="77777777" w:rsidR="002253D7" w:rsidRDefault="002253D7" w:rsidP="00BC6747">
      <w:pPr>
        <w:rPr>
          <w:rFonts w:ascii="Times New Roman" w:hAnsi="Times New Roman" w:cs="Times New Roman"/>
          <w:b/>
          <w:bCs/>
        </w:rPr>
      </w:pPr>
    </w:p>
    <w:p w14:paraId="5F8BC1EE" w14:textId="74628F0E" w:rsidR="00BC6747" w:rsidRPr="002253D7" w:rsidRDefault="00BC6747" w:rsidP="00BC6747">
      <w:pPr>
        <w:rPr>
          <w:rFonts w:ascii="Times New Roman" w:hAnsi="Times New Roman" w:cs="Times New Roman"/>
        </w:rPr>
      </w:pPr>
      <w:r w:rsidRPr="00BC6747">
        <w:rPr>
          <w:rFonts w:ascii="Times New Roman" w:hAnsi="Times New Roman" w:cs="Times New Roman"/>
          <w:b/>
          <w:bCs/>
        </w:rPr>
        <w:t>Prepared by:</w:t>
      </w:r>
      <w:r w:rsidRPr="00BC6747">
        <w:rPr>
          <w:rFonts w:ascii="Times New Roman" w:hAnsi="Times New Roman" w:cs="Times New Roman"/>
        </w:rPr>
        <w:t xml:space="preserve"> Minhaz </w:t>
      </w:r>
      <w:proofErr w:type="gramStart"/>
      <w:r w:rsidRPr="00BC6747">
        <w:rPr>
          <w:rFonts w:ascii="Times New Roman" w:hAnsi="Times New Roman" w:cs="Times New Roman"/>
        </w:rPr>
        <w:t>Reza</w:t>
      </w:r>
      <w:r w:rsidR="002253D7">
        <w:rPr>
          <w:rFonts w:ascii="Times New Roman" w:hAnsi="Times New Roman" w:cs="Times New Roman"/>
        </w:rPr>
        <w:t xml:space="preserve"> ,</w:t>
      </w:r>
      <w:proofErr w:type="gramEnd"/>
      <w:r w:rsidR="002253D7">
        <w:rPr>
          <w:rFonts w:ascii="Times New Roman" w:hAnsi="Times New Roman" w:cs="Times New Roman"/>
        </w:rPr>
        <w:t xml:space="preserve"> Arnab Chakraborty , </w:t>
      </w:r>
      <w:proofErr w:type="spellStart"/>
      <w:r w:rsidR="002253D7">
        <w:rPr>
          <w:rFonts w:ascii="Times New Roman" w:hAnsi="Times New Roman" w:cs="Times New Roman"/>
        </w:rPr>
        <w:t>Yeasin</w:t>
      </w:r>
      <w:proofErr w:type="spellEnd"/>
      <w:r w:rsidR="002253D7">
        <w:rPr>
          <w:rFonts w:ascii="Times New Roman" w:hAnsi="Times New Roman" w:cs="Times New Roman"/>
        </w:rPr>
        <w:t xml:space="preserve"> Arafat</w:t>
      </w:r>
      <w:r w:rsidRPr="00BC6747">
        <w:rPr>
          <w:rFonts w:ascii="Times New Roman" w:hAnsi="Times New Roman" w:cs="Times New Roman"/>
        </w:rPr>
        <w:br/>
      </w:r>
      <w:r w:rsidRPr="00BC6747">
        <w:rPr>
          <w:rFonts w:ascii="Times New Roman" w:hAnsi="Times New Roman" w:cs="Times New Roman"/>
          <w:b/>
          <w:bCs/>
        </w:rPr>
        <w:t>Date:</w:t>
      </w:r>
      <w:r w:rsidRPr="00BC6747">
        <w:rPr>
          <w:rFonts w:ascii="Times New Roman" w:hAnsi="Times New Roman" w:cs="Times New Roman"/>
        </w:rPr>
        <w:t xml:space="preserve"> 2024-12-15</w:t>
      </w:r>
    </w:p>
    <w:sectPr w:rsidR="00BC6747" w:rsidRPr="0022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EAD"/>
    <w:multiLevelType w:val="multilevel"/>
    <w:tmpl w:val="4F7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219"/>
    <w:multiLevelType w:val="multilevel"/>
    <w:tmpl w:val="55C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27E"/>
    <w:multiLevelType w:val="multilevel"/>
    <w:tmpl w:val="4CF8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74E8"/>
    <w:multiLevelType w:val="multilevel"/>
    <w:tmpl w:val="7C9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F6371"/>
    <w:multiLevelType w:val="multilevel"/>
    <w:tmpl w:val="3ED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263F"/>
    <w:multiLevelType w:val="multilevel"/>
    <w:tmpl w:val="F7F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551C4"/>
    <w:multiLevelType w:val="multilevel"/>
    <w:tmpl w:val="4C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A5501"/>
    <w:multiLevelType w:val="multilevel"/>
    <w:tmpl w:val="825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C1883"/>
    <w:multiLevelType w:val="multilevel"/>
    <w:tmpl w:val="19C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F3EC8"/>
    <w:multiLevelType w:val="multilevel"/>
    <w:tmpl w:val="736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7B9"/>
    <w:multiLevelType w:val="multilevel"/>
    <w:tmpl w:val="946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3065"/>
    <w:multiLevelType w:val="multilevel"/>
    <w:tmpl w:val="B71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E22EB"/>
    <w:multiLevelType w:val="multilevel"/>
    <w:tmpl w:val="9A5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1684A"/>
    <w:multiLevelType w:val="multilevel"/>
    <w:tmpl w:val="3E9E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B55FA"/>
    <w:multiLevelType w:val="multilevel"/>
    <w:tmpl w:val="234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90311"/>
    <w:multiLevelType w:val="multilevel"/>
    <w:tmpl w:val="8C7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03C0C"/>
    <w:multiLevelType w:val="multilevel"/>
    <w:tmpl w:val="AB3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84F85"/>
    <w:multiLevelType w:val="multilevel"/>
    <w:tmpl w:val="F39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B2E86"/>
    <w:multiLevelType w:val="multilevel"/>
    <w:tmpl w:val="F5D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E26D8"/>
    <w:multiLevelType w:val="multilevel"/>
    <w:tmpl w:val="D35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63AD5"/>
    <w:multiLevelType w:val="multilevel"/>
    <w:tmpl w:val="927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82C1E"/>
    <w:multiLevelType w:val="multilevel"/>
    <w:tmpl w:val="518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F7393"/>
    <w:multiLevelType w:val="multilevel"/>
    <w:tmpl w:val="1A0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74AD5"/>
    <w:multiLevelType w:val="multilevel"/>
    <w:tmpl w:val="1FA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5733"/>
    <w:multiLevelType w:val="multilevel"/>
    <w:tmpl w:val="067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71F5E"/>
    <w:multiLevelType w:val="multilevel"/>
    <w:tmpl w:val="078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12A8C"/>
    <w:multiLevelType w:val="hybridMultilevel"/>
    <w:tmpl w:val="941C77A6"/>
    <w:lvl w:ilvl="0" w:tplc="BCE07C9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9360C"/>
    <w:multiLevelType w:val="multilevel"/>
    <w:tmpl w:val="2EE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7DCE"/>
    <w:multiLevelType w:val="multilevel"/>
    <w:tmpl w:val="3EA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467E9"/>
    <w:multiLevelType w:val="multilevel"/>
    <w:tmpl w:val="53C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78385">
    <w:abstractNumId w:val="17"/>
  </w:num>
  <w:num w:numId="2" w16cid:durableId="729429413">
    <w:abstractNumId w:val="6"/>
  </w:num>
  <w:num w:numId="3" w16cid:durableId="1612009516">
    <w:abstractNumId w:val="8"/>
  </w:num>
  <w:num w:numId="4" w16cid:durableId="1009791680">
    <w:abstractNumId w:val="28"/>
  </w:num>
  <w:num w:numId="5" w16cid:durableId="905996452">
    <w:abstractNumId w:val="10"/>
  </w:num>
  <w:num w:numId="6" w16cid:durableId="1828395322">
    <w:abstractNumId w:val="4"/>
  </w:num>
  <w:num w:numId="7" w16cid:durableId="175965665">
    <w:abstractNumId w:val="27"/>
  </w:num>
  <w:num w:numId="8" w16cid:durableId="1433166233">
    <w:abstractNumId w:val="14"/>
  </w:num>
  <w:num w:numId="9" w16cid:durableId="924192828">
    <w:abstractNumId w:val="22"/>
  </w:num>
  <w:num w:numId="10" w16cid:durableId="949581701">
    <w:abstractNumId w:val="3"/>
  </w:num>
  <w:num w:numId="11" w16cid:durableId="604845158">
    <w:abstractNumId w:val="29"/>
  </w:num>
  <w:num w:numId="12" w16cid:durableId="1839268495">
    <w:abstractNumId w:val="25"/>
  </w:num>
  <w:num w:numId="13" w16cid:durableId="203254281">
    <w:abstractNumId w:val="21"/>
  </w:num>
  <w:num w:numId="14" w16cid:durableId="66461707">
    <w:abstractNumId w:val="9"/>
  </w:num>
  <w:num w:numId="15" w16cid:durableId="1339888198">
    <w:abstractNumId w:val="1"/>
  </w:num>
  <w:num w:numId="16" w16cid:durableId="1996030923">
    <w:abstractNumId w:val="16"/>
  </w:num>
  <w:num w:numId="17" w16cid:durableId="1197162427">
    <w:abstractNumId w:val="23"/>
  </w:num>
  <w:num w:numId="18" w16cid:durableId="824979270">
    <w:abstractNumId w:val="5"/>
  </w:num>
  <w:num w:numId="19" w16cid:durableId="1374962366">
    <w:abstractNumId w:val="15"/>
  </w:num>
  <w:num w:numId="20" w16cid:durableId="194389528">
    <w:abstractNumId w:val="12"/>
  </w:num>
  <w:num w:numId="21" w16cid:durableId="68386383">
    <w:abstractNumId w:val="11"/>
  </w:num>
  <w:num w:numId="22" w16cid:durableId="845291000">
    <w:abstractNumId w:val="0"/>
  </w:num>
  <w:num w:numId="23" w16cid:durableId="1851603036">
    <w:abstractNumId w:val="7"/>
  </w:num>
  <w:num w:numId="24" w16cid:durableId="1162310723">
    <w:abstractNumId w:val="13"/>
  </w:num>
  <w:num w:numId="25" w16cid:durableId="257491366">
    <w:abstractNumId w:val="2"/>
  </w:num>
  <w:num w:numId="26" w16cid:durableId="125396287">
    <w:abstractNumId w:val="20"/>
  </w:num>
  <w:num w:numId="27" w16cid:durableId="2114550894">
    <w:abstractNumId w:val="18"/>
  </w:num>
  <w:num w:numId="28" w16cid:durableId="1486238555">
    <w:abstractNumId w:val="19"/>
  </w:num>
  <w:num w:numId="29" w16cid:durableId="2042125767">
    <w:abstractNumId w:val="24"/>
  </w:num>
  <w:num w:numId="30" w16cid:durableId="17717011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47"/>
    <w:rsid w:val="002253D7"/>
    <w:rsid w:val="00720D26"/>
    <w:rsid w:val="00972A54"/>
    <w:rsid w:val="00B87902"/>
    <w:rsid w:val="00BC6747"/>
    <w:rsid w:val="00D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669"/>
  <w15:chartTrackingRefBased/>
  <w15:docId w15:val="{B6834BA9-DBF7-40BA-B037-402BB630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tech.com.bd/" TargetMode="External"/><Relationship Id="rId5" Type="http://schemas.openxmlformats.org/officeDocument/2006/relationships/hyperlink" Target="https://www.startech.com.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reza</dc:creator>
  <cp:keywords/>
  <dc:description/>
  <cp:lastModifiedBy>minhaz reza</cp:lastModifiedBy>
  <cp:revision>1</cp:revision>
  <dcterms:created xsi:type="dcterms:W3CDTF">2024-12-15T05:06:00Z</dcterms:created>
  <dcterms:modified xsi:type="dcterms:W3CDTF">2024-12-15T05:34:00Z</dcterms:modified>
</cp:coreProperties>
</file>