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Module and Class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11.4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YGL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웹 검색하는 방법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1. 브라우저에서 자료를 가저오는 방법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2. api 를 활용해서 가저오는 방법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   해당 사이트에서 개발자 가이드를 제공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   id 와 비밀번호 제공( 혹은 인증키)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   가이드에 따라 원하는 정보를 요청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 json 또는 xml 형식으로 데이터를 제공 : python 에서는 json으로 제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공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  가지고온 자료의 타입을 확인해서 python 데이터 타입으로 변경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   json =&gt; dictionary 로 변경가능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학생 객체를 만든 함수로 학생 자료 생성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def create_student(name,korean,math,english,science):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return {"name": name, "korean": korean,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"math": math, "english": english,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"science": science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총점 구하는 함수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def total_score(student):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return student['korean']+ student['english'] + student['math']+student['science']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평균 구하는 함수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def avg_score(student):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return total_score(student)/4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#각각의 학생의정보를 출력하는 함수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def print_string(student):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return "{}\t{}\t{}\t{}\t{}\t{}\t{}".format(student['name'],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                            total_score(student),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                            avg_score(student),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                            student['korean'],student['english'],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                            student['math'],student['science'])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