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6977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Mobile Screens and UX Flows</w:t>
      </w:r>
    </w:p>
    <w:p w14:paraId="475D94D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Story</w:t>
      </w:r>
    </w:p>
    <w:p w14:paraId="6C24939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Version: 1.0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Status: Authoritative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Platform: Android</w:t>
      </w:r>
    </w:p>
    <w:p w14:paraId="523ECF4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00996A">
          <v:rect id="_x0000_i1063" style="width:0;height:1.5pt" o:hralign="center" o:hrstd="t" o:hr="t" fillcolor="#a0a0a0" stroked="f"/>
        </w:pict>
      </w:r>
    </w:p>
    <w:p w14:paraId="4EA21B3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Purpose</w:t>
      </w:r>
    </w:p>
    <w:p w14:paraId="3BFB4A6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основные экраны мобильного приложения Memory Story, их назначение, пользовательские сценарии, состояния и связи между экранами.</w:t>
      </w:r>
    </w:p>
    <w:p w14:paraId="32620C1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— приватное приложение для создания личных и совместных историй из воспоминаний, связанных с:</w:t>
      </w:r>
    </w:p>
    <w:p w14:paraId="76768A72" w14:textId="77777777" w:rsidR="00BB7C5E" w:rsidRPr="00BB7C5E" w:rsidRDefault="00BB7C5E" w:rsidP="00BB7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датами;</w:t>
      </w:r>
    </w:p>
    <w:p w14:paraId="3CAA2B2E" w14:textId="77777777" w:rsidR="00BB7C5E" w:rsidRPr="00BB7C5E" w:rsidRDefault="00BB7C5E" w:rsidP="00BB7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фотографиями;</w:t>
      </w:r>
    </w:p>
    <w:p w14:paraId="67474F9C" w14:textId="77777777" w:rsidR="00BB7C5E" w:rsidRPr="00BB7C5E" w:rsidRDefault="00BB7C5E" w:rsidP="00BB7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местами;</w:t>
      </w:r>
    </w:p>
    <w:p w14:paraId="35C613F3" w14:textId="77777777" w:rsidR="00BB7C5E" w:rsidRPr="00BB7C5E" w:rsidRDefault="00BB7C5E" w:rsidP="00BB7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координатами;</w:t>
      </w:r>
    </w:p>
    <w:p w14:paraId="0AF829EC" w14:textId="77777777" w:rsidR="00BB7C5E" w:rsidRPr="00BB7C5E" w:rsidRDefault="00BB7C5E" w:rsidP="00BB7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участниками;</w:t>
      </w:r>
    </w:p>
    <w:p w14:paraId="6D6CF1A3" w14:textId="77777777" w:rsidR="00BB7C5E" w:rsidRPr="00BB7C5E" w:rsidRDefault="00BB7C5E" w:rsidP="00BB7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хронологией;</w:t>
      </w:r>
    </w:p>
    <w:p w14:paraId="077EEF2F" w14:textId="77777777" w:rsidR="00BB7C5E" w:rsidRPr="00BB7C5E" w:rsidRDefault="00BB7C5E" w:rsidP="00BB7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картой;</w:t>
      </w:r>
    </w:p>
    <w:p w14:paraId="2BAA8005" w14:textId="77777777" w:rsidR="00BB7C5E" w:rsidRPr="00BB7C5E" w:rsidRDefault="00BB7C5E" w:rsidP="00BB7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46FDFE2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Главной пользовательской сущностью является Story.</w:t>
      </w:r>
    </w:p>
    <w:p w14:paraId="190C232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объединяет:</w:t>
      </w:r>
    </w:p>
    <w:p w14:paraId="01ADEBE9" w14:textId="77777777" w:rsidR="00BB7C5E" w:rsidRPr="00BB7C5E" w:rsidRDefault="00BB7C5E" w:rsidP="00BB7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08400178" w14:textId="77777777" w:rsidR="00BB7C5E" w:rsidRPr="00BB7C5E" w:rsidRDefault="00BB7C5E" w:rsidP="00BB7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роли;</w:t>
      </w:r>
    </w:p>
    <w:p w14:paraId="1A851870" w14:textId="77777777" w:rsidR="00BB7C5E" w:rsidRPr="00BB7C5E" w:rsidRDefault="00BB7C5E" w:rsidP="00BB7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Memories;</w:t>
      </w:r>
    </w:p>
    <w:p w14:paraId="7F0741DD" w14:textId="77777777" w:rsidR="00BB7C5E" w:rsidRPr="00BB7C5E" w:rsidRDefault="00BB7C5E" w:rsidP="00BB7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5476AD4A" w14:textId="77777777" w:rsidR="00BB7C5E" w:rsidRPr="00BB7C5E" w:rsidRDefault="00BB7C5E" w:rsidP="00BB7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географические точки;</w:t>
      </w:r>
    </w:p>
    <w:p w14:paraId="67E2C4A0" w14:textId="77777777" w:rsidR="00BB7C5E" w:rsidRPr="00BB7C5E" w:rsidRDefault="00BB7C5E" w:rsidP="00BB7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019E18AD" w14:textId="77777777" w:rsidR="00BB7C5E" w:rsidRPr="00BB7C5E" w:rsidRDefault="00BB7C5E" w:rsidP="00BB7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хронологию;</w:t>
      </w:r>
    </w:p>
    <w:p w14:paraId="29256390" w14:textId="77777777" w:rsidR="00BB7C5E" w:rsidRPr="00BB7C5E" w:rsidRDefault="00BB7C5E" w:rsidP="00BB7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optional soundtrack;</w:t>
      </w:r>
    </w:p>
    <w:p w14:paraId="1A69666E" w14:textId="77777777" w:rsidR="00BB7C5E" w:rsidRPr="00BB7C5E" w:rsidRDefault="00BB7C5E" w:rsidP="00BB7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588B442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не является социальной сетью.</w:t>
      </w:r>
    </w:p>
    <w:p w14:paraId="71C207C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Основная задача интерфейса — помочь пользователю сохранять и переживать личные воспоминания, а не управлять сложной системой.</w:t>
      </w:r>
    </w:p>
    <w:p w14:paraId="3BB17EF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0A29F0">
          <v:rect id="_x0000_i1064" style="width:0;height:1.5pt" o:hralign="center" o:hrstd="t" o:hr="t" fillcolor="#a0a0a0" stroked="f"/>
        </w:pict>
      </w:r>
    </w:p>
    <w:p w14:paraId="2361892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2. UX Principles</w:t>
      </w:r>
    </w:p>
    <w:p w14:paraId="6FD75D7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Интерфейс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Memory Story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быть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4292580" w14:textId="77777777" w:rsidR="00BB7C5E" w:rsidRPr="00BB7C5E" w:rsidRDefault="00BB7C5E" w:rsidP="00BB7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29906ACE" w14:textId="77777777" w:rsidR="00BB7C5E" w:rsidRPr="00BB7C5E" w:rsidRDefault="00BB7C5E" w:rsidP="00BB7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эмоциональным;</w:t>
      </w:r>
    </w:p>
    <w:p w14:paraId="245E295E" w14:textId="77777777" w:rsidR="00BB7C5E" w:rsidRPr="00BB7C5E" w:rsidRDefault="00BB7C5E" w:rsidP="00BB7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приватным;</w:t>
      </w:r>
    </w:p>
    <w:p w14:paraId="4B65CE65" w14:textId="77777777" w:rsidR="00BB7C5E" w:rsidRPr="00BB7C5E" w:rsidRDefault="00BB7C5E" w:rsidP="00BB7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минималистичным;</w:t>
      </w:r>
    </w:p>
    <w:p w14:paraId="1BABCAF7" w14:textId="77777777" w:rsidR="00BB7C5E" w:rsidRPr="00BB7C5E" w:rsidRDefault="00BB7C5E" w:rsidP="00BB7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 лёгким;</w:t>
      </w:r>
    </w:p>
    <w:p w14:paraId="28962A24" w14:textId="77777777" w:rsidR="00BB7C5E" w:rsidRPr="00BB7C5E" w:rsidRDefault="00BB7C5E" w:rsidP="00BB7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23DB7AB3" w14:textId="77777777" w:rsidR="00BB7C5E" w:rsidRPr="00BB7C5E" w:rsidRDefault="00BB7C5E" w:rsidP="00BB7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35FEF3C7" w14:textId="77777777" w:rsidR="00BB7C5E" w:rsidRPr="00BB7C5E" w:rsidRDefault="00BB7C5E" w:rsidP="00BB7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понятным без обучения.</w:t>
      </w:r>
    </w:p>
    <w:p w14:paraId="10DAEF7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пользовательские действия должны быть очевидными.</w:t>
      </w:r>
    </w:p>
    <w:p w14:paraId="3A21575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Secondary и destructive actions не должны конкурировать с главным content.</w:t>
      </w:r>
    </w:p>
    <w:p w14:paraId="2C2147E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F79907">
          <v:rect id="_x0000_i1065" style="width:0;height:1.5pt" o:hralign="center" o:hrstd="t" o:hr="t" fillcolor="#a0a0a0" stroked="f"/>
        </w:pict>
      </w:r>
    </w:p>
    <w:p w14:paraId="13D13155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3. Visual Language</w:t>
      </w:r>
    </w:p>
    <w:p w14:paraId="5B5E426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visual language Memory Story:</w:t>
      </w:r>
    </w:p>
    <w:p w14:paraId="4A253511" w14:textId="77777777" w:rsidR="00BB7C5E" w:rsidRPr="00BB7C5E" w:rsidRDefault="00BB7C5E" w:rsidP="00BB7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warm light / milky background;</w:t>
      </w:r>
    </w:p>
    <w:p w14:paraId="10719F00" w14:textId="77777777" w:rsidR="00BB7C5E" w:rsidRPr="00BB7C5E" w:rsidRDefault="00BB7C5E" w:rsidP="00BB7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coral/pink accent;</w:t>
      </w:r>
    </w:p>
    <w:p w14:paraId="71ED83F6" w14:textId="77777777" w:rsidR="00BB7C5E" w:rsidRPr="00BB7C5E" w:rsidRDefault="00BB7C5E" w:rsidP="00BB7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rounded cards;</w:t>
      </w:r>
    </w:p>
    <w:p w14:paraId="3FEC60B7" w14:textId="77777777" w:rsidR="00BB7C5E" w:rsidRPr="00BB7C5E" w:rsidRDefault="00BB7C5E" w:rsidP="00BB7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subtle shadows;</w:t>
      </w:r>
    </w:p>
    <w:p w14:paraId="6A471921" w14:textId="77777777" w:rsidR="00BB7C5E" w:rsidRPr="00BB7C5E" w:rsidRDefault="00BB7C5E" w:rsidP="00BB7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minimal icons;</w:t>
      </w:r>
    </w:p>
    <w:p w14:paraId="449C0039" w14:textId="77777777" w:rsidR="00BB7C5E" w:rsidRPr="00BB7C5E" w:rsidRDefault="00BB7C5E" w:rsidP="00BB7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крупные фотографии;</w:t>
      </w:r>
    </w:p>
    <w:p w14:paraId="2FC16080" w14:textId="77777777" w:rsidR="00BB7C5E" w:rsidRPr="00BB7C5E" w:rsidRDefault="00BB7C5E" w:rsidP="00BB7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мягкие visual transitions;</w:t>
      </w:r>
    </w:p>
    <w:p w14:paraId="289FE784" w14:textId="77777777" w:rsidR="00BB7C5E" w:rsidRPr="00BB7C5E" w:rsidRDefault="00BB7C5E" w:rsidP="00BB7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достаточное свободное пространство.</w:t>
      </w:r>
    </w:p>
    <w:p w14:paraId="198184B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восприниматься как единый эмоциональный продукт.</w:t>
      </w:r>
    </w:p>
    <w:p w14:paraId="18CCA76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B68E44">
          <v:rect id="_x0000_i1066" style="width:0;height:1.5pt" o:hralign="center" o:hrstd="t" o:hr="t" fillcolor="#a0a0a0" stroked="f"/>
        </w:pict>
      </w:r>
    </w:p>
    <w:p w14:paraId="7E3E4B1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4. UI Foundation</w:t>
      </w:r>
    </w:p>
    <w:p w14:paraId="36D2BDA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UI Foundation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определяет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presentation rules.</w:t>
      </w:r>
    </w:p>
    <w:p w14:paraId="4DC3119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включает:</w:t>
      </w:r>
    </w:p>
    <w:p w14:paraId="4F86270B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colors;</w:t>
      </w:r>
    </w:p>
    <w:p w14:paraId="6894A763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typography;</w:t>
      </w:r>
    </w:p>
    <w:p w14:paraId="29E66B5D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spacing;</w:t>
      </w:r>
    </w:p>
    <w:p w14:paraId="07B1A5EE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corner radius;</w:t>
      </w:r>
    </w:p>
    <w:p w14:paraId="45375874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shadows;</w:t>
      </w:r>
    </w:p>
    <w:p w14:paraId="77492E6F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buttons;</w:t>
      </w:r>
    </w:p>
    <w:p w14:paraId="4D873F6D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input fields;</w:t>
      </w:r>
    </w:p>
    <w:p w14:paraId="5899100A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cards;</w:t>
      </w:r>
    </w:p>
    <w:p w14:paraId="03092880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avatars;</w:t>
      </w:r>
    </w:p>
    <w:p w14:paraId="11637A50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role badges;</w:t>
      </w:r>
    </w:p>
    <w:p w14:paraId="3058114E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dialogs;</w:t>
      </w:r>
    </w:p>
    <w:p w14:paraId="3D9C9755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bottom sheets;</w:t>
      </w:r>
    </w:p>
    <w:p w14:paraId="3B6661FC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loading states;</w:t>
      </w:r>
    </w:p>
    <w:p w14:paraId="61C9CCAC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empty states;</w:t>
      </w:r>
    </w:p>
    <w:p w14:paraId="15BDD14E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error states;</w:t>
      </w:r>
    </w:p>
    <w:p w14:paraId="2E13699D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icons;</w:t>
      </w:r>
    </w:p>
    <w:p w14:paraId="39C7826E" w14:textId="77777777" w:rsidR="00BB7C5E" w:rsidRPr="00BB7C5E" w:rsidRDefault="00BB7C5E" w:rsidP="00BB7C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map elements.</w:t>
      </w:r>
    </w:p>
    <w:p w14:paraId="35E379F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Accent color используется преимущественно для:</w:t>
      </w:r>
    </w:p>
    <w:p w14:paraId="72CC02C7" w14:textId="77777777" w:rsidR="00BB7C5E" w:rsidRPr="00BB7C5E" w:rsidRDefault="00BB7C5E" w:rsidP="00BB7C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primary actions;</w:t>
      </w:r>
    </w:p>
    <w:p w14:paraId="17936FA7" w14:textId="77777777" w:rsidR="00BB7C5E" w:rsidRPr="00BB7C5E" w:rsidRDefault="00BB7C5E" w:rsidP="00BB7C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active elements;</w:t>
      </w:r>
    </w:p>
    <w:p w14:paraId="0E2F07C1" w14:textId="77777777" w:rsidR="00BB7C5E" w:rsidRPr="00BB7C5E" w:rsidRDefault="00BB7C5E" w:rsidP="00BB7C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selected controls;</w:t>
      </w:r>
    </w:p>
    <w:p w14:paraId="3D491F6D" w14:textId="77777777" w:rsidR="00BB7C5E" w:rsidRPr="00BB7C5E" w:rsidRDefault="00BB7C5E" w:rsidP="00BB7C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important map states;</w:t>
      </w:r>
    </w:p>
    <w:p w14:paraId="394767CC" w14:textId="77777777" w:rsidR="00BB7C5E" w:rsidRPr="00BB7C5E" w:rsidRDefault="00BB7C5E" w:rsidP="00BB7C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progress;</w:t>
      </w:r>
    </w:p>
    <w:p w14:paraId="0365D6BA" w14:textId="77777777" w:rsidR="00BB7C5E" w:rsidRPr="00BB7C5E" w:rsidRDefault="00BB7C5E" w:rsidP="00BB7C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эмоциональных акцентов.</w:t>
      </w:r>
    </w:p>
    <w:p w14:paraId="74EB5A5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7C8FC3">
          <v:rect id="_x0000_i1067" style="width:0;height:1.5pt" o:hralign="center" o:hrstd="t" o:hr="t" fillcolor="#a0a0a0" stroked="f"/>
        </w:pict>
      </w:r>
    </w:p>
    <w:p w14:paraId="03F57B0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5. Authentication Navigation</w:t>
      </w:r>
    </w:p>
    <w:p w14:paraId="7B7C55E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Application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два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основных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navigation states:</w:t>
      </w:r>
    </w:p>
    <w:p w14:paraId="6BF7C9B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Unauthenticated</w:t>
      </w:r>
    </w:p>
    <w:p w14:paraId="1C02732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50995B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Authenticated</w:t>
      </w:r>
    </w:p>
    <w:p w14:paraId="7BC227F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Unauthenticated User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направляется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Login Screen.</w:t>
      </w:r>
    </w:p>
    <w:p w14:paraId="6283D9F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Authenticated User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private application routes.</w:t>
      </w:r>
    </w:p>
    <w:p w14:paraId="774DAB3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Authentication state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глобальным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navigation boundary.</w:t>
      </w:r>
    </w:p>
    <w:p w14:paraId="79AEA96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A3E323">
          <v:rect id="_x0000_i1068" style="width:0;height:1.5pt" o:hralign="center" o:hrstd="t" o:hr="t" fillcolor="#a0a0a0" stroked="f"/>
        </w:pict>
      </w:r>
    </w:p>
    <w:p w14:paraId="3CA5023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 Login Screen</w:t>
      </w:r>
    </w:p>
    <w:p w14:paraId="215314A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Purpose</w:t>
      </w:r>
    </w:p>
    <w:p w14:paraId="0B4C439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Login Screen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entry point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User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active Memory Story session.</w:t>
      </w:r>
    </w:p>
    <w:p w14:paraId="07CA4B3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Экран:</w:t>
      </w:r>
    </w:p>
    <w:p w14:paraId="76B4D991" w14:textId="77777777" w:rsidR="00BB7C5E" w:rsidRPr="00BB7C5E" w:rsidRDefault="00BB7C5E" w:rsidP="00BB7C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знакомит пользователя с продуктом;</w:t>
      </w:r>
    </w:p>
    <w:p w14:paraId="130B864A" w14:textId="77777777" w:rsidR="00BB7C5E" w:rsidRPr="00BB7C5E" w:rsidRDefault="00BB7C5E" w:rsidP="00BB7C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позволяет войти через Google;</w:t>
      </w:r>
    </w:p>
    <w:p w14:paraId="3C2B8D0A" w14:textId="77777777" w:rsidR="00BB7C5E" w:rsidRPr="00BB7C5E" w:rsidRDefault="00BB7C5E" w:rsidP="00BB7C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сообщает о private nature приложения.</w:t>
      </w:r>
    </w:p>
    <w:p w14:paraId="6DCE8F6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4D9181">
          <v:rect id="_x0000_i1069" style="width:0;height:1.5pt" o:hralign="center" o:hrstd="t" o:hr="t" fillcolor="#a0a0a0" stroked="f"/>
        </w:pict>
      </w:r>
    </w:p>
    <w:p w14:paraId="286022EF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Main Elements</w:t>
      </w:r>
    </w:p>
    <w:p w14:paraId="0B28ED7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может содержать:</w:t>
      </w:r>
    </w:p>
    <w:p w14:paraId="3C29A785" w14:textId="77777777" w:rsidR="00BB7C5E" w:rsidRPr="00BB7C5E" w:rsidRDefault="00BB7C5E" w:rsidP="00BB7C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branding;</w:t>
      </w:r>
    </w:p>
    <w:p w14:paraId="250C7E3F" w14:textId="77777777" w:rsidR="00BB7C5E" w:rsidRPr="00BB7C5E" w:rsidRDefault="00BB7C5E" w:rsidP="00BB7C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приложения;</w:t>
      </w:r>
    </w:p>
    <w:p w14:paraId="6B54040F" w14:textId="77777777" w:rsidR="00BB7C5E" w:rsidRPr="00BB7C5E" w:rsidRDefault="00BB7C5E" w:rsidP="00BB7C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эмоциональный visual;</w:t>
      </w:r>
    </w:p>
    <w:p w14:paraId="112CB71A" w14:textId="77777777" w:rsidR="00BB7C5E" w:rsidRPr="00BB7C5E" w:rsidRDefault="00BB7C5E" w:rsidP="00BB7C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короткое описание;</w:t>
      </w:r>
    </w:p>
    <w:p w14:paraId="7B791976" w14:textId="77777777" w:rsidR="00BB7C5E" w:rsidRPr="00BB7C5E" w:rsidRDefault="00BB7C5E" w:rsidP="00BB7C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продолжения через Google;</w:t>
      </w:r>
    </w:p>
    <w:p w14:paraId="6FD2CCD5" w14:textId="77777777" w:rsidR="00BB7C5E" w:rsidRPr="00BB7C5E" w:rsidRDefault="00BB7C5E" w:rsidP="00BB7C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privacy-oriented пояснение.</w:t>
      </w:r>
    </w:p>
    <w:p w14:paraId="0509091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D3C8E6">
          <v:rect id="_x0000_i1070" style="width:0;height:1.5pt" o:hralign="center" o:hrstd="t" o:hr="t" fillcolor="#a0a0a0" stroked="f"/>
        </w:pict>
      </w:r>
    </w:p>
    <w:p w14:paraId="46AE2E4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Authentication</w:t>
      </w:r>
    </w:p>
    <w:p w14:paraId="2332A78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Google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 authentication provider.</w:t>
      </w:r>
    </w:p>
    <w:p w14:paraId="6952777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 Login Screen отсутствуют:</w:t>
      </w:r>
    </w:p>
    <w:p w14:paraId="1BBD95ED" w14:textId="77777777" w:rsidR="00BB7C5E" w:rsidRPr="00BB7C5E" w:rsidRDefault="00BB7C5E" w:rsidP="00BB7C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registration form;</w:t>
      </w:r>
    </w:p>
    <w:p w14:paraId="532D7771" w14:textId="77777777" w:rsidR="00BB7C5E" w:rsidRPr="00BB7C5E" w:rsidRDefault="00BB7C5E" w:rsidP="00BB7C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field;</w:t>
      </w:r>
    </w:p>
    <w:p w14:paraId="124C1BCC" w14:textId="77777777" w:rsidR="00BB7C5E" w:rsidRPr="00BB7C5E" w:rsidRDefault="00BB7C5E" w:rsidP="00BB7C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 field;</w:t>
      </w:r>
    </w:p>
    <w:p w14:paraId="0CD30A40" w14:textId="77777777" w:rsidR="00BB7C5E" w:rsidRPr="00BB7C5E" w:rsidRDefault="00BB7C5E" w:rsidP="00BB7C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phone field;</w:t>
      </w:r>
    </w:p>
    <w:p w14:paraId="173CE204" w14:textId="77777777" w:rsidR="00BB7C5E" w:rsidRPr="00BB7C5E" w:rsidRDefault="00BB7C5E" w:rsidP="00BB7C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 recovery.</w:t>
      </w:r>
    </w:p>
    <w:p w14:paraId="15B75FB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используется в Profile UX.</w:t>
      </w:r>
    </w:p>
    <w:p w14:paraId="36E0968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CEDA86">
          <v:rect id="_x0000_i1071" style="width:0;height:1.5pt" o:hralign="center" o:hrstd="t" o:hr="t" fillcolor="#a0a0a0" stroked="f"/>
        </w:pict>
      </w:r>
    </w:p>
    <w:p w14:paraId="60FC5E3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Successful Login</w:t>
      </w:r>
    </w:p>
    <w:p w14:paraId="4CB81AC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successful authentication:</w:t>
      </w:r>
    </w:p>
    <w:p w14:paraId="4DE8559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</w:p>
    <w:p w14:paraId="6527F05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83B66A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Stories</w:t>
      </w:r>
    </w:p>
    <w:p w14:paraId="29DE385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A21EA5">
          <v:rect id="_x0000_i1072" style="width:0;height:1.5pt" o:hralign="center" o:hrstd="t" o:hr="t" fillcolor="#a0a0a0" stroked="f"/>
        </w:pict>
      </w:r>
    </w:p>
    <w:p w14:paraId="4D232383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Existing Session</w:t>
      </w:r>
    </w:p>
    <w:p w14:paraId="5816393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valid session уже существует, Login Screen не является конечным экраном пользователя.</w:t>
      </w:r>
    </w:p>
    <w:p w14:paraId="679F0BD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 переводит пользователя в authenticated application.</w:t>
      </w:r>
    </w:p>
    <w:p w14:paraId="5B96FF4A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7E833A">
          <v:rect id="_x0000_i1073" style="width:0;height:1.5pt" o:hralign="center" o:hrstd="t" o:hr="t" fillcolor="#a0a0a0" stroked="f"/>
        </w:pict>
      </w:r>
    </w:p>
    <w:p w14:paraId="4ACCAA33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Language</w:t>
      </w:r>
    </w:p>
    <w:p w14:paraId="28AA4B1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Login Screen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 application language preference.</w:t>
      </w:r>
    </w:p>
    <w:p w14:paraId="280F355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Выбранный язык сохраняется независимо от authentication.</w:t>
      </w:r>
    </w:p>
    <w:p w14:paraId="6A7DA30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logout не возвращает Login на другой язык.</w:t>
      </w:r>
    </w:p>
    <w:p w14:paraId="70E4BA6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7CEF08">
          <v:rect id="_x0000_i1074" style="width:0;height:1.5pt" o:hralign="center" o:hrstd="t" o:hr="t" fillcolor="#a0a0a0" stroked="f"/>
        </w:pict>
      </w:r>
    </w:p>
    <w:p w14:paraId="11D0FB3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States</w:t>
      </w:r>
    </w:p>
    <w:p w14:paraId="1941F3C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 поддерживает:</w:t>
      </w:r>
    </w:p>
    <w:p w14:paraId="1232C742" w14:textId="77777777" w:rsidR="00BB7C5E" w:rsidRPr="00BB7C5E" w:rsidRDefault="00BB7C5E" w:rsidP="00BB7C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idle;</w:t>
      </w:r>
    </w:p>
    <w:p w14:paraId="4112E2E7" w14:textId="77777777" w:rsidR="00BB7C5E" w:rsidRPr="00BB7C5E" w:rsidRDefault="00BB7C5E" w:rsidP="00BB7C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in progress;</w:t>
      </w:r>
    </w:p>
    <w:p w14:paraId="0C978D0A" w14:textId="77777777" w:rsidR="00BB7C5E" w:rsidRPr="00BB7C5E" w:rsidRDefault="00BB7C5E" w:rsidP="00BB7C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user-cancelled Google authentication;</w:t>
      </w:r>
    </w:p>
    <w:p w14:paraId="2D0A794C" w14:textId="77777777" w:rsidR="00BB7C5E" w:rsidRPr="00BB7C5E" w:rsidRDefault="00BB7C5E" w:rsidP="00BB7C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failure;</w:t>
      </w:r>
    </w:p>
    <w:p w14:paraId="05DC2916" w14:textId="77777777" w:rsidR="00BB7C5E" w:rsidRPr="00BB7C5E" w:rsidRDefault="00BB7C5E" w:rsidP="00BB7C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network failure.</w:t>
      </w:r>
    </w:p>
    <w:p w14:paraId="6A20E79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Повторные действия во время active login не должны создавать uncontrolled duplicate authentication attempts.</w:t>
      </w:r>
    </w:p>
    <w:p w14:paraId="0B625BD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EAF121">
          <v:rect id="_x0000_i1075" style="width:0;height:1.5pt" o:hralign="center" o:hrstd="t" o:hr="t" fillcolor="#a0a0a0" stroked="f"/>
        </w:pict>
      </w:r>
    </w:p>
    <w:p w14:paraId="5769E68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 Stories Screen</w:t>
      </w:r>
    </w:p>
    <w:p w14:paraId="14BC9A7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Purpose</w:t>
      </w:r>
    </w:p>
    <w:p w14:paraId="227E722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Stories Screen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главным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authenticated screen.</w:t>
      </w:r>
    </w:p>
    <w:p w14:paraId="67EE922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показывает Stories, доступные текущему User.</w:t>
      </w:r>
    </w:p>
    <w:p w14:paraId="466A5E74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3161AC">
          <v:rect id="_x0000_i1076" style="width:0;height:1.5pt" o:hralign="center" o:hrstd="t" o:hr="t" fillcolor="#a0a0a0" stroked="f"/>
        </w:pict>
      </w:r>
    </w:p>
    <w:p w14:paraId="79B65204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Main Elements</w:t>
      </w:r>
    </w:p>
    <w:p w14:paraId="6275676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4D0CAF50" w14:textId="77777777" w:rsidR="00BB7C5E" w:rsidRPr="00BB7C5E" w:rsidRDefault="00BB7C5E" w:rsidP="00BB7C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User greeting/context;</w:t>
      </w:r>
    </w:p>
    <w:p w14:paraId="7AAE622E" w14:textId="77777777" w:rsidR="00BB7C5E" w:rsidRPr="00BB7C5E" w:rsidRDefault="00BB7C5E" w:rsidP="00BB7C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User avatar;</w:t>
      </w:r>
    </w:p>
    <w:p w14:paraId="0EF981EA" w14:textId="77777777" w:rsidR="00BB7C5E" w:rsidRPr="00BB7C5E" w:rsidRDefault="00BB7C5E" w:rsidP="00BB7C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list;</w:t>
      </w:r>
    </w:p>
    <w:p w14:paraId="14F9A396" w14:textId="77777777" w:rsidR="00BB7C5E" w:rsidRPr="00BB7C5E" w:rsidRDefault="00BB7C5E" w:rsidP="00BB7C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action;</w:t>
      </w:r>
    </w:p>
    <w:p w14:paraId="48056019" w14:textId="77777777" w:rsidR="00BB7C5E" w:rsidRPr="00BB7C5E" w:rsidRDefault="00BB7C5E" w:rsidP="00BB7C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entry point в Profile.</w:t>
      </w:r>
    </w:p>
    <w:p w14:paraId="1144782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7CBF80">
          <v:rect id="_x0000_i1077" style="width:0;height:1.5pt" o:hralign="center" o:hrstd="t" o:hr="t" fillcolor="#a0a0a0" stroked="f"/>
        </w:pict>
      </w:r>
    </w:p>
    <w:p w14:paraId="0AC308B4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User Avatar</w:t>
      </w:r>
    </w:p>
    <w:p w14:paraId="7731974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Avatar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общую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Profile priority:</w:t>
      </w:r>
    </w:p>
    <w:p w14:paraId="4484D62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 Avatar</w:t>
      </w:r>
    </w:p>
    <w:p w14:paraId="371991D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AFC5A2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 Avatar</w:t>
      </w:r>
    </w:p>
    <w:p w14:paraId="6E1BE98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↓</w:t>
      </w:r>
    </w:p>
    <w:p w14:paraId="3FDACC0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Fallback Initial / Generic Avatar</w:t>
      </w:r>
    </w:p>
    <w:p w14:paraId="47D1858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Tap по avatar:</w:t>
      </w:r>
    </w:p>
    <w:p w14:paraId="4BFD52B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Stories</w:t>
      </w:r>
    </w:p>
    <w:p w14:paraId="505BA7F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747E5B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4C4419F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CB7E4C">
          <v:rect id="_x0000_i1078" style="width:0;height:1.5pt" o:hralign="center" o:hrstd="t" o:hr="t" fillcolor="#a0a0a0" stroked="f"/>
        </w:pict>
      </w:r>
    </w:p>
    <w:p w14:paraId="6BA4B79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 Card</w:t>
      </w:r>
    </w:p>
    <w:p w14:paraId="2924627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card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отображать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доступную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read-model information,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3E343A0" w14:textId="77777777" w:rsidR="00BB7C5E" w:rsidRPr="00BB7C5E" w:rsidRDefault="00BB7C5E" w:rsidP="00BB7C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title;</w:t>
      </w:r>
    </w:p>
    <w:p w14:paraId="70A658BE" w14:textId="77777777" w:rsidR="00BB7C5E" w:rsidRPr="00BB7C5E" w:rsidRDefault="00BB7C5E" w:rsidP="00BB7C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visual preview;</w:t>
      </w:r>
    </w:p>
    <w:p w14:paraId="38A76889" w14:textId="77777777" w:rsidR="00BB7C5E" w:rsidRPr="00BB7C5E" w:rsidRDefault="00BB7C5E" w:rsidP="00BB7C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User role;</w:t>
      </w:r>
    </w:p>
    <w:p w14:paraId="09621ED3" w14:textId="77777777" w:rsidR="00BB7C5E" w:rsidRPr="00BB7C5E" w:rsidRDefault="00BB7C5E" w:rsidP="00BB7C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count;</w:t>
      </w:r>
    </w:p>
    <w:p w14:paraId="144529F8" w14:textId="77777777" w:rsidR="00BB7C5E" w:rsidRPr="00BB7C5E" w:rsidRDefault="00BB7C5E" w:rsidP="00BB7C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 information.</w:t>
      </w:r>
    </w:p>
    <w:p w14:paraId="3C67D41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не должен придумывать metadata, которого нет в current read model.</w:t>
      </w:r>
    </w:p>
    <w:p w14:paraId="7640CE7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B8F98F">
          <v:rect id="_x0000_i1079" style="width:0;height:1.5pt" o:hralign="center" o:hrstd="t" o:hr="t" fillcolor="#a0a0a0" stroked="f"/>
        </w:pict>
      </w:r>
    </w:p>
    <w:p w14:paraId="2F3CE5E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Open Story</w:t>
      </w:r>
    </w:p>
    <w:p w14:paraId="4E4D67F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Tap:</w:t>
      </w:r>
    </w:p>
    <w:p w14:paraId="0A9AA21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Card</w:t>
      </w:r>
    </w:p>
    <w:p w14:paraId="6949E02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2299CD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Details</w:t>
      </w:r>
    </w:p>
    <w:p w14:paraId="217318C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4AB585">
          <v:rect id="_x0000_i1080" style="width:0;height:1.5pt" o:hralign="center" o:hrstd="t" o:hr="t" fillcolor="#a0a0a0" stroked="f"/>
        </w:pict>
      </w:r>
    </w:p>
    <w:p w14:paraId="5789A1D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Access</w:t>
      </w:r>
    </w:p>
    <w:p w14:paraId="5612AD5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Stories Screen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Stories,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доступные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authenticated User.</w:t>
      </w:r>
    </w:p>
    <w:p w14:paraId="2591B71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Client presentation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security authority.</w:t>
      </w:r>
    </w:p>
    <w:p w14:paraId="6229627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всё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равно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membership.</w:t>
      </w:r>
    </w:p>
    <w:p w14:paraId="68B448A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228F99">
          <v:rect id="_x0000_i1081" style="width:0;height:1.5pt" o:hralign="center" o:hrstd="t" o:hr="t" fillcolor="#a0a0a0" stroked="f"/>
        </w:pict>
      </w:r>
    </w:p>
    <w:p w14:paraId="6753F014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Empty State</w:t>
      </w:r>
    </w:p>
    <w:p w14:paraId="1A2E1F1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Stories отсутствуют:</w:t>
      </w:r>
    </w:p>
    <w:p w14:paraId="766A5C96" w14:textId="77777777" w:rsidR="00BB7C5E" w:rsidRPr="00BB7C5E" w:rsidRDefault="00BB7C5E" w:rsidP="00BB7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объяснить назначение Story;</w:t>
      </w:r>
    </w:p>
    <w:p w14:paraId="696ED409" w14:textId="77777777" w:rsidR="00BB7C5E" w:rsidRPr="00BB7C5E" w:rsidRDefault="00BB7C5E" w:rsidP="00BB7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 спокойный emotional empty state;</w:t>
      </w:r>
    </w:p>
    <w:p w14:paraId="5BC94CB0" w14:textId="77777777" w:rsidR="00BB7C5E" w:rsidRPr="00BB7C5E" w:rsidRDefault="00BB7C5E" w:rsidP="00BB7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предложить создать первую Story.</w:t>
      </w:r>
    </w:p>
    <w:p w14:paraId="548FD999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EEBCA16">
          <v:rect id="_x0000_i1082" style="width:0;height:1.5pt" o:hralign="center" o:hrstd="t" o:hr="t" fillcolor="#a0a0a0" stroked="f"/>
        </w:pict>
      </w:r>
    </w:p>
    <w:p w14:paraId="2D9B9E5F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8. Create Story Screen</w:t>
      </w:r>
    </w:p>
    <w:p w14:paraId="4617698B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Purpose</w:t>
      </w:r>
    </w:p>
    <w:p w14:paraId="0B38DAD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новую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Story.</w:t>
      </w:r>
    </w:p>
    <w:p w14:paraId="1F2FCEF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B457E2">
          <v:rect id="_x0000_i1083" style="width:0;height:1.5pt" o:hralign="center" o:hrstd="t" o:hr="t" fillcolor="#a0a0a0" stroked="f"/>
        </w:pict>
      </w:r>
    </w:p>
    <w:p w14:paraId="0824567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Main Input</w:t>
      </w:r>
    </w:p>
    <w:p w14:paraId="7515E08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MVP требует минимальный набор данных.</w:t>
      </w:r>
    </w:p>
    <w:p w14:paraId="635492C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Основное поле:</w:t>
      </w:r>
    </w:p>
    <w:p w14:paraId="3E90E65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Title</w:t>
      </w:r>
    </w:p>
    <w:p w14:paraId="57E17AF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Title не может быть blank.</w:t>
      </w:r>
    </w:p>
    <w:p w14:paraId="003703AA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9C1AD2">
          <v:rect id="_x0000_i1084" style="width:0;height:1.5pt" o:hralign="center" o:hrstd="t" o:hr="t" fillcolor="#a0a0a0" stroked="f"/>
        </w:pict>
      </w:r>
    </w:p>
    <w:p w14:paraId="5994517F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Creation Flow</w:t>
      </w:r>
    </w:p>
    <w:p w14:paraId="2A074C9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7511B10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2C0CBD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Story</w:t>
      </w:r>
    </w:p>
    <w:p w14:paraId="79587B1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27679C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enter title</w:t>
      </w:r>
    </w:p>
    <w:p w14:paraId="262B3E2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3FD57F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</w:t>
      </w:r>
    </w:p>
    <w:p w14:paraId="0924256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ABB9A4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 creates Story</w:t>
      </w:r>
    </w:p>
    <w:p w14:paraId="1A19DEE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D87E56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current User becomes OWNER</w:t>
      </w:r>
    </w:p>
    <w:p w14:paraId="1177A85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680B21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Details</w:t>
      </w:r>
    </w:p>
    <w:p w14:paraId="023D22E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не выбирает собственную роль.</w:t>
      </w:r>
    </w:p>
    <w:p w14:paraId="7E71C0A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BDBA17">
          <v:rect id="_x0000_i1085" style="width:0;height:1.5pt" o:hralign="center" o:hrstd="t" o:hr="t" fillcolor="#a0a0a0" stroked="f"/>
        </w:pict>
      </w:r>
    </w:p>
    <w:p w14:paraId="6CF7B4D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States</w:t>
      </w:r>
    </w:p>
    <w:p w14:paraId="75E23AB4" w14:textId="77777777" w:rsidR="00BB7C5E" w:rsidRPr="00BB7C5E" w:rsidRDefault="00BB7C5E" w:rsidP="00BB7C5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initial;</w:t>
      </w:r>
    </w:p>
    <w:p w14:paraId="02F3030E" w14:textId="77777777" w:rsidR="00BB7C5E" w:rsidRPr="00BB7C5E" w:rsidRDefault="00BB7C5E" w:rsidP="00BB7C5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validation error;</w:t>
      </w:r>
    </w:p>
    <w:p w14:paraId="3FC8E6B6" w14:textId="77777777" w:rsidR="00BB7C5E" w:rsidRPr="00BB7C5E" w:rsidRDefault="00BB7C5E" w:rsidP="00BB7C5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creating;</w:t>
      </w:r>
    </w:p>
    <w:p w14:paraId="1947978F" w14:textId="77777777" w:rsidR="00BB7C5E" w:rsidRPr="00BB7C5E" w:rsidRDefault="00BB7C5E" w:rsidP="00BB7C5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server/network failure;</w:t>
      </w:r>
    </w:p>
    <w:p w14:paraId="6A8DFF58" w14:textId="77777777" w:rsidR="00BB7C5E" w:rsidRPr="00BB7C5E" w:rsidRDefault="00BB7C5E" w:rsidP="00BB7C5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success.</w:t>
      </w:r>
    </w:p>
    <w:p w14:paraId="6489CE3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создания duplicate submission блокируется.</w:t>
      </w:r>
    </w:p>
    <w:p w14:paraId="15B9593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398C8FE">
          <v:rect id="_x0000_i1086" style="width:0;height:1.5pt" o:hralign="center" o:hrstd="t" o:hr="t" fillcolor="#a0a0a0" stroked="f"/>
        </w:pict>
      </w:r>
    </w:p>
    <w:p w14:paraId="029F89A4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9. Story Details Screen</w:t>
      </w:r>
    </w:p>
    <w:p w14:paraId="3D700E14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Purpose</w:t>
      </w:r>
    </w:p>
    <w:p w14:paraId="0ED8E34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Details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основным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hub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конкретной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Story.</w:t>
      </w:r>
    </w:p>
    <w:p w14:paraId="31939BE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Отсюда User переходит к:</w:t>
      </w:r>
    </w:p>
    <w:p w14:paraId="06D155A6" w14:textId="77777777" w:rsidR="00BB7C5E" w:rsidRPr="00BB7C5E" w:rsidRDefault="00BB7C5E" w:rsidP="00BB7C5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Memories;</w:t>
      </w:r>
    </w:p>
    <w:p w14:paraId="27CF7B87" w14:textId="77777777" w:rsidR="00BB7C5E" w:rsidRPr="00BB7C5E" w:rsidRDefault="00BB7C5E" w:rsidP="00BB7C5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Map;</w:t>
      </w:r>
    </w:p>
    <w:p w14:paraId="5DC2A2B0" w14:textId="77777777" w:rsidR="00BB7C5E" w:rsidRPr="00BB7C5E" w:rsidRDefault="00BB7C5E" w:rsidP="00BB7C5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Timeline;</w:t>
      </w:r>
    </w:p>
    <w:p w14:paraId="0EE82011" w14:textId="77777777" w:rsidR="00BB7C5E" w:rsidRPr="00BB7C5E" w:rsidRDefault="00BB7C5E" w:rsidP="00BB7C5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Participants;</w:t>
      </w:r>
    </w:p>
    <w:p w14:paraId="7A22F5C1" w14:textId="77777777" w:rsidR="00BB7C5E" w:rsidRPr="00BB7C5E" w:rsidRDefault="00BB7C5E" w:rsidP="00BB7C5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Playback;</w:t>
      </w:r>
    </w:p>
    <w:p w14:paraId="2A3AD531" w14:textId="77777777" w:rsidR="00BB7C5E" w:rsidRPr="00BB7C5E" w:rsidRDefault="00BB7C5E" w:rsidP="00BB7C5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Story-level actions.</w:t>
      </w:r>
    </w:p>
    <w:p w14:paraId="2E1177D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637A70">
          <v:rect id="_x0000_i1087" style="width:0;height:1.5pt" o:hralign="center" o:hrstd="t" o:hr="t" fillcolor="#a0a0a0" stroked="f"/>
        </w:pict>
      </w:r>
    </w:p>
    <w:p w14:paraId="6F2E5D8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Main Content</w:t>
      </w:r>
    </w:p>
    <w:p w14:paraId="60C7AEC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может отображать:</w:t>
      </w:r>
    </w:p>
    <w:p w14:paraId="67891049" w14:textId="77777777" w:rsidR="00BB7C5E" w:rsidRPr="00BB7C5E" w:rsidRDefault="00BB7C5E" w:rsidP="00BB7C5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title;</w:t>
      </w:r>
    </w:p>
    <w:p w14:paraId="1042B45D" w14:textId="77777777" w:rsidR="00BB7C5E" w:rsidRPr="00BB7C5E" w:rsidRDefault="00BB7C5E" w:rsidP="00BB7C5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visual preview;</w:t>
      </w:r>
    </w:p>
    <w:p w14:paraId="6A0E0037" w14:textId="77777777" w:rsidR="00BB7C5E" w:rsidRPr="00BB7C5E" w:rsidRDefault="00BB7C5E" w:rsidP="00BB7C5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User role;</w:t>
      </w:r>
    </w:p>
    <w:p w14:paraId="362B332B" w14:textId="77777777" w:rsidR="00BB7C5E" w:rsidRPr="00BB7C5E" w:rsidRDefault="00BB7C5E" w:rsidP="00BB7C5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summary;</w:t>
      </w:r>
    </w:p>
    <w:p w14:paraId="3256D5C2" w14:textId="77777777" w:rsidR="00BB7C5E" w:rsidRPr="00BB7C5E" w:rsidRDefault="00BB7C5E" w:rsidP="00BB7C5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 summary;</w:t>
      </w:r>
    </w:p>
    <w:p w14:paraId="485344D9" w14:textId="77777777" w:rsidR="00BB7C5E" w:rsidRPr="00BB7C5E" w:rsidRDefault="00BB7C5E" w:rsidP="00BB7C5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recent/relevant Memories;</w:t>
      </w:r>
    </w:p>
    <w:p w14:paraId="3D851CB6" w14:textId="77777777" w:rsidR="00BB7C5E" w:rsidRPr="00BB7C5E" w:rsidRDefault="00BB7C5E" w:rsidP="00BB7C5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actions.</w:t>
      </w:r>
    </w:p>
    <w:p w14:paraId="36AB50D4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5CDD14">
          <v:rect id="_x0000_i1088" style="width:0;height:1.5pt" o:hralign="center" o:hrstd="t" o:hr="t" fillcolor="#a0a0a0" stroked="f"/>
        </w:pict>
      </w:r>
    </w:p>
    <w:p w14:paraId="65489F45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Navigation</w:t>
      </w:r>
    </w:p>
    <w:p w14:paraId="2E12F42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Conceptually:</w:t>
      </w:r>
    </w:p>
    <w:p w14:paraId="282C7C9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Details</w:t>
      </w:r>
    </w:p>
    <w:p w14:paraId="4DB393B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 Memories</w:t>
      </w:r>
    </w:p>
    <w:p w14:paraId="7D362FB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 Map</w:t>
      </w:r>
    </w:p>
    <w:p w14:paraId="22D24D3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Timeline</w:t>
      </w:r>
    </w:p>
    <w:p w14:paraId="78E8EBA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Participants</w:t>
      </w:r>
    </w:p>
    <w:p w14:paraId="1AA55A1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Story Playback</w:t>
      </w:r>
    </w:p>
    <w:p w14:paraId="547EA22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99F932">
          <v:rect id="_x0000_i1089" style="width:0;height:1.5pt" o:hralign="center" o:hrstd="t" o:hr="t" fillcolor="#a0a0a0" stroked="f"/>
        </w:pict>
      </w:r>
    </w:p>
    <w:p w14:paraId="191EFAE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Add Memory</w:t>
      </w:r>
    </w:p>
    <w:p w14:paraId="548B14E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role позволяет создание Memory, UI показывает соответствующее действие.</w:t>
      </w:r>
    </w:p>
    <w:p w14:paraId="76ADBE3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остаётся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authoritative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permission check.</w:t>
      </w:r>
    </w:p>
    <w:p w14:paraId="0267AEE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CF9BE17">
          <v:rect id="_x0000_i1090" style="width:0;height:1.5pt" o:hralign="center" o:hrstd="t" o:hr="t" fillcolor="#a0a0a0" stroked="f"/>
        </w:pict>
      </w:r>
    </w:p>
    <w:p w14:paraId="5EACD8A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Playback</w:t>
      </w:r>
    </w:p>
    <w:p w14:paraId="2800ACF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Playback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доступен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emotional viewing mode.</w:t>
      </w:r>
    </w:p>
    <w:p w14:paraId="3CF7EA2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soundtrack не является обязательным условием Playback.</w:t>
      </w:r>
    </w:p>
    <w:p w14:paraId="0DDEA80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3FE6AC6">
          <v:rect id="_x0000_i1091" style="width:0;height:1.5pt" o:hralign="center" o:hrstd="t" o:hr="t" fillcolor="#a0a0a0" stroked="f"/>
        </w:pict>
      </w:r>
    </w:p>
    <w:p w14:paraId="31E0971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10. Story Memories Screen</w:t>
      </w:r>
    </w:p>
    <w:p w14:paraId="10112DF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Purpose</w:t>
      </w:r>
    </w:p>
    <w:p w14:paraId="7E1C2F3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Memories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конкретной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обычном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browsing representation.</w:t>
      </w:r>
    </w:p>
    <w:p w14:paraId="1A4B774B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52EF7E">
          <v:rect id="_x0000_i1092" style="width:0;height:1.5pt" o:hralign="center" o:hrstd="t" o:hr="t" fillcolor="#a0a0a0" stroked="f"/>
        </w:pict>
      </w:r>
    </w:p>
    <w:p w14:paraId="5C2C41E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 Ordering</w:t>
      </w:r>
    </w:p>
    <w:p w14:paraId="28E9039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Chronological presentation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основывается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прежде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всего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E3BE5C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</w:p>
    <w:p w14:paraId="2AEA5A3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не:</w:t>
      </w:r>
    </w:p>
    <w:p w14:paraId="7B9474F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0957A79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о событии 2019 года, добавленная в 2026 году, относится к 2019 году в chronological UX.</w:t>
      </w:r>
    </w:p>
    <w:p w14:paraId="02C4CB2F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BA8C23">
          <v:rect id="_x0000_i1093" style="width:0;height:1.5pt" o:hralign="center" o:hrstd="t" o:hr="t" fillcolor="#a0a0a0" stroked="f"/>
        </w:pict>
      </w:r>
    </w:p>
    <w:p w14:paraId="52B38B9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 Card</w:t>
      </w:r>
    </w:p>
    <w:p w14:paraId="4CFDE3B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card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315AA23" w14:textId="77777777" w:rsidR="00BB7C5E" w:rsidRPr="00BB7C5E" w:rsidRDefault="00BB7C5E" w:rsidP="00BB7C5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 photo;</w:t>
      </w:r>
    </w:p>
    <w:p w14:paraId="312CE592" w14:textId="77777777" w:rsidR="00BB7C5E" w:rsidRPr="00BB7C5E" w:rsidRDefault="00BB7C5E" w:rsidP="00BB7C5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title;</w:t>
      </w:r>
    </w:p>
    <w:p w14:paraId="226FD840" w14:textId="77777777" w:rsidR="00BB7C5E" w:rsidRPr="00BB7C5E" w:rsidRDefault="00BB7C5E" w:rsidP="00BB7C5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event date;</w:t>
      </w:r>
    </w:p>
    <w:p w14:paraId="37C7CA4B" w14:textId="77777777" w:rsidR="00BB7C5E" w:rsidRPr="00BB7C5E" w:rsidRDefault="00BB7C5E" w:rsidP="00BB7C5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place name;</w:t>
      </w:r>
    </w:p>
    <w:p w14:paraId="06A87E2F" w14:textId="77777777" w:rsidR="00BB7C5E" w:rsidRPr="00BB7C5E" w:rsidRDefault="00BB7C5E" w:rsidP="00BB7C5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short description where appropriate.</w:t>
      </w:r>
    </w:p>
    <w:p w14:paraId="08FD89E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Preview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thumbnail/read projection,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photo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19EFDB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9F12FA">
          <v:rect id="_x0000_i1094" style="width:0;height:1.5pt" o:hralign="center" o:hrstd="t" o:hr="t" fillcolor="#a0a0a0" stroked="f"/>
        </w:pict>
      </w:r>
    </w:p>
    <w:p w14:paraId="4B7816D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Open Memory</w:t>
      </w:r>
    </w:p>
    <w:p w14:paraId="591038C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Memory Card</w:t>
      </w:r>
    </w:p>
    <w:p w14:paraId="5E5E077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851921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Details</w:t>
      </w:r>
    </w:p>
    <w:p w14:paraId="4C5F1E4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A7C8C0">
          <v:rect id="_x0000_i1095" style="width:0;height:1.5pt" o:hralign="center" o:hrstd="t" o:hr="t" fillcolor="#a0a0a0" stroked="f"/>
        </w:pict>
      </w:r>
    </w:p>
    <w:p w14:paraId="7818748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Add Memory</w:t>
      </w:r>
    </w:p>
    <w:p w14:paraId="5D3B8C3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Action отображается только если current User может создавать Memory.</w:t>
      </w:r>
    </w:p>
    <w:p w14:paraId="507E780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повторно проверяет permission.</w:t>
      </w:r>
    </w:p>
    <w:p w14:paraId="1ECFE69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CD55F9">
          <v:rect id="_x0000_i1096" style="width:0;height:1.5pt" o:hralign="center" o:hrstd="t" o:hr="t" fillcolor="#a0a0a0" stroked="f"/>
        </w:pict>
      </w:r>
    </w:p>
    <w:p w14:paraId="28CEB362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Empty State</w:t>
      </w:r>
    </w:p>
    <w:p w14:paraId="1CC47FB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ещё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Memories:</w:t>
      </w:r>
    </w:p>
    <w:p w14:paraId="39650D90" w14:textId="77777777" w:rsidR="00BB7C5E" w:rsidRPr="00BB7C5E" w:rsidRDefault="00BB7C5E" w:rsidP="00BB7C5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объяснить, что Story пока пуста;</w:t>
      </w:r>
    </w:p>
    <w:p w14:paraId="74C624FA" w14:textId="77777777" w:rsidR="00BB7C5E" w:rsidRPr="00BB7C5E" w:rsidRDefault="00BB7C5E" w:rsidP="00BB7C5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предложить добавить первое воспоминание, если User имеет permission.</w:t>
      </w:r>
    </w:p>
    <w:p w14:paraId="7085789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Viewer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получать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misleading create action.</w:t>
      </w:r>
    </w:p>
    <w:p w14:paraId="4B7016B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6824B2">
          <v:rect id="_x0000_i1097" style="width:0;height:1.5pt" o:hralign="center" o:hrstd="t" o:hr="t" fillcolor="#a0a0a0" stroked="f"/>
        </w:pict>
      </w:r>
    </w:p>
    <w:p w14:paraId="2625416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11. Story Map Screen</w:t>
      </w:r>
    </w:p>
    <w:p w14:paraId="7E4BDA9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Purpose</w:t>
      </w:r>
    </w:p>
    <w:p w14:paraId="3F0DFDE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географию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 выбранной Story.</w:t>
      </w:r>
    </w:p>
    <w:p w14:paraId="16D2EE39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54A897">
          <v:rect id="_x0000_i1098" style="width:0;height:1.5pt" o:hralign="center" o:hrstd="t" o:hr="t" fillcolor="#a0a0a0" stroked="f"/>
        </w:pict>
      </w:r>
    </w:p>
    <w:p w14:paraId="3509CFFB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Main Surface</w:t>
      </w:r>
    </w:p>
    <w:p w14:paraId="547CB0C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Map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dominant visual surface.</w:t>
      </w:r>
    </w:p>
    <w:p w14:paraId="4E962E3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map stack:</w:t>
      </w:r>
    </w:p>
    <w:p w14:paraId="7277B3B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</w:t>
      </w:r>
    </w:p>
    <w:p w14:paraId="75376FF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+</w:t>
      </w:r>
    </w:p>
    <w:p w14:paraId="6ACF3EF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OpenFreeMap</w:t>
      </w:r>
    </w:p>
    <w:p w14:paraId="2BAF09F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Map source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implementation detail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фигурировать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обычном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user-facing UI.</w:t>
      </w:r>
    </w:p>
    <w:p w14:paraId="751DC47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D48039">
          <v:rect id="_x0000_i1099" style="width:0;height:1.5pt" o:hralign="center" o:hrstd="t" o:hr="t" fillcolor="#a0a0a0" stroked="f"/>
        </w:pict>
      </w:r>
    </w:p>
    <w:p w14:paraId="1206AF2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 Markers</w:t>
      </w:r>
    </w:p>
    <w:p w14:paraId="2579F4F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с координатами отображается на карте.</w:t>
      </w:r>
    </w:p>
    <w:p w14:paraId="52B8398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Marker может иметь:</w:t>
      </w:r>
    </w:p>
    <w:p w14:paraId="00837238" w14:textId="77777777" w:rsidR="00BB7C5E" w:rsidRPr="00BB7C5E" w:rsidRDefault="00BB7C5E" w:rsidP="00BB7C5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normal state;</w:t>
      </w:r>
    </w:p>
    <w:p w14:paraId="4DC18C16" w14:textId="77777777" w:rsidR="00BB7C5E" w:rsidRPr="00BB7C5E" w:rsidRDefault="00BB7C5E" w:rsidP="00BB7C5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selected state;</w:t>
      </w:r>
    </w:p>
    <w:p w14:paraId="1527F53F" w14:textId="77777777" w:rsidR="00BB7C5E" w:rsidRPr="00BB7C5E" w:rsidRDefault="00BB7C5E" w:rsidP="00BB7C5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preview-oriented representation.</w:t>
      </w:r>
    </w:p>
    <w:p w14:paraId="38F83B3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47DC9B">
          <v:rect id="_x0000_i1100" style="width:0;height:1.5pt" o:hralign="center" o:hrstd="t" o:hr="t" fillcolor="#a0a0a0" stroked="f"/>
        </w:pict>
      </w:r>
    </w:p>
    <w:p w14:paraId="26058CB2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Selecting Memory</w:t>
      </w:r>
    </w:p>
    <w:p w14:paraId="3DF353F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Tap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marker:</w:t>
      </w:r>
    </w:p>
    <w:p w14:paraId="3AE919A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marker selected</w:t>
      </w:r>
    </w:p>
    <w:p w14:paraId="1B88E25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D6128C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compact Memory preview appears</w:t>
      </w:r>
    </w:p>
    <w:p w14:paraId="43666B6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 может содержать:</w:t>
      </w:r>
    </w:p>
    <w:p w14:paraId="4B342EA8" w14:textId="77777777" w:rsidR="00BB7C5E" w:rsidRPr="00BB7C5E" w:rsidRDefault="00BB7C5E" w:rsidP="00BB7C5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photo;</w:t>
      </w:r>
    </w:p>
    <w:p w14:paraId="2BEEB8C0" w14:textId="77777777" w:rsidR="00BB7C5E" w:rsidRPr="00BB7C5E" w:rsidRDefault="00BB7C5E" w:rsidP="00BB7C5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title;</w:t>
      </w:r>
    </w:p>
    <w:p w14:paraId="00326FCD" w14:textId="77777777" w:rsidR="00BB7C5E" w:rsidRPr="00BB7C5E" w:rsidRDefault="00BB7C5E" w:rsidP="00BB7C5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event date;</w:t>
      </w:r>
    </w:p>
    <w:p w14:paraId="29F7BAFB" w14:textId="77777777" w:rsidR="00BB7C5E" w:rsidRPr="00BB7C5E" w:rsidRDefault="00BB7C5E" w:rsidP="00BB7C5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place.</w:t>
      </w:r>
    </w:p>
    <w:p w14:paraId="1FCCE8CF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E6EE3D">
          <v:rect id="_x0000_i1101" style="width:0;height:1.5pt" o:hralign="center" o:hrstd="t" o:hr="t" fillcolor="#a0a0a0" stroked="f"/>
        </w:pict>
      </w:r>
    </w:p>
    <w:p w14:paraId="130C02D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Open Details</w:t>
      </w:r>
    </w:p>
    <w:p w14:paraId="4ED61AC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Из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preview User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перейти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6CDCC8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Map</w:t>
      </w:r>
    </w:p>
    <w:p w14:paraId="202C7CD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5BEDCA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Details</w:t>
      </w:r>
    </w:p>
    <w:p w14:paraId="6623357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4E8263">
          <v:rect id="_x0000_i1102" style="width:0;height:1.5pt" o:hralign="center" o:hrstd="t" o:hr="t" fillcolor="#a0a0a0" stroked="f"/>
        </w:pict>
      </w:r>
    </w:p>
    <w:p w14:paraId="6FC66D9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 Semantics</w:t>
      </w:r>
    </w:p>
    <w:p w14:paraId="2A68355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Map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AD4316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places where Memories happened</w:t>
      </w:r>
    </w:p>
    <w:p w14:paraId="39796AC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Он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автомобильным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pedestrian navigation service.</w:t>
      </w:r>
    </w:p>
    <w:p w14:paraId="020347D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следует показывать реальный route как будто приложение строит navigation path, если такая функция отдельно не реализована.</w:t>
      </w:r>
    </w:p>
    <w:p w14:paraId="52E8B9C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ECDCD7">
          <v:rect id="_x0000_i1103" style="width:0;height:1.5pt" o:hralign="center" o:hrstd="t" o:hr="t" fillcolor="#a0a0a0" stroked="f"/>
        </w:pict>
      </w:r>
    </w:p>
    <w:p w14:paraId="452B247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Performance UX</w:t>
      </w:r>
    </w:p>
    <w:p w14:paraId="2322C3A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Selection marker не должна визуально вызывать тяжёлую перезагрузку всей карты.</w:t>
      </w:r>
    </w:p>
    <w:p w14:paraId="07B95A2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UI должен ощущаться responsive при переключении между Memories.</w:t>
      </w:r>
    </w:p>
    <w:p w14:paraId="6CC54F2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E10BE2">
          <v:rect id="_x0000_i1104" style="width:0;height:1.5pt" o:hralign="center" o:hrstd="t" o:hr="t" fillcolor="#a0a0a0" stroked="f"/>
        </w:pict>
      </w:r>
    </w:p>
    <w:p w14:paraId="68799C92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12. Participants Screen</w:t>
      </w:r>
    </w:p>
    <w:p w14:paraId="1C78895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Purpose</w:t>
      </w:r>
    </w:p>
    <w:p w14:paraId="5739DBE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их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roles.</w:t>
      </w:r>
    </w:p>
    <w:p w14:paraId="61B6B63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Также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entry point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collaboration management.</w:t>
      </w:r>
    </w:p>
    <w:p w14:paraId="397A234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91A688">
          <v:rect id="_x0000_i1105" style="width:0;height:1.5pt" o:hralign="center" o:hrstd="t" o:hr="t" fillcolor="#a0a0a0" stroked="f"/>
        </w:pict>
      </w:r>
    </w:p>
    <w:p w14:paraId="1DA7D12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Participant Item</w:t>
      </w:r>
    </w:p>
    <w:p w14:paraId="4A0EA84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отображать:</w:t>
      </w:r>
    </w:p>
    <w:p w14:paraId="2F5A2B45" w14:textId="77777777" w:rsidR="00BB7C5E" w:rsidRPr="00BB7C5E" w:rsidRDefault="00BB7C5E" w:rsidP="00BB7C5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avatar;</w:t>
      </w:r>
    </w:p>
    <w:p w14:paraId="313AC57E" w14:textId="77777777" w:rsidR="00BB7C5E" w:rsidRPr="00BB7C5E" w:rsidRDefault="00BB7C5E" w:rsidP="00BB7C5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 name;</w:t>
      </w:r>
    </w:p>
    <w:p w14:paraId="36B73AEE" w14:textId="77777777" w:rsidR="00BB7C5E" w:rsidRPr="00BB7C5E" w:rsidRDefault="00BB7C5E" w:rsidP="00BB7C5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role;</w:t>
      </w:r>
    </w:p>
    <w:p w14:paraId="2E5C933B" w14:textId="77777777" w:rsidR="00BB7C5E" w:rsidRPr="00BB7C5E" w:rsidRDefault="00BB7C5E" w:rsidP="00BB7C5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joined information where available;</w:t>
      </w:r>
    </w:p>
    <w:p w14:paraId="3088FEF3" w14:textId="77777777" w:rsidR="00BB7C5E" w:rsidRPr="00BB7C5E" w:rsidRDefault="00BB7C5E" w:rsidP="00BB7C5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indication of current User.</w:t>
      </w:r>
    </w:p>
    <w:p w14:paraId="12A972D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отображается.</w:t>
      </w:r>
    </w:p>
    <w:p w14:paraId="09A67ACB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AE898B">
          <v:rect id="_x0000_i1106" style="width:0;height:1.5pt" o:hralign="center" o:hrstd="t" o:hr="t" fillcolor="#a0a0a0" stroked="f"/>
        </w:pict>
      </w:r>
    </w:p>
    <w:p w14:paraId="52C1806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Roles</w:t>
      </w:r>
    </w:p>
    <w:p w14:paraId="6468EF2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roles:</w:t>
      </w:r>
    </w:p>
    <w:p w14:paraId="28AA7F6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</w:t>
      </w:r>
    </w:p>
    <w:p w14:paraId="2FE792E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val="en-US" w:eastAsia="ru-RU"/>
        </w:rPr>
        <w:t>CO_OWNER</w:t>
      </w:r>
    </w:p>
    <w:p w14:paraId="61FA752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EDITOR</w:t>
      </w:r>
    </w:p>
    <w:p w14:paraId="606CB0C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VIEWER</w:t>
      </w:r>
    </w:p>
    <w:p w14:paraId="44C6C62B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DF870A">
          <v:rect id="_x0000_i1107" style="width:0;height:1.5pt" o:hralign="center" o:hrstd="t" o:hr="t" fillcolor="#a0a0a0" stroked="f"/>
        </w:pict>
      </w:r>
    </w:p>
    <w:p w14:paraId="18AD2D7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OWNER</w:t>
      </w:r>
    </w:p>
    <w:p w14:paraId="46B64A3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OWNER является current Story owner и имеет максимальный уровень управления Story согласно backend business policy.</w:t>
      </w:r>
    </w:p>
    <w:p w14:paraId="5A4A9A04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4C79E7">
          <v:rect id="_x0000_i1108" style="width:0;height:1.5pt" o:hralign="center" o:hrstd="t" o:hr="t" fillcolor="#a0a0a0" stroked="f"/>
        </w:pict>
      </w:r>
    </w:p>
    <w:p w14:paraId="7B036A75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CO_OWNER</w:t>
      </w:r>
    </w:p>
    <w:p w14:paraId="4D1816F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 имеет расширенные collaboration permissions, но не должен автоматически считаться идентичным OWNER во всех destructive ownership operations.</w:t>
      </w:r>
    </w:p>
    <w:p w14:paraId="3036FE4B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16ED62B8">
          <v:rect id="_x0000_i1109" style="width:0;height:1.5pt" o:hralign="center" o:hrstd="t" o:hr="t" fillcolor="#a0a0a0" stroked="f"/>
        </w:pict>
      </w:r>
    </w:p>
    <w:p w14:paraId="48C64BE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EDITOR</w:t>
      </w:r>
    </w:p>
    <w:p w14:paraId="7A5BA44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EDITOR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разрешённые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content-editing operations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согласно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backend policy.</w:t>
      </w:r>
    </w:p>
    <w:p w14:paraId="28BA283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F0F17B">
          <v:rect id="_x0000_i1110" style="width:0;height:1.5pt" o:hralign="center" o:hrstd="t" o:hr="t" fillcolor="#a0a0a0" stroked="f"/>
        </w:pict>
      </w:r>
    </w:p>
    <w:p w14:paraId="08A47E9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VIEWER</w:t>
      </w:r>
    </w:p>
    <w:p w14:paraId="2999802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VIEWER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read-oriented role.</w:t>
      </w:r>
    </w:p>
    <w:p w14:paraId="00D670C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6CBDD8">
          <v:rect id="_x0000_i1111" style="width:0;height:1.5pt" o:hralign="center" o:hrstd="t" o:hr="t" fillcolor="#a0a0a0" stroked="f"/>
        </w:pict>
      </w:r>
    </w:p>
    <w:p w14:paraId="3DB21C0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Permissions UX</w:t>
      </w:r>
    </w:p>
    <w:p w14:paraId="74E9EAD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 может:</w:t>
      </w:r>
    </w:p>
    <w:p w14:paraId="4CE25B05" w14:textId="77777777" w:rsidR="00BB7C5E" w:rsidRPr="00BB7C5E" w:rsidRDefault="00BB7C5E" w:rsidP="00BB7C5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скрывать unavailable actions;</w:t>
      </w:r>
    </w:p>
    <w:p w14:paraId="22CABBD7" w14:textId="77777777" w:rsidR="00BB7C5E" w:rsidRPr="00BB7C5E" w:rsidRDefault="00BB7C5E" w:rsidP="00BB7C5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disable unavailable actions;</w:t>
      </w:r>
    </w:p>
    <w:p w14:paraId="5694E598" w14:textId="77777777" w:rsidR="00BB7C5E" w:rsidRPr="00BB7C5E" w:rsidRDefault="00BB7C5E" w:rsidP="00BB7C5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объяснять отсутствие permission.</w:t>
      </w:r>
    </w:p>
    <w:p w14:paraId="2938E4C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Но final permission всегда проверяется backend.</w:t>
      </w:r>
    </w:p>
    <w:p w14:paraId="06ADFACB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BBF038">
          <v:rect id="_x0000_i1112" style="width:0;height:1.5pt" o:hralign="center" o:hrstd="t" o:hr="t" fillcolor="#a0a0a0" stroked="f"/>
        </w:pict>
      </w:r>
    </w:p>
    <w:p w14:paraId="5B7AF65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Invite Entry</w:t>
      </w:r>
    </w:p>
    <w:p w14:paraId="1748609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 User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invite permission:</w:t>
      </w:r>
    </w:p>
    <w:p w14:paraId="4EAE283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Participants</w:t>
      </w:r>
    </w:p>
    <w:p w14:paraId="0A48C78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51A625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</w:p>
    <w:p w14:paraId="003AE86B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FB6BA3">
          <v:rect id="_x0000_i1113" style="width:0;height:1.5pt" o:hralign="center" o:hrstd="t" o:hr="t" fillcolor="#a0a0a0" stroked="f"/>
        </w:pict>
      </w:r>
    </w:p>
    <w:p w14:paraId="6EF2F15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Ownership Safety</w:t>
      </w:r>
    </w:p>
    <w:p w14:paraId="79207CD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не должен предлагать действия, которые могут оставить Story без valid OWNER.</w:t>
      </w:r>
    </w:p>
    <w:p w14:paraId="6E62A9E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Account/ownership policy 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определяется</w:t>
      </w:r>
      <w:r w:rsidRPr="00BB7C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backend business rules.</w:t>
      </w:r>
    </w:p>
    <w:p w14:paraId="5A1D2D14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5D1725">
          <v:rect id="_x0000_i1114" style="width:0;height:1.5pt" o:hralign="center" o:hrstd="t" o:hr="t" fillcolor="#a0a0a0" stroked="f"/>
        </w:pict>
      </w:r>
    </w:p>
    <w:p w14:paraId="2C57459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Invite Screen</w:t>
      </w:r>
    </w:p>
    <w:p w14:paraId="2B1565DB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Purpose</w:t>
      </w:r>
    </w:p>
    <w:p w14:paraId="6EF15EA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flow используется для присоединения другого User к Story.</w:t>
      </w:r>
    </w:p>
    <w:p w14:paraId="3CC8C2D9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D4DB27D">
          <v:rect id="_x0000_i1115" style="width:0;height:1.5pt" o:hralign="center" o:hrstd="t" o:hr="t" fillcolor="#a0a0a0" stroked="f"/>
        </w:pict>
      </w:r>
    </w:p>
    <w:p w14:paraId="7CE7CFA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Security Model</w:t>
      </w:r>
    </w:p>
    <w:p w14:paraId="64171FA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является temporary credential.</w:t>
      </w:r>
    </w:p>
    <w:p w14:paraId="6627053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UX не должен раскрывать internal:</w:t>
      </w:r>
    </w:p>
    <w:p w14:paraId="01FEFE5F" w14:textId="77777777" w:rsidR="00BB7C5E" w:rsidRPr="00BB7C5E" w:rsidRDefault="00BB7C5E" w:rsidP="00BB7C5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hash;</w:t>
      </w:r>
    </w:p>
    <w:p w14:paraId="2E71469F" w14:textId="77777777" w:rsidR="00BB7C5E" w:rsidRPr="00BB7C5E" w:rsidRDefault="00BB7C5E" w:rsidP="00BB7C5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database ID;</w:t>
      </w:r>
    </w:p>
    <w:p w14:paraId="4AAF1FE0" w14:textId="77777777" w:rsidR="00BB7C5E" w:rsidRPr="00BB7C5E" w:rsidRDefault="00BB7C5E" w:rsidP="00BB7C5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information.</w:t>
      </w:r>
    </w:p>
    <w:p w14:paraId="3B66A44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C573A0">
          <v:rect id="_x0000_i1116" style="width:0;height:1.5pt" o:hralign="center" o:hrstd="t" o:hr="t" fillcolor="#a0a0a0" stroked="f"/>
        </w:pict>
      </w:r>
    </w:p>
    <w:p w14:paraId="6BB7F6D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Creating Invite</w:t>
      </w:r>
    </w:p>
    <w:p w14:paraId="0B85ED9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с соответствующим permission может создать Invite.</w:t>
      </w:r>
    </w:p>
    <w:p w14:paraId="2BF8EFB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backend creation UI получает user-shareable invite representation согласно current API contract.</w:t>
      </w:r>
    </w:p>
    <w:p w14:paraId="0810C68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F191AC">
          <v:rect id="_x0000_i1117" style="width:0;height:1.5pt" o:hralign="center" o:hrstd="t" o:hr="t" fillcolor="#a0a0a0" stroked="f"/>
        </w:pict>
      </w:r>
    </w:p>
    <w:p w14:paraId="069CDF5F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Sharing</w:t>
      </w:r>
    </w:p>
    <w:p w14:paraId="4B31E71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может использовать доступный platform sharing UX для передачи invitation information.</w:t>
      </w:r>
    </w:p>
    <w:p w14:paraId="547A9A2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Конкретные способы sharing должны соответствовать фактически реализованному UI.</w:t>
      </w:r>
    </w:p>
    <w:p w14:paraId="7E7859E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следует документировать QR-код или другие каналы как обязательные, пока они не реализованы.</w:t>
      </w:r>
    </w:p>
    <w:p w14:paraId="6A1DD24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6E5771">
          <v:rect id="_x0000_i1118" style="width:0;height:1.5pt" o:hralign="center" o:hrstd="t" o:hr="t" fillcolor="#a0a0a0" stroked="f"/>
        </w:pict>
      </w:r>
    </w:p>
    <w:p w14:paraId="1519B6A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Accepting Invite</w:t>
      </w:r>
    </w:p>
    <w:p w14:paraId="168106F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flow:</w:t>
      </w:r>
    </w:p>
    <w:p w14:paraId="6EF5644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</w:p>
    <w:p w14:paraId="5715189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F5D2B3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validation</w:t>
      </w:r>
    </w:p>
    <w:p w14:paraId="144F354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DBB679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Join</w:t>
      </w:r>
    </w:p>
    <w:p w14:paraId="5980F4C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33C2F1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backend accept</w:t>
      </w:r>
    </w:p>
    <w:p w14:paraId="76E8792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F7C8C2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membership created</w:t>
      </w:r>
    </w:p>
    <w:p w14:paraId="781AB7C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408F27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Details</w:t>
      </w:r>
    </w:p>
    <w:p w14:paraId="564A4FF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1D495E">
          <v:rect id="_x0000_i1119" style="width:0;height:1.5pt" o:hralign="center" o:hrstd="t" o:hr="t" fillcolor="#a0a0a0" stroked="f"/>
        </w:pict>
      </w:r>
    </w:p>
    <w:p w14:paraId="7BE9976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Invite States</w:t>
      </w:r>
    </w:p>
    <w:p w14:paraId="4B6350B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UX должен корректно обрабатывать:</w:t>
      </w:r>
    </w:p>
    <w:p w14:paraId="3C1C8321" w14:textId="77777777" w:rsidR="00BB7C5E" w:rsidRPr="00BB7C5E" w:rsidRDefault="00BB7C5E" w:rsidP="00BB7C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valid;</w:t>
      </w:r>
    </w:p>
    <w:p w14:paraId="2CDF4C20" w14:textId="77777777" w:rsidR="00BB7C5E" w:rsidRPr="00BB7C5E" w:rsidRDefault="00BB7C5E" w:rsidP="00BB7C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accepting;</w:t>
      </w:r>
    </w:p>
    <w:p w14:paraId="0D7837E0" w14:textId="77777777" w:rsidR="00BB7C5E" w:rsidRPr="00BB7C5E" w:rsidRDefault="00BB7C5E" w:rsidP="00BB7C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expired;</w:t>
      </w:r>
    </w:p>
    <w:p w14:paraId="58045474" w14:textId="77777777" w:rsidR="00BB7C5E" w:rsidRPr="00BB7C5E" w:rsidRDefault="00BB7C5E" w:rsidP="00BB7C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already used;</w:t>
      </w:r>
    </w:p>
    <w:p w14:paraId="3928DC4E" w14:textId="77777777" w:rsidR="00BB7C5E" w:rsidRPr="00BB7C5E" w:rsidRDefault="00BB7C5E" w:rsidP="00BB7C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already participant;</w:t>
      </w:r>
    </w:p>
    <w:p w14:paraId="6F9860F8" w14:textId="77777777" w:rsidR="00BB7C5E" w:rsidRPr="00BB7C5E" w:rsidRDefault="00BB7C5E" w:rsidP="00BB7C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invalid/not found;</w:t>
      </w:r>
    </w:p>
    <w:p w14:paraId="43CCF29E" w14:textId="77777777" w:rsidR="00BB7C5E" w:rsidRPr="00BB7C5E" w:rsidRDefault="00BB7C5E" w:rsidP="00BB7C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unauthorized;</w:t>
      </w:r>
    </w:p>
    <w:p w14:paraId="2884803A" w14:textId="77777777" w:rsidR="00BB7C5E" w:rsidRPr="00BB7C5E" w:rsidRDefault="00BB7C5E" w:rsidP="00BB7C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network failure.</w:t>
      </w:r>
    </w:p>
    <w:p w14:paraId="7E37E8F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946147">
          <v:rect id="_x0000_i1120" style="width:0;height:1.5pt" o:hralign="center" o:hrstd="t" o:hr="t" fillcolor="#a0a0a0" stroked="f"/>
        </w:pict>
      </w:r>
    </w:p>
    <w:p w14:paraId="41F138E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Duplicate Acceptance</w:t>
      </w:r>
    </w:p>
    <w:p w14:paraId="5E20C26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Repeated tap во время accept operation не должен создавать duplicate membership request flow.</w:t>
      </w:r>
    </w:p>
    <w:p w14:paraId="29CF6E2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64E198">
          <v:rect id="_x0000_i1121" style="width:0;height:1.5pt" o:hralign="center" o:hrstd="t" o:hr="t" fillcolor="#a0a0a0" stroked="f"/>
        </w:pict>
      </w:r>
    </w:p>
    <w:p w14:paraId="15C245A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Create Memory Flow</w:t>
      </w:r>
    </w:p>
    <w:p w14:paraId="58F7164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Purpose</w:t>
      </w:r>
    </w:p>
    <w:p w14:paraId="1A1F3A6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новое Memory внутри конкретной Story.</w:t>
      </w:r>
    </w:p>
    <w:p w14:paraId="3B103E4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Creation разделяется на понятные user steps.</w:t>
      </w:r>
    </w:p>
    <w:p w14:paraId="793156B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2F6759">
          <v:rect id="_x0000_i1122" style="width:0;height:1.5pt" o:hralign="center" o:hrstd="t" o:hr="t" fillcolor="#a0a0a0" stroked="f"/>
        </w:pict>
      </w:r>
    </w:p>
    <w:p w14:paraId="74D7DA0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Required Business Data</w:t>
      </w:r>
    </w:p>
    <w:p w14:paraId="17D3559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требует:</w:t>
      </w:r>
    </w:p>
    <w:p w14:paraId="21868999" w14:textId="77777777" w:rsidR="00BB7C5E" w:rsidRPr="00BB7C5E" w:rsidRDefault="00BB7C5E" w:rsidP="00BB7C5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title;</w:t>
      </w:r>
    </w:p>
    <w:p w14:paraId="415977F7" w14:textId="77777777" w:rsidR="00BB7C5E" w:rsidRPr="00BB7C5E" w:rsidRDefault="00BB7C5E" w:rsidP="00BB7C5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event date;</w:t>
      </w:r>
    </w:p>
    <w:p w14:paraId="205C2037" w14:textId="77777777" w:rsidR="00BB7C5E" w:rsidRPr="00BB7C5E" w:rsidRDefault="00BB7C5E" w:rsidP="00BB7C5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coordinates.</w:t>
      </w:r>
    </w:p>
    <w:p w14:paraId="094C9D8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Optional:</w:t>
      </w:r>
    </w:p>
    <w:p w14:paraId="5B43D25A" w14:textId="77777777" w:rsidR="00BB7C5E" w:rsidRPr="00BB7C5E" w:rsidRDefault="00BB7C5E" w:rsidP="00BB7C5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description;</w:t>
      </w:r>
    </w:p>
    <w:p w14:paraId="53E9BB22" w14:textId="77777777" w:rsidR="00BB7C5E" w:rsidRPr="00BB7C5E" w:rsidRDefault="00BB7C5E" w:rsidP="00BB7C5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place name.</w:t>
      </w:r>
    </w:p>
    <w:p w14:paraId="48BCEB8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Photos являются отдельным media lifecycle.</w:t>
      </w:r>
    </w:p>
    <w:p w14:paraId="12A494A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9CA729">
          <v:rect id="_x0000_i1123" style="width:0;height:1.5pt" o:hralign="center" o:hrstd="t" o:hr="t" fillcolor="#a0a0a0" stroked="f"/>
        </w:pict>
      </w:r>
    </w:p>
    <w:p w14:paraId="4EE69E42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15. Create Memory — Step 1</w:t>
      </w:r>
    </w:p>
    <w:p w14:paraId="0052258B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Content and Date</w:t>
      </w:r>
    </w:p>
    <w:p w14:paraId="6A76F79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вводит:</w:t>
      </w:r>
    </w:p>
    <w:p w14:paraId="71067C75" w14:textId="77777777" w:rsidR="00BB7C5E" w:rsidRPr="00BB7C5E" w:rsidRDefault="00BB7C5E" w:rsidP="00BB7C5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title;</w:t>
      </w:r>
    </w:p>
    <w:p w14:paraId="20E179BC" w14:textId="77777777" w:rsidR="00BB7C5E" w:rsidRPr="00BB7C5E" w:rsidRDefault="00BB7C5E" w:rsidP="00BB7C5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description;</w:t>
      </w:r>
    </w:p>
    <w:p w14:paraId="0507E410" w14:textId="77777777" w:rsidR="00BB7C5E" w:rsidRPr="00BB7C5E" w:rsidRDefault="00BB7C5E" w:rsidP="00BB7C5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event date;</w:t>
      </w:r>
    </w:p>
    <w:p w14:paraId="1AC4E739" w14:textId="77777777" w:rsidR="00BB7C5E" w:rsidRPr="00BB7C5E" w:rsidRDefault="00BB7C5E" w:rsidP="00BB7C5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place label where applicable;</w:t>
      </w:r>
    </w:p>
    <w:p w14:paraId="0EE72C09" w14:textId="77777777" w:rsidR="00BB7C5E" w:rsidRPr="00BB7C5E" w:rsidRDefault="00BB7C5E" w:rsidP="00BB7C5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photos for later upload where current UI supports it.</w:t>
      </w:r>
    </w:p>
    <w:p w14:paraId="5590FCD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C5A3F7">
          <v:rect id="_x0000_i1124" style="width:0;height:1.5pt" o:hralign="center" o:hrstd="t" o:hr="t" fillcolor="#a0a0a0" stroked="f"/>
        </w:pict>
      </w:r>
    </w:p>
    <w:p w14:paraId="36404D9F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Author</w:t>
      </w:r>
    </w:p>
    <w:p w14:paraId="5BEEA93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 определяется authenticated context.</w:t>
      </w:r>
    </w:p>
    <w:p w14:paraId="6DDECF1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не выбирает автора вручную.</w:t>
      </w:r>
    </w:p>
    <w:p w14:paraId="17BB87F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300CEE">
          <v:rect id="_x0000_i1125" style="width:0;height:1.5pt" o:hralign="center" o:hrstd="t" o:hr="t" fillcolor="#a0a0a0" stroked="f"/>
        </w:pict>
      </w:r>
    </w:p>
    <w:p w14:paraId="105BC3B5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2B6FBA5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определяется navigation/context.</w:t>
      </w:r>
    </w:p>
    <w:p w14:paraId="784C6F4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User не вводит </w:t>
      </w: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56B2B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6CC3E6">
          <v:rect id="_x0000_i1126" style="width:0;height:1.5pt" o:hralign="center" o:hrstd="t" o:hr="t" fillcolor="#a0a0a0" stroked="f"/>
        </w:pict>
      </w:r>
    </w:p>
    <w:p w14:paraId="4412025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16. Location Picker Screen</w:t>
      </w:r>
    </w:p>
    <w:p w14:paraId="01F0E634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Purpose</w:t>
      </w:r>
    </w:p>
    <w:p w14:paraId="11BC128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Dedicated map screen для выбора точных coordinates Memory.</w:t>
      </w:r>
    </w:p>
    <w:p w14:paraId="771EF93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A44CA8">
          <v:rect id="_x0000_i1127" style="width:0;height:1.5pt" o:hralign="center" o:hrstd="t" o:hr="t" fillcolor="#a0a0a0" stroked="f"/>
        </w:pict>
      </w:r>
    </w:p>
    <w:p w14:paraId="7A4BAAB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Main Elements</w:t>
      </w:r>
    </w:p>
    <w:p w14:paraId="43E11283" w14:textId="77777777" w:rsidR="00BB7C5E" w:rsidRPr="00BB7C5E" w:rsidRDefault="00BB7C5E" w:rsidP="00BB7C5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full-screen map;</w:t>
      </w:r>
    </w:p>
    <w:p w14:paraId="2C8FF1F3" w14:textId="77777777" w:rsidR="00BB7C5E" w:rsidRPr="00BB7C5E" w:rsidRDefault="00BB7C5E" w:rsidP="00BB7C5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centered selection marker;</w:t>
      </w:r>
    </w:p>
    <w:p w14:paraId="2941C042" w14:textId="77777777" w:rsidR="00BB7C5E" w:rsidRPr="00BB7C5E" w:rsidRDefault="00BB7C5E" w:rsidP="00BB7C5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selected location;</w:t>
      </w:r>
    </w:p>
    <w:p w14:paraId="5A797AAB" w14:textId="77777777" w:rsidR="00BB7C5E" w:rsidRPr="00BB7C5E" w:rsidRDefault="00BB7C5E" w:rsidP="00BB7C5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optional place name;</w:t>
      </w:r>
    </w:p>
    <w:p w14:paraId="0163D209" w14:textId="77777777" w:rsidR="00BB7C5E" w:rsidRPr="00BB7C5E" w:rsidRDefault="00BB7C5E" w:rsidP="00BB7C5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confirmation action.</w:t>
      </w:r>
    </w:p>
    <w:p w14:paraId="6D7D439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1DBDD9">
          <v:rect id="_x0000_i1128" style="width:0;height:1.5pt" o:hralign="center" o:hrstd="t" o:hr="t" fillcolor="#a0a0a0" stroked="f"/>
        </w:pict>
      </w:r>
    </w:p>
    <w:p w14:paraId="7995D02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Interaction Model</w:t>
      </w:r>
    </w:p>
    <w:p w14:paraId="035FD35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Preferred interaction:</w:t>
      </w:r>
    </w:p>
    <w:p w14:paraId="0E3C9D9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marker remains centered</w:t>
      </w:r>
    </w:p>
    <w:p w14:paraId="46762E3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ED748E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User moves map</w:t>
      </w:r>
    </w:p>
    <w:p w14:paraId="6414686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DF566B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coordinates under marker change</w:t>
      </w:r>
    </w:p>
    <w:p w14:paraId="4A7288F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уменьшает необходимость точно drag'ать маленький marker.</w:t>
      </w:r>
    </w:p>
    <w:p w14:paraId="26FE64B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08E820">
          <v:rect id="_x0000_i1129" style="width:0;height:1.5pt" o:hralign="center" o:hrstd="t" o:hr="t" fillcolor="#a0a0a0" stroked="f"/>
        </w:pict>
      </w:r>
    </w:p>
    <w:p w14:paraId="0869D423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Coordinates</w:t>
      </w:r>
    </w:p>
    <w:p w14:paraId="5EFC038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Coordinates являются mandatory system data, но не должны доминировать visual hierarchy.</w:t>
      </w:r>
    </w:p>
    <w:p w14:paraId="0520307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BDF99B">
          <v:rect id="_x0000_i1130" style="width:0;height:1.5pt" o:hralign="center" o:hrstd="t" o:hr="t" fillcolor="#a0a0a0" stroked="f"/>
        </w:pict>
      </w:r>
    </w:p>
    <w:p w14:paraId="3EEFA6E3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Place Name</w:t>
      </w:r>
    </w:p>
    <w:p w14:paraId="0AE216A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optional.</w:t>
      </w:r>
    </w:p>
    <w:p w14:paraId="1E8BC36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может использовать не только formal geographic name, но и personal label:</w:t>
      </w:r>
    </w:p>
    <w:p w14:paraId="72D361B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Наш любимый пляж</w:t>
      </w:r>
    </w:p>
    <w:p w14:paraId="32587E8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Место первого свидания</w:t>
      </w:r>
    </w:p>
    <w:p w14:paraId="07FABAD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Дом бабушки</w:t>
      </w:r>
    </w:p>
    <w:p w14:paraId="38DD992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1D6AF4">
          <v:rect id="_x0000_i1131" style="width:0;height:1.5pt" o:hralign="center" o:hrstd="t" o:hr="t" fillcolor="#a0a0a0" stroked="f"/>
        </w:pict>
      </w:r>
    </w:p>
    <w:p w14:paraId="2848391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Result</w:t>
      </w:r>
    </w:p>
    <w:p w14:paraId="75C3FB3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возвращает creation/edit flow:</w:t>
      </w:r>
    </w:p>
    <w:p w14:paraId="7A89DD4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</w:p>
    <w:p w14:paraId="15FAB45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</w:p>
    <w:p w14:paraId="4DE5A62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</w:p>
    <w:p w14:paraId="7E240E9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9CDC99">
          <v:rect id="_x0000_i1132" style="width:0;height:1.5pt" o:hralign="center" o:hrstd="t" o:hr="t" fillcolor="#a0a0a0" stroked="f"/>
        </w:pict>
      </w:r>
    </w:p>
    <w:p w14:paraId="4851A52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17. Create Memory — Save and Photo Upload</w:t>
      </w:r>
    </w:p>
    <w:p w14:paraId="7F3AB13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Memory и binary photo storage не создаются как одна client-side pseudo-transaction.</w:t>
      </w:r>
    </w:p>
    <w:p w14:paraId="09ACC30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Flow:</w:t>
      </w:r>
    </w:p>
    <w:p w14:paraId="43C3952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form completed</w:t>
      </w:r>
    </w:p>
    <w:p w14:paraId="413EB5D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DD1DDE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location confirmed</w:t>
      </w:r>
    </w:p>
    <w:p w14:paraId="173BC67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↓</w:t>
      </w:r>
    </w:p>
    <w:p w14:paraId="6B3A406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create Memory</w:t>
      </w:r>
    </w:p>
    <w:p w14:paraId="34C5F34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912E3C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receive memoryId</w:t>
      </w:r>
    </w:p>
    <w:p w14:paraId="54BA16B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2069C9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upload selected photos</w:t>
      </w:r>
    </w:p>
    <w:p w14:paraId="52B1F71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позволяет сохранить ясную boundary между Memory creation и media upload.</w:t>
      </w:r>
    </w:p>
    <w:p w14:paraId="1061FE7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C797C7">
          <v:rect id="_x0000_i1133" style="width:0;height:1.5pt" o:hralign="center" o:hrstd="t" o:hr="t" fillcolor="#a0a0a0" stroked="f"/>
        </w:pict>
      </w:r>
    </w:p>
    <w:p w14:paraId="1A6BC71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Partial Media Failure</w:t>
      </w:r>
    </w:p>
    <w:p w14:paraId="33C0949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Memory успешно создана, но отдельная photo upload fails, UI не должен утверждать, что Memory не существует.</w:t>
      </w:r>
    </w:p>
    <w:p w14:paraId="7E12492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Media failure обрабатывается отдельно и может предлагать retry.</w:t>
      </w:r>
    </w:p>
    <w:p w14:paraId="1E8CB87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1657A0">
          <v:rect id="_x0000_i1134" style="width:0;height:1.5pt" o:hralign="center" o:hrstd="t" o:hr="t" fillcolor="#a0a0a0" stroked="f"/>
        </w:pict>
      </w:r>
    </w:p>
    <w:p w14:paraId="178D13F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18. Memory Details Screen</w:t>
      </w:r>
    </w:p>
    <w:p w14:paraId="1A4455D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Purpose</w:t>
      </w:r>
    </w:p>
    <w:p w14:paraId="4A9E8BF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Основной screen просмотра одного Memory.</w:t>
      </w:r>
    </w:p>
    <w:p w14:paraId="3F6BB78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2C8704">
          <v:rect id="_x0000_i1135" style="width:0;height:1.5pt" o:hralign="center" o:hrstd="t" o:hr="t" fillcolor="#a0a0a0" stroked="f"/>
        </w:pict>
      </w:r>
    </w:p>
    <w:p w14:paraId="226B9B9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Main Content</w:t>
      </w:r>
    </w:p>
    <w:p w14:paraId="153DC86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может содержать:</w:t>
      </w:r>
    </w:p>
    <w:p w14:paraId="7E3CEBC1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main photo;</w:t>
      </w:r>
    </w:p>
    <w:p w14:paraId="022D4600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photo gallery;</w:t>
      </w:r>
    </w:p>
    <w:p w14:paraId="1DE31D48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title;</w:t>
      </w:r>
    </w:p>
    <w:p w14:paraId="2CE71E3D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event date;</w:t>
      </w:r>
    </w:p>
    <w:p w14:paraId="397FD4CA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description;</w:t>
      </w:r>
    </w:p>
    <w:p w14:paraId="78131FEC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place;</w:t>
      </w:r>
    </w:p>
    <w:p w14:paraId="10BC9913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map preview;</w:t>
      </w:r>
    </w:p>
    <w:p w14:paraId="2E491697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 representation;</w:t>
      </w:r>
    </w:p>
    <w:p w14:paraId="44F46A88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context;</w:t>
      </w:r>
    </w:p>
    <w:p w14:paraId="6FA7CEC7" w14:textId="77777777" w:rsidR="00BB7C5E" w:rsidRPr="00BB7C5E" w:rsidRDefault="00BB7C5E" w:rsidP="00BB7C5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edit/delete actions when permitted.</w:t>
      </w:r>
    </w:p>
    <w:p w14:paraId="13B48D4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B4481E3">
          <v:rect id="_x0000_i1136" style="width:0;height:1.5pt" o:hralign="center" o:hrstd="t" o:hr="t" fillcolor="#a0a0a0" stroked="f"/>
        </w:pict>
      </w:r>
    </w:p>
    <w:p w14:paraId="109D70C2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Photos</w:t>
      </w:r>
    </w:p>
    <w:p w14:paraId="02FB754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Photos являются главным visual content Memory.</w:t>
      </w:r>
    </w:p>
    <w:p w14:paraId="03CF047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MVP focus:</w:t>
      </w:r>
    </w:p>
    <w:p w14:paraId="37EB947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photos</w:t>
      </w:r>
    </w:p>
    <w:p w14:paraId="63AA6E8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Voice/video не должны появляться как будто они уже поддерживаются current UI, пока соответствующая feature не реализована.</w:t>
      </w:r>
    </w:p>
    <w:p w14:paraId="1C5F50D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37CEB6">
          <v:rect id="_x0000_i1137" style="width:0;height:1.5pt" o:hralign="center" o:hrstd="t" o:hr="t" fillcolor="#a0a0a0" stroked="f"/>
        </w:pict>
      </w:r>
    </w:p>
    <w:p w14:paraId="0FAE18F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Full-Screen Photo</w:t>
      </w:r>
    </w:p>
    <w:p w14:paraId="2501483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может открыть photo в более крупном/fullscreen representation.</w:t>
      </w:r>
    </w:p>
    <w:p w14:paraId="3D3B9F6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Image decode должен оставаться bounded и не загружать original source resolution без необходимости.</w:t>
      </w:r>
    </w:p>
    <w:p w14:paraId="335EE1D9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01EF83">
          <v:rect id="_x0000_i1138" style="width:0;height:1.5pt" o:hralign="center" o:hrstd="t" o:hr="t" fillcolor="#a0a0a0" stroked="f"/>
        </w:pict>
      </w:r>
    </w:p>
    <w:p w14:paraId="5A0B1AD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</w:t>
      </w:r>
    </w:p>
    <w:p w14:paraId="7711C89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может предоставить переход:</w:t>
      </w:r>
    </w:p>
    <w:p w14:paraId="0048B62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Details</w:t>
      </w:r>
    </w:p>
    <w:p w14:paraId="007FB3E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E2498C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Map</w:t>
      </w:r>
    </w:p>
    <w:p w14:paraId="1D06E56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 selection соответствующего Memory.</w:t>
      </w:r>
    </w:p>
    <w:p w14:paraId="2C9C437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4E54CD">
          <v:rect id="_x0000_i1139" style="width:0;height:1.5pt" o:hralign="center" o:hrstd="t" o:hr="t" fillcolor="#a0a0a0" stroked="f"/>
        </w:pict>
      </w:r>
    </w:p>
    <w:p w14:paraId="01D40C6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Permissions</w:t>
      </w:r>
    </w:p>
    <w:p w14:paraId="3EECE12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Availability edit/delete actions определяется current business authorization.</w:t>
      </w:r>
    </w:p>
    <w:p w14:paraId="20855F5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UX отражает permission, backend подтверждает её.</w:t>
      </w:r>
    </w:p>
    <w:p w14:paraId="37A69D5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17F8A4">
          <v:rect id="_x0000_i1140" style="width:0;height:1.5pt" o:hralign="center" o:hrstd="t" o:hr="t" fillcolor="#a0a0a0" stroked="f"/>
        </w:pict>
      </w:r>
    </w:p>
    <w:p w14:paraId="0DEED033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19. Edit Memory Screen</w:t>
      </w:r>
    </w:p>
    <w:p w14:paraId="1DB5F3D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Purpose</w:t>
      </w:r>
    </w:p>
    <w:p w14:paraId="68586B9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Изменяет существующее Memory.</w:t>
      </w:r>
    </w:p>
    <w:p w14:paraId="2324CD6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AA7FF2">
          <v:rect id="_x0000_i1141" style="width:0;height:1.5pt" o:hralign="center" o:hrstd="t" o:hr="t" fillcolor="#a0a0a0" stroked="f"/>
        </w:pict>
      </w:r>
    </w:p>
    <w:p w14:paraId="55E80BA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Editable Data</w:t>
      </w:r>
    </w:p>
    <w:p w14:paraId="42140AD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 зависимости от permission User может изменить:</w:t>
      </w:r>
    </w:p>
    <w:p w14:paraId="15EFC527" w14:textId="77777777" w:rsidR="00BB7C5E" w:rsidRPr="00BB7C5E" w:rsidRDefault="00BB7C5E" w:rsidP="00BB7C5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title;</w:t>
      </w:r>
    </w:p>
    <w:p w14:paraId="2A6B18C0" w14:textId="77777777" w:rsidR="00BB7C5E" w:rsidRPr="00BB7C5E" w:rsidRDefault="00BB7C5E" w:rsidP="00BB7C5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description;</w:t>
      </w:r>
    </w:p>
    <w:p w14:paraId="69A13E56" w14:textId="77777777" w:rsidR="00BB7C5E" w:rsidRPr="00BB7C5E" w:rsidRDefault="00BB7C5E" w:rsidP="00BB7C5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event date;</w:t>
      </w:r>
    </w:p>
    <w:p w14:paraId="69E1591C" w14:textId="77777777" w:rsidR="00BB7C5E" w:rsidRPr="00BB7C5E" w:rsidRDefault="00BB7C5E" w:rsidP="00BB7C5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place name;</w:t>
      </w:r>
    </w:p>
    <w:p w14:paraId="05246848" w14:textId="77777777" w:rsidR="00BB7C5E" w:rsidRPr="00BB7C5E" w:rsidRDefault="00BB7C5E" w:rsidP="00BB7C5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location.</w:t>
      </w:r>
    </w:p>
    <w:p w14:paraId="60C1553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FB54FC">
          <v:rect id="_x0000_i1142" style="width:0;height:1.5pt" o:hralign="center" o:hrstd="t" o:hr="t" fillcolor="#a0a0a0" stroked="f"/>
        </w:pict>
      </w:r>
    </w:p>
    <w:p w14:paraId="73EF0E9F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Location</w:t>
      </w:r>
    </w:p>
    <w:p w14:paraId="3510DC5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editing переиспользует Location Picker flow.</w:t>
      </w:r>
    </w:p>
    <w:p w14:paraId="62E1520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F81ADD">
          <v:rect id="_x0000_i1143" style="width:0;height:1.5pt" o:hralign="center" o:hrstd="t" o:hr="t" fillcolor="#a0a0a0" stroked="f"/>
        </w:pict>
      </w:r>
    </w:p>
    <w:p w14:paraId="79143293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Photos</w:t>
      </w:r>
    </w:p>
    <w:p w14:paraId="16E52A6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Media management остаётся отдельным technical lifecycle от textual Memory update.</w:t>
      </w:r>
    </w:p>
    <w:p w14:paraId="7098E57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может выполнять поддерживаемые current operations:</w:t>
      </w:r>
    </w:p>
    <w:p w14:paraId="34A818F1" w14:textId="77777777" w:rsidR="00BB7C5E" w:rsidRPr="00BB7C5E" w:rsidRDefault="00BB7C5E" w:rsidP="00BB7C5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add photo;</w:t>
      </w:r>
    </w:p>
    <w:p w14:paraId="2FD1A234" w14:textId="77777777" w:rsidR="00BB7C5E" w:rsidRPr="00BB7C5E" w:rsidRDefault="00BB7C5E" w:rsidP="00BB7C5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photo.</w:t>
      </w:r>
    </w:p>
    <w:p w14:paraId="184877C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Reordering не должен описываться как current capability, если он отдельно не реализован.</w:t>
      </w:r>
    </w:p>
    <w:p w14:paraId="2F2749A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2B8FE4">
          <v:rect id="_x0000_i1144" style="width:0;height:1.5pt" o:hralign="center" o:hrstd="t" o:hr="t" fillcolor="#a0a0a0" stroked="f"/>
        </w:pict>
      </w:r>
    </w:p>
    <w:p w14:paraId="1140A4DF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Delete Memory</w:t>
      </w:r>
    </w:p>
    <w:p w14:paraId="7801AA6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Destructive deletion требует explicit confirmation.</w:t>
      </w:r>
    </w:p>
    <w:p w14:paraId="72F2C50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successful deletion UI возвращается в appropriate Story context.</w:t>
      </w:r>
    </w:p>
    <w:p w14:paraId="667E4DF9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3BDE1E">
          <v:rect id="_x0000_i1145" style="width:0;height:1.5pt" o:hralign="center" o:hrstd="t" o:hr="t" fillcolor="#a0a0a0" stroked="f"/>
        </w:pict>
      </w:r>
    </w:p>
    <w:p w14:paraId="168249F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20. Timeline Screen</w:t>
      </w:r>
    </w:p>
    <w:p w14:paraId="1F5C298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Purpose</w:t>
      </w:r>
    </w:p>
    <w:p w14:paraId="2DB2CF2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показывает Story как chronological sequence.</w:t>
      </w:r>
    </w:p>
    <w:p w14:paraId="3FC0F4B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более эмоциональное chronological representation, чем обычный Memories list.</w:t>
      </w:r>
    </w:p>
    <w:p w14:paraId="6878CE2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C4F8E5">
          <v:rect id="_x0000_i1146" style="width:0;height:1.5pt" o:hralign="center" o:hrstd="t" o:hr="t" fillcolor="#a0a0a0" stroked="f"/>
        </w:pict>
      </w:r>
    </w:p>
    <w:p w14:paraId="7D894E1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Ordering</w:t>
      </w:r>
    </w:p>
    <w:p w14:paraId="17858A5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Primary order:</w:t>
      </w:r>
    </w:p>
    <w:p w14:paraId="791A130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</w:p>
    <w:p w14:paraId="785926C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498D346B">
          <v:rect id="_x0000_i1147" style="width:0;height:1.5pt" o:hralign="center" o:hrstd="t" o:hr="t" fillcolor="#a0a0a0" stroked="f"/>
        </w:pict>
      </w:r>
    </w:p>
    <w:p w14:paraId="0F313FF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Content</w:t>
      </w:r>
    </w:p>
    <w:p w14:paraId="6F70A07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может отображать:</w:t>
      </w:r>
    </w:p>
    <w:p w14:paraId="4EC87049" w14:textId="77777777" w:rsidR="00BB7C5E" w:rsidRPr="00BB7C5E" w:rsidRDefault="00BB7C5E" w:rsidP="00BB7C5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dates;</w:t>
      </w:r>
    </w:p>
    <w:p w14:paraId="7A887AF4" w14:textId="77777777" w:rsidR="00BB7C5E" w:rsidRPr="00BB7C5E" w:rsidRDefault="00BB7C5E" w:rsidP="00BB7C5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year/month grouping;</w:t>
      </w:r>
    </w:p>
    <w:p w14:paraId="60E1EC0F" w14:textId="77777777" w:rsidR="00BB7C5E" w:rsidRPr="00BB7C5E" w:rsidRDefault="00BB7C5E" w:rsidP="00BB7C5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cards;</w:t>
      </w:r>
    </w:p>
    <w:p w14:paraId="5629DA62" w14:textId="77777777" w:rsidR="00BB7C5E" w:rsidRPr="00BB7C5E" w:rsidRDefault="00BB7C5E" w:rsidP="00BB7C5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photos;</w:t>
      </w:r>
    </w:p>
    <w:p w14:paraId="1EABC0C3" w14:textId="77777777" w:rsidR="00BB7C5E" w:rsidRPr="00BB7C5E" w:rsidRDefault="00BB7C5E" w:rsidP="00BB7C5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place names;</w:t>
      </w:r>
    </w:p>
    <w:p w14:paraId="3E0EC68A" w14:textId="77777777" w:rsidR="00BB7C5E" w:rsidRPr="00BB7C5E" w:rsidRDefault="00BB7C5E" w:rsidP="00BB7C5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descriptions.</w:t>
      </w:r>
    </w:p>
    <w:p w14:paraId="57E383D5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20D4CC">
          <v:rect id="_x0000_i1148" style="width:0;height:1.5pt" o:hralign="center" o:hrstd="t" o:hr="t" fillcolor="#a0a0a0" stroked="f"/>
        </w:pict>
      </w:r>
    </w:p>
    <w:p w14:paraId="4E456B34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Navigation</w:t>
      </w:r>
    </w:p>
    <w:p w14:paraId="582E882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Tap:</w:t>
      </w:r>
    </w:p>
    <w:p w14:paraId="0C2A06F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Timeline Memory</w:t>
      </w:r>
    </w:p>
    <w:p w14:paraId="435A713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FB7623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Details</w:t>
      </w:r>
    </w:p>
    <w:p w14:paraId="393FBA2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также может предоставлять entry в Story Playback.</w:t>
      </w:r>
    </w:p>
    <w:p w14:paraId="5CD4A8C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906D7B">
          <v:rect id="_x0000_i1149" style="width:0;height:1.5pt" o:hralign="center" o:hrstd="t" o:hr="t" fillcolor="#a0a0a0" stroked="f"/>
        </w:pict>
      </w:r>
    </w:p>
    <w:p w14:paraId="655ADE5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21. Story Playback Screen</w:t>
      </w:r>
    </w:p>
    <w:p w14:paraId="6A115EF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Purpose</w:t>
      </w:r>
    </w:p>
    <w:p w14:paraId="3775FB8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воспроизводит Story как cinematic journey между Memories.</w:t>
      </w:r>
    </w:p>
    <w:p w14:paraId="443E7DC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одна из ключевых эмоциональных функций Memory Story.</w:t>
      </w:r>
    </w:p>
    <w:p w14:paraId="2C6BDCB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C4B338">
          <v:rect id="_x0000_i1150" style="width:0;height:1.5pt" o:hralign="center" o:hrstd="t" o:hr="t" fillcolor="#a0a0a0" stroked="f"/>
        </w:pict>
      </w:r>
    </w:p>
    <w:p w14:paraId="40FF0C6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22. Playback Data Order</w:t>
      </w:r>
    </w:p>
    <w:p w14:paraId="138BC6E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 воспроизводятся chronologically:</w:t>
      </w:r>
    </w:p>
    <w:p w14:paraId="745A4C9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</w:p>
    <w:p w14:paraId="4738C09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необходимости deterministic secondary ordering определяется application/backend contract.</w:t>
      </w:r>
    </w:p>
    <w:p w14:paraId="6741B114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1C3347">
          <v:rect id="_x0000_i1151" style="width:0;height:1.5pt" o:hralign="center" o:hrstd="t" o:hr="t" fillcolor="#a0a0a0" stroked="f"/>
        </w:pict>
      </w:r>
    </w:p>
    <w:p w14:paraId="5E33440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23. Playback Visual Structure</w:t>
      </w:r>
    </w:p>
    <w:p w14:paraId="6FC497E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Основной visual surface:</w:t>
      </w:r>
    </w:p>
    <w:p w14:paraId="6403717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full-screen map</w:t>
      </w:r>
    </w:p>
    <w:p w14:paraId="7324130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Поверх неё минимально отображаются:</w:t>
      </w:r>
    </w:p>
    <w:p w14:paraId="49FAF3F8" w14:textId="77777777" w:rsidR="00BB7C5E" w:rsidRPr="00BB7C5E" w:rsidRDefault="00BB7C5E" w:rsidP="00BB7C5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controls;</w:t>
      </w:r>
    </w:p>
    <w:p w14:paraId="3B6E57D2" w14:textId="77777777" w:rsidR="00BB7C5E" w:rsidRPr="00BB7C5E" w:rsidRDefault="00BB7C5E" w:rsidP="00BB7C5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progress;</w:t>
      </w:r>
    </w:p>
    <w:p w14:paraId="132BEE41" w14:textId="77777777" w:rsidR="00BB7C5E" w:rsidRPr="00BB7C5E" w:rsidRDefault="00BB7C5E" w:rsidP="00BB7C5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Memory reveal;</w:t>
      </w:r>
    </w:p>
    <w:p w14:paraId="175FFAB9" w14:textId="77777777" w:rsidR="00BB7C5E" w:rsidRPr="00BB7C5E" w:rsidRDefault="00BB7C5E" w:rsidP="00BB7C5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close/pause controls.</w:t>
      </w:r>
    </w:p>
    <w:p w14:paraId="58224D2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движения camera карта должна оставаться главным visual element.</w:t>
      </w:r>
    </w:p>
    <w:p w14:paraId="36F65849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3E7ECA8">
          <v:rect id="_x0000_i1152" style="width:0;height:1.5pt" o:hralign="center" o:hrstd="t" o:hr="t" fillcolor="#a0a0a0" stroked="f"/>
        </w:pict>
      </w:r>
    </w:p>
    <w:p w14:paraId="23A5CC2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24. Playback Opening</w:t>
      </w:r>
    </w:p>
    <w:p w14:paraId="2A96A42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начинается не резким появлением готовой сцены, а controlled cinematic opening.</w:t>
      </w:r>
    </w:p>
    <w:p w14:paraId="702442C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experience включает soft opening/map fade.</w:t>
      </w:r>
    </w:p>
    <w:p w14:paraId="3A22F1F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69A9353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Playback opens</w:t>
      </w:r>
    </w:p>
    <w:p w14:paraId="1B6B90C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89E815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dark/soft overlay</w:t>
      </w:r>
    </w:p>
    <w:p w14:paraId="43D5501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96E0F2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map gradually appears</w:t>
      </w:r>
    </w:p>
    <w:p w14:paraId="3E48C0C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818A28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first cinematic movement begins</w:t>
      </w:r>
    </w:p>
    <w:p w14:paraId="3420082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Transition должен ощущаться частью одной сцены.</w:t>
      </w:r>
    </w:p>
    <w:p w14:paraId="4BE4DA3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36EB5E9">
          <v:rect id="_x0000_i1153" style="width:0;height:1.5pt" o:hralign="center" o:hrstd="t" o:hr="t" fillcolor="#a0a0a0" stroked="f"/>
        </w:pict>
      </w:r>
    </w:p>
    <w:p w14:paraId="25935B7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25. Cinematic Camera Flight</w:t>
      </w:r>
    </w:p>
    <w:p w14:paraId="21290A5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между Memories выполняется плавным camera movement.</w:t>
      </w:r>
    </w:p>
    <w:p w14:paraId="3E7EC68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Camera не должна мгновенно teleport между точками, если расстояние позволяет cinematic transition.</w:t>
      </w:r>
    </w:p>
    <w:p w14:paraId="209427B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Duration ограничивается разумным диапазоном и зависит от transition context.</w:t>
      </w:r>
    </w:p>
    <w:p w14:paraId="6EC3F05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456D0F">
          <v:rect id="_x0000_i1154" style="width:0;height:1.5pt" o:hralign="center" o:hrstd="t" o:hr="t" fillcolor="#a0a0a0" stroked="f"/>
        </w:pict>
      </w:r>
    </w:p>
    <w:p w14:paraId="6DE9270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26. During Camera Movement</w:t>
      </w:r>
    </w:p>
    <w:p w14:paraId="248B328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Пока camera движется:</w:t>
      </w:r>
    </w:p>
    <w:p w14:paraId="0B1D3531" w14:textId="77777777" w:rsidR="00BB7C5E" w:rsidRPr="00BB7C5E" w:rsidRDefault="00BB7C5E" w:rsidP="00BB7C5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card скрыта;</w:t>
      </w:r>
    </w:p>
    <w:p w14:paraId="7A8E405C" w14:textId="77777777" w:rsidR="00BB7C5E" w:rsidRPr="00BB7C5E" w:rsidRDefault="00BB7C5E" w:rsidP="00BB7C5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 остаётся visual focus;</w:t>
      </w:r>
    </w:p>
    <w:p w14:paraId="3E480607" w14:textId="77777777" w:rsidR="00BB7C5E" w:rsidRPr="00BB7C5E" w:rsidRDefault="00BB7C5E" w:rsidP="00BB7C5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progress/essential controls остаются доступны;</w:t>
      </w:r>
    </w:p>
    <w:p w14:paraId="6C1C1714" w14:textId="77777777" w:rsidR="00BB7C5E" w:rsidRPr="00BB7C5E" w:rsidRDefault="00BB7C5E" w:rsidP="00BB7C5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не перекрывает trajectory лишними panels.</w:t>
      </w:r>
    </w:p>
    <w:p w14:paraId="0CAE409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sequence:</w:t>
      </w:r>
    </w:p>
    <w:p w14:paraId="13F1CC0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A</w:t>
      </w:r>
    </w:p>
    <w:p w14:paraId="3E2D388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7DF7DC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card hides</w:t>
      </w:r>
    </w:p>
    <w:p w14:paraId="03E8D4C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6375A1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camera travels</w:t>
      </w:r>
    </w:p>
    <w:p w14:paraId="6488EE7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432171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B location reached</w:t>
      </w:r>
    </w:p>
    <w:p w14:paraId="40AC937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75A1E2">
          <v:rect id="_x0000_i1155" style="width:0;height:1.5pt" o:hralign="center" o:hrstd="t" o:hr="t" fillcolor="#a0a0a0" stroked="f"/>
        </w:pict>
      </w:r>
    </w:p>
    <w:p w14:paraId="37A2FCD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27. Cinematic Memory Reveal</w:t>
      </w:r>
    </w:p>
    <w:p w14:paraId="02CAF3E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camera arrival:</w:t>
      </w:r>
    </w:p>
    <w:p w14:paraId="3EFB2A4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camera stops</w:t>
      </w:r>
    </w:p>
    <w:p w14:paraId="4490AA7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CE8D0E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active Memory becomes current</w:t>
      </w:r>
    </w:p>
    <w:p w14:paraId="0AA30BC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C08A83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card/photo reveal begins</w:t>
      </w:r>
    </w:p>
    <w:p w14:paraId="632B142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не должна появляться слишком рано во время flight.</w:t>
      </w:r>
    </w:p>
    <w:p w14:paraId="06B1473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D00EE1">
          <v:rect id="_x0000_i1156" style="width:0;height:1.5pt" o:hralign="center" o:hrstd="t" o:hr="t" fillcolor="#a0a0a0" stroked="f"/>
        </w:pict>
      </w:r>
    </w:p>
    <w:p w14:paraId="5A067035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28. Memory Card</w:t>
      </w:r>
    </w:p>
    <w:p w14:paraId="440B8FE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Memory reveal может содержать:</w:t>
      </w:r>
    </w:p>
    <w:p w14:paraId="0A9D3571" w14:textId="77777777" w:rsidR="00BB7C5E" w:rsidRPr="00BB7C5E" w:rsidRDefault="00BB7C5E" w:rsidP="00BB7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photo;</w:t>
      </w:r>
    </w:p>
    <w:p w14:paraId="4C17E852" w14:textId="77777777" w:rsidR="00BB7C5E" w:rsidRPr="00BB7C5E" w:rsidRDefault="00BB7C5E" w:rsidP="00BB7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title;</w:t>
      </w:r>
    </w:p>
    <w:p w14:paraId="4C387B70" w14:textId="77777777" w:rsidR="00BB7C5E" w:rsidRPr="00BB7C5E" w:rsidRDefault="00BB7C5E" w:rsidP="00BB7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event date;</w:t>
      </w:r>
    </w:p>
    <w:p w14:paraId="2DE455E0" w14:textId="77777777" w:rsidR="00BB7C5E" w:rsidRPr="00BB7C5E" w:rsidRDefault="00BB7C5E" w:rsidP="00BB7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place;</w:t>
      </w:r>
    </w:p>
    <w:p w14:paraId="2BBF3237" w14:textId="77777777" w:rsidR="00BB7C5E" w:rsidRPr="00BB7C5E" w:rsidRDefault="00BB7C5E" w:rsidP="00BB7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short text where appropriate.</w:t>
      </w:r>
    </w:p>
    <w:p w14:paraId="60F6388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может перейти к full Memory Details.</w:t>
      </w:r>
    </w:p>
    <w:p w14:paraId="60E376FF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D794EC">
          <v:rect id="_x0000_i1157" style="width:0;height:1.5pt" o:hralign="center" o:hrstd="t" o:hr="t" fillcolor="#a0a0a0" stroked="f"/>
        </w:pict>
      </w:r>
    </w:p>
    <w:p w14:paraId="1158FA5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29. Playback Photo Loading</w:t>
      </w:r>
    </w:p>
    <w:p w14:paraId="1D87BB9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использует bounded prefetch.</w:t>
      </w:r>
    </w:p>
    <w:p w14:paraId="7B33376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policy:</w:t>
      </w:r>
    </w:p>
    <w:p w14:paraId="76E0B40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prefetch next Memory DISPLAY image</w:t>
      </w:r>
    </w:p>
    <w:p w14:paraId="256702C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lookahead = 1</w:t>
      </w:r>
    </w:p>
    <w:p w14:paraId="7BE15EF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 — уменьшить visual pause перед следующим Memory без загрузки всей Story заранее.</w:t>
      </w:r>
    </w:p>
    <w:p w14:paraId="1005BE38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78EAA3">
          <v:rect id="_x0000_i1158" style="width:0;height:1.5pt" o:hralign="center" o:hrstd="t" o:hr="t" fillcolor="#a0a0a0" stroked="f"/>
        </w:pict>
      </w:r>
    </w:p>
    <w:p w14:paraId="475F27B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30. Playback Controls</w:t>
      </w:r>
    </w:p>
    <w:p w14:paraId="288341E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Playback UX поддерживает lifecycle controls, необходимые actual implementation.</w:t>
      </w:r>
    </w:p>
    <w:p w14:paraId="4E839A5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минимум:</w:t>
      </w:r>
    </w:p>
    <w:p w14:paraId="29C43B78" w14:textId="77777777" w:rsidR="00BB7C5E" w:rsidRPr="00BB7C5E" w:rsidRDefault="00BB7C5E" w:rsidP="00BB7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pause;</w:t>
      </w:r>
    </w:p>
    <w:p w14:paraId="682A31D9" w14:textId="77777777" w:rsidR="00BB7C5E" w:rsidRPr="00BB7C5E" w:rsidRDefault="00BB7C5E" w:rsidP="00BB7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resume;</w:t>
      </w:r>
    </w:p>
    <w:p w14:paraId="35C74812" w14:textId="77777777" w:rsidR="00BB7C5E" w:rsidRPr="00BB7C5E" w:rsidRDefault="00BB7C5E" w:rsidP="00BB7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close.</w:t>
      </w:r>
    </w:p>
    <w:p w14:paraId="3924A62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Дополнительные navigation controls должны документироваться как current только если они действительно реализованы.</w:t>
      </w:r>
    </w:p>
    <w:p w14:paraId="4E06977B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CE654D">
          <v:rect id="_x0000_i1159" style="width:0;height:1.5pt" o:hralign="center" o:hrstd="t" o:hr="t" fillcolor="#a0a0a0" stroked="f"/>
        </w:pict>
      </w:r>
    </w:p>
    <w:p w14:paraId="6DEE32C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31. Pause</w:t>
      </w:r>
    </w:p>
    <w:p w14:paraId="662002F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Pause останавливает progression Playback.</w:t>
      </w:r>
    </w:p>
    <w:p w14:paraId="751EC0E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Pause не равен closing Playback.</w:t>
      </w:r>
    </w:p>
    <w:p w14:paraId="37DC465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soundtrack active:</w:t>
      </w:r>
    </w:p>
    <w:p w14:paraId="1882AC4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Playback pause</w:t>
      </w:r>
    </w:p>
    <w:p w14:paraId="6818F11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FE7025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soundtrack pause</w:t>
      </w:r>
    </w:p>
    <w:p w14:paraId="7C5263E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Resume продолжает session.</w:t>
      </w:r>
    </w:p>
    <w:p w14:paraId="7FD0798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111F01">
          <v:rect id="_x0000_i1160" style="width:0;height:1.5pt" o:hralign="center" o:hrstd="t" o:hr="t" fillcolor="#a0a0a0" stroked="f"/>
        </w:pict>
      </w:r>
    </w:p>
    <w:p w14:paraId="7BD20DD2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32. Optional Soundtrack</w:t>
      </w:r>
    </w:p>
    <w:p w14:paraId="446927E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может иметь background soundtrack.</w:t>
      </w:r>
    </w:p>
    <w:p w14:paraId="112C911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optional.</w:t>
      </w:r>
    </w:p>
    <w:p w14:paraId="75C65CA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Valid states:</w:t>
      </w:r>
    </w:p>
    <w:p w14:paraId="55DDF2F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with music</w:t>
      </w:r>
    </w:p>
    <w:p w14:paraId="3EC0099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и:</w:t>
      </w:r>
    </w:p>
    <w:p w14:paraId="683D91D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Story without music</w:t>
      </w:r>
    </w:p>
    <w:p w14:paraId="1D11D69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Оба являются normal UX.</w:t>
      </w:r>
    </w:p>
    <w:p w14:paraId="5061B8F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DF2FA5">
          <v:rect id="_x0000_i1161" style="width:0;height:1.5pt" o:hralign="center" o:hrstd="t" o:hr="t" fillcolor="#a0a0a0" stroked="f"/>
        </w:pict>
      </w:r>
    </w:p>
    <w:p w14:paraId="5000D2D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33. Soundtrack Start</w:t>
      </w:r>
    </w:p>
    <w:p w14:paraId="4AA53B0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запуске Playback soundtrack входит в experience плавно.</w:t>
      </w:r>
    </w:p>
    <w:p w14:paraId="3FD73D5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implementation использует controlled fade-in.</w:t>
      </w:r>
    </w:p>
    <w:p w14:paraId="3F59D1E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Music не должна резко начинаться с full volume.</w:t>
      </w:r>
    </w:p>
    <w:p w14:paraId="73D58E4F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33B551">
          <v:rect id="_x0000_i1162" style="width:0;height:1.5pt" o:hralign="center" o:hrstd="t" o:hr="t" fillcolor="#a0a0a0" stroked="f"/>
        </w:pict>
      </w:r>
    </w:p>
    <w:p w14:paraId="62C16A4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34. Soundtrack During Playback</w:t>
      </w:r>
    </w:p>
    <w:p w14:paraId="3117101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Audio следует logical Playback lifecycle:</w:t>
      </w:r>
    </w:p>
    <w:p w14:paraId="5CD21F1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Playback running</w:t>
      </w:r>
    </w:p>
    <w:p w14:paraId="03FEDD0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→ music playing</w:t>
      </w:r>
    </w:p>
    <w:p w14:paraId="6371B65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C6E452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Playback paused</w:t>
      </w:r>
    </w:p>
    <w:p w14:paraId="4D5F156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→ music paused</w:t>
      </w:r>
    </w:p>
    <w:p w14:paraId="53C4C10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E2EBEC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Playback resumed</w:t>
      </w:r>
    </w:p>
    <w:p w14:paraId="2259B4D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→ music resumed</w:t>
      </w:r>
    </w:p>
    <w:p w14:paraId="667B0F5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Visual и audio experience должны восприниматься согласованно.</w:t>
      </w:r>
    </w:p>
    <w:p w14:paraId="1A0967A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BFBF3E">
          <v:rect id="_x0000_i1163" style="width:0;height:1.5pt" o:hralign="center" o:hrstd="t" o:hr="t" fillcolor="#a0a0a0" stroked="f"/>
        </w:pict>
      </w:r>
    </w:p>
    <w:p w14:paraId="75D98D9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35. Soundtrack Finish</w:t>
      </w:r>
    </w:p>
    <w:p w14:paraId="3618B3B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natural Playback completion используется controlled fade-out/release.</w:t>
      </w:r>
    </w:p>
    <w:p w14:paraId="6CB43F3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explicit close также выполняется bounded graceful audio shutdown.</w:t>
      </w:r>
    </w:p>
    <w:p w14:paraId="59E8F2F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Audio player не должен продолжать звучать после завершения Playback.</w:t>
      </w:r>
    </w:p>
    <w:p w14:paraId="58BF037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1866B2">
          <v:rect id="_x0000_i1164" style="width:0;height:1.5pt" o:hralign="center" o:hrstd="t" o:hr="t" fillcolor="#a0a0a0" stroked="f"/>
        </w:pict>
      </w:r>
    </w:p>
    <w:p w14:paraId="32F4DC7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36. No-Music Playback</w:t>
      </w:r>
    </w:p>
    <w:p w14:paraId="76BAEB8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soundtrack отсутствует:</w:t>
      </w:r>
    </w:p>
    <w:p w14:paraId="7BEB0850" w14:textId="77777777" w:rsidR="00BB7C5E" w:rsidRPr="00BB7C5E" w:rsidRDefault="00BB7C5E" w:rsidP="00BB7C5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никаких warning/error dialogs не требуется;</w:t>
      </w:r>
    </w:p>
    <w:p w14:paraId="02AAD695" w14:textId="77777777" w:rsidR="00BB7C5E" w:rsidRPr="00BB7C5E" w:rsidRDefault="00BB7C5E" w:rsidP="00BB7C5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работает silently;</w:t>
      </w:r>
    </w:p>
    <w:p w14:paraId="6EF6CCCC" w14:textId="77777777" w:rsidR="00BB7C5E" w:rsidRPr="00BB7C5E" w:rsidRDefault="00BB7C5E" w:rsidP="00BB7C5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visual journey остаётся полноценным.</w:t>
      </w:r>
    </w:p>
    <w:p w14:paraId="0D1B909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6D2884D7">
          <v:rect id="_x0000_i1165" style="width:0;height:1.5pt" o:hralign="center" o:hrstd="t" o:hr="t" fillcolor="#a0a0a0" stroked="f"/>
        </w:pict>
      </w:r>
    </w:p>
    <w:p w14:paraId="7585EF2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37. Audio Failure</w:t>
      </w:r>
    </w:p>
    <w:p w14:paraId="2E349B4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music resource не удалось воспроизвести:</w:t>
      </w:r>
    </w:p>
    <w:p w14:paraId="333528F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audio failure</w:t>
      </w:r>
    </w:p>
    <w:p w14:paraId="19724EF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≠</w:t>
      </w:r>
    </w:p>
    <w:p w14:paraId="514C70D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visual Playback failure</w:t>
      </w:r>
    </w:p>
    <w:p w14:paraId="7C928FE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продолжает map/memory sequence без music.</w:t>
      </w:r>
    </w:p>
    <w:p w14:paraId="1DA82F1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следует разрушать emotional experience технической audio error modal, если visual Story может продолжиться.</w:t>
      </w:r>
    </w:p>
    <w:p w14:paraId="5822936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7D2590">
          <v:rect id="_x0000_i1166" style="width:0;height:1.5pt" o:hralign="center" o:hrstd="t" o:hr="t" fillcolor="#a0a0a0" stroked="f"/>
        </w:pict>
      </w:r>
    </w:p>
    <w:p w14:paraId="417D329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38. Playback Completion</w:t>
      </w:r>
    </w:p>
    <w:p w14:paraId="7B0B1E8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последнего Memory Playback завершает cinematic session.</w:t>
      </w:r>
    </w:p>
    <w:p w14:paraId="749F000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Final state может содержать:</w:t>
      </w:r>
    </w:p>
    <w:p w14:paraId="12D1D8DA" w14:textId="77777777" w:rsidR="00BB7C5E" w:rsidRPr="00BB7C5E" w:rsidRDefault="00BB7C5E" w:rsidP="00BB7C5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title;</w:t>
      </w:r>
    </w:p>
    <w:p w14:paraId="1778ECDA" w14:textId="77777777" w:rsidR="00BB7C5E" w:rsidRPr="00BB7C5E" w:rsidRDefault="00BB7C5E" w:rsidP="00BB7C5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completion indication;</w:t>
      </w:r>
    </w:p>
    <w:p w14:paraId="15232FE1" w14:textId="77777777" w:rsidR="00BB7C5E" w:rsidRPr="00BB7C5E" w:rsidRDefault="00BB7C5E" w:rsidP="00BB7C5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replay action;</w:t>
      </w:r>
    </w:p>
    <w:p w14:paraId="01F08590" w14:textId="77777777" w:rsidR="00BB7C5E" w:rsidRPr="00BB7C5E" w:rsidRDefault="00BB7C5E" w:rsidP="00BB7C5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return to Story.</w:t>
      </w:r>
    </w:p>
    <w:p w14:paraId="034088F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Exact visual composition определяется current Playback design.</w:t>
      </w:r>
    </w:p>
    <w:p w14:paraId="5DD3CA58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16F016">
          <v:rect id="_x0000_i1167" style="width:0;height:1.5pt" o:hralign="center" o:hrstd="t" o:hr="t" fillcolor="#a0a0a0" stroked="f"/>
        </w:pict>
      </w:r>
    </w:p>
    <w:p w14:paraId="2106758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39. Playback Scope Boundaries</w:t>
      </w:r>
    </w:p>
    <w:p w14:paraId="0FD8370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Playback не следует описывать как video editor.</w:t>
      </w:r>
    </w:p>
    <w:p w14:paraId="74C4DA9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являются current обязательными capabilities:</w:t>
      </w:r>
    </w:p>
    <w:p w14:paraId="3F02D023" w14:textId="77777777" w:rsidR="00BB7C5E" w:rsidRPr="00BB7C5E" w:rsidRDefault="00BB7C5E" w:rsidP="00BB7C5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generated video export;</w:t>
      </w:r>
    </w:p>
    <w:p w14:paraId="69F79D2A" w14:textId="77777777" w:rsidR="00BB7C5E" w:rsidRPr="00BB7C5E" w:rsidRDefault="00BB7C5E" w:rsidP="00BB7C5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global seek timeline;</w:t>
      </w:r>
    </w:p>
    <w:p w14:paraId="5B5534EA" w14:textId="77777777" w:rsidR="00BB7C5E" w:rsidRPr="00BB7C5E" w:rsidRDefault="00BB7C5E" w:rsidP="00BB7C5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beat synchronization;</w:t>
      </w:r>
    </w:p>
    <w:p w14:paraId="6EDBDAFC" w14:textId="77777777" w:rsidR="00BB7C5E" w:rsidRPr="00BB7C5E" w:rsidRDefault="00BB7C5E" w:rsidP="00BB7C5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scrubbing;</w:t>
      </w:r>
    </w:p>
    <w:p w14:paraId="036CD78F" w14:textId="77777777" w:rsidR="00BB7C5E" w:rsidRPr="00BB7C5E" w:rsidRDefault="00BB7C5E" w:rsidP="00BB7C5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automatic beat-driven Memory timing;</w:t>
      </w:r>
    </w:p>
    <w:p w14:paraId="01962C8B" w14:textId="77777777" w:rsidR="00BB7C5E" w:rsidRPr="00BB7C5E" w:rsidRDefault="00BB7C5E" w:rsidP="00BB7C5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complex soundtrack editing.</w:t>
      </w:r>
    </w:p>
    <w:p w14:paraId="79378EA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требуют отдельных product/architecture phases.</w:t>
      </w:r>
    </w:p>
    <w:p w14:paraId="6369C6A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054F9C">
          <v:rect id="_x0000_i1168" style="width:0;height:1.5pt" o:hralign="center" o:hrstd="t" o:hr="t" fillcolor="#a0a0a0" stroked="f"/>
        </w:pict>
      </w:r>
    </w:p>
    <w:p w14:paraId="6BF6325B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40. Profile Screen</w:t>
      </w:r>
    </w:p>
    <w:p w14:paraId="5EF6B06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Purpose</w:t>
      </w:r>
    </w:p>
    <w:p w14:paraId="38DAA6F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Screen является current-user settings/account hub.</w:t>
      </w:r>
    </w:p>
    <w:p w14:paraId="3743AD5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открывается из Stories Screen через User avatar.</w:t>
      </w:r>
    </w:p>
    <w:p w14:paraId="3A5CCBA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CC08C8">
          <v:rect id="_x0000_i1169" style="width:0;height:1.5pt" o:hralign="center" o:hrstd="t" o:hr="t" fillcolor="#a0a0a0" stroked="f"/>
        </w:pict>
      </w:r>
    </w:p>
    <w:p w14:paraId="14FC92B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Header</w:t>
      </w:r>
    </w:p>
    <w:p w14:paraId="38963FC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header отображает:</w:t>
      </w:r>
    </w:p>
    <w:p w14:paraId="771A0E22" w14:textId="77777777" w:rsidR="00BB7C5E" w:rsidRPr="00BB7C5E" w:rsidRDefault="00BB7C5E" w:rsidP="00BB7C5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effective avatar;</w:t>
      </w:r>
    </w:p>
    <w:p w14:paraId="3D9D21D1" w14:textId="77777777" w:rsidR="00BB7C5E" w:rsidRPr="00BB7C5E" w:rsidRDefault="00BB7C5E" w:rsidP="00BB7C5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display name.</w:t>
      </w:r>
    </w:p>
    <w:p w14:paraId="5027255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отображается.</w:t>
      </w:r>
    </w:p>
    <w:p w14:paraId="08CF7ED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ID не отображается.</w:t>
      </w:r>
    </w:p>
    <w:p w14:paraId="1B413BC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 не отображается.</w:t>
      </w:r>
    </w:p>
    <w:p w14:paraId="309FBE1A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79DD43">
          <v:rect id="_x0000_i1170" style="width:0;height:1.5pt" o:hralign="center" o:hrstd="t" o:hr="t" fillcolor="#a0a0a0" stroked="f"/>
        </w:pict>
      </w:r>
    </w:p>
    <w:p w14:paraId="7B4CBFB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41. Profile Avatar</w:t>
      </w:r>
    </w:p>
    <w:p w14:paraId="4A649CC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Effective avatar priority:</w:t>
      </w:r>
    </w:p>
    <w:p w14:paraId="10DEBC4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Custom Avatar</w:t>
      </w:r>
    </w:p>
    <w:p w14:paraId="4BE9EF0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8837CF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Google Avatar</w:t>
      </w:r>
    </w:p>
    <w:p w14:paraId="175EDE8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D8B10F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Fallback Initial / Generic Avatar</w:t>
      </w:r>
    </w:p>
    <w:p w14:paraId="4B15E71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и Stories должны показывать avatar согласованно.</w:t>
      </w:r>
    </w:p>
    <w:p w14:paraId="224F024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B2A2FE0">
          <v:rect id="_x0000_i1171" style="width:0;height:1.5pt" o:hralign="center" o:hrstd="t" o:hr="t" fillcolor="#a0a0a0" stroked="f"/>
        </w:pict>
      </w:r>
    </w:p>
    <w:p w14:paraId="4C17E624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42. Profile Rows</w:t>
      </w:r>
    </w:p>
    <w:p w14:paraId="4BE4C65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Profile содержит:</w:t>
      </w:r>
    </w:p>
    <w:p w14:paraId="2299306D" w14:textId="77777777" w:rsidR="00BB7C5E" w:rsidRPr="00BB7C5E" w:rsidRDefault="00BB7C5E" w:rsidP="00BB7C5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Photo;</w:t>
      </w:r>
    </w:p>
    <w:p w14:paraId="69E38A01" w14:textId="77777777" w:rsidR="00BB7C5E" w:rsidRPr="00BB7C5E" w:rsidRDefault="00BB7C5E" w:rsidP="00BB7C5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 Name;</w:t>
      </w:r>
    </w:p>
    <w:p w14:paraId="59324258" w14:textId="77777777" w:rsidR="00BB7C5E" w:rsidRPr="00BB7C5E" w:rsidRDefault="00BB7C5E" w:rsidP="00BB7C5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Language;</w:t>
      </w:r>
    </w:p>
    <w:p w14:paraId="78281F14" w14:textId="77777777" w:rsidR="00BB7C5E" w:rsidRPr="00BB7C5E" w:rsidRDefault="00BB7C5E" w:rsidP="00BB7C5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Privacy Policy;</w:t>
      </w:r>
    </w:p>
    <w:p w14:paraId="363D3ECC" w14:textId="77777777" w:rsidR="00BB7C5E" w:rsidRPr="00BB7C5E" w:rsidRDefault="00BB7C5E" w:rsidP="00BB7C5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Terms of Use;</w:t>
      </w:r>
    </w:p>
    <w:p w14:paraId="669EEDC0" w14:textId="77777777" w:rsidR="00BB7C5E" w:rsidRPr="00BB7C5E" w:rsidRDefault="00BB7C5E" w:rsidP="00BB7C5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Help &amp; Support;</w:t>
      </w:r>
    </w:p>
    <w:p w14:paraId="7A13D030" w14:textId="77777777" w:rsidR="00BB7C5E" w:rsidRPr="00BB7C5E" w:rsidRDefault="00BB7C5E" w:rsidP="00BB7C5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About Memory Story;</w:t>
      </w:r>
    </w:p>
    <w:p w14:paraId="6526C1CA" w14:textId="77777777" w:rsidR="00BB7C5E" w:rsidRPr="00BB7C5E" w:rsidRDefault="00BB7C5E" w:rsidP="00BB7C5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1AE54212" w14:textId="77777777" w:rsidR="00BB7C5E" w:rsidRPr="00BB7C5E" w:rsidRDefault="00BB7C5E" w:rsidP="00BB7C5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Profile.</w:t>
      </w:r>
    </w:p>
    <w:p w14:paraId="68245E4A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7B8ABB">
          <v:rect id="_x0000_i1172" style="width:0;height:1.5pt" o:hralign="center" o:hrstd="t" o:hr="t" fillcolor="#a0a0a0" stroked="f"/>
        </w:pict>
      </w:r>
    </w:p>
    <w:p w14:paraId="56422E1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43. Profile Photo Flow</w:t>
      </w:r>
    </w:p>
    <w:p w14:paraId="43EF608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Tap по Profile Photo/camera action открывает avatar management action surface.</w:t>
      </w:r>
    </w:p>
    <w:p w14:paraId="5157070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custom avatar отсутствует, User может выбрать photo.</w:t>
      </w:r>
    </w:p>
    <w:p w14:paraId="12B4F47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custom avatar существует, User может:</w:t>
      </w:r>
    </w:p>
    <w:p w14:paraId="4313C5DC" w14:textId="77777777" w:rsidR="00BB7C5E" w:rsidRPr="00BB7C5E" w:rsidRDefault="00BB7C5E" w:rsidP="00BB7C5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replace;</w:t>
      </w:r>
    </w:p>
    <w:p w14:paraId="689A6515" w14:textId="77777777" w:rsidR="00BB7C5E" w:rsidRPr="00BB7C5E" w:rsidRDefault="00BB7C5E" w:rsidP="00BB7C5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remove.</w:t>
      </w:r>
    </w:p>
    <w:p w14:paraId="0624C08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interaction может использовать bottom action sheet.</w:t>
      </w:r>
    </w:p>
    <w:p w14:paraId="4AF9E19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85E00F">
          <v:rect id="_x0000_i1173" style="width:0;height:1.5pt" o:hralign="center" o:hrstd="t" o:hr="t" fillcolor="#a0a0a0" stroked="f"/>
        </w:pict>
      </w:r>
    </w:p>
    <w:p w14:paraId="6F5037B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44. Choosing Avatar</w:t>
      </w:r>
    </w:p>
    <w:p w14:paraId="7375795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Photo выбирается из device gallery через system-supported image selection.</w:t>
      </w:r>
    </w:p>
    <w:p w14:paraId="7CBCB1C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выбора:</w:t>
      </w:r>
    </w:p>
    <w:p w14:paraId="6DFD21E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select image</w:t>
      </w:r>
    </w:p>
    <w:p w14:paraId="230A18B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564270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uploading state</w:t>
      </w:r>
    </w:p>
    <w:p w14:paraId="7E3A615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0B4C44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backend validation/normalization</w:t>
      </w:r>
    </w:p>
    <w:p w14:paraId="51DAE63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5BF4AB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backend-confirmed AuthUser</w:t>
      </w:r>
    </w:p>
    <w:p w14:paraId="26A2FE5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603321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avatar updates</w:t>
      </w:r>
    </w:p>
    <w:p w14:paraId="53A616F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F154CD">
          <v:rect id="_x0000_i1174" style="width:0;height:1.5pt" o:hralign="center" o:hrstd="t" o:hr="t" fillcolor="#a0a0a0" stroked="f"/>
        </w:pict>
      </w:r>
    </w:p>
    <w:p w14:paraId="25CCD84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45. Avatar Upload States</w:t>
      </w:r>
    </w:p>
    <w:p w14:paraId="3E92ED7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 должен поддерживать:</w:t>
      </w:r>
    </w:p>
    <w:p w14:paraId="25ADEDB7" w14:textId="77777777" w:rsidR="00BB7C5E" w:rsidRPr="00BB7C5E" w:rsidRDefault="00BB7C5E" w:rsidP="00BB7C5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selecting;</w:t>
      </w:r>
    </w:p>
    <w:p w14:paraId="1C855163" w14:textId="77777777" w:rsidR="00BB7C5E" w:rsidRPr="00BB7C5E" w:rsidRDefault="00BB7C5E" w:rsidP="00BB7C5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uploading;</w:t>
      </w:r>
    </w:p>
    <w:p w14:paraId="418FF684" w14:textId="77777777" w:rsidR="00BB7C5E" w:rsidRPr="00BB7C5E" w:rsidRDefault="00BB7C5E" w:rsidP="00BB7C5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success;</w:t>
      </w:r>
    </w:p>
    <w:p w14:paraId="4AF0FE98" w14:textId="77777777" w:rsidR="00BB7C5E" w:rsidRPr="00BB7C5E" w:rsidRDefault="00BB7C5E" w:rsidP="00BB7C5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unsupported format;</w:t>
      </w:r>
    </w:p>
    <w:p w14:paraId="1A63E27D" w14:textId="77777777" w:rsidR="00BB7C5E" w:rsidRPr="00BB7C5E" w:rsidRDefault="00BB7C5E" w:rsidP="00BB7C5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file too large;</w:t>
      </w:r>
    </w:p>
    <w:p w14:paraId="04F4A404" w14:textId="77777777" w:rsidR="00BB7C5E" w:rsidRPr="00BB7C5E" w:rsidRDefault="00BB7C5E" w:rsidP="00BB7C5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network failure;</w:t>
      </w:r>
    </w:p>
    <w:p w14:paraId="3844CF52" w14:textId="77777777" w:rsidR="00BB7C5E" w:rsidRPr="00BB7C5E" w:rsidRDefault="00BB7C5E" w:rsidP="00BB7C5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unauthorized;</w:t>
      </w:r>
    </w:p>
    <w:p w14:paraId="42D25A86" w14:textId="77777777" w:rsidR="00BB7C5E" w:rsidRPr="00BB7C5E" w:rsidRDefault="00BB7C5E" w:rsidP="00BB7C5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local session persistence failure;</w:t>
      </w:r>
    </w:p>
    <w:p w14:paraId="1AE7A970" w14:textId="77777777" w:rsidR="00BB7C5E" w:rsidRPr="00BB7C5E" w:rsidRDefault="00BB7C5E" w:rsidP="00BB7C5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unknown safe failure.</w:t>
      </w:r>
    </w:p>
    <w:p w14:paraId="445BF09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Duplicate avatar mutation action во время active request блокируется.</w:t>
      </w:r>
    </w:p>
    <w:p w14:paraId="1629FF4B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4EFC89">
          <v:rect id="_x0000_i1175" style="width:0;height:1.5pt" o:hralign="center" o:hrstd="t" o:hr="t" fillcolor="#a0a0a0" stroked="f"/>
        </w:pict>
      </w:r>
    </w:p>
    <w:p w14:paraId="64338E53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46. Remove Custom Avatar</w:t>
      </w:r>
    </w:p>
    <w:p w14:paraId="28E7FB3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Remove action удаляет только Memory Story custom avatar.</w:t>
      </w:r>
    </w:p>
    <w:p w14:paraId="669C55F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удаления effective avatar становится:</w:t>
      </w:r>
    </w:p>
    <w:p w14:paraId="169C179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Google Avatar</w:t>
      </w:r>
    </w:p>
    <w:p w14:paraId="7D42C52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он доступен.</w:t>
      </w:r>
    </w:p>
    <w:p w14:paraId="0592C20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Иначе:</w:t>
      </w:r>
    </w:p>
    <w:p w14:paraId="6A29BA5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Fallback</w:t>
      </w:r>
    </w:p>
    <w:p w14:paraId="5DDE7FD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custom avatar не изменяет Google account.</w:t>
      </w:r>
    </w:p>
    <w:p w14:paraId="3BDBF61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3AF938">
          <v:rect id="_x0000_i1176" style="width:0;height:1.5pt" o:hralign="center" o:hrstd="t" o:hr="t" fillcolor="#a0a0a0" stroked="f"/>
        </w:pict>
      </w:r>
    </w:p>
    <w:p w14:paraId="007D6C3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47. Display Name Row</w:t>
      </w:r>
    </w:p>
    <w:p w14:paraId="66AC230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отображает current display name.</w:t>
      </w:r>
    </w:p>
    <w:p w14:paraId="74C7FF0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Tap открывает editor.</w:t>
      </w:r>
    </w:p>
    <w:p w14:paraId="3790C70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77D773">
          <v:rect id="_x0000_i1177" style="width:0;height:1.5pt" o:hralign="center" o:hrstd="t" o:hr="t" fillcolor="#a0a0a0" stroked="f"/>
        </w:pict>
      </w:r>
    </w:p>
    <w:p w14:paraId="482F423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48. Display Name Editor</w:t>
      </w:r>
    </w:p>
    <w:p w14:paraId="580BEB1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editor:</w:t>
      </w:r>
    </w:p>
    <w:p w14:paraId="5C4659D2" w14:textId="77777777" w:rsidR="00BB7C5E" w:rsidRPr="00BB7C5E" w:rsidRDefault="00BB7C5E" w:rsidP="00BB7C5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prefilled current value;</w:t>
      </w:r>
    </w:p>
    <w:p w14:paraId="11F0BB49" w14:textId="77777777" w:rsidR="00BB7C5E" w:rsidRPr="00BB7C5E" w:rsidRDefault="00BB7C5E" w:rsidP="00BB7C5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one-line input;</w:t>
      </w:r>
    </w:p>
    <w:p w14:paraId="5B4DABDF" w14:textId="77777777" w:rsidR="00BB7C5E" w:rsidRPr="00BB7C5E" w:rsidRDefault="00BB7C5E" w:rsidP="00BB7C5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Save;</w:t>
      </w:r>
    </w:p>
    <w:p w14:paraId="4DC7675F" w14:textId="77777777" w:rsidR="00BB7C5E" w:rsidRPr="00BB7C5E" w:rsidRDefault="00BB7C5E" w:rsidP="00BB7C5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Cancel;</w:t>
      </w:r>
    </w:p>
    <w:p w14:paraId="75D58DC9" w14:textId="77777777" w:rsidR="00BB7C5E" w:rsidRPr="00BB7C5E" w:rsidRDefault="00BB7C5E" w:rsidP="00BB7C5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pending state;</w:t>
      </w:r>
    </w:p>
    <w:p w14:paraId="1CAD55E7" w14:textId="77777777" w:rsidR="00BB7C5E" w:rsidRPr="00BB7C5E" w:rsidRDefault="00BB7C5E" w:rsidP="00BB7C5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localized safe validation/error state.</w:t>
      </w:r>
    </w:p>
    <w:p w14:paraId="40C5386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может быть реализован как bottom sheet.</w:t>
      </w:r>
    </w:p>
    <w:p w14:paraId="69111404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91253B">
          <v:rect id="_x0000_i1178" style="width:0;height:1.5pt" o:hralign="center" o:hrstd="t" o:hr="t" fillcolor="#a0a0a0" stroked="f"/>
        </w:pict>
      </w:r>
    </w:p>
    <w:p w14:paraId="4F39C66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49. Display Name Save</w:t>
      </w:r>
    </w:p>
    <w:p w14:paraId="767E2FC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61FC63A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User edits name</w:t>
      </w:r>
    </w:p>
    <w:p w14:paraId="2A88B11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8FEF05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Save</w:t>
      </w:r>
    </w:p>
    <w:p w14:paraId="4756EE6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D05CDF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backend validation/update</w:t>
      </w:r>
    </w:p>
    <w:p w14:paraId="12BBA56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3C4E8B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backend-confirmed AuthUser</w:t>
      </w:r>
    </w:p>
    <w:p w14:paraId="7421545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DADFBA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current Profile/Stories identity updates</w:t>
      </w:r>
    </w:p>
    <w:p w14:paraId="569C125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Failed save сохраняет typed text, чтобы User мог исправить/retry.</w:t>
      </w:r>
    </w:p>
    <w:p w14:paraId="3C78FAF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4E02BA">
          <v:rect id="_x0000_i1179" style="width:0;height:1.5pt" o:hralign="center" o:hrstd="t" o:hr="t" fillcolor="#a0a0a0" stroked="f"/>
        </w:pict>
      </w:r>
    </w:p>
    <w:p w14:paraId="08416BCB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50. Display Name Validation UX</w:t>
      </w:r>
    </w:p>
    <w:p w14:paraId="50D100D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может заранее предотвращать очевидно invalid input.</w:t>
      </w:r>
    </w:p>
    <w:p w14:paraId="7D1A3DD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остаётся authoritative.</w:t>
      </w:r>
    </w:p>
    <w:p w14:paraId="72C3B6C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 должен корректно обрабатывать:</w:t>
      </w:r>
    </w:p>
    <w:p w14:paraId="5948B1CF" w14:textId="77777777" w:rsidR="00BB7C5E" w:rsidRPr="00BB7C5E" w:rsidRDefault="00BB7C5E" w:rsidP="00BB7C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blank;</w:t>
      </w:r>
    </w:p>
    <w:p w14:paraId="54DA3C39" w14:textId="77777777" w:rsidR="00BB7C5E" w:rsidRPr="00BB7C5E" w:rsidRDefault="00BB7C5E" w:rsidP="00BB7C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excessive length;</w:t>
      </w:r>
    </w:p>
    <w:p w14:paraId="5345315F" w14:textId="77777777" w:rsidR="00BB7C5E" w:rsidRPr="00BB7C5E" w:rsidRDefault="00BB7C5E" w:rsidP="00BB7C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invalid control characters;</w:t>
      </w:r>
    </w:p>
    <w:p w14:paraId="2083DB1C" w14:textId="77777777" w:rsidR="00BB7C5E" w:rsidRPr="00BB7C5E" w:rsidRDefault="00BB7C5E" w:rsidP="00BB7C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network/server failure.</w:t>
      </w:r>
    </w:p>
    <w:p w14:paraId="7D79939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CB7F8B">
          <v:rect id="_x0000_i1180" style="width:0;height:1.5pt" o:hralign="center" o:hrstd="t" o:hr="t" fillcolor="#a0a0a0" stroked="f"/>
        </w:pict>
      </w:r>
    </w:p>
    <w:p w14:paraId="3C20009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51. Language Row</w:t>
      </w:r>
    </w:p>
    <w:p w14:paraId="32C2862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содержит:</w:t>
      </w:r>
    </w:p>
    <w:p w14:paraId="6BA0767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Language</w:t>
      </w:r>
    </w:p>
    <w:p w14:paraId="05ED318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Справа показывается current preference mode:</w:t>
      </w:r>
    </w:p>
    <w:p w14:paraId="77911B5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</w:p>
    <w:p w14:paraId="14D2037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Русский</w:t>
      </w:r>
    </w:p>
    <w:p w14:paraId="57DC9F1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или:</w:t>
      </w:r>
    </w:p>
    <w:p w14:paraId="45CEFBA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309A3E5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2E8FFDF">
          <v:rect id="_x0000_i1181" style="width:0;height:1.5pt" o:hralign="center" o:hrstd="t" o:hr="t" fillcolor="#a0a0a0" stroked="f"/>
        </w:pict>
      </w:r>
    </w:p>
    <w:p w14:paraId="2857752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52. Language Navigation</w:t>
      </w:r>
    </w:p>
    <w:p w14:paraId="3E369E0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Tap:</w:t>
      </w:r>
    </w:p>
    <w:p w14:paraId="50586CB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6B4FBF4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D6B2C3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Language Screen</w:t>
      </w:r>
    </w:p>
    <w:p w14:paraId="438B1C4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Language является отдельным screen.</w:t>
      </w:r>
    </w:p>
    <w:p w14:paraId="4AC7DC5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Language не используется:</w:t>
      </w:r>
    </w:p>
    <w:p w14:paraId="705C5FE0" w14:textId="77777777" w:rsidR="00BB7C5E" w:rsidRPr="00BB7C5E" w:rsidRDefault="00BB7C5E" w:rsidP="00BB7C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bottom sheet;</w:t>
      </w:r>
    </w:p>
    <w:p w14:paraId="22D6FAA7" w14:textId="77777777" w:rsidR="00BB7C5E" w:rsidRPr="00BB7C5E" w:rsidRDefault="00BB7C5E" w:rsidP="00BB7C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dialog;</w:t>
      </w:r>
    </w:p>
    <w:p w14:paraId="2C5AB043" w14:textId="77777777" w:rsidR="00BB7C5E" w:rsidRPr="00BB7C5E" w:rsidRDefault="00BB7C5E" w:rsidP="00BB7C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dropdown.</w:t>
      </w:r>
    </w:p>
    <w:p w14:paraId="2E28BAC8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ACB19A">
          <v:rect id="_x0000_i1182" style="width:0;height:1.5pt" o:hralign="center" o:hrstd="t" o:hr="t" fillcolor="#a0a0a0" stroked="f"/>
        </w:pict>
      </w:r>
    </w:p>
    <w:p w14:paraId="6B92463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53. Language Screen</w:t>
      </w:r>
    </w:p>
    <w:p w14:paraId="659CE20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Purpose</w:t>
      </w:r>
    </w:p>
    <w:p w14:paraId="4E991BE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Позволяет выбрать application language preference.</w:t>
      </w:r>
    </w:p>
    <w:p w14:paraId="62D097E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264580">
          <v:rect id="_x0000_i1183" style="width:0;height:1.5pt" o:hralign="center" o:hrstd="t" o:hr="t" fillcolor="#a0a0a0" stroked="f"/>
        </w:pict>
      </w:r>
    </w:p>
    <w:p w14:paraId="7760661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Choices</w:t>
      </w:r>
    </w:p>
    <w:p w14:paraId="48394CC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</w:p>
    <w:p w14:paraId="594378F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Русский</w:t>
      </w:r>
    </w:p>
    <w:p w14:paraId="0C853DB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6E9CFA4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452733">
          <v:rect id="_x0000_i1184" style="width:0;height:1.5pt" o:hralign="center" o:hrstd="t" o:hr="t" fillcolor="#a0a0a0" stroked="f"/>
        </w:pict>
      </w:r>
    </w:p>
    <w:p w14:paraId="173A787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Selection</w:t>
      </w:r>
    </w:p>
    <w:p w14:paraId="392C650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Selected choice визуально отмечается:</w:t>
      </w:r>
    </w:p>
    <w:p w14:paraId="772D1B7A" w14:textId="77777777" w:rsidR="00BB7C5E" w:rsidRPr="00BB7C5E" w:rsidRDefault="00BB7C5E" w:rsidP="00BB7C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check;</w:t>
      </w:r>
    </w:p>
    <w:p w14:paraId="18841846" w14:textId="77777777" w:rsidR="00BB7C5E" w:rsidRPr="00BB7C5E" w:rsidRDefault="00BB7C5E" w:rsidP="00BB7C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radio-style selected state;</w:t>
      </w:r>
    </w:p>
    <w:p w14:paraId="1EA40023" w14:textId="77777777" w:rsidR="00BB7C5E" w:rsidRPr="00BB7C5E" w:rsidRDefault="00BB7C5E" w:rsidP="00BB7C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equivalent clear selection marker.</w:t>
      </w:r>
    </w:p>
    <w:p w14:paraId="14A5F5D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FDB85B">
          <v:rect id="_x0000_i1185" style="width:0;height:1.5pt" o:hralign="center" o:hrstd="t" o:hr="t" fillcolor="#a0a0a0" stroked="f"/>
        </w:pict>
      </w:r>
    </w:p>
    <w:p w14:paraId="3DD5ED23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Immediate Apply</w:t>
      </w:r>
    </w:p>
    <w:p w14:paraId="52F726F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Tap по language:</w:t>
      </w:r>
    </w:p>
    <w:p w14:paraId="6E9F987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select</w:t>
      </w:r>
    </w:p>
    <w:p w14:paraId="7BA9F8C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2B9F6C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persist</w:t>
      </w:r>
    </w:p>
    <w:p w14:paraId="733D46A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0CD238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apply locale immediately</w:t>
      </w:r>
    </w:p>
    <w:p w14:paraId="28D8D36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Отдельной кнопки Save нет.</w:t>
      </w:r>
    </w:p>
    <w:p w14:paraId="2131E1D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Screen остаётся открытым.</w:t>
      </w:r>
    </w:p>
    <w:p w14:paraId="11B1D86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9632F6">
          <v:rect id="_x0000_i1186" style="width:0;height:1.5pt" o:hralign="center" o:hrstd="t" o:hr="t" fillcolor="#a0a0a0" stroked="f"/>
        </w:pict>
      </w:r>
    </w:p>
    <w:p w14:paraId="6EC71B4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54. System Language</w:t>
      </w:r>
    </w:p>
    <w:p w14:paraId="676ED11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означает:</w:t>
      </w:r>
    </w:p>
    <w:p w14:paraId="2158CFF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Use supported device language</w:t>
      </w:r>
    </w:p>
    <w:p w14:paraId="672E80A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Localized subtitle:</w:t>
      </w:r>
    </w:p>
    <w:p w14:paraId="7E099B2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English:</w:t>
      </w:r>
    </w:p>
    <w:p w14:paraId="5191C18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Use device language</w:t>
      </w:r>
    </w:p>
    <w:p w14:paraId="5FBAC8F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Russian:</w:t>
      </w:r>
    </w:p>
    <w:p w14:paraId="1BBB780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Использовать язык устройства</w:t>
      </w:r>
    </w:p>
    <w:p w14:paraId="01F974E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2DA7CF">
          <v:rect id="_x0000_i1187" style="width:0;height:1.5pt" o:hralign="center" o:hrstd="t" o:hr="t" fillcolor="#a0a0a0" stroked="f"/>
        </w:pict>
      </w:r>
    </w:p>
    <w:p w14:paraId="5A065DC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Unsupported Device Locale</w:t>
      </w:r>
    </w:p>
    <w:p w14:paraId="4148FE1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device language не поддерживается Memory Story:</w:t>
      </w:r>
    </w:p>
    <w:p w14:paraId="2849159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fallback → English</w:t>
      </w:r>
    </w:p>
    <w:p w14:paraId="16CF370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supported app languages:</w:t>
      </w:r>
    </w:p>
    <w:p w14:paraId="267DC45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41E2AA3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Russian</w:t>
      </w:r>
    </w:p>
    <w:p w14:paraId="2FA964BD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88BA2FD">
          <v:rect id="_x0000_i1188" style="width:0;height:1.5pt" o:hralign="center" o:hrstd="t" o:hr="t" fillcolor="#a0a0a0" stroked="f"/>
        </w:pict>
      </w:r>
    </w:p>
    <w:p w14:paraId="108A6F32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55. Language Persistence</w:t>
      </w:r>
    </w:p>
    <w:p w14:paraId="29D87E0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preference сохраняется локально на device.</w:t>
      </w:r>
    </w:p>
    <w:p w14:paraId="716864A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не принадлежит User account.</w:t>
      </w:r>
    </w:p>
    <w:p w14:paraId="4CE95F4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preference переживает:</w:t>
      </w:r>
    </w:p>
    <w:p w14:paraId="2FF86109" w14:textId="77777777" w:rsidR="00BB7C5E" w:rsidRPr="00BB7C5E" w:rsidRDefault="00BB7C5E" w:rsidP="00BB7C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restart;</w:t>
      </w:r>
    </w:p>
    <w:p w14:paraId="66AF6BFC" w14:textId="77777777" w:rsidR="00BB7C5E" w:rsidRPr="00BB7C5E" w:rsidRDefault="00BB7C5E" w:rsidP="00BB7C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72CE9AF4" w14:textId="77777777" w:rsidR="00BB7C5E" w:rsidRPr="00BB7C5E" w:rsidRDefault="00BB7C5E" w:rsidP="00BB7C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login;</w:t>
      </w:r>
    </w:p>
    <w:p w14:paraId="7B1B7EDE" w14:textId="77777777" w:rsidR="00BB7C5E" w:rsidRPr="00BB7C5E" w:rsidRDefault="00BB7C5E" w:rsidP="00BB7C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deletion;</w:t>
      </w:r>
    </w:p>
    <w:p w14:paraId="68DF1124" w14:textId="77777777" w:rsidR="00BB7C5E" w:rsidRPr="00BB7C5E" w:rsidRDefault="00BB7C5E" w:rsidP="00BB7C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switch.</w:t>
      </w:r>
    </w:p>
    <w:p w14:paraId="50A19414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F8A83D">
          <v:rect id="_x0000_i1189" style="width:0;height:1.5pt" o:hralign="center" o:hrstd="t" o:hr="t" fillcolor="#a0a0a0" stroked="f"/>
        </w:pict>
      </w:r>
    </w:p>
    <w:p w14:paraId="61BAA2B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56. Language and Authentication</w:t>
      </w:r>
    </w:p>
    <w:p w14:paraId="50017CC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Changing language:</w:t>
      </w:r>
    </w:p>
    <w:p w14:paraId="641CDBDF" w14:textId="77777777" w:rsidR="00BB7C5E" w:rsidRPr="00BB7C5E" w:rsidRDefault="00BB7C5E" w:rsidP="00BB7C5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logout'ит User;</w:t>
      </w:r>
    </w:p>
    <w:p w14:paraId="422BE456" w14:textId="77777777" w:rsidR="00BB7C5E" w:rsidRPr="00BB7C5E" w:rsidRDefault="00BB7C5E" w:rsidP="00BB7C5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обновляет AuthSession;</w:t>
      </w:r>
    </w:p>
    <w:p w14:paraId="28E3876B" w14:textId="77777777" w:rsidR="00BB7C5E" w:rsidRPr="00BB7C5E" w:rsidRDefault="00BB7C5E" w:rsidP="00BB7C5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обновляет backend User;</w:t>
      </w:r>
    </w:p>
    <w:p w14:paraId="3BCED4FC" w14:textId="77777777" w:rsidR="00BB7C5E" w:rsidRPr="00BB7C5E" w:rsidRDefault="00BB7C5E" w:rsidP="00BB7C5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пересоздаёт logical navigation session.</w:t>
      </w:r>
    </w:p>
    <w:p w14:paraId="08CD9B7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 также использует выбранный язык.</w:t>
      </w:r>
    </w:p>
    <w:p w14:paraId="52D20EDA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5B0E52">
          <v:rect id="_x0000_i1190" style="width:0;height:1.5pt" o:hralign="center" o:hrstd="t" o:hr="t" fillcolor="#a0a0a0" stroked="f"/>
        </w:pict>
      </w:r>
    </w:p>
    <w:p w14:paraId="5F90AD3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57. Legal and Support Rows</w:t>
      </w:r>
    </w:p>
    <w:p w14:paraId="4C52FA8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предоставляет navigation destinations:</w:t>
      </w:r>
    </w:p>
    <w:p w14:paraId="26616F60" w14:textId="77777777" w:rsidR="00BB7C5E" w:rsidRPr="00BB7C5E" w:rsidRDefault="00BB7C5E" w:rsidP="00BB7C5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Privacy Policy;</w:t>
      </w:r>
    </w:p>
    <w:p w14:paraId="02FA6C0D" w14:textId="77777777" w:rsidR="00BB7C5E" w:rsidRPr="00BB7C5E" w:rsidRDefault="00BB7C5E" w:rsidP="00BB7C5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Terms of Use;</w:t>
      </w:r>
    </w:p>
    <w:p w14:paraId="5C0FEEB6" w14:textId="77777777" w:rsidR="00BB7C5E" w:rsidRPr="00BB7C5E" w:rsidRDefault="00BB7C5E" w:rsidP="00BB7C5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Help &amp; Support;</w:t>
      </w:r>
    </w:p>
    <w:p w14:paraId="6A459A9A" w14:textId="77777777" w:rsidR="00BB7C5E" w:rsidRPr="00BB7C5E" w:rsidRDefault="00BB7C5E" w:rsidP="00BB7C5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About Memory Story.</w:t>
      </w:r>
    </w:p>
    <w:p w14:paraId="0B48F8A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final content ещё не утверждён, destination может оставаться placeholder.</w:t>
      </w:r>
    </w:p>
    <w:p w14:paraId="097848C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отображать выдуманный legal/support content как final product policy.</w:t>
      </w:r>
    </w:p>
    <w:p w14:paraId="668BFA6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411150">
          <v:rect id="_x0000_i1191" style="width:0;height:1.5pt" o:hralign="center" o:hrstd="t" o:hr="t" fillcolor="#a0a0a0" stroked="f"/>
        </w:pict>
      </w:r>
    </w:p>
    <w:p w14:paraId="2311A5D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58. Logout Flow</w:t>
      </w:r>
    </w:p>
    <w:p w14:paraId="77142F4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Tap:</w:t>
      </w:r>
    </w:p>
    <w:p w14:paraId="5C67830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Logout</w:t>
      </w:r>
    </w:p>
    <w:p w14:paraId="0A1A664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запускает actual authentication logout.</w:t>
      </w:r>
    </w:p>
    <w:p w14:paraId="31D3921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Duplicate logout action во время </w:t>
      </w: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AuthLoggingOut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блокируется.</w:t>
      </w:r>
    </w:p>
    <w:p w14:paraId="1C98F27F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422CBC">
          <v:rect id="_x0000_i1192" style="width:0;height:1.5pt" o:hralign="center" o:hrstd="t" o:hr="t" fillcolor="#a0a0a0" stroked="f"/>
        </w:pict>
      </w:r>
    </w:p>
    <w:p w14:paraId="329BC01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Successful Local Logout</w:t>
      </w:r>
    </w:p>
    <w:p w14:paraId="1C23FC0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2B89818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553BB73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EF1A82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Logout</w:t>
      </w:r>
    </w:p>
    <w:p w14:paraId="47CBD55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1C3BB2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local authenticated session cleared</w:t>
      </w:r>
    </w:p>
    <w:p w14:paraId="7CF0880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29EACD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private state/cache cleanup</w:t>
      </w:r>
    </w:p>
    <w:p w14:paraId="0C596E2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DE4856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</w:p>
    <w:p w14:paraId="22DF483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logout выполняется согласно authentication architecture.</w:t>
      </w:r>
    </w:p>
    <w:p w14:paraId="6AE33B5A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9BB201C">
          <v:rect id="_x0000_i1193" style="width:0;height:1.5pt" o:hralign="center" o:hrstd="t" o:hr="t" fillcolor="#a0a0a0" stroked="f"/>
        </w:pict>
      </w:r>
    </w:p>
    <w:p w14:paraId="2A68DAD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Remote Logout Failure</w:t>
      </w:r>
    </w:p>
    <w:p w14:paraId="139F45C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local session уже безопасно завершена, remote logout failure не должен возвращать User в Profile как authenticated.</w:t>
      </w:r>
    </w:p>
    <w:p w14:paraId="6045234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CB96BC">
          <v:rect id="_x0000_i1194" style="width:0;height:1.5pt" o:hralign="center" o:hrstd="t" o:hr="t" fillcolor="#a0a0a0" stroked="f"/>
        </w:pict>
      </w:r>
    </w:p>
    <w:p w14:paraId="576682C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Local Logout Failure</w:t>
      </w:r>
    </w:p>
    <w:p w14:paraId="12B2EF8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critical local credential cleanup fails до завершения logout, UI показывает safe retryable error согласно Auth state.</w:t>
      </w:r>
    </w:p>
    <w:p w14:paraId="759C81A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62657E">
          <v:rect id="_x0000_i1195" style="width:0;height:1.5pt" o:hralign="center" o:hrstd="t" o:hr="t" fillcolor="#a0a0a0" stroked="f"/>
        </w:pict>
      </w:r>
    </w:p>
    <w:p w14:paraId="1026116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59. Delete Profile</w:t>
      </w:r>
    </w:p>
    <w:p w14:paraId="1F763F1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Delete Profile</w:t>
      </w: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destructive account deletion action.</w:t>
      </w:r>
    </w:p>
    <w:p w14:paraId="165FF2D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визуально должен быть отделён от обычных settings.</w:t>
      </w:r>
    </w:p>
    <w:p w14:paraId="79F3B12A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CDC5948">
          <v:rect id="_x0000_i1196" style="width:0;height:1.5pt" o:hralign="center" o:hrstd="t" o:hr="t" fillcolor="#a0a0a0" stroked="f"/>
        </w:pict>
      </w:r>
    </w:p>
    <w:p w14:paraId="14E085A8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60. Delete Profile Confirmation</w:t>
      </w:r>
    </w:p>
    <w:p w14:paraId="0474390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request обязательно показывается destructive confirmation.</w:t>
      </w:r>
    </w:p>
    <w:p w14:paraId="79BB8CF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Confirmation должна ясно сообщать, что удаляется Memory Story account/profile, а не Google account.</w:t>
      </w:r>
    </w:p>
    <w:p w14:paraId="2B1BC30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59F612">
          <v:rect id="_x0000_i1197" style="width:0;height:1.5pt" o:hralign="center" o:hrstd="t" o:hr="t" fillcolor="#a0a0a0" stroked="f"/>
        </w:pict>
      </w:r>
    </w:p>
    <w:p w14:paraId="6315177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61. Delete Profile Success</w:t>
      </w:r>
    </w:p>
    <w:p w14:paraId="3B33089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success:</w:t>
      </w:r>
    </w:p>
    <w:p w14:paraId="2FDDCEE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204</w:t>
      </w:r>
    </w:p>
    <w:p w14:paraId="6B56DD9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Flow:</w:t>
      </w:r>
    </w:p>
    <w:p w14:paraId="7E7FBEB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Delete Profile</w:t>
      </w:r>
    </w:p>
    <w:p w14:paraId="05C59DF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94930C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backend account deletion</w:t>
      </w:r>
    </w:p>
    <w:p w14:paraId="57E1BA7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9BAE4C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local AuthSession invalidated</w:t>
      </w:r>
    </w:p>
    <w:p w14:paraId="61E6C08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C7554B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private state/cache cleanup</w:t>
      </w:r>
    </w:p>
    <w:p w14:paraId="6C3F972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E9635C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</w:p>
    <w:p w14:paraId="439A6E0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Google device account не удаляется.</w:t>
      </w:r>
    </w:p>
    <w:p w14:paraId="167B249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42055A">
          <v:rect id="_x0000_i1198" style="width:0;height:1.5pt" o:hralign="center" o:hrstd="t" o:hr="t" fillcolor="#a0a0a0" stroked="f"/>
        </w:pict>
      </w:r>
    </w:p>
    <w:p w14:paraId="0D374A83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62. Delete Profile Ownership Conflict</w:t>
      </w:r>
    </w:p>
    <w:p w14:paraId="1D324A0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может быть blocked, если Story ownership нельзя безопасно разрешить.</w:t>
      </w:r>
    </w:p>
    <w:p w14:paraId="2D4E982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Example:</w:t>
      </w:r>
    </w:p>
    <w:p w14:paraId="3B2EFC8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User is OWNER</w:t>
      </w:r>
    </w:p>
    <w:p w14:paraId="149BDA3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3A0FF2E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other participants remain</w:t>
      </w:r>
    </w:p>
    <w:p w14:paraId="10E78B1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1DCF1FF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no eligible CO_OWNER</w:t>
      </w:r>
    </w:p>
    <w:p w14:paraId="2E0AD65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70CDD8F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409 Conflict</w:t>
      </w:r>
    </w:p>
    <w:p w14:paraId="2409644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UI:</w:t>
      </w:r>
    </w:p>
    <w:p w14:paraId="1757FA71" w14:textId="77777777" w:rsidR="00BB7C5E" w:rsidRPr="00BB7C5E" w:rsidRDefault="00BB7C5E" w:rsidP="00BB7C5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сохраняет current session;</w:t>
      </w:r>
    </w:p>
    <w:p w14:paraId="252F78F3" w14:textId="77777777" w:rsidR="00BB7C5E" w:rsidRPr="00BB7C5E" w:rsidRDefault="00BB7C5E" w:rsidP="00BB7C5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остаётся в Profile;</w:t>
      </w:r>
    </w:p>
    <w:p w14:paraId="293FC916" w14:textId="77777777" w:rsidR="00BB7C5E" w:rsidRPr="00BB7C5E" w:rsidRDefault="00BB7C5E" w:rsidP="00BB7C5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safe explanation;</w:t>
      </w:r>
    </w:p>
    <w:p w14:paraId="0F121D6C" w14:textId="77777777" w:rsidR="00BB7C5E" w:rsidRPr="00BB7C5E" w:rsidRDefault="00BB7C5E" w:rsidP="00BB7C5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притворяется, что account удалён.</w:t>
      </w:r>
    </w:p>
    <w:p w14:paraId="44FF763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D42E6D">
          <v:rect id="_x0000_i1199" style="width:0;height:1.5pt" o:hralign="center" o:hrstd="t" o:hr="t" fillcolor="#a0a0a0" stroked="f"/>
        </w:pict>
      </w:r>
    </w:p>
    <w:p w14:paraId="176664B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63. Delete Profile Other Failures</w:t>
      </w:r>
    </w:p>
    <w:p w14:paraId="4E31657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 confirmed backend success:</w:t>
      </w:r>
    </w:p>
    <w:p w14:paraId="580E628A" w14:textId="77777777" w:rsidR="00BB7C5E" w:rsidRPr="00BB7C5E" w:rsidRDefault="00BB7C5E" w:rsidP="00BB7C5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network failure;</w:t>
      </w:r>
    </w:p>
    <w:p w14:paraId="3AE73FF2" w14:textId="77777777" w:rsidR="00BB7C5E" w:rsidRPr="00BB7C5E" w:rsidRDefault="00BB7C5E" w:rsidP="00BB7C5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generic server failure;</w:t>
      </w:r>
    </w:p>
    <w:p w14:paraId="548CEB66" w14:textId="77777777" w:rsidR="00BB7C5E" w:rsidRPr="00BB7C5E" w:rsidRDefault="00BB7C5E" w:rsidP="00BB7C5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recoverable failure;</w:t>
      </w:r>
    </w:p>
    <w:p w14:paraId="3D2F82A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должны автоматически logout'ить User.</w:t>
      </w:r>
    </w:p>
    <w:p w14:paraId="62B3BE9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05F88B">
          <v:rect id="_x0000_i1200" style="width:0;height:1.5pt" o:hralign="center" o:hrstd="t" o:hr="t" fillcolor="#a0a0a0" stroked="f"/>
        </w:pict>
      </w:r>
    </w:p>
    <w:p w14:paraId="24A2BD95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64. Profile Async Safety UX</w:t>
      </w:r>
    </w:p>
    <w:p w14:paraId="124FCF1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User начал Profile mutation, а затем session изменилась, поздний response не должен визуально вернуть старого User.</w:t>
      </w:r>
    </w:p>
    <w:p w14:paraId="1AC8E75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Example:</w:t>
      </w:r>
    </w:p>
    <w:p w14:paraId="285FFF1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User A starts avatar upload</w:t>
      </w:r>
    </w:p>
    <w:p w14:paraId="05C9492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608416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 logs out</w:t>
      </w:r>
    </w:p>
    <w:p w14:paraId="55C2A76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↓</w:t>
      </w:r>
    </w:p>
    <w:p w14:paraId="279DB64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User B logs in</w:t>
      </w:r>
    </w:p>
    <w:p w14:paraId="68656AD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5BFF5A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 upload completes</w:t>
      </w:r>
    </w:p>
    <w:p w14:paraId="003EADD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 остаётся в state User B.</w:t>
      </w:r>
    </w:p>
    <w:p w14:paraId="7FA05CE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architectural behavior, которое должно быть незаметно для пользователя, но важно для UX correctness.</w:t>
      </w:r>
    </w:p>
    <w:p w14:paraId="461932E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C1CCA62">
          <v:rect id="_x0000_i1201" style="width:0;height:1.5pt" o:hralign="center" o:hrstd="t" o:hr="t" fillcolor="#a0a0a0" stroked="f"/>
        </w:pict>
      </w:r>
    </w:p>
    <w:p w14:paraId="4FC1E10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65. Common Loading State</w:t>
      </w:r>
    </w:p>
    <w:p w14:paraId="5BE32DC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screens/actions должны иметь controlled loading state.</w:t>
      </w:r>
    </w:p>
    <w:p w14:paraId="355FE96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Loading UI может использовать:</w:t>
      </w:r>
    </w:p>
    <w:p w14:paraId="3B8A2AE0" w14:textId="77777777" w:rsidR="00BB7C5E" w:rsidRPr="00BB7C5E" w:rsidRDefault="00BB7C5E" w:rsidP="00BB7C5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 indicator;</w:t>
      </w:r>
    </w:p>
    <w:p w14:paraId="3E9BA306" w14:textId="77777777" w:rsidR="00BB7C5E" w:rsidRPr="00BB7C5E" w:rsidRDefault="00BB7C5E" w:rsidP="00BB7C5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skeleton;</w:t>
      </w:r>
    </w:p>
    <w:p w14:paraId="73C9FA3D" w14:textId="77777777" w:rsidR="00BB7C5E" w:rsidRPr="00BB7C5E" w:rsidRDefault="00BB7C5E" w:rsidP="00BB7C5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disabled duplicate action.</w:t>
      </w:r>
    </w:p>
    <w:p w14:paraId="2691E6E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Loading не должен превращать весь экран в modal blocker без необходимости.</w:t>
      </w:r>
    </w:p>
    <w:p w14:paraId="4654FA2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8CDC02">
          <v:rect id="_x0000_i1202" style="width:0;height:1.5pt" o:hralign="center" o:hrstd="t" o:hr="t" fillcolor="#a0a0a0" stroked="f"/>
        </w:pict>
      </w:r>
    </w:p>
    <w:p w14:paraId="450E4F4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66. Empty State</w:t>
      </w:r>
    </w:p>
    <w:p w14:paraId="5104938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Empty State должен:</w:t>
      </w:r>
    </w:p>
    <w:p w14:paraId="379CDDD0" w14:textId="77777777" w:rsidR="00BB7C5E" w:rsidRPr="00BB7C5E" w:rsidRDefault="00BB7C5E" w:rsidP="00BB7C5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объяснять отсутствие content;</w:t>
      </w:r>
    </w:p>
    <w:p w14:paraId="17F655BF" w14:textId="77777777" w:rsidR="00BB7C5E" w:rsidRPr="00BB7C5E" w:rsidRDefault="00BB7C5E" w:rsidP="00BB7C5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соответствовать эмоциональному visual language;</w:t>
      </w:r>
    </w:p>
    <w:p w14:paraId="60444A6A" w14:textId="77777777" w:rsidR="00BB7C5E" w:rsidRPr="00BB7C5E" w:rsidRDefault="00BB7C5E" w:rsidP="00BB7C5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предлагать meaningful next action, если User имеет permission.</w:t>
      </w:r>
    </w:p>
    <w:p w14:paraId="36E7B008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E0FA5D">
          <v:rect id="_x0000_i1203" style="width:0;height:1.5pt" o:hralign="center" o:hrstd="t" o:hr="t" fillcolor="#a0a0a0" stroked="f"/>
        </w:pict>
      </w:r>
    </w:p>
    <w:p w14:paraId="7158EF7B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67. Error State</w:t>
      </w:r>
    </w:p>
    <w:p w14:paraId="7BE833F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User-facing error:</w:t>
      </w:r>
    </w:p>
    <w:p w14:paraId="161DCB45" w14:textId="77777777" w:rsidR="00BB7C5E" w:rsidRPr="00BB7C5E" w:rsidRDefault="00BB7C5E" w:rsidP="00BB7C5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понятен;</w:t>
      </w:r>
    </w:p>
    <w:p w14:paraId="100BCF64" w14:textId="77777777" w:rsidR="00BB7C5E" w:rsidRPr="00BB7C5E" w:rsidRDefault="00BB7C5E" w:rsidP="00BB7C5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локализован;</w:t>
      </w:r>
    </w:p>
    <w:p w14:paraId="301FE115" w14:textId="77777777" w:rsidR="00BB7C5E" w:rsidRPr="00BB7C5E" w:rsidRDefault="00BB7C5E" w:rsidP="00BB7C5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содержит infrastructure details.</w:t>
      </w:r>
    </w:p>
    <w:p w14:paraId="520AAD7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Никогда не показывать:</w:t>
      </w:r>
    </w:p>
    <w:p w14:paraId="7EAE3321" w14:textId="77777777" w:rsidR="00BB7C5E" w:rsidRPr="00BB7C5E" w:rsidRDefault="00BB7C5E" w:rsidP="00BB7C5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stack trace;</w:t>
      </w:r>
    </w:p>
    <w:p w14:paraId="7BEC64F5" w14:textId="77777777" w:rsidR="00BB7C5E" w:rsidRPr="00BB7C5E" w:rsidRDefault="00BB7C5E" w:rsidP="00BB7C5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SQL;</w:t>
      </w:r>
    </w:p>
    <w:p w14:paraId="36EA0177" w14:textId="77777777" w:rsidR="00BB7C5E" w:rsidRPr="00BB7C5E" w:rsidRDefault="00BB7C5E" w:rsidP="00BB7C5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Java exception;</w:t>
      </w:r>
    </w:p>
    <w:p w14:paraId="4A4712D0" w14:textId="77777777" w:rsidR="00BB7C5E" w:rsidRPr="00BB7C5E" w:rsidRDefault="00BB7C5E" w:rsidP="00BB7C5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key;</w:t>
      </w:r>
    </w:p>
    <w:p w14:paraId="23A99493" w14:textId="77777777" w:rsidR="00BB7C5E" w:rsidRPr="00BB7C5E" w:rsidRDefault="00BB7C5E" w:rsidP="00BB7C5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MinIO details;</w:t>
      </w:r>
    </w:p>
    <w:p w14:paraId="3BB58B2B" w14:textId="77777777" w:rsidR="00BB7C5E" w:rsidRPr="00BB7C5E" w:rsidRDefault="00BB7C5E" w:rsidP="00BB7C5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token;</w:t>
      </w:r>
    </w:p>
    <w:p w14:paraId="3EA8BA33" w14:textId="77777777" w:rsidR="00BB7C5E" w:rsidRPr="00BB7C5E" w:rsidRDefault="00BB7C5E" w:rsidP="00BB7C5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raw backend exception text.</w:t>
      </w:r>
    </w:p>
    <w:p w14:paraId="69FC1E9A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F1A01F">
          <v:rect id="_x0000_i1204" style="width:0;height:1.5pt" o:hralign="center" o:hrstd="t" o:hr="t" fillcolor="#a0a0a0" stroked="f"/>
        </w:pict>
      </w:r>
    </w:p>
    <w:p w14:paraId="082EDF4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68. Unauthorized State</w:t>
      </w:r>
    </w:p>
    <w:p w14:paraId="093763E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authentication больше не valid, application переходит через centralized auth flow.</w:t>
      </w:r>
    </w:p>
    <w:p w14:paraId="2D0083F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screens не должны каждый реализовывать собственный несовместимый logout UX.</w:t>
      </w:r>
    </w:p>
    <w:p w14:paraId="07D3558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98930A">
          <v:rect id="_x0000_i1205" style="width:0;height:1.5pt" o:hralign="center" o:hrstd="t" o:hr="t" fillcolor="#a0a0a0" stroked="f"/>
        </w:pict>
      </w:r>
    </w:p>
    <w:p w14:paraId="5185CC4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69. Forbidden State</w:t>
      </w:r>
    </w:p>
    <w:p w14:paraId="14F99EC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User не имеет permission:</w:t>
      </w:r>
    </w:p>
    <w:p w14:paraId="474CDE82" w14:textId="77777777" w:rsidR="00BB7C5E" w:rsidRPr="00BB7C5E" w:rsidRDefault="00BB7C5E" w:rsidP="00BB7C5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action не выполняется;</w:t>
      </w:r>
    </w:p>
    <w:p w14:paraId="6B00ED20" w14:textId="77777777" w:rsidR="00BB7C5E" w:rsidRPr="00BB7C5E" w:rsidRDefault="00BB7C5E" w:rsidP="00BB7C5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 может объяснить отсутствие доступа;</w:t>
      </w:r>
    </w:p>
    <w:p w14:paraId="1D95E4E8" w14:textId="77777777" w:rsidR="00BB7C5E" w:rsidRPr="00BB7C5E" w:rsidRDefault="00BB7C5E" w:rsidP="00BB7C5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чужие private данные не раскрываются.</w:t>
      </w:r>
    </w:p>
    <w:p w14:paraId="1A7B4A9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4DAEF1">
          <v:rect id="_x0000_i1206" style="width:0;height:1.5pt" o:hralign="center" o:hrstd="t" o:hr="t" fillcolor="#a0a0a0" stroked="f"/>
        </w:pict>
      </w:r>
    </w:p>
    <w:p w14:paraId="06E8253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70. Rate-Limited State</w:t>
      </w:r>
    </w:p>
    <w:p w14:paraId="12E8A3F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может вернуть:</w:t>
      </w:r>
    </w:p>
    <w:p w14:paraId="01E6432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429 Too Many Requests</w:t>
      </w:r>
    </w:p>
    <w:p w14:paraId="79AAC02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UI показывает safe retry-oriented message.</w:t>
      </w:r>
    </w:p>
    <w:p w14:paraId="269B611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Повторные rapid taps должны по возможности блокироваться ещё на presentation/application level для obvious duplicate actions.</w:t>
      </w:r>
    </w:p>
    <w:p w14:paraId="31E922C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3D11E4">
          <v:rect id="_x0000_i1207" style="width:0;height:1.5pt" o:hralign="center" o:hrstd="t" o:hr="t" fillcolor="#a0a0a0" stroked="f"/>
        </w:pict>
      </w:r>
    </w:p>
    <w:p w14:paraId="57E8CBB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71. Offline / Network Failure</w:t>
      </w:r>
    </w:p>
    <w:p w14:paraId="18DC22F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application:</w:t>
      </w:r>
    </w:p>
    <w:p w14:paraId="5037393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Online First</w:t>
      </w:r>
    </w:p>
    <w:p w14:paraId="719C10F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network failure:</w:t>
      </w:r>
    </w:p>
    <w:p w14:paraId="0B437680" w14:textId="77777777" w:rsidR="00BB7C5E" w:rsidRPr="00BB7C5E" w:rsidRDefault="00BB7C5E" w:rsidP="00BB7C5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 понятную ошибку;</w:t>
      </w:r>
    </w:p>
    <w:p w14:paraId="3625CAC4" w14:textId="77777777" w:rsidR="00BB7C5E" w:rsidRPr="00BB7C5E" w:rsidRDefault="00BB7C5E" w:rsidP="00BB7C5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предложить retry, где это meaningful;</w:t>
      </w:r>
    </w:p>
    <w:p w14:paraId="62E098DE" w14:textId="77777777" w:rsidR="00BB7C5E" w:rsidRPr="00BB7C5E" w:rsidRDefault="00BB7C5E" w:rsidP="00BB7C5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локальный form state, если возможно.</w:t>
      </w:r>
    </w:p>
    <w:p w14:paraId="5D556A6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Полноценный offline synchronization flow не является current MVP capability.</w:t>
      </w:r>
    </w:p>
    <w:p w14:paraId="30E068AF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E43676">
          <v:rect id="_x0000_i1208" style="width:0;height:1.5pt" o:hralign="center" o:hrstd="t" o:hr="t" fillcolor="#a0a0a0" stroked="f"/>
        </w:pict>
      </w:r>
    </w:p>
    <w:p w14:paraId="2C1CC4F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72. Private Media Loading</w:t>
      </w:r>
    </w:p>
    <w:p w14:paraId="66BBE9F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photos могут использовать authenticated app-private cache.</w:t>
      </w:r>
    </w:p>
    <w:p w14:paraId="520BFDE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UX не должен раскрывать, откуда именно загружен image:</w:t>
      </w:r>
    </w:p>
    <w:p w14:paraId="311857D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network</w:t>
      </w:r>
    </w:p>
    <w:p w14:paraId="0DEEB38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or</w:t>
      </w:r>
    </w:p>
    <w:p w14:paraId="196A863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private cache</w:t>
      </w:r>
    </w:p>
    <w:p w14:paraId="26AB674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User это один private photo resource.</w:t>
      </w:r>
    </w:p>
    <w:p w14:paraId="18A53E2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0A3684">
          <v:rect id="_x0000_i1209" style="width:0;height:1.5pt" o:hralign="center" o:hrstd="t" o:hr="t" fillcolor="#a0a0a0" stroked="f"/>
        </w:pict>
      </w:r>
    </w:p>
    <w:p w14:paraId="164EE6B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73. Private Media and User Switch</w:t>
      </w:r>
    </w:p>
    <w:p w14:paraId="6BF6C8C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logout/User switch private cached media предыдущего User не должна визуально появляться у нового User.</w:t>
      </w:r>
    </w:p>
    <w:p w14:paraId="7582997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transition очищает private feature/cache state.</w:t>
      </w:r>
    </w:p>
    <w:p w14:paraId="2E467C91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DA444A">
          <v:rect id="_x0000_i1210" style="width:0;height:1.5pt" o:hralign="center" o:hrstd="t" o:hr="t" fillcolor="#a0a0a0" stroked="f"/>
        </w:pict>
      </w:r>
    </w:p>
    <w:p w14:paraId="612596C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74. Navigation Principles</w:t>
      </w:r>
    </w:p>
    <w:p w14:paraId="7A160A6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Navigation должна сохранять Story context.</w:t>
      </w:r>
    </w:p>
    <w:p w14:paraId="3A9B42B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Screens:</w:t>
      </w:r>
    </w:p>
    <w:p w14:paraId="715BC3E4" w14:textId="77777777" w:rsidR="00BB7C5E" w:rsidRPr="00BB7C5E" w:rsidRDefault="00BB7C5E" w:rsidP="00BB7C5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Memories;</w:t>
      </w:r>
    </w:p>
    <w:p w14:paraId="6876F85D" w14:textId="77777777" w:rsidR="00BB7C5E" w:rsidRPr="00BB7C5E" w:rsidRDefault="00BB7C5E" w:rsidP="00BB7C5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Map;</w:t>
      </w:r>
    </w:p>
    <w:p w14:paraId="3722EF69" w14:textId="77777777" w:rsidR="00BB7C5E" w:rsidRPr="00BB7C5E" w:rsidRDefault="00BB7C5E" w:rsidP="00BB7C5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Timeline;</w:t>
      </w:r>
    </w:p>
    <w:p w14:paraId="52477100" w14:textId="77777777" w:rsidR="00BB7C5E" w:rsidRPr="00BB7C5E" w:rsidRDefault="00BB7C5E" w:rsidP="00BB7C5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Participants;</w:t>
      </w:r>
    </w:p>
    <w:p w14:paraId="19C6EF62" w14:textId="77777777" w:rsidR="00BB7C5E" w:rsidRPr="00BB7C5E" w:rsidRDefault="00BB7C5E" w:rsidP="00BB7C5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Invite;</w:t>
      </w:r>
    </w:p>
    <w:p w14:paraId="7FDA4908" w14:textId="77777777" w:rsidR="00BB7C5E" w:rsidRPr="00BB7C5E" w:rsidRDefault="00BB7C5E" w:rsidP="00BB7C5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Playback;</w:t>
      </w:r>
    </w:p>
    <w:p w14:paraId="7430AE3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всегда относятся к конкретной Story.</w:t>
      </w:r>
    </w:p>
    <w:p w14:paraId="0A986CF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7A98A8">
          <v:rect id="_x0000_i1211" style="width:0;height:1.5pt" o:hralign="center" o:hrstd="t" o:hr="t" fillcolor="#a0a0a0" stroked="f"/>
        </w:pict>
      </w:r>
    </w:p>
    <w:p w14:paraId="149A0D3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75. Back Navigation</w:t>
      </w:r>
    </w:p>
    <w:p w14:paraId="74FAA324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Back должен возвращать User в понятный предыдущий context.</w:t>
      </w:r>
    </w:p>
    <w:p w14:paraId="4E518EF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Examples:</w:t>
      </w:r>
    </w:p>
    <w:p w14:paraId="29E59EE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Language</w:t>
      </w:r>
    </w:p>
    <w:p w14:paraId="690EA8B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→ Profile</w:t>
      </w:r>
    </w:p>
    <w:p w14:paraId="726C2EC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Details</w:t>
      </w:r>
    </w:p>
    <w:p w14:paraId="3B4C6E0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→ previous Story representation</w:t>
      </w:r>
    </w:p>
    <w:p w14:paraId="7E24D5D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Location Picker</w:t>
      </w:r>
    </w:p>
    <w:p w14:paraId="662C326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→ Create/Edit Memory</w:t>
      </w:r>
    </w:p>
    <w:p w14:paraId="48978F1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3F53B3">
          <v:rect id="_x0000_i1212" style="width:0;height:1.5pt" o:hralign="center" o:hrstd="t" o:hr="t" fillcolor="#a0a0a0" stroked="f"/>
        </w:pict>
      </w:r>
    </w:p>
    <w:p w14:paraId="795912C2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76. Profile Navigation</w:t>
      </w:r>
    </w:p>
    <w:p w14:paraId="69319F8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2FC1CC0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Stories</w:t>
      </w:r>
    </w:p>
    <w:p w14:paraId="38BD9F3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D918C9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33CB82F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Profile Photo action</w:t>
      </w:r>
    </w:p>
    <w:p w14:paraId="216C8FE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Display Name editor</w:t>
      </w:r>
    </w:p>
    <w:p w14:paraId="5CD97E0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Language Screen</w:t>
      </w:r>
    </w:p>
    <w:p w14:paraId="1EC424E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Privacy Policy</w:t>
      </w:r>
    </w:p>
    <w:p w14:paraId="65C8E71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Terms of Use</w:t>
      </w:r>
    </w:p>
    <w:p w14:paraId="6756658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Help &amp; Support</w:t>
      </w:r>
    </w:p>
    <w:p w14:paraId="7880BAE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└── About Memory Story</w:t>
      </w:r>
    </w:p>
    <w:p w14:paraId="7D8F6D8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Logout/Delete Profile являются actions, а не ordinary content destinations.</w:t>
      </w:r>
    </w:p>
    <w:p w14:paraId="026AFCF7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47ADECF">
          <v:rect id="_x0000_i1213" style="width:0;height:1.5pt" o:hralign="center" o:hrstd="t" o:hr="t" fillcolor="#a0a0a0" stroked="f"/>
        </w:pict>
      </w:r>
    </w:p>
    <w:p w14:paraId="5D77468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77. Story Navigation</w:t>
      </w:r>
    </w:p>
    <w:p w14:paraId="43D8943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66BBBCA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Stories</w:t>
      </w:r>
    </w:p>
    <w:p w14:paraId="4B4234D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5F280A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Details</w:t>
      </w:r>
    </w:p>
    <w:p w14:paraId="033DC73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Memories</w:t>
      </w:r>
    </w:p>
    <w:p w14:paraId="740FF57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Map</w:t>
      </w:r>
    </w:p>
    <w:p w14:paraId="234A00A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Timeline</w:t>
      </w:r>
    </w:p>
    <w:p w14:paraId="6907C64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Participants</w:t>
      </w:r>
    </w:p>
    <w:p w14:paraId="6A4E9A2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│    └── Invite</w:t>
      </w:r>
    </w:p>
    <w:p w14:paraId="647D073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└── Playback</w:t>
      </w:r>
    </w:p>
    <w:p w14:paraId="2B8A872C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8C26A70">
          <v:rect id="_x0000_i1214" style="width:0;height:1.5pt" o:hralign="center" o:hrstd="t" o:hr="t" fillcolor="#a0a0a0" stroked="f"/>
        </w:pict>
      </w:r>
    </w:p>
    <w:p w14:paraId="7C7073AE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78. Memory Creation Navigation</w:t>
      </w:r>
    </w:p>
    <w:p w14:paraId="0112CC1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492CDEE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96F4AF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Create Memory</w:t>
      </w:r>
    </w:p>
    <w:p w14:paraId="1D9C846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89061F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Content / Date</w:t>
      </w:r>
    </w:p>
    <w:p w14:paraId="760B5F4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D530E1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Location Picker</w:t>
      </w:r>
    </w:p>
    <w:p w14:paraId="6651815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FDAFA4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Create Memory</w:t>
      </w:r>
    </w:p>
    <w:p w14:paraId="6EBF9D2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7FCBF9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Photo Upload</w:t>
      </w:r>
    </w:p>
    <w:p w14:paraId="464E658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89916C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Memory / Story context</w:t>
      </w:r>
    </w:p>
    <w:p w14:paraId="340B8F0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7A3038">
          <v:rect id="_x0000_i1215" style="width:0;height:1.5pt" o:hralign="center" o:hrstd="t" o:hr="t" fillcolor="#a0a0a0" stroked="f"/>
        </w:pict>
      </w:r>
    </w:p>
    <w:p w14:paraId="3A7A1AD7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79. Memory Editing Navigation</w:t>
      </w:r>
    </w:p>
    <w:p w14:paraId="79647F2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Details</w:t>
      </w:r>
    </w:p>
    <w:p w14:paraId="1F6EB4D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51D570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Edit Memory</w:t>
      </w:r>
    </w:p>
    <w:p w14:paraId="01A0921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Content / Date</w:t>
      </w:r>
    </w:p>
    <w:p w14:paraId="0811619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Location Picker</w:t>
      </w:r>
    </w:p>
    <w:p w14:paraId="1DD97A2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└── Media management</w:t>
      </w:r>
    </w:p>
    <w:p w14:paraId="3B310F04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988C8A">
          <v:rect id="_x0000_i1216" style="width:0;height:1.5pt" o:hralign="center" o:hrstd="t" o:hr="t" fillcolor="#a0a0a0" stroked="f"/>
        </w:pict>
      </w:r>
    </w:p>
    <w:p w14:paraId="6419D58B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80. Main User Flow</w:t>
      </w:r>
    </w:p>
    <w:p w14:paraId="4E2229C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Core MVP experience:</w:t>
      </w:r>
    </w:p>
    <w:p w14:paraId="0FA9DA4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Google Login</w:t>
      </w:r>
    </w:p>
    <w:p w14:paraId="022718C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0EF4FD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Stories</w:t>
      </w:r>
    </w:p>
    <w:p w14:paraId="67D7672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D9DA89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Create/Open Story</w:t>
      </w:r>
    </w:p>
    <w:p w14:paraId="3459D67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58567B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Add or invite participants</w:t>
      </w:r>
    </w:p>
    <w:p w14:paraId="19EA066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2041BD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Create Memory</w:t>
      </w:r>
    </w:p>
    <w:p w14:paraId="32AD0E6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40F471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Choose date and place</w:t>
      </w:r>
    </w:p>
    <w:p w14:paraId="4926E88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4B2DB6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Upload photos</w:t>
      </w:r>
    </w:p>
    <w:p w14:paraId="0C97FB4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D8E916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appears in Story</w:t>
      </w:r>
    </w:p>
    <w:p w14:paraId="216CFD6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D41275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View through List / Map / Timeline</w:t>
      </w:r>
    </w:p>
    <w:p w14:paraId="778FEC4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7695E2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Playback</w:t>
      </w:r>
    </w:p>
    <w:p w14:paraId="504DD4B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546CD0">
          <v:rect id="_x0000_i1217" style="width:0;height:1.5pt" o:hralign="center" o:hrstd="t" o:hr="t" fillcolor="#a0a0a0" stroked="f"/>
        </w:pict>
      </w:r>
    </w:p>
    <w:p w14:paraId="54E61C1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81. Collaborative Story Flow</w:t>
      </w:r>
    </w:p>
    <w:p w14:paraId="1AD06D42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48FC3AB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OWNER / permitted User</w:t>
      </w:r>
    </w:p>
    <w:p w14:paraId="0F65721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1D6E6F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Participants</w:t>
      </w:r>
    </w:p>
    <w:p w14:paraId="6C67B9A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249CAF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Create Invite</w:t>
      </w:r>
    </w:p>
    <w:p w14:paraId="43FBCE9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E30D8B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share invitation</w:t>
      </w:r>
    </w:p>
    <w:p w14:paraId="22F77D6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B9217A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second User authenticates</w:t>
      </w:r>
    </w:p>
    <w:p w14:paraId="7EA34A7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96BE84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accepts Invite</w:t>
      </w:r>
    </w:p>
    <w:p w14:paraId="1BB9F4B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7EE921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membership created</w:t>
      </w:r>
    </w:p>
    <w:p w14:paraId="26671BE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CA6327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appears in participant's application</w:t>
      </w:r>
    </w:p>
    <w:p w14:paraId="6EEA553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Permissions remain backend-authoritative.</w:t>
      </w:r>
    </w:p>
    <w:p w14:paraId="2ED33CD3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DF49DE">
          <v:rect id="_x0000_i1218" style="width:0;height:1.5pt" o:hralign="center" o:hrstd="t" o:hr="t" fillcolor="#a0a0a0" stroked="f"/>
        </w:pict>
      </w:r>
    </w:p>
    <w:p w14:paraId="78D1469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82. Profile Customization Flow</w:t>
      </w:r>
    </w:p>
    <w:p w14:paraId="0F8DE3D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Stories avatar</w:t>
      </w:r>
    </w:p>
    <w:p w14:paraId="5169EEE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7FE877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2AA04DA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change custom avatar</w:t>
      </w:r>
    </w:p>
    <w:p w14:paraId="62D0D77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edit display name</w:t>
      </w:r>
    </w:p>
    <w:p w14:paraId="00E5CB9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└── choose application language</w:t>
      </w:r>
    </w:p>
    <w:p w14:paraId="0AC11D6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Avatar/display name are account Profile data.</w:t>
      </w:r>
    </w:p>
    <w:p w14:paraId="2D91CA51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is device-local application preference.</w:t>
      </w:r>
    </w:p>
    <w:p w14:paraId="4D0B58D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concepts не должны смешиваться.</w:t>
      </w:r>
    </w:p>
    <w:p w14:paraId="475CC06F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21AF7A">
          <v:rect id="_x0000_i1219" style="width:0;height:1.5pt" o:hralign="center" o:hrstd="t" o:hr="t" fillcolor="#a0a0a0" stroked="f"/>
        </w:pict>
      </w:r>
    </w:p>
    <w:p w14:paraId="4C4F2FA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83. Logout Flow Summary</w:t>
      </w:r>
    </w:p>
    <w:p w14:paraId="14E3DE8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Authenticated application</w:t>
      </w:r>
    </w:p>
    <w:p w14:paraId="04DCB81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28FE69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058CD45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6BBDA8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Logout</w:t>
      </w:r>
    </w:p>
    <w:p w14:paraId="6FBAAE8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7C744B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local session termination</w:t>
      </w:r>
    </w:p>
    <w:p w14:paraId="62A322A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77621A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private state cleanup</w:t>
      </w:r>
    </w:p>
    <w:p w14:paraId="79F62FE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49987A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</w:p>
    <w:p w14:paraId="40F571D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preference remains unchanged.</w:t>
      </w:r>
    </w:p>
    <w:p w14:paraId="231C7E0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55AF63">
          <v:rect id="_x0000_i1220" style="width:0;height:1.5pt" o:hralign="center" o:hrstd="t" o:hr="t" fillcolor="#a0a0a0" stroked="f"/>
        </w:pict>
      </w:r>
    </w:p>
    <w:p w14:paraId="171A916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84. Account Deletion Flow Summary</w:t>
      </w:r>
    </w:p>
    <w:p w14:paraId="714805B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7310F2C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C3EDBA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Delete Profile</w:t>
      </w:r>
    </w:p>
    <w:p w14:paraId="427DF01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470420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Confirmation</w:t>
      </w:r>
    </w:p>
    <w:p w14:paraId="11A2C03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BB3FF2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backend deletion</w:t>
      </w:r>
    </w:p>
    <w:p w14:paraId="334F5AF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├── 204 → session invalidation → Login</w:t>
      </w:r>
    </w:p>
    <w:p w14:paraId="0661CEF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└── conflict/failure → remain authenticated</w:t>
      </w:r>
    </w:p>
    <w:p w14:paraId="714D784C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preference remains local and unchanged.</w:t>
      </w:r>
    </w:p>
    <w:p w14:paraId="440D0002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366187">
          <v:rect id="_x0000_i1221" style="width:0;height:1.5pt" o:hralign="center" o:hrstd="t" o:hr="t" fillcolor="#a0a0a0" stroked="f"/>
        </w:pict>
      </w:r>
    </w:p>
    <w:p w14:paraId="41C62511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85. Playback Flow Summary</w:t>
      </w:r>
    </w:p>
    <w:p w14:paraId="6988DCE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42909BE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0BA006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Playback</w:t>
      </w:r>
    </w:p>
    <w:p w14:paraId="3AAD4EB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5B0EB1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soft opening</w:t>
      </w:r>
    </w:p>
    <w:p w14:paraId="0F38995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95E93D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camera flight</w:t>
      </w:r>
    </w:p>
    <w:p w14:paraId="0C5A69A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39447F9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reveal</w:t>
      </w:r>
    </w:p>
    <w:p w14:paraId="6A99CB2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914BEF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next camera flight</w:t>
      </w:r>
    </w:p>
    <w:p w14:paraId="1BEECAFF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2EE542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7C1E585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330FAF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final Memory</w:t>
      </w:r>
    </w:p>
    <w:p w14:paraId="7917E5D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4DA21D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completion</w:t>
      </w:r>
    </w:p>
    <w:p w14:paraId="5F51AEF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Optional soundtrack:</w:t>
      </w:r>
    </w:p>
    <w:p w14:paraId="5BB3175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fade in</w:t>
      </w:r>
    </w:p>
    <w:p w14:paraId="0093795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4A2C77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follow Playback pause/resume</w:t>
      </w:r>
    </w:p>
    <w:p w14:paraId="63C9DC7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21ACEB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fade out</w:t>
      </w:r>
    </w:p>
    <w:p w14:paraId="6978A3E8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48357D">
          <v:rect id="_x0000_i1222" style="width:0;height:1.5pt" o:hralign="center" o:hrstd="t" o:hr="t" fillcolor="#a0a0a0" stroked="f"/>
        </w:pict>
      </w:r>
    </w:p>
    <w:p w14:paraId="5434F74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86. UX Scope Discipline</w:t>
      </w:r>
    </w:p>
    <w:p w14:paraId="0EFF9CF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не должен превращать идеи в current features.</w:t>
      </w:r>
    </w:p>
    <w:p w14:paraId="7F35635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capability ещё не реализована/утверждена, её не следует описывать как обязательную часть current UI.</w:t>
      </w:r>
    </w:p>
    <w:p w14:paraId="3E3179A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Examples requiring separate confirmation before becoming current UX:</w:t>
      </w:r>
    </w:p>
    <w:p w14:paraId="0B156646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QR invite code;</w:t>
      </w:r>
    </w:p>
    <w:p w14:paraId="4F01340A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advanced Story search;</w:t>
      </w:r>
    </w:p>
    <w:p w14:paraId="7C364EB4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complex filters;</w:t>
      </w:r>
    </w:p>
    <w:p w14:paraId="4A763EE2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photo reordering;</w:t>
      </w:r>
    </w:p>
    <w:p w14:paraId="355748BB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route navigation between Memories;</w:t>
      </w:r>
    </w:p>
    <w:p w14:paraId="708E0599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generated Story video;</w:t>
      </w:r>
    </w:p>
    <w:p w14:paraId="1379AC5B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beat synchronization;</w:t>
      </w:r>
    </w:p>
    <w:p w14:paraId="3DD5D695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global Playback scrubbing;</w:t>
      </w:r>
    </w:p>
    <w:p w14:paraId="4F95DC75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advanced offline mode;</w:t>
      </w:r>
    </w:p>
    <w:p w14:paraId="43375589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voice/video Memories;</w:t>
      </w:r>
    </w:p>
    <w:p w14:paraId="3CD94B3A" w14:textId="77777777" w:rsidR="00BB7C5E" w:rsidRPr="00BB7C5E" w:rsidRDefault="00BB7C5E" w:rsidP="00BB7C5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iOS-specific UX.</w:t>
      </w:r>
    </w:p>
    <w:p w14:paraId="7727BD78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38ADCA">
          <v:rect id="_x0000_i1223" style="width:0;height:1.5pt" o:hralign="center" o:hrstd="t" o:hr="t" fillcolor="#a0a0a0" stroked="f"/>
        </w:pict>
      </w:r>
    </w:p>
    <w:p w14:paraId="4A9C96C9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87. Privacy UX</w:t>
      </w:r>
    </w:p>
    <w:p w14:paraId="74516FF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Memory Story не должна визуально поощрять раскрытие лишних personal data.</w:t>
      </w:r>
    </w:p>
    <w:p w14:paraId="7341337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не показывает:</w:t>
      </w:r>
    </w:p>
    <w:p w14:paraId="27613DD2" w14:textId="77777777" w:rsidR="00BB7C5E" w:rsidRPr="00BB7C5E" w:rsidRDefault="00BB7C5E" w:rsidP="00BB7C5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588D5B0F" w14:textId="77777777" w:rsidR="00BB7C5E" w:rsidRPr="00BB7C5E" w:rsidRDefault="00BB7C5E" w:rsidP="00BB7C5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subject;</w:t>
      </w:r>
    </w:p>
    <w:p w14:paraId="41EB2A03" w14:textId="77777777" w:rsidR="00BB7C5E" w:rsidRPr="00BB7C5E" w:rsidRDefault="00BB7C5E" w:rsidP="00BB7C5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tokens;</w:t>
      </w:r>
    </w:p>
    <w:p w14:paraId="75B78D94" w14:textId="77777777" w:rsidR="00BB7C5E" w:rsidRPr="00BB7C5E" w:rsidRDefault="00BB7C5E" w:rsidP="00BB7C5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internal User ID;</w:t>
      </w:r>
    </w:p>
    <w:p w14:paraId="1DBF5477" w14:textId="77777777" w:rsidR="00BB7C5E" w:rsidRPr="00BB7C5E" w:rsidRDefault="00BB7C5E" w:rsidP="00BB7C5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identifiers.</w:t>
      </w:r>
    </w:p>
    <w:p w14:paraId="501809B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 UI также не должен вводить email-based identity без отдельного product decision.</w:t>
      </w:r>
    </w:p>
    <w:p w14:paraId="45395299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6FF842">
          <v:rect id="_x0000_i1224" style="width:0;height:1.5pt" o:hralign="center" o:hrstd="t" o:hr="t" fillcolor="#a0a0a0" stroked="f"/>
        </w:pict>
      </w:r>
    </w:p>
    <w:p w14:paraId="43229C5C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88. Destructive Actions</w:t>
      </w:r>
    </w:p>
    <w:p w14:paraId="21D55B0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Destructive actions требуют visual distinction.</w:t>
      </w:r>
    </w:p>
    <w:p w14:paraId="1111DAB6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Examples:</w:t>
      </w:r>
    </w:p>
    <w:p w14:paraId="7500304F" w14:textId="77777777" w:rsidR="00BB7C5E" w:rsidRPr="00BB7C5E" w:rsidRDefault="00BB7C5E" w:rsidP="00BB7C5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Memory;</w:t>
      </w:r>
    </w:p>
    <w:p w14:paraId="234A4FBF" w14:textId="77777777" w:rsidR="00BB7C5E" w:rsidRPr="00BB7C5E" w:rsidRDefault="00BB7C5E" w:rsidP="00BB7C5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Profile;</w:t>
      </w:r>
    </w:p>
    <w:p w14:paraId="74E20E67" w14:textId="77777777" w:rsidR="00BB7C5E" w:rsidRPr="00BB7C5E" w:rsidRDefault="00BB7C5E" w:rsidP="00BB7C5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deletion where available;</w:t>
      </w:r>
    </w:p>
    <w:p w14:paraId="1F4F7237" w14:textId="77777777" w:rsidR="00BB7C5E" w:rsidRPr="00BB7C5E" w:rsidRDefault="00BB7C5E" w:rsidP="00BB7C5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 removal where available.</w:t>
      </w:r>
    </w:p>
    <w:p w14:paraId="45DD77EE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Critical irreversible actions требуют confirmation.</w:t>
      </w:r>
    </w:p>
    <w:p w14:paraId="5C4EB808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93E447">
          <v:rect id="_x0000_i1225" style="width:0;height:1.5pt" o:hralign="center" o:hrstd="t" o:hr="t" fillcolor="#a0a0a0" stroked="f"/>
        </w:pict>
      </w:r>
    </w:p>
    <w:p w14:paraId="52F6EB3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89. Duplicate Action Protection</w:t>
      </w:r>
    </w:p>
    <w:p w14:paraId="65A979E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async mutations UI блокирует очевидные duplicate actions.</w:t>
      </w:r>
    </w:p>
    <w:p w14:paraId="31B7BC70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Examples:</w:t>
      </w:r>
    </w:p>
    <w:p w14:paraId="70C4DCC4" w14:textId="77777777" w:rsidR="00BB7C5E" w:rsidRPr="00BB7C5E" w:rsidRDefault="00BB7C5E" w:rsidP="00BB7C5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login;</w:t>
      </w:r>
    </w:p>
    <w:p w14:paraId="4B56415D" w14:textId="77777777" w:rsidR="00BB7C5E" w:rsidRPr="00BB7C5E" w:rsidRDefault="00BB7C5E" w:rsidP="00BB7C5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Story;</w:t>
      </w:r>
    </w:p>
    <w:p w14:paraId="471677DC" w14:textId="77777777" w:rsidR="00BB7C5E" w:rsidRPr="00BB7C5E" w:rsidRDefault="00BB7C5E" w:rsidP="00BB7C5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 Invite;</w:t>
      </w:r>
    </w:p>
    <w:p w14:paraId="4400FC0D" w14:textId="77777777" w:rsidR="00BB7C5E" w:rsidRPr="00BB7C5E" w:rsidRDefault="00BB7C5E" w:rsidP="00BB7C5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avatar;</w:t>
      </w:r>
    </w:p>
    <w:p w14:paraId="74D26359" w14:textId="77777777" w:rsidR="00BB7C5E" w:rsidRPr="00BB7C5E" w:rsidRDefault="00BB7C5E" w:rsidP="00BB7C5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save display name;</w:t>
      </w:r>
    </w:p>
    <w:p w14:paraId="463A4B5D" w14:textId="77777777" w:rsidR="00BB7C5E" w:rsidRPr="00BB7C5E" w:rsidRDefault="00BB7C5E" w:rsidP="00BB7C5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4569F657" w14:textId="77777777" w:rsidR="00BB7C5E" w:rsidRPr="00BB7C5E" w:rsidRDefault="00BB7C5E" w:rsidP="00BB7C5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Profile.</w:t>
      </w:r>
    </w:p>
    <w:p w14:paraId="0D1C535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улучшает UX и уменьшает ненужные duplicate requests.</w:t>
      </w:r>
    </w:p>
    <w:p w14:paraId="12B6852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A94BA4">
          <v:rect id="_x0000_i1226" style="width:0;height:1.5pt" o:hralign="center" o:hrstd="t" o:hr="t" fillcolor="#a0a0a0" stroked="f"/>
        </w:pict>
      </w:r>
    </w:p>
    <w:p w14:paraId="7F1FF53F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90. Localization UX</w:t>
      </w:r>
    </w:p>
    <w:p w14:paraId="0810734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Все user-facing product strings должны быть localized.</w:t>
      </w:r>
    </w:p>
    <w:p w14:paraId="7A23AC0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supported languages:</w:t>
      </w:r>
    </w:p>
    <w:p w14:paraId="458B9A0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17A1DB5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Russian</w:t>
      </w:r>
    </w:p>
    <w:p w14:paraId="37683A53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Selected language применяется ко всему application shell и feature UI.</w:t>
      </w:r>
    </w:p>
    <w:p w14:paraId="349251F4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C78FDE">
          <v:rect id="_x0000_i1227" style="width:0;height:1.5pt" o:hralign="center" o:hrstd="t" o:hr="t" fillcolor="#a0a0a0" stroked="f"/>
        </w:pict>
      </w:r>
    </w:p>
    <w:p w14:paraId="6C5EC246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91. Accessibility and Readability</w:t>
      </w:r>
    </w:p>
    <w:p w14:paraId="0A4FDFF5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сохранять:</w:t>
      </w:r>
    </w:p>
    <w:p w14:paraId="354F7C77" w14:textId="77777777" w:rsidR="00BB7C5E" w:rsidRPr="00BB7C5E" w:rsidRDefault="00BB7C5E" w:rsidP="00BB7C5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readable text contrast;</w:t>
      </w:r>
    </w:p>
    <w:p w14:paraId="4566BF7E" w14:textId="77777777" w:rsidR="00BB7C5E" w:rsidRPr="00BB7C5E" w:rsidRDefault="00BB7C5E" w:rsidP="00BB7C5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sufficiently large tap targets;</w:t>
      </w:r>
    </w:p>
    <w:p w14:paraId="11CD0B95" w14:textId="77777777" w:rsidR="00BB7C5E" w:rsidRPr="00BB7C5E" w:rsidRDefault="00BB7C5E" w:rsidP="00BB7C5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understandable icon semantics;</w:t>
      </w:r>
    </w:p>
    <w:p w14:paraId="02421F8F" w14:textId="77777777" w:rsidR="00BB7C5E" w:rsidRPr="00BB7C5E" w:rsidRDefault="00BB7C5E" w:rsidP="00BB7C5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visual distinction destructive actions;</w:t>
      </w:r>
    </w:p>
    <w:p w14:paraId="3DC16EEA" w14:textId="77777777" w:rsidR="00BB7C5E" w:rsidRPr="00BB7C5E" w:rsidRDefault="00BB7C5E" w:rsidP="00BB7C5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readable text over photographic/map backgrounds.</w:t>
      </w:r>
    </w:p>
    <w:p w14:paraId="40C8E92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Cinematic appearance не должна ухудшать basic usability.</w:t>
      </w:r>
    </w:p>
    <w:p w14:paraId="76A5DF26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E727D2">
          <v:rect id="_x0000_i1228" style="width:0;height:1.5pt" o:hralign="center" o:hrstd="t" o:hr="t" fillcolor="#a0a0a0" stroked="f"/>
        </w:pict>
      </w:r>
    </w:p>
    <w:p w14:paraId="546EAE6A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92. Final Screen Set</w:t>
      </w:r>
    </w:p>
    <w:p w14:paraId="3525EAD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architectural screen set включает:</w:t>
      </w:r>
    </w:p>
    <w:p w14:paraId="0AAF9EF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0E712CB1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Stories Screen</w:t>
      </w:r>
    </w:p>
    <w:p w14:paraId="26CC2B1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Create Story Screen</w:t>
      </w:r>
    </w:p>
    <w:p w14:paraId="019CD77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Details Screen</w:t>
      </w:r>
    </w:p>
    <w:p w14:paraId="79028AC0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Memories Screen</w:t>
      </w:r>
    </w:p>
    <w:p w14:paraId="7191F37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Map Screen</w:t>
      </w:r>
    </w:p>
    <w:p w14:paraId="0737050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Participants Screen</w:t>
      </w:r>
    </w:p>
    <w:p w14:paraId="64C80EA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Invite Screen</w:t>
      </w:r>
    </w:p>
    <w:p w14:paraId="69E69F8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Create Memory Screen</w:t>
      </w:r>
    </w:p>
    <w:p w14:paraId="4F82610C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Location Picker Screen</w:t>
      </w:r>
    </w:p>
    <w:p w14:paraId="57D1D7E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Memory Details Screen</w:t>
      </w:r>
    </w:p>
    <w:p w14:paraId="2853E0B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Edit Memory Screen</w:t>
      </w:r>
    </w:p>
    <w:p w14:paraId="34E1216D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Timeline Screen</w:t>
      </w:r>
    </w:p>
    <w:p w14:paraId="3BCC34FB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Story Playback Screen</w:t>
      </w:r>
    </w:p>
    <w:p w14:paraId="2419479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Profile Screen</w:t>
      </w:r>
    </w:p>
    <w:p w14:paraId="78DD4858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Language Screen</w:t>
      </w:r>
    </w:p>
    <w:p w14:paraId="5C2D50E7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Privacy Policy destination</w:t>
      </w:r>
    </w:p>
    <w:p w14:paraId="51858E5A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Terms of Use destination</w:t>
      </w:r>
    </w:p>
    <w:p w14:paraId="0BB2E3C5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Help &amp; Support destination</w:t>
      </w:r>
    </w:p>
    <w:p w14:paraId="68D8C492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About Memory Story destination</w:t>
      </w:r>
    </w:p>
    <w:p w14:paraId="5EFA043B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Некоторые destinations могут временно содержать placeholder content, пока final content не утверждён.</w:t>
      </w:r>
    </w:p>
    <w:p w14:paraId="38813A8E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EF538C">
          <v:rect id="_x0000_i1229" style="width:0;height:1.5pt" o:hralign="center" o:hrstd="t" o:hr="t" fillcolor="#a0a0a0" stroked="f"/>
        </w:pict>
      </w:r>
    </w:p>
    <w:p w14:paraId="50B01B5F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93. Product Experience Summary</w:t>
      </w:r>
    </w:p>
    <w:p w14:paraId="0F16F7C9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строится вокруг четырёх связанных пользовательских ценностей.</w:t>
      </w:r>
    </w:p>
    <w:p w14:paraId="7F2C9F8D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Preserve</w:t>
      </w:r>
    </w:p>
    <w:p w14:paraId="6DF1D3A3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Сохранить важное воспоминание.</w:t>
      </w:r>
    </w:p>
    <w:p w14:paraId="7151185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Place</w:t>
      </w:r>
    </w:p>
    <w:p w14:paraId="4F1E97E4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Связать воспоминание с реальным местом и временем.</w:t>
      </w:r>
    </w:p>
    <w:p w14:paraId="63B5F625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Share</w:t>
      </w:r>
    </w:p>
    <w:p w14:paraId="56B0CDFE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Создать общую приватную историю с близкими людьми.</w:t>
      </w:r>
    </w:p>
    <w:p w14:paraId="57DB8055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Relive</w:t>
      </w:r>
    </w:p>
    <w:p w14:paraId="1AD72EC6" w14:textId="77777777" w:rsidR="00BB7C5E" w:rsidRPr="00BB7C5E" w:rsidRDefault="00BB7C5E" w:rsidP="00BB7C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7C5E">
        <w:rPr>
          <w:rFonts w:ascii="Courier New" w:eastAsia="Times New Roman" w:hAnsi="Courier New" w:cs="Courier New"/>
          <w:sz w:val="20"/>
          <w:szCs w:val="20"/>
          <w:lang w:eastAsia="ru-RU"/>
        </w:rPr>
        <w:t>Снова пережить историю через карту, фотографии, хронологию и Story Playback.</w:t>
      </w:r>
    </w:p>
    <w:p w14:paraId="4C2A1900" w14:textId="77777777" w:rsidR="00BB7C5E" w:rsidRPr="00BB7C5E" w:rsidRDefault="00BB7C5E" w:rsidP="00BB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64D46F">
          <v:rect id="_x0000_i1230" style="width:0;height:1.5pt" o:hralign="center" o:hrstd="t" o:hr="t" fillcolor="#a0a0a0" stroked="f"/>
        </w:pict>
      </w:r>
    </w:p>
    <w:p w14:paraId="060E0240" w14:textId="77777777" w:rsidR="00BB7C5E" w:rsidRPr="00BB7C5E" w:rsidRDefault="00BB7C5E" w:rsidP="00BB7C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7C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94. Final UX Principle</w:t>
      </w:r>
    </w:p>
    <w:p w14:paraId="6278FE48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screen должен иметь одну понятную основную задачу.</w:t>
      </w:r>
    </w:p>
    <w:p w14:paraId="56BFF05D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должен думать прежде всего о:</w:t>
      </w:r>
    </w:p>
    <w:p w14:paraId="1C750251" w14:textId="77777777" w:rsidR="00BB7C5E" w:rsidRPr="00BB7C5E" w:rsidRDefault="00BB7C5E" w:rsidP="00BB7C5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людях;</w:t>
      </w:r>
    </w:p>
    <w:p w14:paraId="4FE6B1CB" w14:textId="77777777" w:rsidR="00BB7C5E" w:rsidRPr="00BB7C5E" w:rsidRDefault="00BB7C5E" w:rsidP="00BB7C5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фотографиях;</w:t>
      </w:r>
    </w:p>
    <w:p w14:paraId="603FA6D0" w14:textId="77777777" w:rsidR="00BB7C5E" w:rsidRPr="00BB7C5E" w:rsidRDefault="00BB7C5E" w:rsidP="00BB7C5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местах;</w:t>
      </w:r>
    </w:p>
    <w:p w14:paraId="04EF7340" w14:textId="77777777" w:rsidR="00BB7C5E" w:rsidRPr="00BB7C5E" w:rsidRDefault="00BB7C5E" w:rsidP="00BB7C5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датах;</w:t>
      </w:r>
    </w:p>
    <w:p w14:paraId="71251120" w14:textId="77777777" w:rsidR="00BB7C5E" w:rsidRPr="00BB7C5E" w:rsidRDefault="00BB7C5E" w:rsidP="00BB7C5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воспоминаниях;</w:t>
      </w:r>
    </w:p>
    <w:p w14:paraId="360EDF47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 о внутреннем устройстве приложения.</w:t>
      </w:r>
    </w:p>
    <w:p w14:paraId="73987AEF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Technical complexity:</w:t>
      </w:r>
    </w:p>
    <w:p w14:paraId="3BB1225A" w14:textId="77777777" w:rsidR="00BB7C5E" w:rsidRPr="00BB7C5E" w:rsidRDefault="00BB7C5E" w:rsidP="00BB7C5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authentication;</w:t>
      </w:r>
    </w:p>
    <w:p w14:paraId="157FB688" w14:textId="77777777" w:rsidR="00BB7C5E" w:rsidRPr="00BB7C5E" w:rsidRDefault="00BB7C5E" w:rsidP="00BB7C5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authorization;</w:t>
      </w:r>
    </w:p>
    <w:p w14:paraId="5F8A3F18" w14:textId="77777777" w:rsidR="00BB7C5E" w:rsidRPr="00BB7C5E" w:rsidRDefault="00BB7C5E" w:rsidP="00BB7C5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storage;</w:t>
      </w:r>
    </w:p>
    <w:p w14:paraId="55A364B1" w14:textId="77777777" w:rsidR="00BB7C5E" w:rsidRPr="00BB7C5E" w:rsidRDefault="00BB7C5E" w:rsidP="00BB7C5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caching;</w:t>
      </w:r>
    </w:p>
    <w:p w14:paraId="785AC67E" w14:textId="77777777" w:rsidR="00BB7C5E" w:rsidRPr="00BB7C5E" w:rsidRDefault="00BB7C5E" w:rsidP="00BB7C5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cleanup;</w:t>
      </w:r>
    </w:p>
    <w:p w14:paraId="4D7DDB11" w14:textId="77777777" w:rsidR="00BB7C5E" w:rsidRPr="00BB7C5E" w:rsidRDefault="00BB7C5E" w:rsidP="00BB7C5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refresh;</w:t>
      </w:r>
    </w:p>
    <w:p w14:paraId="7049E86D" w14:textId="77777777" w:rsidR="00BB7C5E" w:rsidRPr="00BB7C5E" w:rsidRDefault="00BB7C5E" w:rsidP="00BB7C5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streaming;</w:t>
      </w:r>
    </w:p>
    <w:p w14:paraId="5E6681DA" w14:textId="77777777" w:rsidR="00BB7C5E" w:rsidRPr="00BB7C5E" w:rsidRDefault="00BB7C5E" w:rsidP="00BB7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B7C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 оставаться за пределами обычного пользовательского experience.</w:t>
      </w:r>
    </w:p>
    <w:p w14:paraId="2FAB7105" w14:textId="0E1ED04A" w:rsidR="00945DD9" w:rsidRPr="00BB7C5E" w:rsidRDefault="00945DD9" w:rsidP="00945DD9"/>
    <w:sectPr w:rsidR="00945DD9" w:rsidRPr="00BB7C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66BFE"/>
    <w:multiLevelType w:val="multilevel"/>
    <w:tmpl w:val="7BFE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08E9"/>
    <w:multiLevelType w:val="multilevel"/>
    <w:tmpl w:val="F1D4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34BB8"/>
    <w:multiLevelType w:val="multilevel"/>
    <w:tmpl w:val="19FC4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F2E1D"/>
    <w:multiLevelType w:val="multilevel"/>
    <w:tmpl w:val="8C2C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851C1"/>
    <w:multiLevelType w:val="multilevel"/>
    <w:tmpl w:val="56BA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BF2E1D"/>
    <w:multiLevelType w:val="multilevel"/>
    <w:tmpl w:val="74BE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970E9"/>
    <w:multiLevelType w:val="multilevel"/>
    <w:tmpl w:val="FB5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1F12FC"/>
    <w:multiLevelType w:val="multilevel"/>
    <w:tmpl w:val="0B5AC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F6452D"/>
    <w:multiLevelType w:val="multilevel"/>
    <w:tmpl w:val="36F2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F3FE4"/>
    <w:multiLevelType w:val="multilevel"/>
    <w:tmpl w:val="AF98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35F39"/>
    <w:multiLevelType w:val="multilevel"/>
    <w:tmpl w:val="C92AF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3A50D9"/>
    <w:multiLevelType w:val="multilevel"/>
    <w:tmpl w:val="906A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22EA9"/>
    <w:multiLevelType w:val="multilevel"/>
    <w:tmpl w:val="9006A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0C659A"/>
    <w:multiLevelType w:val="multilevel"/>
    <w:tmpl w:val="3760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EF69CE"/>
    <w:multiLevelType w:val="multilevel"/>
    <w:tmpl w:val="C5F6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BD2D0F"/>
    <w:multiLevelType w:val="multilevel"/>
    <w:tmpl w:val="C6E0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893283"/>
    <w:multiLevelType w:val="multilevel"/>
    <w:tmpl w:val="25582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477616"/>
    <w:multiLevelType w:val="multilevel"/>
    <w:tmpl w:val="ED06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867F80"/>
    <w:multiLevelType w:val="multilevel"/>
    <w:tmpl w:val="2668A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A0659E"/>
    <w:multiLevelType w:val="multilevel"/>
    <w:tmpl w:val="748A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13131A"/>
    <w:multiLevelType w:val="multilevel"/>
    <w:tmpl w:val="DFD8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0E202D"/>
    <w:multiLevelType w:val="multilevel"/>
    <w:tmpl w:val="15BE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5D78BC"/>
    <w:multiLevelType w:val="multilevel"/>
    <w:tmpl w:val="0ACA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200DDF"/>
    <w:multiLevelType w:val="multilevel"/>
    <w:tmpl w:val="8C56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323F15"/>
    <w:multiLevelType w:val="multilevel"/>
    <w:tmpl w:val="87FA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76472C"/>
    <w:multiLevelType w:val="multilevel"/>
    <w:tmpl w:val="2F08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921CDC"/>
    <w:multiLevelType w:val="multilevel"/>
    <w:tmpl w:val="A546F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3007DD"/>
    <w:multiLevelType w:val="multilevel"/>
    <w:tmpl w:val="C1B61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983052"/>
    <w:multiLevelType w:val="multilevel"/>
    <w:tmpl w:val="F30A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F204FB"/>
    <w:multiLevelType w:val="multilevel"/>
    <w:tmpl w:val="65B6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10042A"/>
    <w:multiLevelType w:val="multilevel"/>
    <w:tmpl w:val="CBB8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A540F8"/>
    <w:multiLevelType w:val="multilevel"/>
    <w:tmpl w:val="5418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2E4540"/>
    <w:multiLevelType w:val="multilevel"/>
    <w:tmpl w:val="BB345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F62A1C"/>
    <w:multiLevelType w:val="multilevel"/>
    <w:tmpl w:val="83BA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8056BA"/>
    <w:multiLevelType w:val="multilevel"/>
    <w:tmpl w:val="E7DA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BD5ED2"/>
    <w:multiLevelType w:val="multilevel"/>
    <w:tmpl w:val="E562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6E1C7F"/>
    <w:multiLevelType w:val="multilevel"/>
    <w:tmpl w:val="B3F0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9839FF"/>
    <w:multiLevelType w:val="multilevel"/>
    <w:tmpl w:val="399C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F37767"/>
    <w:multiLevelType w:val="multilevel"/>
    <w:tmpl w:val="EEBC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7B57C1"/>
    <w:multiLevelType w:val="multilevel"/>
    <w:tmpl w:val="9C62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E83825"/>
    <w:multiLevelType w:val="multilevel"/>
    <w:tmpl w:val="65F6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195503"/>
    <w:multiLevelType w:val="multilevel"/>
    <w:tmpl w:val="374C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5739E0"/>
    <w:multiLevelType w:val="multilevel"/>
    <w:tmpl w:val="0838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746ABE"/>
    <w:multiLevelType w:val="multilevel"/>
    <w:tmpl w:val="A508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7828C6"/>
    <w:multiLevelType w:val="multilevel"/>
    <w:tmpl w:val="F19E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7D7FE6"/>
    <w:multiLevelType w:val="multilevel"/>
    <w:tmpl w:val="F530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E66B2F"/>
    <w:multiLevelType w:val="multilevel"/>
    <w:tmpl w:val="7764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E34001"/>
    <w:multiLevelType w:val="multilevel"/>
    <w:tmpl w:val="420E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A554AA"/>
    <w:multiLevelType w:val="multilevel"/>
    <w:tmpl w:val="A5AA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841FCD"/>
    <w:multiLevelType w:val="multilevel"/>
    <w:tmpl w:val="61B26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AF6FDF"/>
    <w:multiLevelType w:val="multilevel"/>
    <w:tmpl w:val="1602C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695FA2"/>
    <w:multiLevelType w:val="multilevel"/>
    <w:tmpl w:val="1DDE4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B325D5"/>
    <w:multiLevelType w:val="multilevel"/>
    <w:tmpl w:val="25489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D34BB6"/>
    <w:multiLevelType w:val="multilevel"/>
    <w:tmpl w:val="95DC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9C660B"/>
    <w:multiLevelType w:val="multilevel"/>
    <w:tmpl w:val="1D04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EA281F"/>
    <w:multiLevelType w:val="multilevel"/>
    <w:tmpl w:val="A99E9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B55058"/>
    <w:multiLevelType w:val="multilevel"/>
    <w:tmpl w:val="17E8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103308"/>
    <w:multiLevelType w:val="multilevel"/>
    <w:tmpl w:val="0312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AA4F3D"/>
    <w:multiLevelType w:val="multilevel"/>
    <w:tmpl w:val="1FA0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C35F21"/>
    <w:multiLevelType w:val="multilevel"/>
    <w:tmpl w:val="7376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E7658D"/>
    <w:multiLevelType w:val="multilevel"/>
    <w:tmpl w:val="1AD4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02018C"/>
    <w:multiLevelType w:val="multilevel"/>
    <w:tmpl w:val="0378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017B84"/>
    <w:multiLevelType w:val="multilevel"/>
    <w:tmpl w:val="9C6C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6134E9"/>
    <w:multiLevelType w:val="multilevel"/>
    <w:tmpl w:val="08AE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91360F"/>
    <w:multiLevelType w:val="multilevel"/>
    <w:tmpl w:val="576AD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D908D1"/>
    <w:multiLevelType w:val="multilevel"/>
    <w:tmpl w:val="ECCAA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15"/>
  </w:num>
  <w:num w:numId="3">
    <w:abstractNumId w:val="52"/>
  </w:num>
  <w:num w:numId="4">
    <w:abstractNumId w:val="12"/>
  </w:num>
  <w:num w:numId="5">
    <w:abstractNumId w:val="56"/>
  </w:num>
  <w:num w:numId="6">
    <w:abstractNumId w:val="41"/>
  </w:num>
  <w:num w:numId="7">
    <w:abstractNumId w:val="34"/>
  </w:num>
  <w:num w:numId="8">
    <w:abstractNumId w:val="63"/>
  </w:num>
  <w:num w:numId="9">
    <w:abstractNumId w:val="3"/>
  </w:num>
  <w:num w:numId="10">
    <w:abstractNumId w:val="22"/>
  </w:num>
  <w:num w:numId="11">
    <w:abstractNumId w:val="59"/>
  </w:num>
  <w:num w:numId="12">
    <w:abstractNumId w:val="29"/>
  </w:num>
  <w:num w:numId="13">
    <w:abstractNumId w:val="40"/>
  </w:num>
  <w:num w:numId="14">
    <w:abstractNumId w:val="37"/>
  </w:num>
  <w:num w:numId="15">
    <w:abstractNumId w:val="21"/>
  </w:num>
  <w:num w:numId="16">
    <w:abstractNumId w:val="39"/>
  </w:num>
  <w:num w:numId="17">
    <w:abstractNumId w:val="18"/>
  </w:num>
  <w:num w:numId="18">
    <w:abstractNumId w:val="8"/>
  </w:num>
  <w:num w:numId="19">
    <w:abstractNumId w:val="4"/>
  </w:num>
  <w:num w:numId="20">
    <w:abstractNumId w:val="7"/>
  </w:num>
  <w:num w:numId="21">
    <w:abstractNumId w:val="26"/>
  </w:num>
  <w:num w:numId="22">
    <w:abstractNumId w:val="36"/>
  </w:num>
  <w:num w:numId="23">
    <w:abstractNumId w:val="57"/>
  </w:num>
  <w:num w:numId="24">
    <w:abstractNumId w:val="23"/>
  </w:num>
  <w:num w:numId="25">
    <w:abstractNumId w:val="9"/>
  </w:num>
  <w:num w:numId="26">
    <w:abstractNumId w:val="54"/>
  </w:num>
  <w:num w:numId="27">
    <w:abstractNumId w:val="17"/>
  </w:num>
  <w:num w:numId="28">
    <w:abstractNumId w:val="30"/>
  </w:num>
  <w:num w:numId="29">
    <w:abstractNumId w:val="50"/>
  </w:num>
  <w:num w:numId="30">
    <w:abstractNumId w:val="5"/>
  </w:num>
  <w:num w:numId="31">
    <w:abstractNumId w:val="65"/>
  </w:num>
  <w:num w:numId="32">
    <w:abstractNumId w:val="28"/>
  </w:num>
  <w:num w:numId="33">
    <w:abstractNumId w:val="10"/>
  </w:num>
  <w:num w:numId="34">
    <w:abstractNumId w:val="13"/>
  </w:num>
  <w:num w:numId="35">
    <w:abstractNumId w:val="35"/>
  </w:num>
  <w:num w:numId="36">
    <w:abstractNumId w:val="53"/>
  </w:num>
  <w:num w:numId="37">
    <w:abstractNumId w:val="62"/>
  </w:num>
  <w:num w:numId="38">
    <w:abstractNumId w:val="49"/>
  </w:num>
  <w:num w:numId="39">
    <w:abstractNumId w:val="60"/>
  </w:num>
  <w:num w:numId="40">
    <w:abstractNumId w:val="46"/>
  </w:num>
  <w:num w:numId="41">
    <w:abstractNumId w:val="61"/>
  </w:num>
  <w:num w:numId="42">
    <w:abstractNumId w:val="1"/>
  </w:num>
  <w:num w:numId="43">
    <w:abstractNumId w:val="14"/>
  </w:num>
  <w:num w:numId="44">
    <w:abstractNumId w:val="48"/>
  </w:num>
  <w:num w:numId="45">
    <w:abstractNumId w:val="64"/>
  </w:num>
  <w:num w:numId="46">
    <w:abstractNumId w:val="11"/>
  </w:num>
  <w:num w:numId="47">
    <w:abstractNumId w:val="0"/>
  </w:num>
  <w:num w:numId="48">
    <w:abstractNumId w:val="16"/>
  </w:num>
  <w:num w:numId="49">
    <w:abstractNumId w:val="55"/>
  </w:num>
  <w:num w:numId="50">
    <w:abstractNumId w:val="42"/>
  </w:num>
  <w:num w:numId="51">
    <w:abstractNumId w:val="6"/>
  </w:num>
  <w:num w:numId="52">
    <w:abstractNumId w:val="33"/>
  </w:num>
  <w:num w:numId="53">
    <w:abstractNumId w:val="51"/>
  </w:num>
  <w:num w:numId="54">
    <w:abstractNumId w:val="31"/>
  </w:num>
  <w:num w:numId="55">
    <w:abstractNumId w:val="58"/>
  </w:num>
  <w:num w:numId="56">
    <w:abstractNumId w:val="47"/>
  </w:num>
  <w:num w:numId="57">
    <w:abstractNumId w:val="43"/>
  </w:num>
  <w:num w:numId="58">
    <w:abstractNumId w:val="19"/>
  </w:num>
  <w:num w:numId="59">
    <w:abstractNumId w:val="38"/>
  </w:num>
  <w:num w:numId="60">
    <w:abstractNumId w:val="32"/>
  </w:num>
  <w:num w:numId="61">
    <w:abstractNumId w:val="24"/>
  </w:num>
  <w:num w:numId="62">
    <w:abstractNumId w:val="44"/>
  </w:num>
  <w:num w:numId="63">
    <w:abstractNumId w:val="20"/>
  </w:num>
  <w:num w:numId="64">
    <w:abstractNumId w:val="2"/>
  </w:num>
  <w:num w:numId="65">
    <w:abstractNumId w:val="25"/>
  </w:num>
  <w:num w:numId="66">
    <w:abstractNumId w:val="45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C5C"/>
    <w:rsid w:val="000F0C66"/>
    <w:rsid w:val="002D1FF6"/>
    <w:rsid w:val="00424E50"/>
    <w:rsid w:val="00752C5C"/>
    <w:rsid w:val="007D79C3"/>
    <w:rsid w:val="0091190B"/>
    <w:rsid w:val="00945DD9"/>
    <w:rsid w:val="00BB7C5E"/>
    <w:rsid w:val="00F30372"/>
    <w:rsid w:val="00F4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,"/>
  <w:listSeparator w:val=";"/>
  <w14:docId w14:val="3FE52852"/>
  <w15:chartTrackingRefBased/>
  <w15:docId w15:val="{B67E3234-4A51-4CCB-A9E7-51D89F0B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24E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24E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24E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E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24E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24E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24E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24E50"/>
    <w:rPr>
      <w:b/>
      <w:bCs/>
    </w:rPr>
  </w:style>
  <w:style w:type="character" w:styleId="HTML">
    <w:name w:val="HTML Code"/>
    <w:basedOn w:val="a0"/>
    <w:uiPriority w:val="99"/>
    <w:semiHidden/>
    <w:unhideWhenUsed/>
    <w:rsid w:val="00424E50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BB7C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BB7C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B7C5E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97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45</Pages>
  <Words>4732</Words>
  <Characters>26977</Characters>
  <Application>Microsoft Office Word</Application>
  <DocSecurity>0</DocSecurity>
  <Lines>224</Lines>
  <Paragraphs>63</Paragraphs>
  <ScaleCrop>false</ScaleCrop>
  <Company>SPecialiST RePack</Company>
  <LinksUpToDate>false</LinksUpToDate>
  <CharactersWithSpaces>31646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9</cp:revision>
  <dcterms:created xsi:type="dcterms:W3CDTF">2026-07-29T19:03:00Z</dcterms:created>
  <dcterms:modified xsi:type="dcterms:W3CDTF">2026-08-29T08:09:00Z</dcterms:modified>
</cp:coreProperties>
</file>