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0C22BF" w:rsidTr="0068099C">
        <w:tc>
          <w:tcPr>
            <w:tcW w:w="9224" w:type="dxa"/>
            <w:gridSpan w:val="6"/>
          </w:tcPr>
          <w:p w:rsidR="000C22BF" w:rsidRDefault="00660827" w:rsidP="008B4800">
            <w:pPr>
              <w:jc w:val="center"/>
            </w:pPr>
            <w:r>
              <w:rPr>
                <w:rFonts w:hint="eastAsia"/>
              </w:rPr>
              <w:t>1</w:t>
            </w:r>
            <w:r w:rsidR="008B4800">
              <w:rPr>
                <w:rFonts w:hint="eastAsia"/>
              </w:rPr>
              <w:t>2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:rsidTr="000C22BF"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:rsidR="000C22BF" w:rsidRDefault="00036C8F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:rsidR="000C22BF" w:rsidRDefault="00036C8F">
            <w:r>
              <w:rPr>
                <w:rFonts w:hint="eastAsia"/>
              </w:rPr>
              <w:t>2017707007</w:t>
            </w:r>
          </w:p>
        </w:tc>
        <w:tc>
          <w:tcPr>
            <w:tcW w:w="1538" w:type="dxa"/>
          </w:tcPr>
          <w:p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:rsidR="000C22BF" w:rsidRDefault="00036C8F">
            <w:r>
              <w:rPr>
                <w:rFonts w:hint="eastAsia"/>
              </w:rPr>
              <w:t>강민준</w:t>
            </w:r>
          </w:p>
        </w:tc>
      </w:tr>
    </w:tbl>
    <w:p w:rsidR="003F5BE2" w:rsidRDefault="003F5BE2"/>
    <w:p w:rsidR="000C22BF" w:rsidRDefault="000C22BF" w:rsidP="000C22B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설명</w:t>
      </w:r>
    </w:p>
    <w:p w:rsidR="00036C8F" w:rsidRDefault="00036C8F" w:rsidP="00036C8F">
      <w:r>
        <w:rPr>
          <w:rFonts w:hint="eastAsia"/>
        </w:rPr>
        <w:t xml:space="preserve">[8][10]의 배열을 만든다. 이 때, 배열 안에 있는 값은 모두 1~100 중에 랜덤 값으로 결정되어야 한다. 만든 배열 중 같은 줄에 인접한 숫자 2개를 비교하여 오른쪽 요소가 크다면 1점 왼쪽이 작다면 0점을 부여해 점수를 낸다. 나머지 배열도 같은 </w:t>
      </w:r>
      <w:proofErr w:type="spellStart"/>
      <w:r>
        <w:rPr>
          <w:rFonts w:hint="eastAsia"/>
        </w:rPr>
        <w:t>작업을하여</w:t>
      </w:r>
      <w:proofErr w:type="spellEnd"/>
      <w:r>
        <w:rPr>
          <w:rFonts w:hint="eastAsia"/>
        </w:rPr>
        <w:t xml:space="preserve"> 총 8개의 배열모두 점수를 갖게 한다. 그러고 8개의 </w:t>
      </w:r>
      <w:proofErr w:type="spellStart"/>
      <w:r>
        <w:rPr>
          <w:rFonts w:hint="eastAsia"/>
        </w:rPr>
        <w:t>배열중</w:t>
      </w:r>
      <w:proofErr w:type="spellEnd"/>
      <w:r>
        <w:rPr>
          <w:rFonts w:hint="eastAsia"/>
        </w:rPr>
        <w:t xml:space="preserve"> 4개의 배열을 </w:t>
      </w:r>
      <w:proofErr w:type="spellStart"/>
      <w:r>
        <w:rPr>
          <w:rFonts w:hint="eastAsia"/>
        </w:rPr>
        <w:t>뽑는과정을</w:t>
      </w:r>
      <w:proofErr w:type="spellEnd"/>
      <w:r>
        <w:rPr>
          <w:rFonts w:hint="eastAsia"/>
        </w:rPr>
        <w:t xml:space="preserve"> 거치는데, 뽑는 조건은 다음과 같다. 예를 들어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배열이 3점을 획득했고, 모든 배열의 점수의 합이 20이라고 가정하면 3/20의 확률로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배열을 선택한다. 위와 같은 방법으로 4개를 뽑고, 같은 방법으로 2개를 뽑는다. 이렇게 하여 배열2개가 나오면 또 1개의 배열로 만드는데, 이 때는 예외로</w:t>
      </w:r>
      <w:r w:rsidR="00814C92">
        <w:rPr>
          <w:rFonts w:hint="eastAsia"/>
        </w:rPr>
        <w:t xml:space="preserve"> </w:t>
      </w:r>
      <w:r w:rsidR="00814C92">
        <w:t>½</w:t>
      </w:r>
      <w:r w:rsidR="00814C92">
        <w:rPr>
          <w:rFonts w:hint="eastAsia"/>
        </w:rPr>
        <w:t xml:space="preserve"> 확률을 통해 두 배열 값 중 선택된 것을 뽑고, 점수를 매긴다. 이 때 위 방법을 통해도 점수가 7이 되지 않기 때문에 배열 총합 점수를 7까지 되도록 </w:t>
      </w:r>
      <w:r w:rsidR="00814C92">
        <w:t>½</w:t>
      </w:r>
      <w:r w:rsidR="00814C92">
        <w:rPr>
          <w:rFonts w:hint="eastAsia"/>
        </w:rPr>
        <w:t xml:space="preserve"> 확률로 둘 중 하나의 값을 뽑고, 5%확률로 새로운 값을 생성하게 된다. 위 방법으로 마지막 배열의 점수가 7이되는 순간 프로그램을 종료한다. </w:t>
      </w:r>
    </w:p>
    <w:p w:rsidR="008B4800" w:rsidRDefault="000C22BF" w:rsidP="008B48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과제 이론</w:t>
      </w:r>
    </w:p>
    <w:p w:rsidR="00814C92" w:rsidRDefault="00814C92" w:rsidP="00814C92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배열 생성</w:t>
      </w:r>
    </w:p>
    <w:p w:rsidR="00274725" w:rsidRDefault="00274725" w:rsidP="00814C92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배열 출력</w:t>
      </w:r>
    </w:p>
    <w:p w:rsidR="00814C92" w:rsidRDefault="00814C92" w:rsidP="00814C92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배열 </w:t>
      </w:r>
      <w:proofErr w:type="spellStart"/>
      <w:r>
        <w:rPr>
          <w:rFonts w:hint="eastAsia"/>
        </w:rPr>
        <w:t>점수매김</w:t>
      </w:r>
      <w:proofErr w:type="spellEnd"/>
    </w:p>
    <w:p w:rsidR="00814C92" w:rsidRDefault="00814C92" w:rsidP="00814C92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n개의 배열에서 n/2개 배열 선택</w:t>
      </w:r>
    </w:p>
    <w:p w:rsidR="00274725" w:rsidRDefault="00274725" w:rsidP="00274725">
      <w:pPr>
        <w:ind w:left="760"/>
        <w:rPr>
          <w:rFonts w:hint="eastAsia"/>
        </w:rPr>
      </w:pPr>
      <w:proofErr w:type="gramStart"/>
      <w:r>
        <w:rPr>
          <w:rFonts w:hint="eastAsia"/>
        </w:rPr>
        <w:t>D-1.</w:t>
      </w:r>
      <w:proofErr w:type="gramEnd"/>
      <w:r>
        <w:rPr>
          <w:rFonts w:hint="eastAsia"/>
        </w:rPr>
        <w:t xml:space="preserve"> 선택하는 과정</w:t>
      </w:r>
    </w:p>
    <w:p w:rsidR="00814C92" w:rsidRDefault="00814C92" w:rsidP="00814C92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2개 배열 까지 남으면 특정한 조합으로 점수 7배열이 나올 때 까지 동작</w:t>
      </w:r>
    </w:p>
    <w:p w:rsidR="00814C92" w:rsidRDefault="00814C92" w:rsidP="00814C92">
      <w:pPr>
        <w:rPr>
          <w:rFonts w:hint="eastAsia"/>
        </w:rP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구성하여 프로그램을 동작할 수 있다.</w:t>
      </w:r>
    </w:p>
    <w:p w:rsidR="00814C92" w:rsidRDefault="00814C92" w:rsidP="00814C92">
      <w:pPr>
        <w:rPr>
          <w:rFonts w:hint="eastAsia"/>
        </w:rPr>
      </w:pPr>
      <w:r>
        <w:rPr>
          <w:rFonts w:hint="eastAsia"/>
        </w:rPr>
        <w:t>위 프로그램은 return없이 call by reference로 직접 값을 변경하게 구성.</w:t>
      </w:r>
    </w:p>
    <w:p w:rsidR="0049078F" w:rsidRDefault="0049078F" w:rsidP="0049078F">
      <w:pPr>
        <w:pStyle w:val="a4"/>
        <w:ind w:leftChars="0" w:left="720"/>
        <w:rPr>
          <w:rFonts w:hint="eastAsia"/>
        </w:rPr>
      </w:pPr>
    </w:p>
    <w:p w:rsidR="0049078F" w:rsidRDefault="0049078F" w:rsidP="0049078F">
      <w:pPr>
        <w:pStyle w:val="a4"/>
        <w:ind w:leftChars="0" w:left="720"/>
        <w:rPr>
          <w:rFonts w:hint="eastAsia"/>
        </w:rPr>
      </w:pPr>
    </w:p>
    <w:p w:rsidR="0049078F" w:rsidRDefault="0049078F" w:rsidP="0049078F">
      <w:pPr>
        <w:pStyle w:val="a4"/>
        <w:ind w:leftChars="0" w:left="720"/>
        <w:rPr>
          <w:rFonts w:hint="eastAsia"/>
        </w:rPr>
      </w:pPr>
    </w:p>
    <w:p w:rsidR="0049078F" w:rsidRDefault="0049078F" w:rsidP="0049078F">
      <w:pPr>
        <w:pStyle w:val="a4"/>
        <w:ind w:leftChars="0" w:left="720"/>
        <w:rPr>
          <w:rFonts w:hint="eastAsia"/>
        </w:rPr>
      </w:pPr>
    </w:p>
    <w:p w:rsidR="00814C92" w:rsidRDefault="00814C92" w:rsidP="00814C92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lastRenderedPageBreak/>
        <w:t>배열 생성(</w:t>
      </w:r>
      <w:proofErr w:type="spellStart"/>
      <w:r>
        <w:rPr>
          <w:rFonts w:hint="eastAsia"/>
        </w:rPr>
        <w:t>make_array</w:t>
      </w:r>
      <w:proofErr w:type="spellEnd"/>
      <w:r>
        <w:rPr>
          <w:rFonts w:hint="eastAsia"/>
        </w:rPr>
        <w:t>)</w:t>
      </w:r>
    </w:p>
    <w:p w:rsidR="00814C92" w:rsidRDefault="00814C92" w:rsidP="00814C9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05BE7A2" wp14:editId="00D1EF99">
            <wp:extent cx="5610331" cy="123092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043" cy="12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92" w:rsidRDefault="00814C92">
      <w:pPr>
        <w:widowControl/>
        <w:wordWrap/>
        <w:autoSpaceDE/>
        <w:autoSpaceDN/>
        <w:rPr>
          <w:highlight w:val="lightGray"/>
        </w:rPr>
      </w:pPr>
    </w:p>
    <w:p w:rsidR="00814C92" w:rsidRDefault="00814C92" w:rsidP="00814C92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배열 출력</w:t>
      </w:r>
      <w:r w:rsidR="00274725">
        <w:rPr>
          <w:rFonts w:hint="eastAsia"/>
        </w:rPr>
        <w:t>(</w:t>
      </w:r>
      <w:proofErr w:type="spellStart"/>
      <w:r w:rsidR="00274725">
        <w:rPr>
          <w:rFonts w:hint="eastAsia"/>
        </w:rPr>
        <w:t>print_array</w:t>
      </w:r>
      <w:proofErr w:type="spellEnd"/>
      <w:r w:rsidR="00274725">
        <w:rPr>
          <w:rFonts w:hint="eastAsia"/>
        </w:rPr>
        <w:t>)</w:t>
      </w:r>
    </w:p>
    <w:p w:rsidR="00814C92" w:rsidRDefault="00814C92" w:rsidP="00814C92">
      <w:pPr>
        <w:rPr>
          <w:rFonts w:hint="eastAsia"/>
        </w:rPr>
      </w:pPr>
      <w:r>
        <w:rPr>
          <w:noProof/>
        </w:rPr>
        <w:drawing>
          <wp:inline distT="0" distB="0" distL="0" distR="0" wp14:anchorId="35E70FF5" wp14:editId="7C5BF288">
            <wp:extent cx="5731510" cy="1633071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F" w:rsidRDefault="0049078F" w:rsidP="00814C92">
      <w:pPr>
        <w:rPr>
          <w:rFonts w:hint="eastAsia"/>
        </w:rPr>
      </w:pPr>
    </w:p>
    <w:p w:rsidR="0049078F" w:rsidRDefault="0049078F" w:rsidP="00814C92">
      <w:pPr>
        <w:rPr>
          <w:rFonts w:hint="eastAsia"/>
        </w:rPr>
      </w:pPr>
    </w:p>
    <w:p w:rsidR="00274725" w:rsidRDefault="00274725" w:rsidP="00274725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배열 </w:t>
      </w:r>
      <w:proofErr w:type="spellStart"/>
      <w:r>
        <w:rPr>
          <w:rFonts w:hint="eastAsia"/>
        </w:rPr>
        <w:t>점수매김</w:t>
      </w:r>
      <w:proofErr w:type="spellEnd"/>
      <w:r w:rsidR="0049078F">
        <w:rPr>
          <w:rFonts w:hint="eastAsia"/>
        </w:rPr>
        <w:t>(</w:t>
      </w:r>
      <w:proofErr w:type="spellStart"/>
      <w:r w:rsidR="0049078F">
        <w:rPr>
          <w:rFonts w:hint="eastAsia"/>
        </w:rPr>
        <w:t>score_array</w:t>
      </w:r>
      <w:proofErr w:type="spellEnd"/>
      <w:r w:rsidR="0049078F">
        <w:rPr>
          <w:rFonts w:hint="eastAsia"/>
        </w:rPr>
        <w:t>)</w:t>
      </w:r>
    </w:p>
    <w:p w:rsidR="00274725" w:rsidRDefault="00274725" w:rsidP="00274725">
      <w:pPr>
        <w:rPr>
          <w:rFonts w:hint="eastAsia"/>
        </w:rPr>
      </w:pPr>
      <w:r>
        <w:rPr>
          <w:noProof/>
        </w:rPr>
        <w:drawing>
          <wp:inline distT="0" distB="0" distL="0" distR="0" wp14:anchorId="06BEE631" wp14:editId="416A0230">
            <wp:extent cx="5327650" cy="23749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7C" w:rsidRDefault="00D5577C" w:rsidP="00D5577C">
      <w:pPr>
        <w:pStyle w:val="a4"/>
        <w:ind w:leftChars="0" w:left="720"/>
        <w:rPr>
          <w:rFonts w:hint="eastAsia"/>
        </w:rPr>
      </w:pPr>
    </w:p>
    <w:p w:rsidR="0049078F" w:rsidRDefault="0049078F" w:rsidP="0049078F">
      <w:pPr>
        <w:pStyle w:val="a4"/>
        <w:ind w:leftChars="0" w:left="720"/>
        <w:rPr>
          <w:rFonts w:hint="eastAsia"/>
        </w:rPr>
      </w:pPr>
    </w:p>
    <w:p w:rsidR="00274725" w:rsidRDefault="00274725" w:rsidP="00274725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lastRenderedPageBreak/>
        <w:t>n개의 배열에서 n/2개 배열 선택(</w:t>
      </w:r>
      <w:proofErr w:type="spellStart"/>
      <w:r>
        <w:rPr>
          <w:rFonts w:hint="eastAsia"/>
        </w:rPr>
        <w:t>select_array</w:t>
      </w:r>
      <w:proofErr w:type="spellEnd"/>
      <w:r>
        <w:rPr>
          <w:rFonts w:hint="eastAsia"/>
        </w:rPr>
        <w:t>)</w:t>
      </w:r>
    </w:p>
    <w:p w:rsidR="00274725" w:rsidRDefault="00274725" w:rsidP="00274725">
      <w:pPr>
        <w:rPr>
          <w:rFonts w:hint="eastAsia"/>
        </w:rPr>
      </w:pPr>
      <w:r>
        <w:rPr>
          <w:noProof/>
        </w:rPr>
        <w:drawing>
          <wp:inline distT="0" distB="0" distL="0" distR="0" wp14:anchorId="480C97DB" wp14:editId="262A928A">
            <wp:extent cx="5731510" cy="276439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5" w:rsidRDefault="00274725" w:rsidP="00274725">
      <w:pPr>
        <w:rPr>
          <w:rFonts w:hint="eastAsia"/>
        </w:rPr>
      </w:pPr>
      <w:r>
        <w:rPr>
          <w:noProof/>
        </w:rPr>
        <w:drawing>
          <wp:inline distT="0" distB="0" distL="0" distR="0" wp14:anchorId="26A75BC0" wp14:editId="714F8119">
            <wp:extent cx="5041900" cy="22161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58" w:rsidRDefault="00274725" w:rsidP="0049078F">
      <w:pPr>
        <w:rPr>
          <w:rFonts w:hint="eastAsia"/>
        </w:rPr>
      </w:pPr>
      <w:r>
        <w:rPr>
          <w:noProof/>
        </w:rPr>
        <w:drawing>
          <wp:inline distT="0" distB="0" distL="0" distR="0" wp14:anchorId="43BBEB3B" wp14:editId="6A9C7B59">
            <wp:extent cx="4933950" cy="26797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58" w:rsidRDefault="00B13458" w:rsidP="00B13458">
      <w:pPr>
        <w:ind w:firstLine="360"/>
        <w:rPr>
          <w:rFonts w:hint="eastAsia"/>
        </w:rPr>
      </w:pPr>
      <w:proofErr w:type="gramStart"/>
      <w:r>
        <w:rPr>
          <w:rFonts w:hint="eastAsia"/>
        </w:rPr>
        <w:lastRenderedPageBreak/>
        <w:t>D-1.</w:t>
      </w:r>
      <w:proofErr w:type="gramEnd"/>
      <w:r>
        <w:rPr>
          <w:rFonts w:hint="eastAsia"/>
        </w:rPr>
        <w:t xml:space="preserve"> 선택하는 과정(</w:t>
      </w:r>
      <w:proofErr w:type="spellStart"/>
      <w:r>
        <w:rPr>
          <w:rFonts w:hint="eastAsia"/>
        </w:rPr>
        <w:t>copy_array</w:t>
      </w:r>
      <w:proofErr w:type="spellEnd"/>
      <w:r>
        <w:rPr>
          <w:rFonts w:hint="eastAsia"/>
        </w:rPr>
        <w:t>)</w:t>
      </w:r>
    </w:p>
    <w:p w:rsidR="00B13458" w:rsidRDefault="00997380" w:rsidP="00B13458">
      <w:pPr>
        <w:ind w:firstLine="360"/>
        <w:rPr>
          <w:rFonts w:hint="eastAsia"/>
        </w:rPr>
      </w:pPr>
      <w:proofErr w:type="spellStart"/>
      <w:r>
        <w:rPr>
          <w:rFonts w:hint="eastAsia"/>
        </w:rPr>
        <w:t>s</w:t>
      </w:r>
      <w:r w:rsidR="00B13458">
        <w:rPr>
          <w:rFonts w:hint="eastAsia"/>
        </w:rPr>
        <w:t>elect_array</w:t>
      </w:r>
      <w:proofErr w:type="spellEnd"/>
      <w:r>
        <w:rPr>
          <w:rFonts w:hint="eastAsia"/>
        </w:rPr>
        <w:t xml:space="preserve"> </w:t>
      </w:r>
      <w:r w:rsidR="00B13458">
        <w:rPr>
          <w:rFonts w:hint="eastAsia"/>
        </w:rPr>
        <w:t>에서</w:t>
      </w:r>
      <w:r>
        <w:rPr>
          <w:rFonts w:hint="eastAsia"/>
        </w:rPr>
        <w:t>만 호출하는 함수.</w:t>
      </w:r>
      <w:r w:rsidR="00332427">
        <w:rPr>
          <w:rFonts w:hint="eastAsia"/>
        </w:rPr>
        <w:t xml:space="preserve"> 복사를 위해서 존재</w:t>
      </w:r>
    </w:p>
    <w:p w:rsidR="00332427" w:rsidRDefault="00332427" w:rsidP="00B13458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09A3902" wp14:editId="2789D5BA">
            <wp:extent cx="4381500" cy="99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F" w:rsidRDefault="0049078F" w:rsidP="00B13458">
      <w:pPr>
        <w:ind w:firstLine="360"/>
        <w:rPr>
          <w:rFonts w:hint="eastAsia"/>
        </w:rPr>
      </w:pPr>
    </w:p>
    <w:p w:rsidR="0049078F" w:rsidRDefault="0049078F" w:rsidP="00B13458">
      <w:pPr>
        <w:ind w:firstLine="360"/>
        <w:rPr>
          <w:rFonts w:hint="eastAsia"/>
        </w:rPr>
      </w:pPr>
    </w:p>
    <w:p w:rsidR="00274725" w:rsidRDefault="00274725" w:rsidP="00274725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개 배열 까지 남으면 특정한 조합으로 점수 7배열이 나올 때 까지 동작</w:t>
      </w:r>
      <w:r w:rsidR="0049078F">
        <w:rPr>
          <w:rFonts w:hint="eastAsia"/>
        </w:rPr>
        <w:t>(</w:t>
      </w:r>
      <w:proofErr w:type="spellStart"/>
      <w:r w:rsidR="0049078F">
        <w:rPr>
          <w:rFonts w:hint="eastAsia"/>
        </w:rPr>
        <w:t>cross_array</w:t>
      </w:r>
      <w:proofErr w:type="spellEnd"/>
      <w:r w:rsidR="0049078F">
        <w:rPr>
          <w:rFonts w:hint="eastAsia"/>
        </w:rPr>
        <w:t>)</w:t>
      </w:r>
    </w:p>
    <w:p w:rsidR="00332427" w:rsidRDefault="00332427" w:rsidP="0033242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8DD634C" wp14:editId="2145AD0E">
            <wp:extent cx="2927350" cy="26416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5" w:rsidRDefault="00274725" w:rsidP="00274725">
      <w:pPr>
        <w:rPr>
          <w:rFonts w:hint="eastAsia"/>
        </w:rPr>
      </w:pPr>
    </w:p>
    <w:p w:rsidR="00274725" w:rsidRDefault="00274725" w:rsidP="00274725"/>
    <w:p w:rsidR="00660827" w:rsidRPr="000468DD" w:rsidRDefault="003B4A54" w:rsidP="003B4A54">
      <w:pPr>
        <w:widowControl/>
        <w:wordWrap/>
        <w:autoSpaceDE/>
        <w:autoSpaceDN/>
      </w:pPr>
      <w:r>
        <w:br w:type="page"/>
      </w:r>
    </w:p>
    <w:p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주요 소스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C74F0" w:rsidTr="009C74F0">
        <w:tc>
          <w:tcPr>
            <w:tcW w:w="9224" w:type="dxa"/>
          </w:tcPr>
          <w:p w:rsidR="00D05943" w:rsidRDefault="00D5577C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select_array</w:t>
            </w:r>
            <w:proofErr w:type="spellEnd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함수</w:t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88AE46A" wp14:editId="73698182">
                  <wp:extent cx="5731510" cy="2764394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1D0634C" wp14:editId="727E33EC">
                  <wp:extent cx="5041900" cy="2216150"/>
                  <wp:effectExtent l="0" t="0" r="635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353C860" wp14:editId="303ACBC4">
                  <wp:extent cx="4933950" cy="267970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9078F" w:rsidRPr="0083527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주석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과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같은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용도로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사용되며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몇번</w:t>
            </w:r>
            <w:proofErr w:type="spellEnd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째를</w:t>
            </w:r>
            <w:proofErr w:type="spellEnd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뜻하는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  <w:highlight w:val="white"/>
              </w:rPr>
              <w:t>변수</w:t>
            </w:r>
          </w:p>
        </w:tc>
      </w:tr>
      <w:tr w:rsidR="009C74F0" w:rsidTr="009C74F0">
        <w:tc>
          <w:tcPr>
            <w:tcW w:w="9224" w:type="dxa"/>
          </w:tcPr>
          <w:p w:rsidR="00D05943" w:rsidRDefault="00D5577C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lastRenderedPageBreak/>
              <w:t>cross_array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함수</w:t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92B7830" wp14:editId="23AE998A">
                  <wp:extent cx="2927350" cy="2641600"/>
                  <wp:effectExtent l="0" t="0" r="635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주석과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같을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동작하고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, if(5&lt;=n)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50%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확률로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값을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가져오고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,</w:t>
            </w:r>
          </w:p>
          <w:p w:rsidR="0049078F" w:rsidRPr="0083527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f(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new_value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&lt;= 0.05)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5%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확률로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신규값을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생성하여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score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7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일때까지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동작한다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.</w:t>
            </w:r>
          </w:p>
        </w:tc>
      </w:tr>
      <w:tr w:rsidR="00D05943" w:rsidTr="009C74F0">
        <w:tc>
          <w:tcPr>
            <w:tcW w:w="9224" w:type="dxa"/>
          </w:tcPr>
          <w:p w:rsidR="00D5577C" w:rsidRDefault="00D5577C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score_array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함수</w:t>
            </w:r>
          </w:p>
          <w:p w:rsidR="0049078F" w:rsidRDefault="0049078F" w:rsidP="00D05943">
            <w:pPr>
              <w:wordWrap/>
              <w:adjustRightInd w:val="0"/>
              <w:jc w:val="left"/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C830992" wp14:editId="7A1311EF">
                  <wp:extent cx="5327650" cy="2374900"/>
                  <wp:effectExtent l="0" t="0" r="635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78F" w:rsidRPr="00D05943" w:rsidRDefault="0049078F" w:rsidP="00D05943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개의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배열에서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인접한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값이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오른쪽이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크면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1,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왼쪽이크면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아무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동작도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안하게</w:t>
            </w:r>
            <w:proofErr w:type="spellEnd"/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하여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합산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점수를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score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변수에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넣는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과정</w:t>
            </w:r>
            <w:r>
              <w:rPr>
                <w:rFonts w:ascii="돋움체" w:hAnsi="돋움체" w:cs="돋움체" w:hint="eastAsia"/>
                <w:kern w:val="0"/>
                <w:sz w:val="19"/>
                <w:szCs w:val="19"/>
                <w:highlight w:val="white"/>
              </w:rPr>
              <w:t>.</w:t>
            </w:r>
          </w:p>
        </w:tc>
      </w:tr>
    </w:tbl>
    <w:p w:rsidR="0049078F" w:rsidRDefault="0049078F" w:rsidP="00A432EC"/>
    <w:p w:rsidR="00A432EC" w:rsidRPr="00497852" w:rsidRDefault="0049078F" w:rsidP="0049078F">
      <w:pPr>
        <w:widowControl/>
        <w:wordWrap/>
        <w:autoSpaceDE/>
        <w:autoSpaceDN/>
      </w:pPr>
      <w:r>
        <w:br w:type="page"/>
      </w:r>
    </w:p>
    <w:p w:rsidR="000C22BF" w:rsidRDefault="00EC2876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:rsidR="00D05943" w:rsidRDefault="00E406C3" w:rsidP="00CC520F">
      <w:pPr>
        <w:pStyle w:val="a4"/>
        <w:ind w:leftChars="0" w:left="0"/>
        <w:rPr>
          <w:rFonts w:hint="eastAsia"/>
          <w:noProof/>
        </w:rPr>
      </w:pPr>
      <w:r w:rsidRPr="00E406C3">
        <w:rPr>
          <w:noProof/>
        </w:rPr>
        <w:t xml:space="preserve"> </w:t>
      </w:r>
      <w:r w:rsidR="0049078F">
        <w:rPr>
          <w:noProof/>
        </w:rPr>
        <w:drawing>
          <wp:inline distT="0" distB="0" distL="0" distR="0" wp14:anchorId="4BC5BABE" wp14:editId="7B99D952">
            <wp:extent cx="4743450" cy="5410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F" w:rsidRDefault="0049078F" w:rsidP="00CC520F">
      <w:pPr>
        <w:pStyle w:val="a4"/>
        <w:ind w:leftChars="0" w:left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F255A85" wp14:editId="070EA624">
            <wp:extent cx="4740812" cy="1385326"/>
            <wp:effectExtent l="0" t="0" r="317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275" cy="13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F" w:rsidRDefault="0049078F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1DA723" wp14:editId="2E540D3A">
            <wp:extent cx="4603750" cy="600075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F" w:rsidRDefault="0049078F" w:rsidP="00CC520F">
      <w:pPr>
        <w:pStyle w:val="a4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797C67E6" wp14:editId="34AACADB">
            <wp:extent cx="4616450" cy="1028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E7" w:rsidRDefault="007807E7" w:rsidP="00CC520F">
      <w:pPr>
        <w:pStyle w:val="a4"/>
        <w:ind w:leftChars="0" w:left="0"/>
        <w:rPr>
          <w:rFonts w:hint="eastAsia"/>
        </w:rPr>
      </w:pPr>
    </w:p>
    <w:p w:rsidR="007807E7" w:rsidRDefault="007807E7" w:rsidP="00CC520F">
      <w:pPr>
        <w:pStyle w:val="a4"/>
        <w:ind w:leftChars="0" w:left="0"/>
        <w:rPr>
          <w:rFonts w:hint="eastAsia"/>
        </w:rPr>
      </w:pPr>
    </w:p>
    <w:p w:rsidR="007807E7" w:rsidRDefault="007807E7" w:rsidP="00CC520F">
      <w:pPr>
        <w:pStyle w:val="a4"/>
        <w:ind w:leftChars="0" w:left="0"/>
        <w:rPr>
          <w:rFonts w:hint="eastAsia"/>
        </w:rPr>
      </w:pPr>
    </w:p>
    <w:p w:rsidR="007807E7" w:rsidRDefault="007807E7" w:rsidP="00CC520F">
      <w:pPr>
        <w:pStyle w:val="a4"/>
        <w:ind w:leftChars="0" w:left="0"/>
      </w:pPr>
      <w:r>
        <w:rPr>
          <w:noProof/>
        </w:rPr>
        <w:lastRenderedPageBreak/>
        <w:drawing>
          <wp:inline distT="0" distB="0" distL="0" distR="0" wp14:anchorId="2F2471BF" wp14:editId="242C8973">
            <wp:extent cx="4654550" cy="58864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43" w:rsidRDefault="00D05943" w:rsidP="00CC520F">
      <w:pPr>
        <w:pStyle w:val="a4"/>
        <w:ind w:leftChars="0" w:left="0"/>
      </w:pPr>
    </w:p>
    <w:p w:rsidR="00A328BA" w:rsidRDefault="007807E7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F366EC" wp14:editId="01D98A8E">
            <wp:extent cx="4616450" cy="5899150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E7" w:rsidRDefault="007807E7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794CD0" wp14:editId="1DF22EFA">
            <wp:extent cx="4737100" cy="5899150"/>
            <wp:effectExtent l="0" t="0" r="635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E7" w:rsidRDefault="007807E7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B5FA78" wp14:editId="255694DA">
            <wp:extent cx="4762500" cy="5924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E7" w:rsidRDefault="007807E7" w:rsidP="00CC520F">
      <w:pPr>
        <w:pStyle w:val="a4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0005D0" wp14:editId="6AEBA9F7">
            <wp:extent cx="4857750" cy="46926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E7" w:rsidRPr="00660827" w:rsidRDefault="007807E7" w:rsidP="00CC520F">
      <w:pPr>
        <w:pStyle w:val="a4"/>
        <w:ind w:leftChars="0" w:left="0"/>
      </w:pPr>
    </w:p>
    <w:p w:rsidR="000C22BF" w:rsidRDefault="00EC2876" w:rsidP="00EC287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고찰</w:t>
      </w:r>
    </w:p>
    <w:p w:rsidR="007807E7" w:rsidRPr="007807E7" w:rsidRDefault="007807E7" w:rsidP="007807E7">
      <w:r>
        <w:rPr>
          <w:rFonts w:hint="eastAsia"/>
        </w:rPr>
        <w:t xml:space="preserve">프로그램을 만들 때 과제의 규칙을 이해하기 힘든 과제였지만 막상 이해하고 </w:t>
      </w:r>
      <w:proofErr w:type="spellStart"/>
      <w:r>
        <w:rPr>
          <w:rFonts w:hint="eastAsia"/>
        </w:rPr>
        <w:t>만드는데는</w:t>
      </w:r>
      <w:proofErr w:type="spellEnd"/>
      <w:r>
        <w:rPr>
          <w:rFonts w:hint="eastAsia"/>
        </w:rPr>
        <w:t xml:space="preserve"> 그리 어려운 코딩이 아니라고 느낌. </w:t>
      </w:r>
      <w:proofErr w:type="spellStart"/>
      <w:r w:rsidR="00D90F4F">
        <w:rPr>
          <w:rFonts w:hint="eastAsia"/>
        </w:rPr>
        <w:t>s</w:t>
      </w:r>
      <w:r>
        <w:rPr>
          <w:rFonts w:hint="eastAsia"/>
        </w:rPr>
        <w:t>elect_array</w:t>
      </w:r>
      <w:proofErr w:type="spellEnd"/>
      <w:r>
        <w:rPr>
          <w:rFonts w:hint="eastAsia"/>
        </w:rPr>
        <w:t xml:space="preserve">를 구성하는데 있어 가장 많은 시간을 소요했고, 그 중에서도 확률 부분에서 수식을 생각하고, 구현하는데 있어 시간을 소요. 그러고 이렇게 소요함에 있어 </w:t>
      </w:r>
      <w:proofErr w:type="spellStart"/>
      <w:r>
        <w:rPr>
          <w:rFonts w:hint="eastAsia"/>
        </w:rPr>
        <w:t>select_array</w:t>
      </w:r>
      <w:proofErr w:type="spellEnd"/>
      <w:r>
        <w:rPr>
          <w:rFonts w:hint="eastAsia"/>
        </w:rPr>
        <w:t xml:space="preserve"> 중 if문 수식에 변수를 남발해서 구성했다는 것에 대한 아쉬움을 느낌. 또한 </w:t>
      </w:r>
      <w:proofErr w:type="spellStart"/>
      <w:r>
        <w:rPr>
          <w:rFonts w:hint="eastAsia"/>
        </w:rPr>
        <w:t>select_array</w:t>
      </w:r>
      <w:proofErr w:type="spellEnd"/>
      <w:r>
        <w:rPr>
          <w:rFonts w:hint="eastAsia"/>
        </w:rPr>
        <w:t>에 보다 많은 연산이 들어가게끔</w:t>
      </w:r>
      <w:r w:rsidR="00D90F4F">
        <w:rPr>
          <w:rFonts w:hint="eastAsia"/>
        </w:rPr>
        <w:t>,</w:t>
      </w:r>
      <w:r>
        <w:rPr>
          <w:rFonts w:hint="eastAsia"/>
        </w:rPr>
        <w:t xml:space="preserve"> for문을 구성하여 이것 또한 아쉬움을 느낌. </w:t>
      </w:r>
      <w:r>
        <w:t>이</w:t>
      </w:r>
      <w:r>
        <w:rPr>
          <w:rFonts w:hint="eastAsia"/>
        </w:rPr>
        <w:t xml:space="preserve">것 이외에는 </w:t>
      </w:r>
      <w:proofErr w:type="spellStart"/>
      <w:r>
        <w:rPr>
          <w:rFonts w:hint="eastAsia"/>
        </w:rPr>
        <w:t>같은동작을</w:t>
      </w:r>
      <w:proofErr w:type="spellEnd"/>
      <w:r>
        <w:rPr>
          <w:rFonts w:hint="eastAsia"/>
        </w:rPr>
        <w:t xml:space="preserve"> 함수형식으로 처리하여 필요한 연산을 모두 해결하고, call by reference를 잘 활용했다는 점과 프로그램 동작에 사용되는 main문 변수가 필요한 것만 정의했다고 생각한다는 점에 만족할 수 있었음. </w:t>
      </w:r>
      <w:r w:rsidR="00862CE8">
        <w:rPr>
          <w:rFonts w:hint="eastAsia"/>
        </w:rPr>
        <w:t>무엇보다 2차원 배열에서 call by reference를 처음 사용했기 때문에 배워갈 수 있는 시간이였음.</w:t>
      </w:r>
      <w:bookmarkStart w:id="0" w:name="_GoBack"/>
      <w:bookmarkEnd w:id="0"/>
    </w:p>
    <w:sectPr w:rsidR="007807E7" w:rsidRPr="00780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1E" w:rsidRDefault="00D45B1E" w:rsidP="00684B21">
      <w:pPr>
        <w:spacing w:after="0" w:line="240" w:lineRule="auto"/>
      </w:pPr>
      <w:r>
        <w:separator/>
      </w:r>
    </w:p>
  </w:endnote>
  <w:endnote w:type="continuationSeparator" w:id="0">
    <w:p w:rsidR="00D45B1E" w:rsidRDefault="00D45B1E" w:rsidP="006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1E" w:rsidRDefault="00D45B1E" w:rsidP="00684B21">
      <w:pPr>
        <w:spacing w:after="0" w:line="240" w:lineRule="auto"/>
      </w:pPr>
      <w:r>
        <w:separator/>
      </w:r>
    </w:p>
  </w:footnote>
  <w:footnote w:type="continuationSeparator" w:id="0">
    <w:p w:rsidR="00D45B1E" w:rsidRDefault="00D45B1E" w:rsidP="006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891"/>
    <w:multiLevelType w:val="hybridMultilevel"/>
    <w:tmpl w:val="0E923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E0B81"/>
    <w:multiLevelType w:val="hybridMultilevel"/>
    <w:tmpl w:val="E5569C2E"/>
    <w:lvl w:ilvl="0" w:tplc="A2064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363E2C"/>
    <w:multiLevelType w:val="hybridMultilevel"/>
    <w:tmpl w:val="FC3086C0"/>
    <w:lvl w:ilvl="0" w:tplc="7576C49A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28E06117"/>
    <w:multiLevelType w:val="hybridMultilevel"/>
    <w:tmpl w:val="CD7EF118"/>
    <w:lvl w:ilvl="0" w:tplc="7E7A6C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240791"/>
    <w:multiLevelType w:val="hybridMultilevel"/>
    <w:tmpl w:val="DEA4BA06"/>
    <w:lvl w:ilvl="0" w:tplc="640A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BD704B"/>
    <w:multiLevelType w:val="hybridMultilevel"/>
    <w:tmpl w:val="079A1DD2"/>
    <w:lvl w:ilvl="0" w:tplc="1814F588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6">
    <w:nsid w:val="49950DBE"/>
    <w:multiLevelType w:val="hybridMultilevel"/>
    <w:tmpl w:val="37E0DB82"/>
    <w:lvl w:ilvl="0" w:tplc="E702F958">
      <w:start w:val="3"/>
      <w:numFmt w:val="bullet"/>
      <w:lvlText w:val="-"/>
      <w:lvlJc w:val="left"/>
      <w:pPr>
        <w:ind w:left="76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9B72E7A"/>
    <w:multiLevelType w:val="hybridMultilevel"/>
    <w:tmpl w:val="8902AE56"/>
    <w:lvl w:ilvl="0" w:tplc="34DA09B4">
      <w:start w:val="3"/>
      <w:numFmt w:val="bullet"/>
      <w:lvlText w:val="-"/>
      <w:lvlJc w:val="left"/>
      <w:pPr>
        <w:ind w:left="550" w:hanging="360"/>
      </w:pPr>
      <w:rPr>
        <w:rFonts w:ascii="돋움체" w:eastAsiaTheme="minorEastAsia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8">
    <w:nsid w:val="4C790656"/>
    <w:multiLevelType w:val="hybridMultilevel"/>
    <w:tmpl w:val="D098CBFC"/>
    <w:lvl w:ilvl="0" w:tplc="126AE1CC">
      <w:numFmt w:val="bullet"/>
      <w:lvlText w:val="-"/>
      <w:lvlJc w:val="left"/>
      <w:pPr>
        <w:ind w:left="450" w:hanging="360"/>
      </w:pPr>
      <w:rPr>
        <w:rFonts w:ascii="돋움체" w:eastAsiaTheme="minorEastAsia" w:hAnsi="돋움체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517404BD"/>
    <w:multiLevelType w:val="hybridMultilevel"/>
    <w:tmpl w:val="BE6E24E0"/>
    <w:lvl w:ilvl="0" w:tplc="F4F4E78C">
      <w:start w:val="1"/>
      <w:numFmt w:val="upp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547E350B"/>
    <w:multiLevelType w:val="hybridMultilevel"/>
    <w:tmpl w:val="3F5CFF9C"/>
    <w:lvl w:ilvl="0" w:tplc="8500E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4A3A67"/>
    <w:multiLevelType w:val="hybridMultilevel"/>
    <w:tmpl w:val="53927DB2"/>
    <w:lvl w:ilvl="0" w:tplc="32E840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AA47406"/>
    <w:multiLevelType w:val="hybridMultilevel"/>
    <w:tmpl w:val="06F08406"/>
    <w:lvl w:ilvl="0" w:tplc="965264C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BF"/>
    <w:rsid w:val="0000511C"/>
    <w:rsid w:val="00005721"/>
    <w:rsid w:val="000137AC"/>
    <w:rsid w:val="000143F0"/>
    <w:rsid w:val="00015738"/>
    <w:rsid w:val="00033AEC"/>
    <w:rsid w:val="00034E46"/>
    <w:rsid w:val="00036C8F"/>
    <w:rsid w:val="000468DD"/>
    <w:rsid w:val="00062DF7"/>
    <w:rsid w:val="000939BF"/>
    <w:rsid w:val="00095F39"/>
    <w:rsid w:val="000A3FF4"/>
    <w:rsid w:val="000C22BF"/>
    <w:rsid w:val="000E1463"/>
    <w:rsid w:val="000E3796"/>
    <w:rsid w:val="000F10C5"/>
    <w:rsid w:val="000F6134"/>
    <w:rsid w:val="000F637E"/>
    <w:rsid w:val="000F71EA"/>
    <w:rsid w:val="00100336"/>
    <w:rsid w:val="00106E16"/>
    <w:rsid w:val="0015147B"/>
    <w:rsid w:val="0015567D"/>
    <w:rsid w:val="00161D01"/>
    <w:rsid w:val="00164FA4"/>
    <w:rsid w:val="001734F7"/>
    <w:rsid w:val="00173D1E"/>
    <w:rsid w:val="001774F9"/>
    <w:rsid w:val="001840E1"/>
    <w:rsid w:val="00193FBE"/>
    <w:rsid w:val="001A01FC"/>
    <w:rsid w:val="001B6841"/>
    <w:rsid w:val="001F17C1"/>
    <w:rsid w:val="001F546D"/>
    <w:rsid w:val="00214800"/>
    <w:rsid w:val="0023082B"/>
    <w:rsid w:val="00252A6D"/>
    <w:rsid w:val="00262C27"/>
    <w:rsid w:val="00264AFC"/>
    <w:rsid w:val="00264F5E"/>
    <w:rsid w:val="00274725"/>
    <w:rsid w:val="002761B3"/>
    <w:rsid w:val="002923CC"/>
    <w:rsid w:val="0029262D"/>
    <w:rsid w:val="002A082B"/>
    <w:rsid w:val="002A6281"/>
    <w:rsid w:val="002A72F9"/>
    <w:rsid w:val="002D0F86"/>
    <w:rsid w:val="002E08A9"/>
    <w:rsid w:val="003003CB"/>
    <w:rsid w:val="00304C62"/>
    <w:rsid w:val="00305618"/>
    <w:rsid w:val="00316C21"/>
    <w:rsid w:val="00332427"/>
    <w:rsid w:val="0035268F"/>
    <w:rsid w:val="00362000"/>
    <w:rsid w:val="0038050B"/>
    <w:rsid w:val="00383FE2"/>
    <w:rsid w:val="0038516D"/>
    <w:rsid w:val="00385EE6"/>
    <w:rsid w:val="00395EEA"/>
    <w:rsid w:val="003B0C32"/>
    <w:rsid w:val="003B4A54"/>
    <w:rsid w:val="003B6A6E"/>
    <w:rsid w:val="003C2503"/>
    <w:rsid w:val="003C2B5F"/>
    <w:rsid w:val="003D383C"/>
    <w:rsid w:val="003E40F6"/>
    <w:rsid w:val="003F4BA3"/>
    <w:rsid w:val="003F5BE2"/>
    <w:rsid w:val="00416B3A"/>
    <w:rsid w:val="0042106E"/>
    <w:rsid w:val="004272D3"/>
    <w:rsid w:val="0045152F"/>
    <w:rsid w:val="00480028"/>
    <w:rsid w:val="0048106A"/>
    <w:rsid w:val="00484A3B"/>
    <w:rsid w:val="0049078F"/>
    <w:rsid w:val="00490E91"/>
    <w:rsid w:val="00491F9E"/>
    <w:rsid w:val="00497852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73ABA"/>
    <w:rsid w:val="00586ED1"/>
    <w:rsid w:val="005A1793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44EFE"/>
    <w:rsid w:val="00660827"/>
    <w:rsid w:val="00664BBA"/>
    <w:rsid w:val="006737F3"/>
    <w:rsid w:val="0068099C"/>
    <w:rsid w:val="006847E9"/>
    <w:rsid w:val="00684B21"/>
    <w:rsid w:val="00695902"/>
    <w:rsid w:val="006B08FF"/>
    <w:rsid w:val="006E4FF9"/>
    <w:rsid w:val="006F17CD"/>
    <w:rsid w:val="006F5B98"/>
    <w:rsid w:val="00701766"/>
    <w:rsid w:val="00702DF4"/>
    <w:rsid w:val="00703BC9"/>
    <w:rsid w:val="00717EBC"/>
    <w:rsid w:val="00734A74"/>
    <w:rsid w:val="00741F3D"/>
    <w:rsid w:val="00750D8B"/>
    <w:rsid w:val="00771FB1"/>
    <w:rsid w:val="007807E7"/>
    <w:rsid w:val="00780980"/>
    <w:rsid w:val="007A0F96"/>
    <w:rsid w:val="007A2595"/>
    <w:rsid w:val="007A6DE2"/>
    <w:rsid w:val="007C4208"/>
    <w:rsid w:val="007D61A1"/>
    <w:rsid w:val="007E6029"/>
    <w:rsid w:val="00807930"/>
    <w:rsid w:val="008141E2"/>
    <w:rsid w:val="00814C92"/>
    <w:rsid w:val="00827006"/>
    <w:rsid w:val="00831260"/>
    <w:rsid w:val="0083527F"/>
    <w:rsid w:val="008552B6"/>
    <w:rsid w:val="00862CE8"/>
    <w:rsid w:val="00865D1C"/>
    <w:rsid w:val="008B18F7"/>
    <w:rsid w:val="008B4800"/>
    <w:rsid w:val="008B5999"/>
    <w:rsid w:val="008F51A2"/>
    <w:rsid w:val="009118A2"/>
    <w:rsid w:val="00923C45"/>
    <w:rsid w:val="00925BC9"/>
    <w:rsid w:val="00932908"/>
    <w:rsid w:val="0096338A"/>
    <w:rsid w:val="00970F53"/>
    <w:rsid w:val="009842BF"/>
    <w:rsid w:val="00992DFC"/>
    <w:rsid w:val="00994C7A"/>
    <w:rsid w:val="00995FF4"/>
    <w:rsid w:val="00997380"/>
    <w:rsid w:val="00997C2F"/>
    <w:rsid w:val="009B25EE"/>
    <w:rsid w:val="009C2BB5"/>
    <w:rsid w:val="009C606E"/>
    <w:rsid w:val="009C74F0"/>
    <w:rsid w:val="009C7F7F"/>
    <w:rsid w:val="009D5664"/>
    <w:rsid w:val="009D73D5"/>
    <w:rsid w:val="009E795D"/>
    <w:rsid w:val="00A06AF8"/>
    <w:rsid w:val="00A0721C"/>
    <w:rsid w:val="00A131FB"/>
    <w:rsid w:val="00A324C1"/>
    <w:rsid w:val="00A328BA"/>
    <w:rsid w:val="00A41260"/>
    <w:rsid w:val="00A432EC"/>
    <w:rsid w:val="00A46131"/>
    <w:rsid w:val="00A4712D"/>
    <w:rsid w:val="00A70433"/>
    <w:rsid w:val="00A806F0"/>
    <w:rsid w:val="00A84550"/>
    <w:rsid w:val="00A850CE"/>
    <w:rsid w:val="00AA63F9"/>
    <w:rsid w:val="00AB426C"/>
    <w:rsid w:val="00AB511D"/>
    <w:rsid w:val="00AC0CA3"/>
    <w:rsid w:val="00AC6FEB"/>
    <w:rsid w:val="00AD479C"/>
    <w:rsid w:val="00AF481A"/>
    <w:rsid w:val="00B13458"/>
    <w:rsid w:val="00B4763D"/>
    <w:rsid w:val="00B64346"/>
    <w:rsid w:val="00B65695"/>
    <w:rsid w:val="00B73709"/>
    <w:rsid w:val="00B757FF"/>
    <w:rsid w:val="00B87386"/>
    <w:rsid w:val="00B87BAF"/>
    <w:rsid w:val="00B939D2"/>
    <w:rsid w:val="00BB0DDB"/>
    <w:rsid w:val="00BC0DA5"/>
    <w:rsid w:val="00BC2644"/>
    <w:rsid w:val="00BC3DC7"/>
    <w:rsid w:val="00BF6229"/>
    <w:rsid w:val="00C16A8B"/>
    <w:rsid w:val="00C201D6"/>
    <w:rsid w:val="00C33302"/>
    <w:rsid w:val="00C60A8F"/>
    <w:rsid w:val="00C67C3E"/>
    <w:rsid w:val="00C67CE4"/>
    <w:rsid w:val="00C74281"/>
    <w:rsid w:val="00C8324D"/>
    <w:rsid w:val="00C8612A"/>
    <w:rsid w:val="00C92705"/>
    <w:rsid w:val="00CA501D"/>
    <w:rsid w:val="00CB54CF"/>
    <w:rsid w:val="00CB7207"/>
    <w:rsid w:val="00CC520F"/>
    <w:rsid w:val="00CD0CDC"/>
    <w:rsid w:val="00CD314F"/>
    <w:rsid w:val="00CD5BFB"/>
    <w:rsid w:val="00D03676"/>
    <w:rsid w:val="00D05943"/>
    <w:rsid w:val="00D12204"/>
    <w:rsid w:val="00D204EF"/>
    <w:rsid w:val="00D21AD5"/>
    <w:rsid w:val="00D23C20"/>
    <w:rsid w:val="00D32AA9"/>
    <w:rsid w:val="00D41137"/>
    <w:rsid w:val="00D452D8"/>
    <w:rsid w:val="00D45B1E"/>
    <w:rsid w:val="00D469CB"/>
    <w:rsid w:val="00D469EE"/>
    <w:rsid w:val="00D46A41"/>
    <w:rsid w:val="00D55398"/>
    <w:rsid w:val="00D5577C"/>
    <w:rsid w:val="00D56BCA"/>
    <w:rsid w:val="00D8581A"/>
    <w:rsid w:val="00D90F4F"/>
    <w:rsid w:val="00D9420C"/>
    <w:rsid w:val="00DA6D39"/>
    <w:rsid w:val="00DB2AF2"/>
    <w:rsid w:val="00DB6697"/>
    <w:rsid w:val="00DC067A"/>
    <w:rsid w:val="00DE4C79"/>
    <w:rsid w:val="00DF084A"/>
    <w:rsid w:val="00E00224"/>
    <w:rsid w:val="00E10F15"/>
    <w:rsid w:val="00E224D3"/>
    <w:rsid w:val="00E22C74"/>
    <w:rsid w:val="00E24391"/>
    <w:rsid w:val="00E40512"/>
    <w:rsid w:val="00E406C3"/>
    <w:rsid w:val="00E43D37"/>
    <w:rsid w:val="00E6141F"/>
    <w:rsid w:val="00E637D1"/>
    <w:rsid w:val="00E83A7A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52AA"/>
    <w:rsid w:val="00F5607C"/>
    <w:rsid w:val="00F61AD0"/>
    <w:rsid w:val="00F668AB"/>
    <w:rsid w:val="00F72D0E"/>
    <w:rsid w:val="00F81554"/>
    <w:rsid w:val="00F93A44"/>
    <w:rsid w:val="00FA25F4"/>
    <w:rsid w:val="00FB2C99"/>
    <w:rsid w:val="00FB7321"/>
    <w:rsid w:val="00FC0E0F"/>
    <w:rsid w:val="00FD19EC"/>
    <w:rsid w:val="00FD7A9D"/>
    <w:rsid w:val="00FF2748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4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4E46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A63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84B21"/>
  </w:style>
  <w:style w:type="paragraph" w:styleId="a8">
    <w:name w:val="footer"/>
    <w:basedOn w:val="a"/>
    <w:link w:val="Char1"/>
    <w:uiPriority w:val="99"/>
    <w:unhideWhenUsed/>
    <w:rsid w:val="00684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B21"/>
  </w:style>
  <w:style w:type="character" w:styleId="a9">
    <w:name w:val="Hyperlink"/>
    <w:basedOn w:val="a0"/>
    <w:uiPriority w:val="99"/>
    <w:semiHidden/>
    <w:unhideWhenUsed/>
    <w:rsid w:val="00A432E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A432EC"/>
    <w:rPr>
      <w:b/>
      <w:bCs/>
    </w:rPr>
  </w:style>
  <w:style w:type="paragraph" w:styleId="ab">
    <w:name w:val="Normal (Web)"/>
    <w:basedOn w:val="a"/>
    <w:uiPriority w:val="99"/>
    <w:semiHidden/>
    <w:unhideWhenUsed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432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468DD"/>
  </w:style>
  <w:style w:type="paragraph" w:customStyle="1" w:styleId="txt">
    <w:name w:val="txt"/>
    <w:basedOn w:val="a"/>
    <w:rsid w:val="00660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11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6566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95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140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84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36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96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009179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881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BCBCBC"/>
                        <w:left w:val="single" w:sz="6" w:space="15" w:color="BCBCBC"/>
                        <w:bottom w:val="single" w:sz="6" w:space="0" w:color="BCBCBC"/>
                        <w:right w:val="single" w:sz="6" w:space="15" w:color="BCBCBC"/>
                      </w:divBdr>
                      <w:divsChild>
                        <w:div w:id="20051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4220044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8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022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5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4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88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86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724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9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79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3006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8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98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28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4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77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0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강민준</cp:lastModifiedBy>
  <cp:revision>11</cp:revision>
  <dcterms:created xsi:type="dcterms:W3CDTF">2017-03-03T08:33:00Z</dcterms:created>
  <dcterms:modified xsi:type="dcterms:W3CDTF">2018-04-11T12:22:00Z</dcterms:modified>
</cp:coreProperties>
</file>