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MBPTS UC34 Case 2 · MBUSI 线:美线(CMA CGM)Shipping Log / BL 自动化 — 产品需求文档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文档名称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UC34 Case 2 · MBUSI 线(美线 CMA CGM)Shipping Log/BL 自动化 PRD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v1.2.0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创建日期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2026-09-29(v1.0.0)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最后更新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2026-10-08(v1.2.0 深度审查修订 + 框架与 GLC 终态对齐)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负责人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BA(SCM-IE / Import Operations 对接)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审核人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待审核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密级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内部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文档用途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:定义 MBPTS 平台 UC34 Case 2 中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MBUSI 美线(船公司 CMA CGM)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进口提单(Shipping Log/BL)处理自动化的产品需求,作为开发与验收依据。GLC 欧线需求见独立文档《UC34-Case2-GLC_PRD_修订版》。本 PRD 继承 MBUSI 正式 BRD(BRD-MBUSI-BL-002 V3)的 BR/FR/AC 基线。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修订说明(v1.2.0)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:依据《UC34-Case2-MBUSI_PRD_审查报告》(P01~P23)修订,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框架与内容直接对齐 GLC 修订版终态(v1.2.4)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,不重走版本迭代路径。原 v1.0.0 保留不改动。核心内容:①统一"IES 差异不阻断流程"口径(P01);②补齐漏数票"挂起-补登-续跑"的 Task 承载与页面闭环(P02);③字段级设计(§8.0)、Task-Run 状态映射(§8.1)、gvShipLog 登记映射与大表回写时机矩阵(§8.0.4/R6);④重跑交互时序与统一判定链(6.2.1)、页面跳转闭环(6.3);⑤页面级交互扩写(7.3.x:字段业务原因/按钮×角色矩阵/交互序列/空态异常);⑥节点实现规格(7.4:10 节点×输入/子步骤/输出/检查点/失败处理+3 道闸口);⑦性能与数据量级预期(7.5);⑧页面设计通用规格(7.6);⑨平台能力分析(第九部分)、概要设计 4 项技术决策(第十一部分)、Demo 偏差对照表(附录 A-1);⑩OPEN 待确认增至 M23。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关联文档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审查报告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(P01~P23 诊断,本版修订依据)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原 PRD v1.0.0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(保留不改)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需求澄清文档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(Q1~Q14 全部已澄清)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设计说明书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GLC 线 PRD(修订版)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原型基线:</w:t>
      </w:r>
      <w:r>
        <w:rPr>
          <w:rFonts w:ascii="Consolas" w:cs="Consolas" w:eastAsia="Consolas" w:hAnsi="Consolas"/>
          <w:sz w:val="20"/>
          <w:szCs w:val="20"/>
        </w:rPr>
        <w:t xml:space="preserve">C:\MBPTS\case2页面demo\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业务依据:</w:t>
      </w:r>
      <w:r>
        <w:rPr>
          <w:rFonts w:ascii="Consolas" w:cs="Consolas" w:eastAsia="Consolas" w:hAnsi="Consolas"/>
          <w:sz w:val="20"/>
          <w:szCs w:val="20"/>
        </w:rPr>
        <w:t xml:space="preserve">【MBPTS-UC34】case 2:MBUSI_Shipping_Log_BL_Automation_BRD_0920.docx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(BRD-MBUSI-BL-002 V3)、</w:t>
      </w:r>
      <w:r>
        <w:rPr>
          <w:rFonts w:ascii="Consolas" w:cs="Consolas" w:eastAsia="Consolas" w:hAnsi="Consolas"/>
          <w:sz w:val="20"/>
          <w:szCs w:val="20"/>
        </w:rPr>
        <w:t xml:space="preserve">【MBPTS-UC34】Case 2:GLC&amp;MBUSI梳理.docx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【UC34-Case2】GLC_MBUSI_业务流程图_20260927.html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版本号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修订日期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修订内容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v1.0.0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初版(由双线版拆分为单线文档)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草稿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v1.2.0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2026-10-08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深度审查修订(P01~P23)+ 框架与 GLC 终态(v1.2.4)对齐:差异不阻断定版、漏数票闭环、6.2.1 重跑判定链、7.4 节点规格、7.5 性能测算、7.6 通用规格、字段级设计、状态映射、平台能力分析、4 项技术决策、附录 A-1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修订稿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第一部分:产品概述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1.1 产品定义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产品名称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:MBPTS UC34 Case 2 · MBUSI 线 — 美线(CMA CGM)Shipping Log / BL 自动化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所属系统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:MBPTS AI Quick Win 平台(UC34)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功能定位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:将 MBUSI 美线进口提单处理——美国 Central Warehouse 网站大表导出、新增提单登记、CMA CGM 提单邮件匹配、Shipping Log/BL 模板填写、SharePoint 归档、IES+ 导入与差异处理——从全人工转为"平台自动化 + 异常人工协同"。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使用端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:PC Web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交付版本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:v1.1.0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1.2 产品愿景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每周新增提单自动登记、自动匹配提单邮件、自动完成 IES 台账;漏数票挂起不丢,补登后自动续跑;业务只处理差异与漏数。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1.3 核心价值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价值维度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价值描述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受益人群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效率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每周批量自动处理美线提单,单票端到端自动化率 ≥80%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进口运营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防漏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邮件提单与大表双向对碰,美表漏数 100% 识别并挂起可续跑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进口运营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合规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归档四件套齐备、证据 WORM、修正留痕、审计可查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审计/管理层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可维护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Log/BL 模板、IES Port 对应表、邮件规则、调度均配置化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业务老师/平台管理员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1.4 产品范围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包含范围(对齐 BRD-MBUSI-BL-002 §2 In Scope)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功能描述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大表导出与新增登记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Central Warehouse 网站导出 gvShipLog;按 created 筛上周新增;登记 AVIS BL status report 美线 sheet;每票行集拆分为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Shipping log information_&lt;BL&gt;.xlsx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邮件取单与匹配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监听标题含「CMA CGM - 海运提单(Seaway Bill)可供使用」的邮件;附件按 BL 号入暂存库 + 台账 pending;与大表 Booking Number 精确匹配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漏数挂起与续跑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未匹配票不删不处理,台账保持 pending,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建挂起 Task 可跟踪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;美表补登(created 更新不回溯)后下轮捕获,从台账取回附件续跑;亦可在任务详情手动确认续跑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模板填写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 模板(基础字段取自网站导出,VOL/Load 取自 BL);BL 模板(字段取自 BL PDF)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四类文件归档 SharePoint(根路径可配置):BL 导入模板 / Shipping Log / 单票 Excel / 邮件 BL PDF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导入与差异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批量导入 Shipping Log → 全选生成预报(港口经 IES Port 表转换)→ 集装箱导入 BL 模板 → 差异弹窗记 BL different(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有差异不生成台账,流程继续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)→ 上传 BL PDF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任务管理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 MBUSI 统计、任务中心、任务详情(Run 切换、字段修正留痕、PDF 原文定位、证据、重跑、漏数处理)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规则与配置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R-MBUSI-BL 监听规则;Shipping Log/BL 模板与 IES Port 对应表版本管理;调度与网站导出通道配置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不包含范围(对齐 BRD §2 Out of Scope)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GLC 欧线(见《UC34-Case2-GLC_PRD_修订版》)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源系统改造(Central Warehouse 网站、IES+、公邮系统)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未匹配 BL 的业务线下处理(平台只记录异常并转人工;删除 IES 旧预报为人工动作)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治理运营台、权限中心、提醒中心的平台级完整需求(仅简述引用)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IES+ 交互与网站导出的技术实现选型(UI 自动化或接口通道,留待概要设计,与 GLC D1 同决策)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第二部分:业务背景与目标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2.1 业务问题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双线数据源、人工对碰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:每周需登录美国 Central Warehouse 网站导出 gvShipLog、按 created 筛新增、登记大表;再到公邮按标题搜 CMA CGM 提单邮件,逐票与大表 Booking Number 对碰。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美表漏数难追踪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:收到提单 PDF 但大表未登记(漏数)时,人工易遗漏;补登后 created 更新不回溯,需要机制保证下轮能捕获续跑。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模板字段两处来源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:Shipping Log 基础字段来自网站导出,Container VOL(m³)/Load(KG) 必须取自提单,人工对照 PDF 抄录易错。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差异处理靠手抄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:IES 差异弹窗靠人工抄录回写 BL different;有差异时 IES 不生成台账,需人工跟进。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2.2 业务目标与成功指标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优先级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提效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美线提单处理自动化,业务只处理异常票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防漏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漏数票 100% 识别挂起,补登后可自动续跑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可审计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全链路证据与操作留痕,每票可查可重跑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目标值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测量方法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单票端到端自动化率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≥80%(建议值,待业务确认 OPEN-M1)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无需人工介入完成票数 / 总票数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漏数票识别率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100% 不漏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抽查运行周台账与暂存库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异常票单票人工耗时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≤5 分钟(建议值)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任务详情操作日志计时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每周批量运行完成时间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&lt;2 小时(建议值;量级依据 OPEN-M8)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调度起止时间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第三部分:用户角色与权限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四角色,身份与授权由 Alice 管理(权限中心只读查询)。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OPERATOR 业务操作员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MANAGER 业务主管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ADMIN 平台管理员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AUDITOR 审计员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工作台/任务中心查看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字段修正(留痕)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安全重跑(节点级/批量)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漏数票确认续跑 / 缺件补传 / 手动触发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标记无效 / 撤销标记无效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✓(标记)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✓(标记+撤销,OPEN-M13)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不可逆重跑 / 对外动作确认(见 3.1)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新建任务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手动补跑(工作台)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✓【OPEN-M18】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上传补登子表(上传中心)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归档浏览/下载/复制路径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规则/配置中心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查看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规则编辑/发布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模板/对应表/调度/导出通道配置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审计日志/证据查询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职责分离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:主管无字段修正权,操作员无对外确认权;UC34 全场景修正仅留痕、无人工审批节点。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MBUSI 对外/不可逆动作清单(P05)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以下动作发生后,该票的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整单重跑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视为"对外动作后重跑",仅 MANAGER 可触发(需二次确认并填原因,留痕):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对外/不可逆动作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判定时点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之后整单重跑的后果说明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台账已生成(节点 9 无差异成功)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9 完成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重跑可能在 IES 产生重复台账/预报,须先线下删除旧预报(走支线 E 三步)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PDF 已上传 IES 并保存(节点 10)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10 完成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重跑可能重复上传文档,须人工确认 IES 侧文档状态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节点级重跑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(节点 7 之前的检查点续跑)不受限,OPERATOR 即可。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差异票(IES 未生成台账)的整单重跑不属于对外动作后重跑,OPERATOR/MANAGER 均可。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已完成票必然已发生 #1/#2,故已完成态「整单重跑」仅 MANAGER。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第四部分:术语定义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美国 Central Warehouse 网站(Customer Information &gt; Shipments &gt; MB China)导出的 Shipping Log 大表 Excel,默认文件名 gvShipLog;16 列结构见 §8.0.4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Booking Number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 D 列,即 BL 号,匹配键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created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 O 列创建日期;新增口径 = created 在上周一至周日;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补登会更新 created 且不回溯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CMA CGM Seaway Bill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美线提单邮件,标题含「CMA CGM - 海运提单(Seaway Bill)可供使用」,原发件人 website-noreply@cma-cgm.com,由业务配置自动 Forward 至平台公邮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 模板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批量导入用 7 列表;基础字段取自网站导出,Container VOL(m³)/Load(KG) 取自 BL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模板 / BL Excel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集装箱信息导入用 9 列表,字段取自 BL PDF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 Excel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Shipping log information_&lt;BL&gt;.xlsx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,该 BL 在 gvShipLog 的全部行原样子集(含表头,一 BL 多箱多行)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 / AVIS BL status report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业务状态跟踪表美线 sheet;平台双写回写;完整列定义待终稿(OPEN-M12)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进口管理系统:发票信息、批量导入 shipping log、预报、集装箱信息、台账、文档上传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收到提单邮件但大表未登记该 BL(美表漏数)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大表已登记该 BL 但 BL PDF 未到(邮件未收)或必填字段缺失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暂存库 / 附件台账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命中邮件附件按 BL 号归并的暂存区及登记台账(pending/processed,同 BL 留最新版)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Run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任务(票粒度=BL 号)/ 执行实例(不可变,重跑生成 R#N+1)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漏数挂起票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邮件有 PDF、大表无登记而建起的 Task,状态=待上传(WAIT_INPUT),挂起原因=漏数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归档四件套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导入模板 / Shipping Log / 单票 Excel / 邮件 BL PDF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Write Once Read Many,证据防篡改存储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批量级节点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每轮批量执行一次的节点(节点 1-2:导出/筛新增/登记/拆分),结果关联到本轮各票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票级节点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逐票执行的节点(节点 3-10)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 / 续跑 / 补跑 / 补传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重跑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=生成 R#N+1(整单/节点);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续跑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=从检查点继续;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补跑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=手动触发整个批次(工作台);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补传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=缺件时上传附件(全平台术语约束,禁止混用)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第五部分:用户故事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US-M01:每周定时批量自动处理(MBUSI)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业务操作员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每周一(默认 09:00,可配置,默认值 OPEN-M9)定时任务运行后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工作台 / 任务中心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 MBUSI 线上一周(周一至周日)的自动处理结果总览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只把注意力投向"待人工处理"的票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系统按可配置调度时间自动触发 MBUSI 流程,数据窗口为上周一至周日。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工作台 MBUSI 组展示总任务数/已完成/执行中/待人工处理 4 张统计卡,以 BL No. 为票粒度;点击带参跳任务中心(</w:t>
      </w:r>
      <w:r>
        <w:rPr>
          <w:rFonts w:ascii="Consolas" w:cs="Consolas" w:eastAsia="Consolas" w:hAnsi="Consolas"/>
          <w:sz w:val="20"/>
          <w:szCs w:val="20"/>
        </w:rPr>
        <w:t xml:space="preserve">line=mbusi&amp;status=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);"待人工处理"=待上传∪有差异∪失败(P03)。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每票生成 Task 与 R#1,节点轨迹完整(10 节点,N1-N2 批量级,见 7.3.3/7.4)。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工作台展示调度信息条(上次/下次运行),支持「立即补跑本周批次」(同窗口去重,J14)。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调度时间恰逢系统维护 → 支持手动触发补跑,数据窗口不变(去重防重)。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当周无新增提单且无提单邮件 → 正常结束,统计卡显示 0 票。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US-M02:大表导出、新增登记与拆分子表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平台(自动执行)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每周批量运行时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Central Warehouse 网站 / 大表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自动导出 gvShipLog、筛出上周新增提单并登记到大表美线 sheet、把每票行集单独存为 Excel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后续邮件匹配与模板填写有权威数据源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按配置的导出通道执行(P18):</w:t>
      </w:r>
      <w:r>
        <w:rPr>
          <w:rFonts w:ascii="Consolas" w:cs="Consolas" w:eastAsia="Consolas" w:hAnsi="Consolas"/>
          <w:sz w:val="20"/>
          <w:szCs w:val="20"/>
        </w:rPr>
        <w:t xml:space="preserve">website_export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模式=自动打开 Customer Information &gt; Shipments &gt; MB China 并 Export to Excel(默认名 gvShipLog);</w:t>
      </w:r>
      <w:r>
        <w:rPr>
          <w:rFonts w:ascii="Consolas" w:cs="Consolas" w:eastAsia="Consolas" w:hAnsi="Consolas"/>
          <w:sz w:val="20"/>
          <w:szCs w:val="20"/>
        </w:rPr>
        <w:t xml:space="preserve">file_pickup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模式=从业务指定的 T 盘/SharePoint 位置读取(需就位校验:文件名/时间窗,OPEN-M16)。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按 O 列 created 筛上周一至周日新增,登记到 AVIS BL status report 美线 sheet(登记列映射见 §8.0.4);D 列 booking number 即 BL 号;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防重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:已登记 BL 不重复登记。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每个提单对应的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行集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(一 BL 多箱多行,P20)原样单独保存为 </w:t>
      </w:r>
      <w:r>
        <w:rPr>
          <w:rFonts w:ascii="Consolas" w:cs="Consolas" w:eastAsia="Consolas" w:hAnsi="Consolas"/>
          <w:sz w:val="20"/>
          <w:szCs w:val="20"/>
        </w:rPr>
        <w:t xml:space="preserve">Shipping log information_&lt;BL&gt;.xlsx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(含表头),按 PDC 存入对应目录(GLC/MBUSI 子目录区分线路);</w:t>
      </w:r>
      <w:r>
        <w:rPr>
          <w:rFonts w:ascii="Microsoft YaHei" w:cs="Microsoft YaHei" w:eastAsia="Microsoft YaHei" w:hAnsi="Microsoft YaHei"/>
          <w:b/>
          <w:bCs/>
          <w:color w:val="FF0000"/>
          <w:sz w:val="20"/>
          <w:szCs w:val="20"/>
        </w:rPr>
        <w:t xml:space="preserve">大表登记不建票,建票前移至邮件收单(P08)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网站导出失败 / file_pickup 未就位 → 不更新大表、记录错误,重试后升级告警(E4005,BRD §8 Export failure)。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重复 BL → 不创建重复行/文件夹/上传(E4002,BRD §8 Duplicate BL)。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E3: PDC/ETA 缺失 → 不创建不明确文件夹,转人工(E4003,BRD §8)。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US-M03:提单邮件匹配与漏数挂起续跑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平台(自动执行)+ 业务操作员(漏数跟进)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收到 CMA CGM 提单邮件时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邮件监听 / 暂存库 / 任务详情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系统自动把附件按 BL 号入暂存库、与大表已登记 BL 精确匹配;未匹配票建挂起 Task,美表补登后下轮自动续跑(或手动确认续跑)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漏数票不丢、不重、无需人工盯办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按邮件标题含「CMA CGM - 海运提单(Seaway Bill)可供使用」监听(仅按标题搜索);附件一律先按 BL 号(提取口径 OPEN-M6)入暂存库、台账记 pending;同 BL 重复邮件保留最新版(以平台接收时间判定,R2.3)。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匹配成功(大表已登记该 BL)→ 继续创建 BL:下载提单重命名 </w:t>
      </w:r>
      <w:r>
        <w:rPr>
          <w:rFonts w:ascii="Consolas" w:cs="Consolas" w:eastAsia="Consolas" w:hAnsi="Consolas"/>
          <w:sz w:val="20"/>
          <w:szCs w:val="20"/>
        </w:rPr>
        <w:t xml:space="preserve">BL_&lt;BL号&gt;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存入对应文件夹。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未匹配(漏数)→ 不删除不处理,台账保持 pending,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建漏数挂起 Task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(状态=待上传,挂起原因=漏数,P02),进异常反馈;补登更新 created(不回溯)后,下轮筛选捕获,从台账取回附件续跑;任务详情"漏数处理区"支持 确认续跑 / 继续等待 / 标记无效(见 7.3.3)。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补登后若 IES 已有旧预报:按 BRD 异常流程(支线 E),人工删除预报并确认 Shipping Log 已更新后,经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上传中心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上传指定提单+时间维度的子表(自动存至对应 PDC 目录),手动触发重跑。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多轮未补登 → 保持 pending,每轮异常反馈可见,不自动删除。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大表已登记但邮件未到(缺件)→ 挂起原因=缺件,走缺件处理区(补传/等待/标记无效,E4001)。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US-M04:模板填写与归档四件套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平台(自动执行)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匹配成功后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暂存库 / 归档区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自动填写 Shipping Log 与 BL 模板,并把四类文件归档 SharePoint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IES 导入与业务取证都有齐套文件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BL 模板据 BL PDF 提取字段填写并保存(9 列,映射见 §8.0.3)。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Shipping Log 基础字段取自 gvShipLog 行集(7 列,映射见 §8.0.2),Container VOL(m³)/Load(KG) 自 BL 回填(来源优先级 OPEN-M10:建议以已校验 BL Excel 为准)。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归档四类文件至 Portal 的 SharePoint(根路径可配置):①BL 导入模板 ②Shipping Log ③单票 Excel ④邮件附件 BL PDF;目录层级 </w:t>
      </w:r>
      <w:r>
        <w:rPr>
          <w:rFonts w:ascii="Consolas" w:cs="Consolas" w:eastAsia="Consolas" w:hAnsi="Consolas"/>
          <w:sz w:val="20"/>
          <w:szCs w:val="20"/>
        </w:rPr>
        <w:t xml:space="preserve">&lt;归档根&gt;\&lt;PDC&gt;\MBUSI\&lt;运行周&gt;\&lt;&lt;BL&gt; ETA &lt;YYYY.MM.DD&gt;&gt;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必填字段缺失时不上传不完整模板,转人工(FR-03)。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BL PDF 字段提取失败(版式变更)→ 低置信标注,转人工修正后重跑。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归档根不可写 → 记错误告警,文件保留暂存库,支持重试。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US-M05:IES 导入、差异捕获与上传(P01 修订)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平台(自动执行)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模板齐备后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IES+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自动完成批量导入 Shipping Log、生成预报、集装箱导入 BL 模板,并完整捕获差异弹窗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台账自动生成;差异票流程不中断、有完整记录,业务线下核对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进口管理-发票信息按 BOL(gvShipLog M 列,F-07)查询 → 批量导入 Shipping Log(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绿灯后上传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全选发票生成预报;预报信息来源于提单,港口经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IES Port 对应表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转换。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进口预报按提单号查询 → 修改 → 集装箱信息导入 BL Excel → 绿灯后上传。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无差异:提示"生成台账成功"。有差异: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IES 不生成台账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,差异弹窗内容完整捕获,回写「BL different」(与 GLC 一致),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记录后流程继续(P01)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:上传 BL PDF(选择文件类别,类别 OPEN-M14)并保存;任务终态置"有差异(DIFF_PENDING)",待业务线下核对后修正重跑(US-M06)。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差异弹窗无法解析 → 截图存证据 + 记异常转人工。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集装箱信息差异需线下确认 → 转人工处理流程(删除旧预报 → 确认子表更新 → 手动触发重跑,见 US-M03 AC4)。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US-M06:差异票字段修正与重跑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业务操作员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某票 Run 状态为"有差异(DIFF_PENDING)"时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任务详情页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对照 BL PDF 原文逐字段核对识别结果,行内修正错误字段(留痕)后重跑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不改源文件即可让系统携带修正值完成后续节点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差异票在任务中心和详情页头部均有标识,横幅可一键定位差异字段(金色高亮)。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"当前识别数据"展示字段名/值/来源(OCR/规则/gvShipLog)/置信度/质量等级;点击"定位"跳到原文预览对应页。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行内修正记录修正人/时间/原值/新值,仅留痕不审批;重跑生成 R#N+1 并携带修正值,历史 Run 只读。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修正值为空或格式非法(校验规则见 §8.0.1 取值列)→ 阻断保存并提示。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非 OPERATOR 角色尝试修正 → 无入口(E5001),符合职责分离。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US-M07:MBUSI 规则与模板维护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作为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平台管理员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业务调整邮件口径或 IES 模板格式时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邮件中心 / 配置中心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我想要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修改 R-MBUSI-BL 监听规则(dry-run 验证)、上传新版 Shipping Log/BL 模板、维护 IES Port 对应表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以便于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业务变更无需改代码发版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验收标准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AC1: 规则支持监听邮箱、发件人白名单(</w:t>
      </w:r>
      <w:r>
        <w:rPr>
          <w:rFonts w:ascii="Consolas" w:cs="Consolas" w:eastAsia="Consolas" w:hAnsi="Consolas"/>
          <w:sz w:val="20"/>
          <w:szCs w:val="20"/>
        </w:rPr>
        <w:t xml:space="preserve">*@域名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)、主题关键词(默认「CMA CGM - 海运提单(Seaway Bill)可供使用」)、附件数量区间、附件角色(bl/shipping_log + 正则 + 必需/多份)、流程绑定(case-2-mbusi)、去重键(BL 号)、优先级、启停。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AC2: dry-run 对样本邮件真实匹配并展示命中/未命中原因,不产生任务。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AC3: Shipping Log 模板(7 列)/ BL 模板(9 列)上传校验扩展名 + ≤20MB,版本+1,历史可查。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AC4: IES Port 对应表在线维护即时生效(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对新建 Run 生效,执行中 Run 用启动时快照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,R4.4);调度时间与网站导出通道可配置。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异常/边缘场景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E1: 规则校验失败 → 阻断保存(E1001)。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E2: 模板版本与流程不兼容 → 阻断并提示回退(E2002)。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第六部分:业务流程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整体流程(To-Be)— 跨职能泳道流程图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泳道:触发 / MBPTS 平台 / IES+ 系统 / 外部系统·邮件·归档·大表。节点编号与 2026-09-27 版业务流程图一致。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业务流程图_MBUSI.png" descr="业务流程图_MBUSI.png" title="业务流程图_MBU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业务流程图 MBUSI</w:t>
      </w:r>
    </w:p>
    <w:p>
      <w:pPr>
        <w:ind w:left="360"/>
      </w:pP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源文件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>:UC34-Case2_业务流程图.drawio(draw.io 打开,MBUSI 页)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分阶段说明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T11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每周一(默认 09:00 可配置,OPEN-M9),处理上周一至周日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邮件取单(收单建票)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M01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监控 Portal 公邮,标题含「CMA CGM - 海运提单(Seaway Bill)可供使用」;收到 BL 邮件即建 Task,BL PDF 按 BL 号入平台附件台账(状态 pending)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大表导出登记(批量级)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M02→M03→M04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登录 Shipping Log 网站导出 gvShipLog → 按 O 列 created 筛上周一至周日新增 → 登记 AVIS BL status report(Sheet3)美线 sheet(D 列 booking number 即 BL 号,列映射 §8.0.4)→ 每票行集单独存 Shipping log information_&lt;BL&gt;.xlsx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票单匹配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DM1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以邮件 BL 号对大表 Booking Number 精确匹配;匹配成功 → 续跑模板填写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漏数挂起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ME1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邮件已收 BL PDF 但大表无登记:不删不处理、附件台账保持 pending、任务挂起并进异常反馈;大表补登(created 更新,不回溯)后下轮捕获、台账取回附件自动续跑,或任务详情手动确认续跑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模板填写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M05→M06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Shipping Log 基础字段取自大表导出,Container VOL(m³)/Load(KG) 取自 BL PDF;BL 模板据 BL PDF 填写保存,得到 BL 上传用 Excel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M07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四类文件归档 SharePoint:BL 导入模板 / Shipping Log / 单票 Excel / 邮件 BL PDF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IES 导入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M08→M09→M10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批量导入 Shipping Log → 全选发票生成预报(港口经 IES Port 表/AVIS detail list Sheet2 港口信息)→ 集装箱信息导入 BL 模板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差异与上传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DM2→ME2→M11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有差异 IES 不生成台账,差异记入 BL different,流程继续(P01);M11 上传 BL PDF 并保存;任务终态置“有差异”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O11/O12/O13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O11 IES 台账生成成功;O12 SharePoint 归档四件套齐备可查;O13 大表新增登记可按 BL 号查询</w:t>
            </w:r>
          </w:p>
        </w:tc>
      </w:tr>
    </w:tbl>
    <w:p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注:本节红字为 2026-10-20 按新版业务流程图(2026-10-16 会议口径,MBUSI 正向链倒置为邮件先行、收单即建票)与 UC34demo-261020 原型修订的内容。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FF0000"/>
        </w:rPr>
        <w:t xml:space="preserve">分阶段说明(MBUSI-R 反向核对 · 2026-10-16 新增平行 case)</w:t>
      </w:r>
    </w:p>
    <w:p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MBUSI-R 以大表为起点反查公邮 BL 邮件收件情况,与正向 MBUSI 互不触发、无依赖,无 IES 交互;每日运行,失败随次日调度自愈。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6"/>
                <w:szCs w:val="16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6"/>
                <w:szCs w:val="16"/>
              </w:rPr>
              <w:t xml:space="preserve">节点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T01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每日定时触发(时间可配置),以「下载美国大表」为任务起点;独立于正向 MBUSI 流程的平行 case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导出大表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R01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website_export 导出 gvShipLog 美国大表(或 file_pickup 就位读取);booking number 即 BL 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反查邮件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R02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以本批大表 BL 号集合检索公邮标题,确认每票 BL PDF 邮件是否收到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收件比对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D01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卡时间维度比对:大表 BL 号集合 vs 已收 BL 邮件集合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漏收登记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E01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大表已登记、BL PDF 未收:记入差异清单(异常反馈),供业务跟进漏收提单邮件;不建正向任务、不阻断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O01/O02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O01 漏收差异清单可查(任务中心/报表);O02 已收票不动作,由正向 MBUSI 流程覆盖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归档结构(MBUSI)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&lt;归档根(默认 SharePoint,可配置 T 盘)&gt;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└─ &lt;PDC&gt;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└─ MBUSI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└─ &lt;运行周(按系统运行时间)&gt;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   └─ &lt;BL No.&gt; ETA &lt;YYYY.MM.DD&gt;(示例:NAM8646083 ETA 2026.10.05)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      ├─ BL 导入模板(已填写)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      ├─ Shipping Log(已填写)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      ├─ Shipping log information_&lt;BL&gt;.xlsx(单票 Excel)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      └─ BL_&lt;BL号&gt;.pdf(邮件附件提单)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系统交互时序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457700"/>
            <wp:effectExtent t="0" r="0" b="0" l="0"/>
            <wp:docPr id="2" name="mermaid_1.png" descr="mermaid_1.png" title="mermai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6.2.1 重跑交互时序与判定流程(整单/节点/批量)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三个重跑入口(任务详情「整单重跑」/「检查点续跑」、任务中心「批量重跑」)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统一走同一条判定链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;前端按判定链控制按钮显隐,后端在提交时复核(防状态在点击后已变化)。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判定流程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962775"/>
            <wp:effectExtent t="0" r="0" b="0" l="0"/>
            <wp:docPr id="3" name="mermaid_2.png" descr="mermaid_2.png" title="mermai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时序图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238500"/>
            <wp:effectExtent t="0" r="0" b="0" l="0"/>
            <wp:docPr id="4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时序关键点(开发实现基准)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时点/机制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双重判定时点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按钮显隐在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页面渲染时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按判定链计算;提交时后端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复核同一判定链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(两时点间状态可能已变,如他人已重跑)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配置快照时点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创建瞬间固化模板/对应表/阈值(R4.4),Run 内不变;因此"补配置后重跑生效"(J11 闭环)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修正值携带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创建 R#N+1 时读取该票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当前生效修正版本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写入新 Run;历史 Run 的修正记录只读留存,不重复累计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检查点输出沿用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 CPx 起跑时,CPx 之前节点的产物(gvShipLog 行集、已填模板、绿灯记录、证据)沿用旧 Run 落盘文件,不重新生成;CPx 及之后节点全部重算;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批量级 N1/N2 产物(gvShipLog、登记结果)对全部票级 Run 共享沿用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同票互斥与幂等(R7.1)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 BL 同一时刻只允许一个执行中 Run;执行中到达的重跑请求:列表批量=跳过计数,接口重复提交=返回首个 RunId;不产生重复文件夹/IES 上传/回写行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逐票独立走完整判定链,单票失败/跳过不影响其他票;汇总 toast"已重跑 X 票 / 跳过 Y 票"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终态重置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终态按本次执行重新判定(G1~G3、R5.2);原"有差异"票重跑无差异→SUCCEEDED,任务离开待人工聚合口径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回写覆盖边界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 BL 同列覆盖写(R6);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 Run 未再出现差异弹窗时,「BL different」列是否覆盖清空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【待确认 OPEN-M21,建议覆盖清空以保持"以最新 Run 为准"语义一致】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页面跳转与业务闭环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跳转链路总览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工作台 ──J1~J4──&gt; 任务中心 ──J5──&gt; 任务详情 ──J6──&gt; 任务详情(新 Run,自循环)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                ▲               │J7 补传/确认续跑/标记无效   │J8 查看归档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                │               ▼                            ▼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提醒中心 ──J9─────────┘         (系统续跑,状态变化)          归档浏览(Share Point)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邮件中心 ──J10──&gt; 规则编辑器(dry-run)──J11──&gt; 邮件中心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上传中心 ──J12──&gt; (补登子表上传成功)──&gt; 任务详情(手动触发重跑)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跳转明细表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编号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从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携带数据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状态/权限变化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用户下一步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点"总任务数"卡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line=mbusi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浏览全量票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点"已完成"卡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line=mbusi&amp;status=succeeded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抽查完成票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点"执行中"卡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line=mbusi&amp;status=running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观察进度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点"待人工处理"卡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line=mbusi&amp;status=manual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(=待上传∪有差异∪失败)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处置异常票(主路径)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J5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行点击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taskId(默认当前生效 Run)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核对/修正/续跑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J6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重跑(整单/节点/批量)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 R#N+1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异常态→执行中;历史 Run 变只读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观察新 Run 节点轨迹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J7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补传/确认续跑/继续等待/标记无效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补传附件 / 确认记录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待上传→执行中 / 不变 / 已关闭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观察续跑或离开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"查看归档位置"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归档浏览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归档路径(票文件夹)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无(只读)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下载/核对原件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点提醒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 + RunId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提醒置已读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处置异常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规则行"编辑"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ruleId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进入编辑态(ADMIN)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修改/dry-run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保存/dry-run 后返回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规则版本+1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对新邮件生效;执行中 Run 快照不受影响(R4.4)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观察下轮命中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补登子表上传成功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BL 号 + 子表路径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子表落 PDC 目录;可手动触发重跑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触发重跑(支线 E)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「新建任务」提交成功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 taskId(R#1,从 N3 起跑)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观察模板填写与后续节点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「立即补跑本周批次」确认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line=mbusi&amp;source=manual-trigger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新增票建 Task+R#1;重复票跳过(E4002)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观察补跑结果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业务闭环验证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:调度触发 → 大表登记建票 → 邮件匹配 → (异常)提醒 → J9 任务详情 → J7/J6 处置 → 新 Run → 已完成 → J8 归档可查 → 大表回写完成。漏数挂起确认续跑环路由 J7 承载,补登子表上传环路由 J12 承载,收单空窗由 J14 手动补跑兜底,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闭环成立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第七部分:功能设计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7.1 功能清单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优先级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原型/截图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 MBUSI 总览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index.png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任务中心(MBUSI 筛选/批量重跑/导出/新建)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tasks.png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任务详情(Run 切换/节点轨迹,MBUSI 10 节点)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task-detail-mbusi.png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字段修正留痕 + PDF 原文定位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task-detail-mbusi.png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漏数票挂起与续跑(漏数处理区)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task-detail-mbusi.png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邮件监听规则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rules.png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规则编辑器(三段式 + dry-run)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rule-edit.png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配置中心(Shipping Log/BL 模板、IES Port 表、调度、导出通道)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config.png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F-M09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归档浏览(MBUSI 目录,四件套)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sharepoint.png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站内提醒(平台引用)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notify.png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F-M11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上传中心(漏数补登子表上传)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dim-tables.png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7.2 核心业务规则(MBUSI)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对齐 BRD-MBUSI-BL-002 §5 Business Rules(BR-01~10)与 §8 异常控制。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R1 大表与登记规则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R1.1 按配置的导出通道执行(P18):website_export=打开 Customer Information &gt; Shipments &gt; MB China 并 Export to Excel(BR-01);file_pickup=读取业务指定位置(就位校验,OPEN-M16)。导出失败不更新大表并记录,重试后升级(E4005)。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R1.2 按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O 列 created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识别上周新增并与大表防重(BR-02);D 列 booking number 即 BL 号;登记列映射见 §8.0.4(OPEN-M12)。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R1.3 每个 BL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行集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(一 BL 多箱多行)原样单独保存为 </w:t>
      </w:r>
      <w:r>
        <w:rPr>
          <w:rFonts w:ascii="Consolas" w:cs="Consolas" w:eastAsia="Consolas" w:hAnsi="Consolas"/>
          <w:sz w:val="20"/>
          <w:szCs w:val="20"/>
        </w:rPr>
        <w:t xml:space="preserve">Shipping log information_&lt;BL&gt;.xlsx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(含表头,BR-03);按 PDC 建文件夹,命名 </w:t>
      </w:r>
      <w:r>
        <w:rPr>
          <w:rFonts w:ascii="Consolas" w:cs="Consolas" w:eastAsia="Consolas" w:hAnsi="Consolas"/>
          <w:sz w:val="20"/>
          <w:szCs w:val="20"/>
        </w:rPr>
        <w:t xml:space="preserve">&lt;BL&gt; ETA &lt;YYYY.MM.DD&gt;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(BR-04);文件按 PDC 存入对应目录,GLC/MBUSI 子目录区分线路;PDC/ETA 缺失不建夹转人工(E4003)。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R1.4 </w:t>
      </w:r>
      <w:r>
        <w:rPr>
          <w:rFonts w:ascii="Microsoft YaHei" w:cs="Microsoft YaHei" w:eastAsia="Microsoft YaHei" w:hAnsi="Microsoft YaHei"/>
          <w:b/>
          <w:bCs/>
          <w:color w:val="FF0000"/>
          <w:sz w:val="20"/>
          <w:szCs w:val="20"/>
        </w:rPr>
        <w:t xml:space="preserve">大表登记不建票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(票创建时机前移至邮件收单,P08);节点 1-2 为批量级,结果以输出摘要关联到本轮各票;大表有登记但当轮未收到 BL 邮件的 BL 不建票,由 MBUSI-R 反向核对覆盖。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R2 邮件匹配规则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R2.1 仅按邮件标题含「CMA CGM - 海运提单(Seaway Bill)可供使用」搜索(发件过滤已取消,业务配置自动 Forward 至平台公邮)(BR-05)。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R2.2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与大表精确匹配 BL 号后方可继续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;未匹配按漏数处理(R3),记录异常(BR-06)。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R2.3 附件一律先按 BL 号(提取口径 OPEN-M6)入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平台附件台账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、台账 pending;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同 BL 重复邮件保留最新版,以平台接收时间戳判定(P23)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,台账记版本号。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R3 漏数与续跑规则(P02 修订)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R3.1 漏数票: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不删除不处理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,台账保持 pending,进异常反馈。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R3.2 补登会更新 created 且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不回溯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,下轮按 created 筛选可捕获;捕获后从台账取回附件续跑(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从 N3 匹配闸口起,附件已在平台附件台账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R3.3 漏数/集装箱差异的线下处理(BRD §异常流程,支线 E):人工删除 IES 已生成预报 → 确认 Shipping Log 已更新至子表 → 上传中心上传指定提单+时间维度子表(自动存储至对应 PDC 目录)→ 数据齐备后手动触发重跑。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R3.4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漏数票同样创建 Task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(BL 号票粒度,数据仅有暂存 BL PDF),状态=待上传(WAIT_INPUT),挂起原因=漏数;任务详情"漏数处理区"提供:①确认续跑(系统复核大表已登记该 BL,未登记则提示阻断)②继续等待(保持 pending 至下轮自动捕获)③标记无效(必填原因,终态留痕,撤销仅 MANAGER,OPEN-M13)。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R3.5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缺件票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(大表已登记、BL PDF 未到或必填字段缺失):状态=待上传(WAIT_INPUT),挂起原因=缺件;任务详情"缺件处理区"提供:①补传 BL PDF(校验类型/大小/BL 号一致性,通过后自动从 N4 续跑)②确认继续等待③标记无效(同 R3.4③)。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R4 模板规则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R4.1 BL 重命名 </w:t>
      </w:r>
      <w:r>
        <w:rPr>
          <w:rFonts w:ascii="Consolas" w:cs="Consolas" w:eastAsia="Consolas" w:hAnsi="Consolas"/>
          <w:sz w:val="20"/>
          <w:szCs w:val="20"/>
        </w:rPr>
        <w:t xml:space="preserve">BL_&lt;BL号&gt;.pdf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保存,并复制 Shipping Log 与 BL 模板入票文件夹(BR-07)。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R4.2 Shipping Log 基础字段取自网站导出;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Container VOL(m³)/Load(KG) 取自 BL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——以已校验的 BL Excel 为准(建议),BL PDF 为 OCR 原始来源(BR-08;优先级 OPEN-M10)。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R4.3 BL 模板字段取自 BL PDF;预报信息取自提单,港口经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IES Port 对应表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转换(BR-10)。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R4.4 模板/对应表版本化,新版上传即生效;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生效语义:Run 启动时快照本次执行用的模板版本与对应表版本,Run 内不变;新 Run 用最新版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(P12,OPEN-M7)。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R5 IES 执行规则(P01 修订)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R5.1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绿灯后方可上传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(BR-09,AC-06);必填校验不过不上传不完整模板(FR-03)。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R5.2 差异弹窗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完整捕获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回写「BL different」(与 GLC 一致);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有差异 IES 不生成台账;差异不阻断流程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——捕获回写后继续上传 BL PDF 并保存,任务终态置"有差异(DIFF_PENDING)"待业务线下核对(依据 BRD §13 step15);仅"弹窗无法解析"才转人工(E3003,任务置失败)。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R5.3 附件上传选择文件类别(BL PDF 类别 OPEN-M14),全部传完再保存。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R6 回写规则(平台台账为主,双写大表)— 时机矩阵(P07)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R6.1 新增提单登记入大表美线 sheet(列映射 §8.0.4,可查询,O13)。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R6.2 差异内容回写「BL different」(节点 9 捕获后);台账生成状态、异常反馈列按 §8.0.4 时机矩阵双写(列定义待 OPEN-M12)。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R6.3 回写失败入队重试+告警(E5002);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重跑对同一 BL 同一列覆盖写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,不产生重复行(R7.1)。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R6.4 "平台台账"的用户可见视图=任务中心列表;大表为线下协作视图,平台向其回写。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R7 重跑规则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R7.1 重跑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不得产生重复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行/文件夹/上传(FR-02)。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R7.2 Run 不可变;整单/节点/批量重跑生成 R#N+1,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携带人工修正值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;执行中任务跳过。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R7.3 失败票支持从明确检查点受控续跑(FR-05)。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R7.4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对外动作后整单重跑仅 MANAGER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(清单见 3.1):IES 台账已生成 / BL PDF 已上传保存;节点级重跑(节点 7 前)不受限。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R7.5 重跑的统一判定链、时序与互斥/幂等机制见 6.2.1(前端显隐+后端复核双判定;同票互斥;检查点输出沿用;终态重置;整单起点=N3,批量级 N1/N2 不重跑;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漏数续跑从 N3 起,附件已在平台附件台账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R8 权限与审计规则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R8.1 四角色职责分离:主管无字段修正权,操作员无对外确认权。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R8.2 修正仅留痕不审批,写入当前生效版本。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R8.3 全操作审计;证据(trigger/process/operation)带 hash,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WORM 防篡改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;每票保留源文件/输出/时间戳/状态/错误详情(FR-04)。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R8.4 邮箱/路径/重试/等待时间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不得硬编码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(FR-01);凭证安全存储且不入日志(FR-06);上传前必填校验(FR-03)。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7.3 原型及交互规则说明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7.3.1 工作台 MBUSI 总览(F-M01)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:工作台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:全部角色(AUDITOR 只读)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:登录后默认落地页,无前置数据依赖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:异常分拣入口——让业务 10 秒内判断"本周 MBUSI 有没有要我处理的票",并承载批次级操作(手动补跑)。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:页面只回答三个问题:①本周跑了多少票;②多少票要我处理;③下次什么时候跑/要不要现在补跑。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不提供票级操作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(票级处置一律进任务中心),避免工作台退化成第二个列表页。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5" name="index.png" descr="index.png" title="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工作台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展示字段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(每个字段须回答"为什么存在、来源、谁用、影响什么"):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口径/取值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数据窗口标签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"数据窗口:YYYY.MM.DD ~ YYYY.MM.DD(上周一至周日)"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漏数补登存在跨周捕获(R3.2),业务必须知道统计覆盖哪个数据窗口,防止与"自然周"理解错位导致误判漏票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统计卡:总任务数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窗口内 MBUSI 去重后 BL 号数(票粒度,按最新 Run 状态计数)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/api/workbench/summary?line=mbusi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周工作量基线,业务与线下大表对总数;骤降为 0 可早期发现网站导出/公邮接入故障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统计卡:已完成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= SUCCEEDED 的票数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自动化成果口径(自动化率指标分子,OPEN-M1)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= PENDING ∪ RUNNING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判断"批次还在跑,先别介入"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统计卡:待人工处理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 ∪ 有差异 ∪ 失败(聚合快捷口径,不互斥)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核心分拣口径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:业务每周一第一件事就是看这张卡,决定本周工作量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调度信息条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上次运行:YYYY.MM.DD HH:mm(结果);下次运行:每周一 09:00(可配置,OPEN-M9)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调度器状态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调度恰逢维护/失败时(US-M01 E1),业务能自行判断是否需要手动补跑,不必找平台查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按钮与操作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按钮/操作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点击触发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统计卡点击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恒可用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带参跳任务中心(J1~J4,见 6.3)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任务中心按对应筛选展示,顶部显示来源 banner +「清除工作台筛选」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「立即补跑本周批次」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 可见【OPEN-M18】;ADMIN/AUDITOR 隐藏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弹确认窗(显示数据窗口、窗口内已存在票数、去重说明)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/api/schedule/trigger(line=mbusi,窗口=上周一至周日);同窗口已登记 BL 号去重跳过(防重,E4002 口径)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toast"已触发:新增 X 票 / 跳过 Y 票(重复)";自动跳任务中心(来源=手动触发,J14)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侧栏导航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页面切换:工作台→任务中心→上传中心→邮件中心→配置中心→Share Point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AUDITOR 进入各页均为只读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当周无新增提单且无提单邮件(US-M01 E2):4 卡显示 0/0/0/0,调度信息条显示"上次运行成功(0 票)",不报错、不产生告警。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统计接口失败:卡片显示 "--" + 重试图标,点击重试仅刷新统计区,不阻断导航与补跑入口。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调度信息条显示"上次运行失败"(如 E4005 导出失败):信息条变红并给出失败原因摘要 + 跳任务中心(状态=失败)链接。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7.3.2 任务中心(F-M02)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:任务中心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:全部角色(操作按角色控制)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:侧栏直达,或工作台/提醒带参跳入(J1~J4、J9、J14)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:MBUSI 票统一台账视图(即平台台账,替代线下 AVIS BL status report 的日常查询职能)+ 异常票批量处置入口;漏数挂起票在此可见可处置。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:任务=业务单据(票粒度=BL 号),状态取最新 Run。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6" name="tasks.png" descr="tasks.png" title="tas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任务中心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查询与筛选区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(设计原则:每个筛选条件=业务实际查票习惯的一种入口,须回答"谁会用它、查什么"):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控件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取值/输入规则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 chip ×7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全部/执行中(PENDING∪RUNNING)/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待人工处理(聚合:待上传∪有差异∪失败,不互斥)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/待上传(WAIT_INPUT)/有差异(DIFF_PENDING)/失败(FAILED)/已完成(SUCCEEDED)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异常分拣主路径:业务周一按"待人工处理"过票;"待上传"专盯缺件与漏数挂起票(R3.4/R3.5);"有差异"专盯 IES 差异回写票(US-M05)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关键词搜索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支持任务编号 / BL 号 / Shipping Log No. 模糊匹配(按 OPEN-M6 归一规则处理输入)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业务跨系统对单时手里通常只有 BL 号或 Shipping Log No.(大表对账习惯)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来源筛选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全部/定时调度/手动创建/手动触发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自动化率统计口径(OPEN-M1):区分系统自动产出票与人工干预票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运行周筛选【新增,OPEN-M17】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下拉:最近 8 个运行周(按调度批次 BatchId)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业务按周对账、归档目录按运行周组织(BR-04);漏数票跨周捕获时需回看"上周挂起的票本周是否补登"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 筛选【新增,OPEN-M17】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下拉:gvShipLog PDC 值域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业务按目的仓分工,各仓负责人只看自己的票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挂起原因筛选【新增,OPEN-M17】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全部/缺件/漏数(仅对待上传状态生效)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缺件(等 BL 邮件)与漏数(等大表补登)处置动作不同(R3.4 vs R3.5),业务需分开盯办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列表字段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(列|含义|来源|为什么展示):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批量重跑选择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批量处置入口(见下方"批量重跑"按钮规则)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T-\&lt;BL号\&gt;,副行显示 BL No.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票唯一锚点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 No.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 E 列同值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F-02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业务对照线下大表时的主键习惯,免进详情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 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F-03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按仓分工识别,不进详情即可见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Shipping Log 与 BL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Task.caseId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 Case 平台下区分流程归属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触发来源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定时调度/手动创建/手动触发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自动化率口径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状态(当前执行)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状态映射(8.1 状态机)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异常分拣核心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挂起原因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缺件/漏数(仅待上传态有值)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Run/异常记录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两条支线处置动作不同,列表级区分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当前环节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当前/失败节点名(如"N7 导入 Shipping Log")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NodeExecution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不进详情即可定位卡点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执行次数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数量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≥3 次=反复失败票,重点关注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最近执行开始 / 耗时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起止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观察单票耗时是否异常(IES 交互变慢的早期信号)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异常摘要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本票最近一条异常描述截断(如"已收提单但大表未登记")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异常反馈列回写记录/节点异常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业务扫列表即知异常原因,减少逐票点入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按钮与操作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「新建任务」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弹表单(7.6.1a):BL 号(必填,格式【OPEN-M11】,失焦查重+查大表登记状态)+ BL PDF(可选;不传则暂存已有自动关联,无附件则建票即挂待上传-缺件)。校验:BL 号已存在 → E4002 提示并给"跳已有任务"链接;大表未登记 → 提示"大表未登记该 BL,将按漏数挂起流程处理"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提交建 Task+R#1,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从节点 3(票级起点)起跑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(大表已登记);跳任务详情观察(J13)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「批量重跑」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 ≥1 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确认弹窗列出勾选清单并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逐行标注可重跑性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:执行中票=自动跳过;已发生 3.1 对外动作的票=仅 MANAGER 可整单重跑(OPERATOR 勾选时该行置灰并注明"已发生对外动作,需主管操作",R7.4)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确认后每票生成 R#N+1(整单,从 N3 起跑);toast"已重跑 X 票 / 跳过 Y 票";列表刷新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 MANAGER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/api/export/tasks.csv(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当前筛选条件生效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CSV=列表列+最近 Run 状态/耗时;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不含修正明细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(修正留痕查任务详情)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行点击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跳任务详情(J5,默认当前生效 Run)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「清除工作台筛选」banner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仅从工作台带参进入时显示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清除 URL 参数恢复全量列表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关键交互序列:S3 批量重跑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 ≥1 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批量条滑出(已选 N 项)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前端记录勾选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点「批量重跑」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确认弹窗逐行标注可重跑性(可重跑/跳过-执行中/需主管)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逐票预检状态与 3.1 对外动作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点「确认重跑」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 POST /rerun{type:full},执行中自动跳过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各票生成 R#N+1→执行中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toast"已重跑 X 票 / 跳过 Y 票(执行中)"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列表刷新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排序与分页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:默认排序 = 待人工类(待上传 &gt; 失败 &gt; 有差异)优先,其余按"最近执行开始"倒序;20 条/页。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无任务:空态+"本周暂无 MBUSI 任务,可前往工作台手动补跑"引导;筛选无结果:空态+"清除筛选"。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重跑失败:toast 错误码+原因(E5001 权限不足/E4002 重复)。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列表加载失败:空态+「重试」按钮,筛选条件保留不丢失。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7.3.3 任务详情(F-M03/M04/M05/F-M12)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:任务详情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:全部角色(修正/重跑/缺件·漏数处理按角色控制)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:任务中心行点击(J5)/提醒点击(J9)/新建任务提交后(J13)/上传中心上传成功后(J12);前置:taskId 必传,runId 可选(默认当前生效 Run)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:单票全生命周期"处置台"——核对、修正、补件、续跑、取证一页完成(承载"异常票单票人工耗时 ≤5 分钟"指标);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漏数挂起票的确认续跑在本页完成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:Run 切换、MBUSI 10 节点轨迹、识别字段核对与修正、缺件/漏数处理、PDF 原文定位、证据预览、重跑。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task-detail-mbusi.png" descr="task-detail-mbusi.png" title="task-detail-mbu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任务详情 MBUSI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头部信息区字段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(全部只读,处置前先确认"是不是这票"):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任务号(T-BL号)+ 返回任务中心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定位与返回;返回时保留任务中心筛选条件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 · BL No. · Shipping Log No. · PDC · ETA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F-01 / F-02 / F-03 / F-04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票身份五要素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触发来源 · 命中规则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MailRule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区分调度产出与人工补录;排查收单问题时定位是哪条规则命中的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当前状态 · 挂起原因 · 当前执行 R#n · 执行次数 · 最近起止耗时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/ 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状态机可视;挂起原因决定处置区形态;执行次数多=反复失败预警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头部操作按钮(状态 × 角色条件矩阵)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待上传-缺件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「补传文件」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弹上传窗(BL PDF 槽位);校验:PDF、≤20MB、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BL 号一致性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(解析上传件 BL 号与 F-01 比对);POST /api/tasks/{id}/attachments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校验通过→入暂存+台账(pending)→自动从 N4 续跑,状态→执行中;校验失败→槽位行内红字原因,不入暂存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待上传-缺件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「确认继续等待」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二次确认弹窗(文案:"下轮调度将继续尝试匹配提单邮件");POST /api/tasks/{id}/hold-confirm(action=wait)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状态不变,操作日志留痕;下轮调度继续参与匹配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待上传-漏数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「确认续跑」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系统复核大表已登记该 BL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:已登记→从台账取回附件立即续跑(从 N4 起);未登记→阻断提示"大表未登记该 BL,请先补登";POST /api/staging/{blNo}/resume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复核通过→状态→执行中;阻断→状态不变+提示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待上传-漏数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「继续等待」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二次确认弹窗(文案:"补登后 created 更新,下轮调度将自动捕获续跑");POST hold-confirm(action=wait)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状态不变,保持 pending 至下轮自动捕获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待上传(两类)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必填原因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(下拉:重复到邮/业务取消/测试数据/其他+备注);POST hold-confirm(action=invalid)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任务关闭(终态,留痕);撤销仅 MANAGER【OPEN-M13】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 DIFF_PENDING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「定位差异」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页面滚动至"当前识别数据"区金色字段并闪烁高亮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OPERATOR/MANAGER(涉 3.1 对外动作时仅 MANAGER)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见下方"整单重跑通用规则";POST /api/tasks/{id}/rerun{type:full}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R#N+1,携带当前生效修正值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 FAILED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「检查点续跑」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弹窗选择续跑检查点(默认=失败节点最近 CP,如 N7 失败默认 CP7;可选更早 CP);POST /rerun{type:node,from:CPx}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从指定检查点起跑,前置节点输出沿用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同"有差异"行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从 N3 起跑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 SUCCEEDED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仅 MANAGER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(已完成票必然已发生 3.1 对外动作,R7.4)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确认弹窗逐项列出已发生对外后果(IES 重复台账/重复文档风险,3.1 清单)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任意状态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「查看归档位置」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带票归档路径跳 Share Point(J8,只读)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—(无任何操作按钮)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执行中不可重跑/修正,仅可观察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整单重跑通用规则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:未发生 3.1 动作=安全重跑(OPERATOR/MANAGER 均可);已发生=仅 MANAGER 且确认弹窗显式列出后果;重跑携带当前生效修正值(R7.2);新 Run 使用启动时最新配置快照(R4.4);整单起点=N3,批量级 N1/N2 不重跑(6.2.1)。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关键交互序列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S1 补传→自动续跑(缺件票主路径):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点「补传文件」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 BL PDF 槽位+期望文件名规则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读取缺失清单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选择文件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槽位即时校验(类型/大小)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前端预检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点「确认补传」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号一致性解析 → 入暂存+台账 pending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toast"补传成功,已自动续跑"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 N4 起跑(匹配复核→OCR)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待上传→执行中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S2 修正→重跑(差异票主路径):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点「定位差异」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滚动至金色字段闪高亮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行内修正→「保存并留痕」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 toast"修正已留痕,需重跑后生效"+引导条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correct,记录修正人/时间/原值/新值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不变(修正值写入当前生效版本)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确认弹窗(安全/对外两态)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rerun{type:full}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DIFF_PENDING→执行中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自动切到 R#N+1 轨迹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携带修正值+新配置快照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旧 Run 只读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S4 漏数确认续跑(漏数票主路径):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查看漏数横幅+暂存附件信息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展示 BL PDF 接收时间、已等待轮次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读暂存台账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(线下补登大表后)点「确认续跑」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复核大表登记状态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复核通过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toast"已确认,开始续跑"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台账取回附件,从 N4 起跑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复核未通过(大表仍无登记)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阻断提示"大表未登记该 BL,请先补登"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Run 切换区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:R#1、R#2…chip 横排;历史 Run 只读(显示"正在查看 R#x"指示条+「切回当前执行 →」按钮);仅当前生效 Run 可修正/重跑/补传。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Run 对比视图(新增【待确认 OPEN-M19 是否纳入一期】)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:回答业务重跑后第一个问题——"这次和上次差在哪"。入口=Run 切换区「对比」按钮;任选两个 Run(默认当前 vs 上一 Run)→ 字段级对比表:字段 | R#N 值 | R#N+1 值 | 变化(高亮) | 变化来源(人工修正/重新识别/配置版本差异);节点级差异摘要(各节点两次执行的成/败对比);对比结果可导出(并入导出权限,仅 MANAGER)。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MBUSI 节点编排(10 节点;N1-N2 批量级,N3-N10 票级,实现规格见 7.4)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监控邮件·收单建票(CMA CGM 提单邮件;BL PDF 入平台附件台账 pending)【批量】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下载美国 gvShipLog + 筛新增 + 登记大表 + 拆分 Booking No. 子表【批量】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G1 匹配(邮件 BL 号 × 大表登记)+ 台账取回 BL PDF 入票夹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填 Shipping Log 模板基础字段(VOL/Load 待 BL 回填)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OCR 识别(BL PDF,集装箱明细)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填 BL 模板并回填 Shipping Log + 归档四件套(SharePoint)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 Shipping Log(IES+ 批量导入,G3 绿灯)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生成预报(港口经 IES Port 对应表)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 BL 模板(集装箱台账;差异弹窗捕获)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导入 BL PDF 保存(状态报告回写)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节点轨迹区交互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:左侧节点列表点击切换节点面板;面板展示:节点状态/起止/耗时/输入摘要/输出摘要/检查点(CP 编号)/失败错误码;批量级节点(N1/N2)标注"批量·本轮共享"并链接 BatchRun 输出摘要。失败节点标红并显示可续跑检查点;差异相关节点(N5 置信度、N9 弹窗)标金;挂起节点标灰"等待输入"。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页面分区 × 状态差异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分区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待上传-缺件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待上传-漏数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有差异(DIFF_PENDING)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失败(FAILED)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已完成(SUCCEEDED)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头部操作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「补传文件」「确认继续等待」「标记无效」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「确认续跑」「继续等待」「标记无效」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「定位差异」「整单重跑」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「检查点续跑」「整单重跑」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「整单重跑」(仅 MANAGER,R7.4)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横幅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缺件横幅:缺 BL PDF/必填字段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漏数横幅:"已收提单邮件,大表未登记,等待补登;补登后下轮自动捕获续跑,或可手动确认续跑"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差异横幅:一键定位金色字段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失败横幅:失败节点+错误码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节点轨迹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挂起节点标灰"等待输入"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节点 4 起标灰,显示暂存已收附件信息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差异节点标金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失败节点标红,显示检查点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全绿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当前识别数据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只读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只读(仅暂存附件元信息)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可行内修正(OPERATOR)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只读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只读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缺件/漏数处理区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缺件处理区(F-M12)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漏数处理区(F-M05)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不展示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不展示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不展示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证据区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可见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可见(含暂存 BL PDF)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可见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可见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当前识别数据区(F-M04,解析节点 N5 工作区)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字段表:8.0.1(F-01~F-15);展示列=字段名/当前值/来源(OCR|规则|gvShipLog)/置信度/质量等级/「定位」/「修正」。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「定位」:右侧原文预览自动切到对应文档 tab、跳到对应页并框选高亮(如 F-08→BL 集装箱明细区)。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「修正」:仅 OPERATOR + 当前生效 Run + 状态=有差异 时可用;点击行内编辑→按 8.0.1"取值/校验"列实时校验(非法→红字阻断保存)→「保存并留痕」记录修正人/时间/原值/新值(POST /api/runs/{runId}/fields/{fieldId}/correct)。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修正不自动生效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,保存后提示"修正已留痕,需重跑后生效",并引导点击「整单重跑」。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质量等级:高=无标色/中=蓝/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低=金色高亮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(置信度&lt;阈值【建议 0.85,OPEN-M22】)。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PDF 原文预览区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:多文档 tab(BL PDF/单票 Excel 转视图,按暂存库实有文件出 tab);翻页/缩放/「下载附件」。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缺件处理区(F-M12,状态=待上传-缺件时展示)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缺失清单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行=缺失附件角色(bl)+ 期望文件名规则(取命中 MailRule 的附件角色正则)+ 已等待时长(自该 BL 大表登记起算)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让业务判断"是邮件真没到还是延迟"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补传槽位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PDF 上传槽(PDF ≤20MB,BL 号一致性校验)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补传即续跑,无需再点重跑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操作按钮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「补传文件」「确认继续等待」「标记无效」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语义见头部操作矩阵(R3.5)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漏数处理区(F-M05,状态=待上传-漏数时展示)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暂存附件信息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已收 BL PDF 文件名/接收时间/暂存版本(R2.3 保留最新版)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证明"船公司已发提单,是大表漏登"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补登指引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文案:"请在线下大表(AVIS BL status report 美线 sheet)补登该 BL;补登后 created 更新,下轮调度(每周一)自动捕获续跑;补登完成后也可点击「确认续跑」立即执行"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业务自助闭环,无需找平台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操作按钮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「确认续跑」「继续等待」「标记无效」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语义见头部操作矩阵(R3.4)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步骤证据区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:email/ocr/screen/table/file 五类,内联预览,WORM 标注(hash);IES 差异弹窗截图(E3003)与绿灯截图证据也在此区。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触发历史/操作日志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兄弟任务 = 同 BL 号跨周归并的相关票(漏数挂起票与补登后正式票互查,支撑漏数追溯)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;15 天热力图=该 case 每日执行密度,观察调度稳定性;任务级全操作留痕(修正/补传/确认/重跑/导出)。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:修正格式非法 → 行内红字阻断;补传校验失败 → 槽位红字原因;续跑失败 → toast E3002;确认续跑时大表未登记 → 阻断提示;非当前 Run 尝试操作 → 无入口(历史只读)。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7.3.4 MBUSI 邮件规则与编辑器(F-M06/M07)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:邮件中心 / 规则编辑器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:查看=全部;编辑/发布/启停/dry-run=ADMIN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:侧栏"邮件中心";编辑从规则行「编辑」进入(J10)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:不改代码调整 MBUSI 收单口径,dry-run 发布前自证规则正确。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8" name="rules.png" descr="rules.png" title="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邮件中心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9" name="rule-edit.png" descr="rule-edit.png" title="rule-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规则编辑器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MBUSI 预置规则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监听要素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R-MBUSI-BL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主题含「CMA CGM - 海运提单(Seaway Bill)可供使用」(样本发件人 website-noreply@cma-cgm.com)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case-2-mbusi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仅按标题搜索;业务配置自动 Forward 至平台公邮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规则列表字段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(列|含义|为什么展示):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规则(名称+ID+主题关键词)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R-MBUSI-BL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业务报障"邮件没收到"时,先核对规则口径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监听邮箱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平台公邮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确认监听的是不是正确的公邮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数值 + ▲▼ 调整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一封邮件同时命中多条规则时的裁决顺序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case-2-mbusi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规则→流程追溯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累计命中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累计命中邮件数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健康度信号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:规则长期 0 命中=转发配置/主题口径可能已变更,需主动排查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switch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船公司切换期可暂停收单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编辑 / 试运行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ADMIN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列表区操作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触发与反馈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「+ 新建规则」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进入规则编辑器(空表单)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「编辑」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进入规则编辑器(回显当前版本,J10)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「试运行」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dry-run 弹窗:选择样本邮件 → 逐条件展示命中/未命中原因,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不产生任务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;样本不可用 → toast E1002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启用 switch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即时生效,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不影响已建任务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;关闭启用中规则需二次确认("停用期间到邮将不收单")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 ▲▼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即时生效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规则编辑器字段表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(三段式;每字段回答"为什么存在"):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必填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取值/校验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业务原因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 基本信息与筛选条件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规则名称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唯一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业务可辨识(R-MBUSI-BL)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监听邮箱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下拉(平台公邮清单)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监听平台公邮(CMA 转发落地)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发件人白名单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;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分隔,支持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*@域名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样本发件人 website-noreply@cma-cgm.com 仅作参考;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MBUSI 仅按标题搜索(R2.1)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,白名单留作兜底加固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收件人包含(To/Cc)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文本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抄送口径细分场景预留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主题包含关键词 / 正文关键词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是(主题)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文本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「CMA CGM - 海运提单(Seaway Bill)可供使用」分类依据(R2.1)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附件数量下限/上限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下限 ≤ 上限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防空附件邮件误入收单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 附件要求(可增删行)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/ shipping_log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入暂存库的角色标签;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G1 匹配按角色归并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文件名规则(正则)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正则语法校验,错误→E1001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附件角色识别与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BL 号提取(OPEN-M6)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类型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PDF/Excel/图片/不限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收单质量控制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必需/可选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至少一条必需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必需角色缺失=邮件不算完整命中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单份/多份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单份/多份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 BL 多附件场景预留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 流程绑定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case-2-mbusi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规则→流程入口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汇聚策略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首命中放行/全命中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多规则命中时的汇聚方式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 OCR Schema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cma_cgm_bl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决定 N5 用哪套字段 Schema 识别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去重键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号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 BL 重复邮件保留最新版(R2.3)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 / 启用状态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数值 / 开关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同列表区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保存与反馈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:保存校验失败(正则错误/必需角色缺失/下限&gt;上限)→ 阻断(E1001)并红字定位错误段;保存成功→规则版本+1 返回邮件中心(J11),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对新邮件生效,执行中 Run 快照不受影响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(R4.4);取消有改动时二次确认。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7.3.5 配置中心 MBUSI 部分(F-M08)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:配置中心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:查看=全部;维护=ADMIN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:侧栏"配置中心"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:MBUSI 线所有"会变的业务口径"配置化——模板、对应表、调度、导出通道,业务变更不发版。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config.png" descr="config.png" title="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配置中心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配置项清单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(配置项|内容|为什么需要它存在):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 导入模板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 列:AVIS/Shipping Log No.、MBZ/BOL、Container No.、Container Type、Seal Number、Container VOL(m³)、Container Load(KG);IES+「批量导入 Shipping Log」用(映射见 8.0.2)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模板格式调整时只换模板不改代码(RSK-M4)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导入模板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列:No.、Shipping log No./AVIS No.、HAWB/BL No.、Container No.、Container Type、Seal No.、Package Qty、Container Load(KG)、Container VOL(m³);IES+「集装箱信息」导入用(映射见 8.0.3)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Port 对应表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英文港口名 ↔ IES 港口名称(参照 AVIS detail list Sheet2 港口信息 sheet)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生成预报时港口名转换(R4.3);新港口只需加一行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触发时间(默认每周一 09:00,OPEN-M9)+ 数据窗口(固定上周一至周日)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业务节奏调整(如改周二跑)不发版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网站导出通道(D4)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website_export(自动导出)/ file_pickup(指定 T 盘/SharePoint 位置读取+就位校验规则,OPEN-M16)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网站权限不可控(BRD §13 明示"可下载报告放到指定位置"),权限受限时业务自助切通道,不发版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各配置项操作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校验/规则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生效语义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Log/BL 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「查看」:抽屉展示当前文件/版本/用途 +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模板列结构表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(列 A/B/C…×字段名,即 8.0.2/8.0.3 映射);「上传」:选择文件替换;「历史版本」:列表查看/下载历史版本,「恢复此版本」生成新版本号(不覆盖历史,留痕)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扩展名 xlsx + ≤20MB(E2001);模板版本与流程兼容性校验(E2002 阻断并提示回退);上传成功版本+1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对保存后新建的 Run 生效;执行中 Run 用启动时快照(R4.4)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Port 对应表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在线行级维护:新增行/行内编辑/删除(二次确认);键列唯一性实时校验,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键重复行内阻断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;保存前差异预览(新增 X/修改 Y/删除 Z)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键非空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同上(Run 快照)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时间选择器(周几+时分);展示"下次触发:YYYY.MM.DD HH:mm"预览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 ADMIN;修改二次确认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对下次触发生效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;不影响已排队的本次执行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导出通道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下拉切换 + 通道参数(网站 URL/凭证引用 或 拾取路径/文件名规则/时间窗);修改二次确认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file_pickup 模式必填路径与就位校验规则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对下轮批量生效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:E2001/E2002 → 上传区红字;对应表键重复 → 行内阻断;保存冲突(他人已改)→ 提示刷新后重试。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预留区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:共享盘监听配置(平台能力,本线不使用,只读置灰展示)。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7.3.6 归档浏览 MBUSI 目录(F-M09)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:Share Point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只读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:浏览/搜索/下载/复制路径;无编辑/删除/上传)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:侧栏"Share Point",或任务详情「查看归档位置」带路径跳入(J8)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:让业务不按平台任务、而按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熟悉的线下文件夹习惯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(PDC→MBUSI→周→票)找原件与已填模板,用于与 IES/大表交叉核对和审计取证。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1" name="sharepoint.png" descr="sharepoint.png" title="share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SharePoint 归档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页面元素与交互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交互与业务原因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目录树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&lt;归档根&gt;\&lt;PDC&gt;\MBUSI\&lt;运行周&gt;\&lt;&lt;BL&gt; ETA &lt;YYYY.MM.DD&gt;&gt;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五级(命名规则 R1.3/BR-04)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与业务线下归档习惯一致(T 盘现状沿用);按 PDC 分工的人直接进自己的仓目录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面包屑 + 「↑」返回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当前路径可点击跳级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跨周对比时快速切换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目录内搜索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当前文件夹内按文件名过滤(支持 BL 号片段)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票文件夹名含 BL 号,搜号即定位票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文件列表列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名称(图标区分文件夹/xlsx/PDF)/修改日期/类型/大小(文件夹显示"N 个文件")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核对"这票文件齐不齐"(齐套票文件夹应有 4 个文件=归档四件套,见 6.1)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文件抽屉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行点击文件→抽屉:所在文件夹/类型/大小/修改时间 + 预览 + 「下载」「复制路径」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下载=取证;复制路径=贴给同事/IT 排障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底部统计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"N 个项目 / 共 N 个文件"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周归档完整性速查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J8 带参跳入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URL 携带票文件夹路径 → 自动展开目录树并定位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从任务详情一键到归档,闭环取证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:归档根不可达 → 空态提示联系 ADMIN 检查归档根配置;搜索无结果 → 提示"当前目录内无匹配文件"。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7.3.7 平台能力引用(F-M10)与上传中心(F-M11)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截图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本线使用方式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notify.png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任务成功/异常(含漏数挂起、缺件)自动生成站内提醒,点击跳任务详情(J9);不外发邮件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治理运营台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govern.png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DAG 监控、审计日志、证据总量(WORM);ADMIN/AUDITOR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rbac.png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四角色只读查询;身份与授权由 Alice 管理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上传中心(F-M11)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dim-tables.png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漏数补登子表上传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(见下)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上传中心 · 漏数补登子表上传(F-M11,支撑支线 E / US-M03 AC4)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上传表单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号(必填)+ 时间维度(运行周,必填)+ 子表文件(xlsx,≤20MB)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异常流程第 2 步的"指定提单+时间维度 Shipping Log 子表"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服务端校验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文件格式/模板列结构校验;BL 号与子表内容一致性校验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校验失败拒绝并提示原因(7.6.2 文案)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上传成功→自动存至对应 PDC 目录(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&lt;PDC&gt;\MBUSI\&lt;运行周&gt;\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)→ toast 引导跳任务详情手动触发重跑(J12)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子表落盘是手动重跑的数据前提(R3.3)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前置动作(线下)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①删除 IES 已生成旧预报 ②确认 Shipping Log 已更新至子表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线下人工动作,平台仅提供入口与记录,不做线上校验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MBUSI 提醒类型与模板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(提醒中心,站内,不外发邮件):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触发事件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提醒标题模板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接收角色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点击行为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缺件挂起(E4001)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"MBUSI 任务待上传:{BL号} 缺少 BL 提单附件"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跳任务详情缺件处理区(J9),提醒置已读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漏数挂起(E4004)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"MBUSI 漏数挂起:{BL号} 已收提单但大表未登记"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跳任务详情漏数处理区(J9)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识别有差异(G2/E3001)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"MBUSI 任务有差异:{BL号},请核对{N}个字段"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跳任务详情,自动定位差异字段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节点失败(E3002/E3003)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"MBUSI 任务失败:{BL号} @ {节点},可检查点续跑"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跳任务详情失败节点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周批次完成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"MBUSI 本周批次完成:共 X 票,待人工 Y 票"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跳工作台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大表回写持续失败(E5002)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"大表回写重试中:{BL号} {列}"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ADMIN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跳治理运营台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导出失败(E4005)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"MBUSI 本周批量未启动:gvShipLog 导出失败"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OPERATOR/MANAGER/ADMIN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跳工作台(调度信息条变红)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操作:「全部已读」;未读高亮;提醒不产生票级状态变化,仅是 J9 入口。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7.4 节点实现规格(MBUSI 10 节点)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回答"平台怎么实现":每票在平台上的执行被拆解为 10 节点 ×(输入→子步骤→输出→检查点→失败处理),节点间设 3 道闸口。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检查点(CP)是"失败续跑/节点级重跑"的落点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(R7.3)。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7.4.1 票与任务的创建时机(先约定)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color w:val="FF0000"/>
          <w:sz w:val="20"/>
          <w:szCs w:val="20"/>
        </w:rPr>
        <w:t xml:space="preserve">Task 创建时机 = 收到 BL 邮件即建(收单即建票,P08 修订)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:节点 1 每收到一票 BL 邮件(按 BL 号去重)即创建 Task+R#1,BL PDF 按 BL 号入平台附件台账(状态 pending);</w:t>
      </w:r>
      <w:r>
        <w:rPr>
          <w:rFonts w:ascii="Microsoft YaHei" w:cs="Microsoft YaHei" w:eastAsia="Microsoft YaHei" w:hAnsi="Microsoft YaHei"/>
          <w:b/>
          <w:bCs/>
          <w:color w:val="FF0000"/>
          <w:sz w:val="20"/>
          <w:szCs w:val="20"/>
        </w:rPr>
        <w:t xml:space="preserve">匹配只是状态闸口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(G1),不是建票条件——漏数挂起票(邮件已收、当轮大表未登记)Task 已建,状态=待上传(WAIT_INPUT,挂起原因=漏数),在任务中心“待上传”chip 可见可处置(R3.4)。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color w:val="FF0000"/>
          <w:sz w:val="20"/>
          <w:szCs w:val="20"/>
        </w:rPr>
        <w:t xml:space="preserve">大表登记不建票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:节点 2 大表导出登记为批量级数据准备,不触发建票;大表有登记但当轮未收到 BL 邮件的 BL 不建票,由 MBUSI-R 反向核对覆盖(与正向互不触发、无依赖)。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节点分级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:N1/N2 为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批量级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,每轮批量执行一次,挂在 BatchRun 上,产物(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附件台账、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gvShipLog、登记结果、单票 Excel)对本轮全部票级 Run 共享;N3~N10 为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票级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,挂在各票 Run 上,严格按 3→10 顺序执行。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单票重跑/新建任务不触发 N1/N2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(R7.5)。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任一节点失败 → Run=FAILED,可从最近检查点续跑;节点级重跑=从指定节点重跑后续链(R7.2)。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配置快照(R4.4):模板版本/对应表版本/阈值在 Run 启动时固化。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7.4.2 节点规格表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节点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子步骤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检查点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5"/>
                <w:szCs w:val="15"/>
              </w:rPr>
              <w:t xml:space="preserve">N1 监控邮件·收单建票</w:t>
            </w:r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【批量】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调度触发(BatchId+窗口=上周一至周日);监听规则 R-MBUSI-BL 配置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1.1 按标题关键词「CMA CGM - 海运提单(Seaway Bill)可供使用」收取窗口内 BL 邮件(BR-05) → 1.2 BL 号提取(OPEN-M6) → 1.3 BL PDF 按 BL 号入平台附件台账 pending(同 BL 留最新版,R2.3/P23) → 1.4 逐 BL 建 Task+R#1(去重;已存在→E4002 不重复建票)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Task+R#1、附件台账记录、email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CP1 收单建票完成(断点续收,防重)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邮件通道异常→按配置重试(指数退避)→本轮批量 FAILED+调度告警;单邮件解析不出 BL 号→记异常转人工,不阻断其他邮件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5"/>
                <w:szCs w:val="15"/>
              </w:rPr>
              <w:t xml:space="preserve">N2 下载 gvShipLog+筛新增+登记+拆分</w:t>
            </w:r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【批量】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调度触发/手动补跑(J14);导出通道配置(D4);大表已登记 BL 清单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2.1 读通道配置 → website_export:登录网站→Customer Information &gt; Shipments &gt; MB China→Export to Excel;file_pickup:就位校验(文件名/时间窗,OPEN-M16) → 2.2 解析 16 列(§8.0.4)、原始文件落盘 → 2.3 按 O 列 created∈窗口筛新增 → 2.4 与大表防重(已登记→E4002 跳过) → 2.5 PDC/ETA 校验(缺失→E4003 转人工不建夹) → 2.6 登记大表美线 sheet(列映射 §8.0.4) → 2.7 行集拆分单票 Excel 入 &lt;PDC&gt;\MBUSI\&lt;运行周&gt;\(登记不建票,建票已前移 N1)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GvShipLogRecord 行集、大表登记记录、单票 Excel、table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CP2 导出落盘+登记完成清单(断点续导续登,防重)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网站不可达/登录失败/文件未就位→按配置重试→E4005:本轮批量 FAILED+调度告警,不更新大表;大表不可写→E5002 入队重试+告警;单票拆分失败→记异常,不阻断其他票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5"/>
                <w:szCs w:val="15"/>
              </w:rPr>
              <w:t xml:space="preserve">N3 G1 匹配+取回 BL PDF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本票 BL 号;附件台账;大表已登记 BL 清单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3.1 G1 匹配闸口:邮件 BL 号与大表已登记 BL 精确匹配(BR-06) → 3.2 匹配成功:从附件台账取回本票 BL PDF、重命名 BL_&lt;BL号&gt;.pdf 入票文件夹,台账 pending→processed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BL PDF、email/台账证据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CP3 BL PDF 入票文件夹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未匹配(漏数)→E4004:任务置 WAIT_INPUT-漏数挂起,不删不处理、台账保持 pending、进异常反馈;补登(created 更新,不回溯)后下轮捕获从 N3 续跑,或任务详情手动确认续跑(R3);大表有登记但邮件未到→不建票(MBUSI-R 反向核对覆盖)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5"/>
                <w:szCs w:val="15"/>
              </w:rPr>
              <w:t xml:space="preserve">N4 填 Shipping Log 基础字段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本票 gvShipLog 行集;模板快照(R4.4)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4.1 按 §8.0.2 映射填前 5 列(AVIS/Shipping Log No.~Seal Number;箱级展开) → 4.2 VOL/Load 留空待回填 → 4.3 存入票文件夹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Shipping Log(待回填版)、table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CP4 基础字段已填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模板版本与流程不兼容→E2002 转配置中心;gvShipLog 必填列空→记异常转人工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N5 OCR 识别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CP4 放行的 BL PDF;OCR Schema(cma_cgm_bl)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5.1 OCR 集装箱明细+预报要素(F-05/F-06/F-08~F-14,箱级展开) → 5.2 置信度评估与质量分级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FieldResult×箱级行(来源/置信度/质量等级/原文定位)、ocr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CP5 OCR 原始结果落盘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OCR 服务异常→重试→FAILED;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任一字段置信度&lt;阈值(建议 0.85,OPEN-M22)→ Run=DIFF_PENDING,停在 G2 待人工,不进 N6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N6 填 BL 模板+回填 Shipping Log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5"/>
                <w:szCs w:val="15"/>
              </w:rPr>
              <w:t xml:space="preserve">+归档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FieldResult(N5 通过或人工修正后);gvShipLog 行集;模板快照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6.1 按 §8.0.3 填 BL 模板 9 列 → 6.2 VOL/Load 回填 Shipping Log(来源优先级 OPEN-M10:建议以已校验 BL Excel 为准) → 6.3 必填校验(FR-03) → 6.4 两模板存票文件夹</w:t>
            </w:r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 → 6.5 归档四件套至 SharePoint(BL 导入模板 / Shipping Log / 单票 Excel / 邮件 BL PDF)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BL 模板 xlsx、Shipping Log(完整版)</w:t>
            </w:r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、归档文件包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CP6 两模板齐备</w:t>
            </w:r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+归档完成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必填缺失→E4001 挂起转人工(不上传不完整模板);模板版本不兼容→E2002</w:t>
            </w:r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;归档根不可达→入队重试+告警(不阻断后续 IES 导入)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N7 导入 Shipping Log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两模板;IES 会话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7.1 进口管理-发票信息按 BOL(F-07)查询 → 7.2 批量导入 Shipping Log → 7.3 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G3 等绿灯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 → 7.4 绿灯后上传(R5.1)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IES 导入结果、screen 证据、绿灯记录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CP7 绿灯通过(续跑从此后)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红灯/必填校验不过→FAILED 转人工(不臆改);IES 超时→E3002 检查点续跑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N8 生成预报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N7 完成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8.1 全选发票 → 8.2 点击生成预报 → 8.3 填预报信息(来源提单;港口经 IES Port 对应表转换)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预报、screen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CP8 预报已生成(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此后整单重跑=对外动作,3.1#1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港口对应表未命中→记异常转人工(不自动放行);IES 失败→E3002 检查点续跑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N9 导入 BL 模板+差异捕获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N8 完成;BL 模板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9.1 进口预报按提单号查询→修改 → 9.2 集装箱信息导入 BL Excel → 9.3 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差异弹窗完整捕获→回写 BL different(不阻断,R5.2)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;无差异→生成台账成功 → 9.4 回写台账状态列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预报+台账(无差异)/差异记录+弹窗截图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CP9 导入与差异捕获完成(台账生成=3.1#1 对外动作)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弹窗无法解析→截图存证+E3003,FAILED 转人工;其他 IES 失败→E3002 检查点续跑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0000"/>
                <w:sz w:val="15"/>
                <w:szCs w:val="15"/>
              </w:rPr>
              <w:t xml:space="preserve">N10 上传 BL PDF+回写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N9 完成;票文件夹 BL PDF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10.1 IES 上传 BL PDF(选择文件类别,类别 OPEN-M14)→ 全部传完保存(R5.3)(保存=3.1#2 对外动作) → </w:t>
            </w:r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10.2 回写状态报告完成列 → 10.3 台账 pending→processed(归档四件套已前移 N6)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;有差异记录时终态置 DIFF_PENDING,否则 SUCCEEDED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上传回执、回写完成、file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CP10 上传保存完成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上传失败→E3002 检查点续跑;回写失败→E5002 入队重试</w:t>
            </w:r>
            <w:r>
              <w:rPr>
                <w:rFonts w:ascii="Microsoft YaHei" w:cs="Microsoft YaHei" w:eastAsia="Microsoft YaHei" w:hAnsi="Microsoft YaHei"/>
                <w:color w:val="FF0000"/>
                <w:sz w:val="15"/>
                <w:szCs w:val="15"/>
              </w:rPr>
              <w:t xml:space="preserve">(归档失败处理随归档前移 N6)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7.4.3 节点间闸口(3 道)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判断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不放行后果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G1 匹配闸口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N3 内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提单 BL 号与大表已登记 BL 精确匹配(BR-06)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未匹配 → Run=WAIT_INPUT(漏数挂起),任务详情漏数处理区人工处置(R3.4);补登捕获后从 </w:t>
            </w:r>
            <w:r>
              <w:rPr>
                <w:rFonts w:ascii="Microsoft YaHei" w:cs="Microsoft YaHei" w:eastAsia="Microsoft YaHei" w:hAnsi="Microsoft YaHei"/>
                <w:color w:val="FF0000"/>
                <w:sz w:val="16"/>
                <w:szCs w:val="16"/>
              </w:rPr>
              <w:t xml:space="preserve">N3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续跑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G2 质量闸口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N5→N6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全部字段置信度≥阈值(建议 0.85,OPEN-M22)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Run=DIFF_PENDING,OPERATOR 修正后节点级重跑(从 N5/N6)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G3 绿灯闸口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 内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批量导入绿灯(R5.1)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不上传;FAILED 转人工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7.5 性能与数据量级预期(MBUSI)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本节回答"每个功能在多大数据量下、多快算达标"。分两层: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7.5.1 业务量级假设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(标【假设】,最终以 OPEN-M8 业务确认为准,确认后只改假设不改设计)与 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7.5.2~7.5.4 设计容量与性能预算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(开发/测试验收按此执行,按峰值假设设计)。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7.5.1 业务数据量级基线(设计输入假设)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单票量级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周量级【假设】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年累计【假设】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票(BL 号)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50 票/周,峰值 150 票/周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【待确认 OPEN-M8】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~2,600 票(峰值 ~7,800)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美线周航班经验值,待业务给实际量级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收单邮件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 封/票(CMA CGM 提单,同 BL 重复保留最新版)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~50~150 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~7,800 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R2.1 单规则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暂存附件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 个 PDF/票(CMA CGM BL,4~10 页)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~150 个文件,~1,500 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提单常规页数经验值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 识别页数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~10 页/票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~1,500 页(峰值 ~4,500 页)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 Excel 行数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行数=箱数(一 BL 多箱多行)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~数百行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BR-03 行集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识别字段(FieldResult)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15 字段/票(箱明细字段按箱展开)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~2,250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~12 万条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8.0.1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大表回写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最多 4 类写入点×次数/票(R6 矩阵)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~600 次写入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~3.1 万次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R6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归档存储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5~15 MB/票(含原件+两模板+单票 Excel+证据)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 GB/周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~50 GB/年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票据 PDF 体积经验值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1~3 条/票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~450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~23,000 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7.3.7 提醒模板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任务中心列表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年 ~8 千行(含历史),三年 ~2.5 万行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列表分页设计前提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7.5.2 页面性能预期(验收口径)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页面/操作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性能指标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数据规模前提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工作台统计卡加载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单线年累计 8 千票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工作台「立即补跑」触发响应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确认后 ≤1s 返回受理(toast 计数异步刷新)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触发为异步受理,不等批次跑完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任务中心列表(含 6 项筛选+搜索)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首屏 ≤2s,翻页 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 千行,20 条/页;BL 号归一搜索走索引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任务中心导出 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≤8 千行 ≤30s;超限转异步生成+提醒下载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 MANAGER,当前筛选生效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任务详情加载(Run/节点/字段/证据清单)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≤3s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单票字段 ≤数百行(箱级展开),证据 ≤50 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PDF 原文预览(单页渲染/「定位」跳转)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≤2s/页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大文件不整本加载,分页拉取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字段修正保存(留痕)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行级写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补传文件上传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≤20MB 文件 ≤30s 完成校验(含 BL 号一致性解析)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逐槽位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 dry-run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≤10s/样本邮件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单封真实匹配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配置中心模板上传/对应表保存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≤10s / 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≤20MB / 对应表 ≤1,000 行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7.5.3 节点单票耗时预算与周批量预算(验收口径)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约束:周批量总时长 &lt;2 小时(第十部分非功能需求)。下表按峰值 150 票测算,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这是 D1(IES 交互方式)选型的量化依据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单票耗时预算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N1/N2 导出+登记(批量)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全量 ≤20 分钟(非按票)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 次网站导出 + 全量筛选/登记/拆分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N3/N6 写两模板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纯计算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N4 邮件匹配+下载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≤30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~150 封邮件扫描归并(批量摊销)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N5 OCR 识别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~10 页/票;OCR 服务可横向扩容,不构成瓶颈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 导入 Shipping Log(IES)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3~5 分钟/票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(UI 自动化口径)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查 BOL→批量导入→等绿灯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N8 生成预报(IES)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1~2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全选发票+填预报信息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N9 导入 BL(IES)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2~4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集装箱导入+差异弹窗捕获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N10 上传+归档+回写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1~2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附件上传+归档写入+回写队列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批量时长测算(峰值 150 票)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执行方式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IES 段(N7+N8+N9+N10)总耗时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串行(1 会话)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150 票 × 7~13 分钟 ≈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17.5~32.5 小时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❌ 远超 2 小时,不可行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并行 4 会话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≈ 4.4~8.1 小时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❌ 仍不可行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并行 8 会话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≈ 2.2~4.1 小时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❌ 不达标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IES 接口通道(批量 API)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预计分钟级~1 小时内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✅ 唯一可达标路径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结论(写入 D1 决策要求,与 GLC 同口径)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:在峰值假设下,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UI 自动化(RPA)无论并行度如何都无法满足 &lt;2 小时预算,D1 概要设计必须优先评估 IES 接口通道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;若最终业务量确认远低于峰值(如 ≤15 票/周),RPA+4 并行可作为过渡方案。此测算随 OPEN-M8 确认后更新。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7.5.4 超限与降级策略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策略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周票量超峰值假设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调度按票切片执行+进度可视(任务中心"执行中"计数);不阻断,仅告警提示评估扩容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 服务排队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N5 入队,节点面板显示"排队中";OCR worker 水平扩展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列表/导出超阈值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列表强制分页(不分页接口禁出全量);导出 &gt;8 千行转异步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归档存储增长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每年 ~50 GB;归档根容量监控纳入治理运营台,超 80% 告警 ADMIN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会话失效/限流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N7~N10 检查点挂起重试(E3002),并发会话数做配置项,不超 IES 允许上限【待确认:IES 并发会话上限,并入 D1】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网站导出通道不可用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file_pickup 兜底(D4);E4005 告警后业务放指定位置,手动补跑(J14)恢复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7.6 页面设计通用规格(全部页面适用)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各页特有设计见 7.3.x;本节为横向统一规格,页面引用不重复描述。目标:开发仅凭本节+7.3.x 即可实现,无需猜测控件行为与文案。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7.6.1 表单控件规格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(a) 新建任务弹窗(任务中心「新建任务」)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控件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默认值/占位符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校验规则与错误文案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字段联动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线路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默认 MBUSI(本线文档口径)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决定 caseId 与后续流程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BL 号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输入框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占位:"输入提单号(Booking Number)"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失焦即查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:归一(OPEN-M6)+存在性预检+大表登记状态预检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格式【OPEN-M11】;已存在→即时黄条"BL 号 {no} 已存在任务,[点击跳转]"(E4002);大表未登记→黄条"大表未登记该 BL,将按漏数挂起流程处理"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归一后作为去重键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BL 文件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上传槽(可选)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占位:"BL PDF,≤20MB;不传则自动关联暂存已有附件"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选择即校验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PDF ≤20MB;不符→槽位红字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不传且暂存无附件→建票即挂待上传-缺件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主按钮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"创建并执行"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提交中禁用+loading(防重)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成功→建 Task+R#1 从 N3 起跑,跳详情(J13)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(b) 补传弹窗(任务详情「补传文件」,缺件票)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:BL PDF 单槽位,槽位标题=角色+期望文件名规则(取命中 MailRule 附件角色正则);选择即校验类型/大小;「确认补传」提交时做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BL 号一致性解析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,不符→槽位红字"文件 BL 号与本票不符";提交成功后从 N4 自动续跑。提交中按钮禁用防重。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(c) 批量重跑确认弹窗(任务中心)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:清单列=任务号/当前状态/可重跑性标注(可重跑/跳过-执行中/需主管-已发生对外动作);行可移除;「确认重跑」仅在剩余 ≥1 张可重跑票时激活;提交中禁用;结果 toast 见 7.6.2。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(d) 整单重跑确认弹窗(任务详情,已发生 3.1 对外动作)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:逐项列出已发生对外动作(动作/发生节点/时间)+后果说明;须勾选"已知悉上述后果"才激活「确认重跑」;仅 MANAGER 可见此按钮(R7.4)。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(e) 标记无效弹窗(任务详情)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:原因下拉(重复到邮/业务取消/测试数据/其他);选"其他"时备注必填;提交时校验,成功 toast"任务已关闭"。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(f) 漏数确认续跑阻断提示(任务详情)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:「确认续跑」复核大表未登记时,弹阻断提示"大表未登记该 BL,请先在线下大表补登;补登后下轮调度将自动捕获,或补登完成后再点此按钮"。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(g) 规则编辑器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:三段式字段定义见 7.3.4;控件补充:附件要求为行内可增删表格;正则字段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失焦即时校验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并红字定位;dry-run 样本选择器=下拉(最近 50 封样本邮件);保存按钮提交中禁用。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(h) 上传中心补登子表表单(上传中心)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:字段=BL 号(必填,失焦归一+查暂存/任务存在性)/ 时间维度-运行周(必填,下拉最近 8 周)/ 子表文件(xlsx ≤20MB,选择即校验);提交时服务端校验模板列结构与 BL 号一致性;成功 toast"子表已上传并存入 {PDC} 目录,请前往任务详情触发重跑"+跳转链接(J12)。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7.6.2 全局文案规格表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术语约束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(全平台统一,禁止混用):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=生成 R#N+1(整单/节点);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续跑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=从检查点继续;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=手动触发整个批次(工作台);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补传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=缺件时上传附件。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标准文案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"已重跑 X 票 / 跳过 Y 票(执行中)"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"补传成功,已自动续跑"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修正保存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"修正已留痕,需重跑后生效"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确认继续等待(缺件)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"已记录,下轮调度将继续尝试匹配提单邮件"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漏数继续等待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"已记录,补登后下轮调度将自动捕获续跑"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漏数确认续跑成功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"已确认,开始续跑"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漏数确认续跑阻断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"大表未登记该 BL,请先补登"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标记无效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"任务已关闭"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手动补跑触发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"已触发:新增 X 票 / 跳过 Y 票(重复)"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补登子表上传成功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"子表已上传并存入 {PDC} 目录,请前往任务详情触发重跑"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任务中心空态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"本周暂无 MBUSI 任务,可前往工作台手动补跑"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筛选无结果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"无匹配任务,试试清除筛选"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权限不足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"当前角色无权执行此操作"(E5001)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通用错误 toast 格式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"{错误码} {一句话原因}"(技术细节折叠)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重跑类确认弹窗标题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整单="确认整单重跑(将生成 R#{N+1})";节点="确认从 {节点} 续跑"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7.6.3 权限 × 状态 × 操作总矩阵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前端按矩阵渲染按钮,后端按矩阵做接口级鉴权(越权一律 E5001+审计)。状态前提列=按钮可见的任务状态条件。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OPERATOR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MANAGER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ADMIN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AUDITOR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状态前提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查看(工作台/列表/详情/归档/规则/配置)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 只读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任意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字段修正(留痕)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DIFF_PENDING + 当前生效 Run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补传/确认等待/标记无效(缺件)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WAIT_INPUT-缺件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漏数确认续跑/继续等待/标记无效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WAIT_INPUT-漏数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撤销标记无效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✓【OPEN-M13】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已关闭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检查点续跑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FAILED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整单重跑(安全)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非执行中且未发生 3.1 动作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整单重跑(对外动作后)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已发生 3.1(含 SUCCEEDED)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批量重跑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✓(对外票自动剔除)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逐行校验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新建任务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手动补跑(工作台)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✓【OPEN-M18】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上传补登子表(上传中心)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导出列表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规则编辑/启停/dry-run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模板/对应表/调度/导出通道维护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执行中任务的任何写操作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执行中=只读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7.6.4 数据展示规范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规范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日期时间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页面展示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YYYY.MM.DD HH:mm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CSV 导出一律 `YYYY-MM-DD`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体积 m³ 保留 3 位小数、重量 KG 保留 1 位;千分位不额外加逗号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号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一律展示全号(Booking Number 原样);搜索框接受模糊输入,按归一规则处理(去空格/大小写,OPEN-M6)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一律显示 "--"(不显示 null/undefined/空白)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超长文本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异常摘要等列 ≤30 字截断 + tooltip 全文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状态色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执行中=蓝 / 待上传=橙 / 有差异=金 / 失败=红 / 已完成=绿(全局一致)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质量等级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高=无色 / 中=蓝 tag / 低=金色高亮(与差异定位色一致)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挂起原因 tag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缺件=橙 outlined / 漏数=橙 filled(待上传态内区分)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7.6.5 边界与并发场景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系统行为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按钮防重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所有提交类按钮点击后即禁用+loading 至响应返回;后端幂等(重跑/补传/修正重复提交返回首次处理结果,不生成重复 Run/记录)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并发修正同一字段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提交时校验该字段当前生效版本;若已被他人修正→阻断并提示"该字段已被 {人} 于 {时间} 修正,请刷新查看最新值"【策略待确认 OPEN-M20,建议版本校验】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补传与邮件到达竞争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 BL 匹配/归并按 BL 号加锁;若人工补传时该件恰已到邮→提示"该附件已到邮,无需补传",以先入库者为准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漏数补登与调度捕获竞争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手动「确认续跑」与下轮调度自动捕获幂等:先到者触发续跑,后到者因"执行中"跳过(6.2.1 关键点 #5),不产生重复 Run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Session 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弹登录提示;未提交的表单内容前端本地缓存,重新登录后回填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列表状态过期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任务中心执行中票行每 30s 轮询刷新;其余操作后即时刷新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会话中断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用户侧可见=任务 FAILED(E3002)+失败节点红标,走检查点续跑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 PDF 预览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&gt;20 页文件分页拉取,「定位」跳转只渲染目标页,不整本加载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第八部分:数据需求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8.0 字段级设计(P06/P07 新增)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核心原则: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每个字段都必须能回答"为什么存在、数据从哪里来、谁使用它、它影响什么"。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8.0.1 识别字段(F-01~F-15,任务详情"当前识别数据"区)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标注【待确认】项以供应商 OCR Schema 与大表模板终稿为准(OPEN-M6/M12)。所有字段均为 Run 级数据,修正仅 OPERATOR、仅当前生效 Run、留痕不审批。容器类字段(F-08~F-13)为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箱级行结构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(一 BL 多箱多行,行数=gvShipLog 该 BL 行集行数)。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字段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类型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必填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来源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可编辑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取值/校验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业务原因(为什么存在)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影响(它改变什么)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Booking No.(BL 号)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D 列;暂存侧提取口径【待确认 OPEN-M6】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非空;归一规则(去空格/前缀)【待确认】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票粒度主键;大表防重键;暂存归并键;BR-06 精确匹配键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Task 编号 T-BL号、暂存归并、去重、文件夹命名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&lt;BL&gt; ETA …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Shipping Log No.【待确认】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A 列 Ship Log File ID(Q28 实测)【待确认 OPEN-M12】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Shipping Log 模板第 1 列、BL 模板第 2 列关联键;大表登记 E 列(初版注)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两模板填写、大表登记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F-03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PDC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G 列(Q28)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归档目录层级;业务按仓分工口径;GLC/MBUSI 子目录区分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归档路径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&lt;PDC&gt;\MBUSI\…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;缺失→E4003 不建夹转人工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ETA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H 列(Q28)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日期;展示 YYYY.MM.DD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归档文件夹名 "ETA YYYY.MM.DD" 段(BR-04)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文件夹命名;缺失→E4003 转人工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Departure Port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E 列(Q28)/ BL PDF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英文港口名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预报起运港;经 IES Port 表转换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F-06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Arrival Port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F 列(Q28)/ BL PDF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英文港口名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预报到港;经 IES Port 表转换;大表登记 D 列(初版注)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预报内容、大表登记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F-07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BOL(发票查询号)【待确认】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M 列(Q28)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IES 发票信息查询输入(按 BOL 查询)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节点 7 发票查询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F-08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Container No.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J 列 / BL PDF(OCR)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箱号格式(4 字母+7 位)【待确认】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Shipping Log 模板第 3 列、BL 模板第 4 列;箱级行键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两张模板填写、IES 导入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F-09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Container Type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K 列(加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'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)/ BL PDF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单位由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 改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'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Shipping Log 模板第 4 列、BL 模板第 5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模板填写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Seal No.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L 列 / BL PDF(OCR)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Shipping Log 模板第 5 列、BL 模板第 6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模板填写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Package Qty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N 列 / BL PDF(OCR)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≥1 整数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BL 模板第 7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BL 模板填写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Container VOL (m³)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BL PDF(OCR)→ BL Excel(优先级 OPEN-M10)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≥0 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Shipping Log 模板第 6 列、BL 模板第 9 列;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网站导出无此值,必须从提单获取(BR-08)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两模板填写;回填 Shipping Log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F-13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Container Load (KG)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同 F-12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≥0 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Shipping Log 模板第 7 列、BL 模板第 8 列;同 BR-08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同 F-12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船名/航次(Vessel/Voyage)【待确认】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否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BL PDF(OCR)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预报信息来源于提单(BR-10),预报界面要素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created(创建日期)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gvShipLog O 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新增判定口径;漏数补登后 update 不回溯,是下轮捕获的依据(R3.2)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数据窗口筛选;漏数续跑触发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字段间依赖关系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(开发必须实现):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F-01 是全链主键:暂存归并、大表防重、Task 编号、文件夹命名均以其归一值为准。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F-03/F-04 → 归档路径与文件夹命名;任一缺失 → E4003 不建不明确文件夹,转人工(BRD §8)。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F-08 为箱级行键:F-08~F-13 按箱成行;行数 = gvShipLog 该 BL 行集行数。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F-12/F-13 依赖节点顺序:必须先完成 BL 模板填写(节点 6 前半)才能回填 Shipping Log(节点 6 后半)——节点 3"VOL/Load 待 BL 回填"留口即因此。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F-05/F-06 → IES Port 对应表转换;未命中 → 异常记录转人工(不自动放行)。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F-15 只用于窗口判定与漏数捕获,不进入任何模板。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8.0.2 Shipping Log 导入模板(7 列)字段映射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模板列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AVIS/Shipping Log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票标识(美线无 AVIS,取 Shipping Log No.)【待确认 OPEN-M12】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MBZ/BOL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F-07 / F-01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发票查询号或提单号(IES 匹配键)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Container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F-08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箱级行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Container Type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F-09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单位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'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Seal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F-10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Container VOL (m³)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 BL 回填(BR-08)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Container Load (KG)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 BL 回填(BR-08)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8.0.3 BL 导入模板(9 列)字段映射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模板列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序号(系统生成)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 No./AVIS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 Shipping Log 模板关联键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HAWB/BL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Container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F-08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Container Type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F-09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单位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'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Seal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F-10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Package Qty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Container Load (KG)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Container VOL (m³)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8.0.4 gvShipLog 列结构、大表登记映射 与 回写时机矩阵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gvShipLog 16 列(初版 Q28 样本实测底稿)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:A Ship Log File ID(→F-02)/ D Booking Number(→F-01)/ E Departure Port(→F-05)/ F Arrival Port(→F-06)/ G PDC(→F-03)/ H ETA(→F-04)/ I ETD / J Container(→F-08)/ K Container Type(→F-09,加 </w:t>
      </w:r>
      <w:r>
        <w:rPr>
          <w:rFonts w:ascii="Consolas" w:cs="Consolas" w:eastAsia="Consolas" w:hAnsi="Consolas"/>
          <w:sz w:val="20"/>
          <w:szCs w:val="20"/>
        </w:rPr>
        <w:t xml:space="preserve">'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)/ L Seal(→F-10)/ M BOL(→F-07)/ N Package Qty(→F-11)/ O Created(→F-15)/ P Last Update。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登记映射(节点 2,新增登记时写入大表美线 sheet)【待确认 OPEN-M12,以大表模板终稿为准】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大表美线 sheet 列(推断)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写入内容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 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F-03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 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Port(到港)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F-06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 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 No.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 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F-04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Number 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Booking Number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F-01(BR-06 匹配键)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回写时机矩阵(平台台账为主,双写大表)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写入节点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写入值来源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different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集装箱导入差异明细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9 差异弹窗捕获后(回写后继续,P01)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弹窗字段级明细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E5002 入队重试+告警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台账生成状态列【待确认 OPEN-M12】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台账生成成功/有差异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9 完成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节点结果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异常反馈列【待确认 OPEN-M12】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异常描述(如"收到提单但大表未登记""PDC/ETA 缺失")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任意节点异常时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异常描述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新增登记行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见上"登记映射"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 行集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8.0.5 任务中心列表字段(逐列业务原因)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业务原因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影响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任务编号(T-BL号)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系统生成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票的唯一锚点,沟通与检索口径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点击进详情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枚举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Task.caseId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GLC/MBUSI 多线共存时的区分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触发来源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枚举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区分 定时调度/手动创建/手动触发,用于自动化率统计口径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筛选、KPI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状态(当前执行)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枚举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状态映射(§8.1)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异常分拣核心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,决定该票要不要人管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chip 筛选、统计卡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挂起原因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枚举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Run/异常记录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区分 缺件(等 BL 邮件)/ 漏数挂起(等大表补登),两条支线处置动作不同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 chip 内二级区分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执行次数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Task.RunCount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识别"反复失败的票"(≥3 次需重点关注)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排序参考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最近执行开始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判断处理时效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排序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当前环节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当前节点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不进详情即可定位票卡在哪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展示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8.1 数据模型(逻辑模型,MBUSI 相关实体)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实体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关键字段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MailRule 邮件规则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R-MBUSI-BL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id、监听邮箱、发件人白名单、主题关键词、附件区间、附件角色[]、绑定流程、去重键、优先级、启停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AttachmentLedger 附件台账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暂存登记(key=BL号)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号(归一)、角色(bl/shipping_log)、文件名、来源邮件、接收时间、状态(pending/processed)、版本(同 BL 留最新,接收时间判定)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StagingFile 暂存文件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暂存库引用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号、类型、路径、hash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GvShipLogRecord 大表记录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 行(含行集归并)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Booking Number(BL 号)、created、PDC、ETA、行数据原文、登记状态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业务单据(票粒度=BL 号,含漏数挂起票)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任务号(T-BL号)、caseId(case-2-mbusi)、BL/HAWB、触发来源、当前状态、当前 Run 号、挂起原因(缺件/漏数)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执行实例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一次执行(不可变)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号、起因、状态、起止、耗时、携带修正版本、配置快照版本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NodeExecution 节点执行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10 节点轨迹(节点 1-2 批量级)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id、节点序号/名称、级别(批量/票)、状态、起止、输出摘要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FieldResult 字段结果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识别+修正(F-01~F-15,容器字段箱级行)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字段名、原值、来源(OCR/规则/gvShipLog)、置信度、质量等级、修正值/人/时间、原文定位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Evidence 证据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 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类型/子类型、路径、hash、Run/节点关联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ConfigTemplate 模板配置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Log/BL 模板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配置项、当前文件、版本、状态、列定义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RefTable 对应表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Port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英文港口名、IES 港口名称、备注、版本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WritebackRecord 回写记录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大表双写(登记+回写,覆盖写)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号、列、值、时间、结果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BatchRun 批量运行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每轮调度(批量级节点载体)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BatchId、数据窗口、导出通道、起止、结果摘要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Task:执行中 → 已完成 / 有差异(待人工)/ 待上传(缺件·漏数)/ 失败 →(人工处理+重跑)→ 执行中;标记无效 → 已关闭(终态)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Run:PENDING → RUNNING → SUCCEEDED / DIFF_PENDING / WAIT_INPUT / FAILED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AttachmentLedger:pending → processed(漏数票可多轮保持 pending,被下轮调度捕获)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Task-Run 状态映射表(任务中心 chip 口径,P03)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Task 展示状态(任务中心 chip)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最新 Run 状态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允许的人工动作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PENDING / RUNNING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自动执行中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不可重跑(跳过);可查看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缺件挂起(等 BL 邮件)/ 漏数挂起(等大表补登),以挂起原因区分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缺件:补传/确认等待/标记无效(R3.5);漏数:确认续跑/继续等待/标记无效(R3.4)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DIFF_PENDING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 低置信(G2)/ IES 差异已回写 BL different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字段修正+重跑(OPERATOR)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节点失败(含弹窗捕获失败 E3003)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检查点续跑/整单重跑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SUCCEEDED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全部完成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整单重跑(仅 MANAGER,R7.4)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待人工处理(聚合 chip)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 ∪ DIFF_PENDING ∪ 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快捷筛选口径,非独立状态;工作台"待人工处理"卡同口径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票创建时机约定(P08)</w:t>
      </w:r>
      <w:r>
        <w:rPr>
          <w:rFonts w:ascii="Microsoft YaHei" w:cs="Microsoft YaHei" w:eastAsia="Microsoft YaHei" w:hAnsi="Microsoft YaHei"/>
          <w:color w:val="FF0000"/>
          <w:sz w:val="20"/>
          <w:szCs w:val="20"/>
        </w:rPr>
        <w:t xml:space="preserve">:Task 创建时机=收到 BL 邮件收单即建(节点 1);漏数挂起票创建时机相同(邮件收单即建,当轮 G1 匹配失败置 WAIT_INPUT-漏数);新建任务=手动创建。大表登记(节点 2)不建票;大表有登记但邮件未到的 BL 由 MBUSI-R 反向核对覆盖。节点 1-2 为批量级,挂在 BatchRun 上,执行结果以输出摘要关联到本轮各票;票级节点 3-10 挂在各票 Run 上。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8.2 API 接口(平台前后端,MBUSI 相关)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接口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/api/workbench/summary?line=mbusi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统计卡(待人工处理=待上传∪有差异∪失败)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/api/tasks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任务列表(line=mbusi)/ 新建 MBUSI 任务(BL 号校验)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/api/tasks/{id}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任务详情(Runs/节点/字段/证据/挂起原因)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/api/tasks/{id}/rerun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重跑(full/node/batch;full 对外动作后需 MANAGER)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/api/runs/{runId}/fields/{fieldId}/correct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字段修正留痕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/api/tasks/{id}/attachments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缺件补传(BL PDF 校验)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/api/rules、/api/rules/{id}、/toggle、/dry-run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GET/POST/PUT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规则管理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/api/configs、/api/configs/{id}/versions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Log/BL 模板版本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/api/ref-tables/ies-port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GET/PUT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Port 对应表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/api/staging/{blNo}、/resume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暂存查询 / 漏数票确认续跑(复核大表已登记)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/api/tasks/{id}/hold-confirm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挂起确认(继续等待/标记无效+原因)(R3.4/R3.5)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/api/upload/shipping-log-sub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漏数补登子表上传(F-M11,指定提单+时间维度,落 PDC 目录)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/api/schedule/trigger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工作台手动补跑(line=mbusi,窗口=上周一至周日,同窗口去重;OPERATOR/MANAGER)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/api/writeback?blNo=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回写状态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/api/archive/tree、/files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归档浏览(只读)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/api/export/tasks.csv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导出(MANAGER;字段=列表列+最近 Run 状态/耗时)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页面-操作-接口映射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(开发可直接按表实现前后端联动):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页面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用户操作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调用接口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触发时机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关键业务逻辑(后端)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进入页面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GET /api/workbench/summary?line=mbusi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页面加载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 口径统计(待人工处理=聚合不互斥,按最新 Run)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「立即补跑本周批次」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/api/schedule/trigger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点击确认后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同窗口 BL 号去重;返回新增/跳过计数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筛选/搜索/翻页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GET /api/tasks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条件变更即查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status=manual 走聚合口径;BL 号归一(OPEN-M6)后匹配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「新建任务」提交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/api/tasks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表单校验通过后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建 Task+R#1,从 N3 起跑;BL 已存在→E4002;大表未登记→按漏数挂起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「批量重跑」确认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/api/tasks/{id}/rerun{type:full}(逐票)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确认弹窗后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执行中跳过;3.1 对外动作票校验 MANAGER(R7.4)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「导出列表」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GET /api/export/tasks.csv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当前筛选生效;仅 MANAGER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进入/切 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GET /api/tasks/{id}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页面加载、Run chip 切换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历史 Run 只读标记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字段「修正」保存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/api/runs/{runId}/fields/{fieldId}/correct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行内校验通过后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OPERATOR+当前 Run+DIFF_PENDING;留痕不审批;修正写入当前生效版本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「补传文件」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/api/tasks/{id}/attachments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槽位校验通过后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PDF/≤20MB/BL 号一致性;入暂存→自动 N4 续跑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「确认续跑」(漏数)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/api/staging/{blNo}/resume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复核大表已登记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→台账取回附件从 N4 起跑;未登记→阻断提示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「确认继续等待」/「标记无效」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/api/tasks/{id}/hold-confirm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二次确认/必填原因后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wait=保持挂起;invalid=任务关闭(留痕)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「整单重跑」/「检查点续跑」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/api/tasks/{id}/rerun{type:full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node,from:CPx}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确认弹窗后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生成 R#N+1,携带修正值与新配置快照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启停/优先级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PUT /api/rules/{id}、/toggle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即时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不影响已建任务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dry-run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/api/rules/dry-run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选样本后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真实匹配逐条件返回,不产生任务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PUT /api/rules/{id}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版本+1,对新邮件生效;E1001 阻断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模板上传/恢复版本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/api/configs/{id}/versions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E2001/E2002;版本+1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对应表保存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PUT /api/ref-tables/ies-port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差异预览确认后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键唯一校验;Run 快照语义(R4.4)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补登子表上传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POST /api/upload/shipping-log-sub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服务端校验通过后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子表落 PDC 目录;引导 J12 手动重跑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归档浏览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浏览/搜索/下载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GET /api/archive/tree、/files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页面交互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只读;J8 路径定位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点击提醒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(无新接口,前端跳 J9)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提醒置已读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IES+ 侧能力要求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(实现不限定,概要设计选型,与 GLC D1 同决策):I1 发票查询(BOL);I2 批量导入 Shipping Log(绿灯校验);I5 生成预报;I6 集装箱导入 BL 模板(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差异弹窗可完整捕获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,有差异不生成台账);I7 文档上传(BL PDF,类别选择,类别 OPEN-M14)。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外部系统能力要求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:Central Warehouse 网站 MB China 导出 Excel(website_export 模式),或业务放指定 T 盘/SharePoint 位置由平台读取(file_pickup 模式,就位校验 OPEN-M16)。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8.3 错误码(P13 补"触发入口/页面文案"列)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错误码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触发入口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页面文案(建议)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E1001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规则校验失败(正则/附件角色缺失),阻断保存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规则编辑器保存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"规则校验未通过:{错误段}-{原因},请修正后保存"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E1002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dry-run 样本邮件不可用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 dry-run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"样本邮件不可用,请先配置样本"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E2001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模板上传校验失败(扩展名/&gt;20MB)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"模板校验失败:仅支持 xlsx 且 ≤20MB"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E2002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模板版本与流程不兼容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"模板版本与当前流程不兼容,请回退至 v{N}"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E3001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导入差异(弹窗),已捕获回写 BL different,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流程继续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(不生成台账,任务终态"有差异")(P01 改写)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9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"IES 差异已记录并回写 BL different;本票未生成台账,流程已继续,请线下核对后修正重跑"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E3002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上传失败/超时,支持检查点重试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7/9/10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"IES 交互失败:{节点},可检查点续跑;已自动告警"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E3003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差异弹窗无法解析,截图存证转人工(承接原 E3001 的转人工场景)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9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"差异弹窗解析失败,已存证并转人工处理"(任务置失败)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E4001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暂存缺件(缺 BL PDF/必填缺失),任务挂起 WAIT_INPUT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4/6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"等待 BL 提单邮件/必填字段缺失,已挂起;可补传或继续等待"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E4002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重复 BL(去重命中),跳过并记录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2/新建任务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"BL 号已存在,已跳过{并跳转到已有任务}"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E4003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PDC/ETA 缺失,不建不明确文件夹,转人工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2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"PDC/ETA 缺失,未创建归档目录,请补全后重跑"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E4004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美表漏数(邮件有 PDF 但大表无登记),挂起 pending 待补登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4 匹配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"已收提单但大表未登记,漏数挂起;补登后下轮自动续跑,或确认续跑"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E4005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 导出失败/未就位,不更新大表,重试后升级告警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"大表导出失败(通道:{website_export/file_pickup}),本轮批量未启动,已告警"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E5001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权限不足,拒绝 + 审计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全局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"当前角色无此操作权限"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E5002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大表回写失败,入队重试 + 告警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回写通道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"大表回写失败,已入队自动重试"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第九部分:平台能力分析(P14 新增)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需求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所需平台能力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现有能力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是否满足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差距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需要新增/改造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每周定时触发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调度器(cron 可配置)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平台调度(US-M01)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手动补跑同窗口去重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配置项+补跑入口(小改造)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Central Warehouse 网站导出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导出通道(UI 自动化/文件拾取双模式,P18)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新增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website_export 需登录态与导出自动化;file_pickup 需就位校验;凭证安全存储(FR-06)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新增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(概要设计选型)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公邮监听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邮件规则引擎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邮件中心规则引擎(关键词/附件角色/dry-run)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复用+配置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R-MBUSI-BL 预置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配置初始化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附件暂存与跨周归并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暂存库+附件台账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AttachmentLedger/StagingFile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"保留最新版"覆盖策略(R2.3);漏数 pending 多轮保留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小改造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BL PDF 字段识别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OCR+字段 Schema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平台 OCR(置信度/质量等级)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CMA CGM 版式 Schema(§8.0.1)需建模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新增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:MBUSI OCR Schema 配置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BL 号提取(暂存归并键)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文件名正则/PDF 内容提取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新增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提取口径未定(OPEN-M6)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新增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(小,依赖 OPEN-M6)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IES+ 交互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RPA/UI 自动化或接口通道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待概要设计选型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待选型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I1/I2/I5/I6/I7;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差异弹窗完整捕获(I6)硬性要求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新增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(与 GLC D1 同决策)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大表登记与回写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回写通道+队列重试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E5002 入队重试+告警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复用+扩展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§8.0.4 登记/回写埋点;美线 sheet 列定义(OPEN-M12)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扩展(与 GLC D2 同决策)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文件归档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SharePoint/T 盘写入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归档根配置项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复用+配置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目录创建与命名(BR-04);GLC/MBUSI 子目录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配置+小改造(与 GLC D3 同决策)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证据留痕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WORM 存储+hash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平台证据体系(R8.3)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MBUSI 各节点证据接入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身份与权限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RBAC 四角色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Alice 管理,权限中心只读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新增权限点登记 Alice(OPEN-M15)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站内提醒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提醒中心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MBUSI 提醒模板(缺件/漏数/差异/失败/完成)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状态机与重跑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Task/Run/检查点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Run 不可变、R#N+1、检查点续跑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 节点编排注册(节点 1-2 批量级,P08)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配置+小改造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配置版本快照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配置中心版本化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模板版本化已有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扩展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Run 启动快照语义(R4.4)需实现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扩展(OPEN-M7)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:平台底座均可复用;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新增能力集中在 3 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:①Central Warehouse 网站导出通道(节点 1);②IES+ 交互通道(与 GLC D1 同一决策);③BL 号提取+MBUSI OCR Schema(小)。2 处扩展:大表回写埋点、配置快照语义——与 GLC 线同口径,可合并实施。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第十部分:非功能性需求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要求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周批量时长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线批量 &lt;2 小时(建议值,含双线合计口径;量级依据 OPEN-M8)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页面响应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首屏 &lt;2s;任务列表万级分页流畅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可靠性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续跑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失败票检查点续跑;漏数票 pending 多轮保留;重跑去重 100%;调度失败告警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凭证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安全存储,不出现于日志(FR-06);网站导出账号凭证同口径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权限/审计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RBAC 四角色;全操作审计;证据 WORM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兼容性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浏览器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Chrome / Edge 主流版本(PC Web)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配置化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调度时间、邮箱、路径、重试、等待时间、模板、对应表、导出通道均不硬编码(FR-01)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可审计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每票保留源文件、输出、时间戳、状态、错误详情(FR-04)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第十一部分:约束与假设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约束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每周一(默认 09:00 可配置,OPEN-M9),数据窗口固定为上周一至周日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匹配前置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船公司 BL 必须匹配大表已登记 BL 号后方可处理(BR-06)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漏数处理边界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未匹配 BL 的业务解决(补登、删旧预报)为线下人工动作,平台提供 pending 挂起 + 漏数处理区 + 续跑通道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大表双写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平台台账为主,必须同步回写 AVIS BL status report 美线 sheet(覆盖写)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实现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交互方式不限定,绿灯校验与差异弹窗捕获为硬性能力要求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网站导出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导出通道配置化(website_export/file_pickup),双模式同口径异常(E4005)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基线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需求与原始逐步截图流程共同构成实施基线,任何部分均不得删除(BRD §文档原则)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概要设计必须回答的 4 项技术决策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以下 4 项为 PRD 范围外(概要设计/技术选型),但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直接阻塞本流程实现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,评审时须显式排期,不得视为"已包含":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技术决策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阻塞点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决策内容要求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IES+ 交互方式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(RPA/UI 自动化 vs 接口通道,与 GLC D1 同一决策)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N7/N8/N9/N10 全部 IES 子步骤;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峰值测算(7.5.3)显示 RPA 无论并行度均无法满足 &lt;2h 批量预算,接口通道优先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;IES 并发会话上限待确认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绿灯检测机制、差异弹窗捕获机制(I6 硬性要求)、上传保存确认、会话与凭证管理、超时与重试策略、并发能力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大表登记与回写通道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(与 GLC D2 同一决策)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R6 时机矩阵写入点(节点 2 登记+节点 9/异常回写)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AVIS BL status report 的存放位置与写入接口、并发/锁策略(平台双写 vs 人工编辑冲突)、E5002 重试队列实现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归档写入通道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(与 GLC D3 同一决策)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N10 子步骤 10.2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写入方式(Graph API/挂载)、T 盘过渡兼容、目录创建与权限、归档失败重试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Central Warehouse 导出通道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(MBUSI 特有)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 全部子步骤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website_export 的登录态/凭证管理(FR-06)与导出操作自动化方式,或 file_pickup 的就位校验与监听机制;两模式切换语义(7.3.5)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网站权限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Central Warehouse 网站导出权限可用;若涉及权限问题,业务下载报告放到指定 T 盘/SharePoint 位置(BRD §13)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邮件转发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业务配置 CMA CGM 提单邮件自动 Forward 至平台公邮,平台仅按标题搜索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大表可写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AVIS BL status report 具备平台回写通道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身份体系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 提供四角色授权与数据范围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第十二部分:风险与待确认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等级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应对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RSK-M1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美表漏数补登不回溯,漏数票滞留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台账 pending + 挂起 Task + 下轮 created 捕获续跑(R3)+ 每轮异常可见 + 手动确认续跑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RSK-M2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 网站导出权限/版式变更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file_pickup 指定位置读取兜底(P18);导出失败告警(E4005)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RSK-M3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CMA CGM 提单 PDF 版式变更导致字段提取失败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高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置信度分级 + 低置信强制人工修正 + 模板化 OCR Schema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RSK-M4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页面/模板变更导致导入失败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模板版本化 + 检查点续跑 + 失败告警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RSK-M5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归档根迁移(T 盘→SharePoint)中断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配置切换 + 历史目录保持可读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RSK-M6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差异票"不阻断继续上传"后业务未线下核对,IES 侧长期无台账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任务终态"有差异"进入待人工处理聚合;每轮提醒可见;线下核对后修正重跑闭环(US-M06)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待确认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问题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影响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成功指标建议值(≥80% 自动化率等)需业务确认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验收口径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最终邮箱清单、路径、模板版本和字段映射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配置初始化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供应商待确认项(BRD §11)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经批准的重试、重跑、覆盖及通知规则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运维规则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供应商待确认项(BRD §11)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测试账号、权限、样本文件及 IES+ 测试环境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测试就绪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供应商待确认项(BRD §11)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所有支持界面的截图和 UI 元素定位验证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实现选型后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供应商待确认项(BRD §11)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 BL 号提取口径:附件文件名正则(建议优先)/邮件正文/PDF 内容 OCR 兜底;归一规则(去空格、前缀)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暂存归并与去重正确性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待业务/供应商确认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配置生效语义:Run 启动快照(建议,同 GLC OPEN-G7)or 实时读取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执行一致性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线每周票数量级与峰值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性能指标依据、调度资源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待业务提供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调度默认时间:08:00(初版)/ 09:00(v1.0.0)/ BRD"以系统为准"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调度配置默认值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待业务定夺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VOL/Load 回填来源优先级:已校验 BL Excel(建议)or BL PDF 直取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6 取值逻辑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手动新建任务的 BL 号格式校验规则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新建任务表单校验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大表美线 sheet 完整列定义与登记列映射终稿(底稿=Q28 实测,沿用初版 OI-C2B-1)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登记/回写列位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待业务提供大表模板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"标记无效"是否允许撤销、谁可撤销(建议仅 MANAGER,同 GLC OPEN-G11)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任务终态语义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 PDF 在 IES 上传的文件类别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10 上传参数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新增权限点(新建任务/归档下载/规则配置查看等)需同步 Alice 登记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权限落地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file_pickup 模式启用条件、路径配置与就位校验规则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1 兜底通道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待业务/供应商确认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任务中心新增筛选(运行周/PDC/挂起原因,7.3.2 筛选区 #4~#6)是否纳入一期:按仓分工与按周对账是业务实际习惯,建议纳入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列表查询设计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工作台「立即补跑本周批次」按钮:是否允许 OPERATOR 触发,还是仅 MANAGER(当前设计=OPERATOR/MANAGER 均可,同窗口去重防重)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批次级操作权限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对比视图(7.3.3)是否纳入一期:业务重跑后核对"两次差在哪"的高价值功能,建议纳入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任务详情范围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OPEN-M20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并发修正同一字段的冲突策略:建议版本校验+提示刷新(7.6.5);备选=后写覆盖(留痕可追溯)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修正并发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OPEN-M21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重跑后新 Run 未再出现差异弹窗时,大表「BL different」列是否覆盖清空:建议覆盖清空,与"同列以最新 Run 为准"语义一致(6.2.1 关键点 #8)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回写口径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OPEN-M22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 置信度"低"的阈值(G2 质量闸口触发金色高亮+DIFF_PENDING 的数值):建议 0.85(同 GLC OPEN-G23)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质量闸口实现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待业务/供应商确认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OPEN-M23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"有差异"票是否需超期未处理提醒(防差异不阻断后积压,RSK-M6)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差异闭环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附录A:原型与截图清单(MBUSI)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原型基线目录:</w:t>
      </w:r>
      <w:r>
        <w:rPr>
          <w:rFonts w:ascii="Consolas" w:cs="Consolas" w:eastAsia="Consolas" w:hAnsi="Consolas"/>
          <w:sz w:val="20"/>
          <w:szCs w:val="20"/>
        </w:rPr>
        <w:t xml:space="preserve">C:\MBPTS\case2页面demo\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原型文件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截图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index.html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index.png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tasks.png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任务详情(MBUSI 漏数/差异票)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task-detail.html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task-detail-mbusi.png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rules.png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rule-edit.html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rule-edit.png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config.html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config.png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 Point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sharepoint.png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业务流程图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业务流程图_MBUSI.png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drawio 源文件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(MBUSI 页)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原型缺口:任务详情需补"缺件处理区"(F-M12)、"漏数处理区"(F-M05)与"已完成态整单重跑(MANAGER)"按钮态;工作台需补"调度信息条+立即补跑"区;上传中心需补"漏数补登子表上传"表单(F-M11)。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附录A-1:Demo 与最终设计偏差对照表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用途:UI 开发对照基准,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禁止照抄 Demo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。类型:新增=Demo 没有;差异=Demo 有但行为不同;不采用=Demo 有但本线不做。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Demo 形态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最终设计(本 PRD)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类型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调度信息条 + 「立即补跑本周批次」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无(仅统计卡)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7.3.1(OPEN-M18)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运行周/PDC/挂起原因筛选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无(仅 chip+来源+搜索)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7.3.2 筛选区 #4~#6(OPEN-M17)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挂起原因列 + 异常摘要列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列表展示挂起原因 tag + 最近异常截断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批量重跑确认弹窗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有弹窗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增加逐行可重跑性标注(执行中跳过/需主管),文案按 7.6.2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缺件处理区(F-M12)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缺失清单+补传槽位+三操作,见 7.3.3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漏数处理区(F-M05)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暂存附件信息+补登指引+确认续跑,见 7.3.3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已完成态「整单重跑」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无按钮态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 MANAGER,对外后果确认弹窗(7.6.1d)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对比视图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7.3.3(OPEN-M19)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修正后引导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保存即完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toast"需重跑后生效"+重跑引导条(S2)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邮件模板区/外发审计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MBUSI 线不外发邮件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(仅站内提醒),模板区仅作平台能力展示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不采用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网站导出通道配置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7.3.5(D4,OPEN-M16)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历史版本恢复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仅版本号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增加历史版本列表+「恢复此版本」(7.3.5)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漏数补登子表上传(F-M11)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启用,见 7.3.7(支线 E)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全局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表单校验时机/防重/文案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演示级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7.6 通用规格执行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附录B:BRD 追溯对照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BRD 条目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本 PRD 落点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BR-01 导出 Excel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US-M02 AC1 / R1.1(双通道,P18)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BR-02 created 识别+防重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US-M02 AC2 / R1.2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BR-03 按 BL 拆分保存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US-M02 AC3 / R1.3(行集原样子集,P20)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BR-04 PDC+ETA 建夹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R1.3 / 6.1 归档结构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BR-05 搜索指定发件人 BL 邮件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US-M03 AC1 / R2.1(已调整为仅标题搜索+自动 Forward)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BR-06 精确匹配后方可继续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US-M03 AC2 / R2.2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BR-07 保存 BL+复制模板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US-M04 / R4.1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BR-08 VOL/Load 取自 BL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US-M04 AC2 / R4.2(优先级 OPEN-M10)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BR-09 批量导入 Shipping Log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US-M05 AC1 / R5.1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BR-10 预报+集装箱导入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US-M05 AC2/AC3 / R4.3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FR-01~06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R7/R8、第十部分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AC-01~08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各 US 验收标准(US-M02~M05)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§8 异常与控制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US-M02/M03/M05 异常场景、§8.3 错误码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§13 逐步截图流程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第六部分流程、7.3.3 节点编排;step6 登记列映射→§8.0.4(OPEN-M12);step15 差异后继续→R5.2(P01);异常流程→R3.3 支线 E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附录B-1:实物表单(核对依据,待业务提供)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MBUSI 线尚无实物样本入库(GLC 线实物在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C:\MBPTS\Case2_所需表单\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)。以下样本到位后可按 GLC 路径做实物核对迭代,一举关闭 OPEN-M6/M10/M12/M14/M22 等多项待确认: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待提供样本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关闭的 OPEN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gvShipLog 实物导出(最近一周)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核实 16 列结构与大表登记列映射(§8.0.4 底稿=Q28 实测)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CMA CGM 提单 PDF(真实票,含多箱)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核实 BL 号位置/格式(暂存提取口径)、集装箱明细区版式、预报要素位置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OPEN-M6、OPEN-M22(阈值标定样本)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Shipping Log / BL 两个导入模板(填写样例+空白表头)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核实 7 列/9 列映射与 VOL/Load 来源优先级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AVIS BL status report 美线 sheet(大表模板)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核实登记列映射、BL different/台账状态/异常反馈列位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上传文件类别清单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核实 BL PDF 上传类别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OPEN-M14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附录C:相关文档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 2:MBUSI_Shipping_Log_BL_Automation_BRD_0920.docx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MBUSI 正式 BRD(BRD-MBUSI-BL-002 V3)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 2:GLC&amp;MBUSI梳理.docx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双线操作梳理(MBUSI 部分)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【UC34-Case2】GLC_MBUSI_业务流程图_20260927.html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业务侧流程图(含 2026-09-27 设计确认点)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需求澄清文档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Q1~Q14 澄清记录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设计说明书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Stage 2 设计全文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GLC 线 PRD(修订版)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欧线独立文档(同口径定版来源)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MBUSI 审查报告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本版修订依据(P01~P23)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UC34 PRD初版/PRD_Case2b_美线MBUSI_ShippingLog_BL自动化.md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0921 初版(Q28 gvShipLog 16 列实测底稿来源)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文档版本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:V1.2.0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修订日期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:2026-10-08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审核人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:待审核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MBPTS UC34 Case 2 · MBUSI 线 PRD(修订版)v1.2.0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Microsoft YaHei" w:cs="Microsoft YaHei" w:eastAsia="Microsoft YaHei" w:hAnsi="Microsoft YaHei"/>
      <w:b/>
      <w:bCs/>
      <w:color w:val="40404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9061b5f005106033f0fdf83c065b0ac1fd9d2f6.png"/><Relationship Id="rId10" Type="http://schemas.openxmlformats.org/officeDocument/2006/relationships/image" Target="media/16b91679484bdfbf0fac7d9ea1cfacaf202d5ca8.png"/><Relationship Id="rId11" Type="http://schemas.openxmlformats.org/officeDocument/2006/relationships/image" Target="media/0d8317d0302b988dd31619a6fcd3c616b104002b.png"/><Relationship Id="rId12" Type="http://schemas.openxmlformats.org/officeDocument/2006/relationships/image" Target="media/611b40838ed08aa5b0b97afef747f8bc6c7d475e.png"/><Relationship Id="rId13" Type="http://schemas.openxmlformats.org/officeDocument/2006/relationships/image" Target="media/f2173795584c70e39ecc82e83ef8245716601dd3.png"/><Relationship Id="rId14" Type="http://schemas.openxmlformats.org/officeDocument/2006/relationships/image" Target="media/1b48fd9c4a192c3cea284269484eaf468491d2b6.png"/><Relationship Id="rId15" Type="http://schemas.openxmlformats.org/officeDocument/2006/relationships/image" Target="media/83cb2afb651df8ff61f0d35bf0f1a3427668eac9.png"/><Relationship Id="rId16" Type="http://schemas.openxmlformats.org/officeDocument/2006/relationships/image" Target="media/afd8bc49898679bbc4df490625f1bd821abde938.png"/><Relationship Id="rId17" Type="http://schemas.openxmlformats.org/officeDocument/2006/relationships/image" Target="media/41285301fc2a5e94d27facb5ce2cfd0beb4af5fe.png"/><Relationship Id="rId18" Type="http://schemas.openxmlformats.org/officeDocument/2006/relationships/image" Target="media/865f5fbdb7cb79369e454a0cc558a94ef80c6af5.png"/><Relationship Id="rId19" Type="http://schemas.openxmlformats.org/officeDocument/2006/relationships/image" Target="media/661a4f3b32780de41a74120e6008cf8651f14a3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Case2 MBUSI PRD 修订版</dc:title>
  <dc:creator>BA</dc:creator>
  <cp:lastModifiedBy>Un-named</cp:lastModifiedBy>
  <cp:revision>1</cp:revision>
  <dcterms:created xsi:type="dcterms:W3CDTF">2026-10-08T09:36:27.790Z</dcterms:created>
  <dcterms:modified xsi:type="dcterms:W3CDTF">2026-10-08T09:36:27.796Z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