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work that I have contributed to the class, I have provided ideas for integrating things into the app, created some concept art, and helped organize a meeting within my group. I helped to bring to light the idea of this app being useful as a hand-off tool after listening to the “Groundwork” podcast during our Week 3 discussion. I also helped organize and schedule a meeting that our design group had during Week 3, where we made significant progress on our app's appearance and function. We also discussed the potential timeline of the project and what we could feasibly make within our timeframe. Regarding concept art, I have drawn some ideas, character designs, and graphical interface concepts in my notebook and created a slideshow I will show my group/the rest of the class on Monday, September 23, 2023. The slideshow is a rough idea of how I envision the app to look and work, with the applications that would be used and the “game” aspect of the app. In my notebook are some sketches and drawings of potential character designs, sketches of the different trees, and icons within the app.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 forward to the other ideas everyone will bring to the table and how we can all integrate our ideas. I get the strong sense we are getting closer and closer to where we need to be, and I’m very excited to see what we can all accomplish together.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 Pitassy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HNR394</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Michael Cassens and Michael Rohd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September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