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MEN</w:t>
      </w:r>
    </w:p>
    <w:p>
      <w:pPr>
        <w:rPr>
          <w:b/>
          <w:i/>
          <w:sz w:val="52"/>
          <w:szCs w:val="52"/>
        </w:rPr>
      </w:pPr>
      <w:bookmarkStart w:id="0" w:name="_GoBack"/>
      <w:r>
        <w:pict>
          <v:shape id="_x0000_s1026" o:spid="_x0000_s1026" o:spt="75" alt="C:\Users\memon\Desktop\final\PaareesPerfumes\img\calvinklien\men\Obsession.jpgObsession" type="#_x0000_t75" style="position:absolute;left:0pt;margin-left:118.2pt;margin-top:18.6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Obsession"/>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OBSESSION</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hint="default" w:ascii="Helvetica" w:hAnsi="Helvetica" w:eastAsia="Helvetica" w:cs="Helvetica"/>
          <w:i w:val="0"/>
          <w:caps w:val="0"/>
          <w:color w:val="353332"/>
          <w:spacing w:val="0"/>
          <w:sz w:val="22"/>
          <w:szCs w:val="22"/>
          <w:shd w:val="clear" w:fill="FFFFFF"/>
          <w:lang w:val="en-US"/>
        </w:rPr>
        <w:t>O</w:t>
      </w:r>
      <w:r>
        <w:rPr>
          <w:rFonts w:ascii="Helvetica" w:hAnsi="Helvetica" w:eastAsia="Helvetica" w:cs="Helvetica"/>
          <w:i w:val="0"/>
          <w:caps w:val="0"/>
          <w:color w:val="353332"/>
          <w:spacing w:val="0"/>
          <w:sz w:val="22"/>
          <w:szCs w:val="22"/>
          <w:shd w:val="clear" w:fill="FFFFFF"/>
        </w:rPr>
        <w:t>bsession by Calvin Klein Cologne. Make a stylish statement by using one of the most recognizable scents in the world.</w:t>
      </w:r>
      <w:r>
        <w:rPr>
          <w:rFonts w:hint="default" w:ascii="Helvetica" w:hAnsi="Helvetica" w:eastAsia="Helvetica" w:cs="Helvetica"/>
          <w:i w:val="0"/>
          <w:caps w:val="0"/>
          <w:color w:val="353332"/>
          <w:spacing w:val="0"/>
          <w:sz w:val="22"/>
          <w:szCs w:val="22"/>
          <w:shd w:val="clear" w:fill="FFFFFF"/>
        </w:rPr>
        <w:t> Created by Bob Slattery and launched by Calvin Klein in 1986, Obsession for men is a ground-breaking fragrance that stands tall over all others. The timeless best-selling scent features a blend of sweet amber alongside traditionally masculine notes of lavender, spice and wood. Open the signature Calvin Klein Obsession bottle and dab on the fragrance any time you need to make a powerful impression.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Shonar Bangla">
    <w:panose1 w:val="020B0502040204020203"/>
    <w:charset w:val="00"/>
    <w:family w:val="auto"/>
    <w:pitch w:val="default"/>
    <w:sig w:usb0="0001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1C838E3"/>
    <w:rsid w:val="030E2243"/>
    <w:rsid w:val="036251A9"/>
    <w:rsid w:val="03F638CD"/>
    <w:rsid w:val="03FF229C"/>
    <w:rsid w:val="042D4B9B"/>
    <w:rsid w:val="05A1590B"/>
    <w:rsid w:val="087C0EA1"/>
    <w:rsid w:val="08B442FE"/>
    <w:rsid w:val="09157A03"/>
    <w:rsid w:val="09633D5F"/>
    <w:rsid w:val="0CBC46C8"/>
    <w:rsid w:val="115F6F59"/>
    <w:rsid w:val="15A53ADA"/>
    <w:rsid w:val="182957E0"/>
    <w:rsid w:val="19605609"/>
    <w:rsid w:val="1BA40F7F"/>
    <w:rsid w:val="1C8D4A21"/>
    <w:rsid w:val="20B24A41"/>
    <w:rsid w:val="20CC6C56"/>
    <w:rsid w:val="218812BB"/>
    <w:rsid w:val="221768C6"/>
    <w:rsid w:val="25374EB3"/>
    <w:rsid w:val="283253B3"/>
    <w:rsid w:val="2ACD7A19"/>
    <w:rsid w:val="2D3148DC"/>
    <w:rsid w:val="33751ADD"/>
    <w:rsid w:val="343D403D"/>
    <w:rsid w:val="36F820A6"/>
    <w:rsid w:val="39EA58BC"/>
    <w:rsid w:val="3AE41132"/>
    <w:rsid w:val="3EEE57E0"/>
    <w:rsid w:val="45253B0B"/>
    <w:rsid w:val="454E5FFD"/>
    <w:rsid w:val="458521B7"/>
    <w:rsid w:val="46026B4A"/>
    <w:rsid w:val="47262604"/>
    <w:rsid w:val="49476E39"/>
    <w:rsid w:val="501670B4"/>
    <w:rsid w:val="50341EEB"/>
    <w:rsid w:val="54983F1F"/>
    <w:rsid w:val="56602D8A"/>
    <w:rsid w:val="56B111EA"/>
    <w:rsid w:val="574E5E8E"/>
    <w:rsid w:val="57EC477F"/>
    <w:rsid w:val="5A0A5F32"/>
    <w:rsid w:val="5A1467BE"/>
    <w:rsid w:val="5BB77B0E"/>
    <w:rsid w:val="5DD424CB"/>
    <w:rsid w:val="603A1B44"/>
    <w:rsid w:val="63A0562C"/>
    <w:rsid w:val="6752019A"/>
    <w:rsid w:val="68442AE3"/>
    <w:rsid w:val="68FF1400"/>
    <w:rsid w:val="692951FE"/>
    <w:rsid w:val="69526029"/>
    <w:rsid w:val="69AD15F4"/>
    <w:rsid w:val="6A6C47E7"/>
    <w:rsid w:val="6B2670DC"/>
    <w:rsid w:val="6CC153DE"/>
    <w:rsid w:val="6DFC00FA"/>
    <w:rsid w:val="6FC0315E"/>
    <w:rsid w:val="70BB124C"/>
    <w:rsid w:val="714E286F"/>
    <w:rsid w:val="74F13CFA"/>
    <w:rsid w:val="75027CDB"/>
    <w:rsid w:val="76317DEE"/>
    <w:rsid w:val="763560EF"/>
    <w:rsid w:val="78B12535"/>
    <w:rsid w:val="7A484F47"/>
    <w:rsid w:val="7BA318FB"/>
    <w:rsid w:val="7C3446C3"/>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2020-04-02T12:48:05Z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