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A1" w:rsidRDefault="00C16063">
      <w:r w:rsidRPr="00C16063">
        <w:t>https://disk.yandex.ru/i/rBGDQ0TaZzXb-Q</w:t>
      </w:r>
      <w:bookmarkStart w:id="0" w:name="_GoBack"/>
      <w:bookmarkEnd w:id="0"/>
    </w:p>
    <w:sectPr w:rsidR="0060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AD"/>
    <w:rsid w:val="005F59AD"/>
    <w:rsid w:val="006022A1"/>
    <w:rsid w:val="00C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A556E-1857-4E2A-9130-CB1F05D3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2025-05-23T07:49:00Z</dcterms:created>
  <dcterms:modified xsi:type="dcterms:W3CDTF">2025-05-23T07:49:00Z</dcterms:modified>
</cp:coreProperties>
</file>