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8D32A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  <w:lang w:val="en-US"/>
        </w:rPr>
        <w:t>Dawa</w:t>
      </w:r>
      <w:bookmarkStart w:id="0" w:name="_GoBack"/>
      <w:bookmarkEnd w:id="0"/>
      <w:r>
        <w:rPr>
          <w:rStyle w:val="10"/>
          <w:rFonts w:hint="default" w:ascii="Times New Roman" w:hAnsi="Times New Roman" w:cs="Times New Roman"/>
          <w:b/>
          <w:bCs/>
        </w:rPr>
        <w:t xml:space="preserve"> – Smart Medical Dispensing Machine (Prototype 1)</w:t>
      </w:r>
    </w:p>
    <w:p w14:paraId="2025E49D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Project Name:</w:t>
      </w:r>
      <w:r>
        <w:rPr>
          <w:rFonts w:hint="default" w:ascii="Times New Roman" w:hAnsi="Times New Roman" w:cs="Times New Roman"/>
        </w:rPr>
        <w:t xml:space="preserve"> Minimed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Version:</w:t>
      </w:r>
      <w:r>
        <w:rPr>
          <w:rFonts w:hint="default" w:ascii="Times New Roman" w:hAnsi="Times New Roman" w:cs="Times New Roman"/>
        </w:rPr>
        <w:t xml:space="preserve"> Prototype 1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10"/>
          <w:rFonts w:hint="default" w:ascii="Times New Roman" w:hAnsi="Times New Roman" w:cs="Times New Roman"/>
        </w:rPr>
        <w:t>Developer</w:t>
      </w:r>
      <w:r>
        <w:rPr>
          <w:rStyle w:val="10"/>
          <w:rFonts w:hint="default" w:cs="Times New Roman"/>
          <w:lang w:val="en-US"/>
        </w:rPr>
        <w:t>s</w:t>
      </w:r>
      <w:r>
        <w:rPr>
          <w:rStyle w:val="10"/>
          <w:rFonts w:hint="default" w:ascii="Times New Roman" w:hAnsi="Times New Roman" w:cs="Times New Roman"/>
        </w:rPr>
        <w:t>:</w:t>
      </w:r>
      <w:r>
        <w:rPr>
          <w:rStyle w:val="10"/>
          <w:rFonts w:hint="default" w:cs="Times New Roman"/>
          <w:lang w:val="en-US"/>
        </w:rPr>
        <w:t xml:space="preserve"> </w:t>
      </w:r>
      <w:r>
        <w:rPr>
          <w:rStyle w:val="10"/>
          <w:rFonts w:hint="default" w:cs="Times New Roman"/>
          <w:b w:val="0"/>
          <w:bCs w:val="0"/>
          <w:lang w:val="en-US"/>
        </w:rPr>
        <w:t>Ndagire Catherine, Mirembe Peace Mercy, Ainomugisha Faith, Ebong Jesse, Kobumanzi Trishia, Edgar Baluku Mukisa.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cs="Times New Roman"/>
          <w:b/>
          <w:bCs/>
          <w:lang w:val="en-US"/>
        </w:rPr>
        <w:t>Affilia</w:t>
      </w:r>
      <w:r>
        <w:rPr>
          <w:rStyle w:val="10"/>
          <w:rFonts w:hint="default" w:ascii="Times New Roman" w:hAnsi="Times New Roman" w:cs="Times New Roman"/>
        </w:rPr>
        <w:t>tion:</w:t>
      </w:r>
      <w:r>
        <w:rPr>
          <w:rFonts w:hint="default" w:ascii="Times New Roman" w:hAnsi="Times New Roman" w:cs="Times New Roman"/>
        </w:rPr>
        <w:t xml:space="preserve"> Uganda Christian University</w:t>
      </w:r>
    </w:p>
    <w:p w14:paraId="601C77F6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Project Description: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Minimed is an AI-assisted smart medicine dispensing system designed to automate and monitor the process of administering medication in environments with limited healthcare personnel — particularly </w:t>
      </w:r>
      <w:r>
        <w:rPr>
          <w:rStyle w:val="10"/>
          <w:rFonts w:hint="default" w:ascii="Times New Roman" w:hAnsi="Times New Roman" w:cs="Times New Roman"/>
        </w:rPr>
        <w:t>highly populated schools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refugee camps</w:t>
      </w:r>
      <w:r>
        <w:rPr>
          <w:rFonts w:hint="default" w:ascii="Times New Roman" w:hAnsi="Times New Roman" w:cs="Times New Roman"/>
        </w:rPr>
        <w:t xml:space="preserve"> in Uganda.</w:t>
      </w:r>
    </w:p>
    <w:p w14:paraId="4590088A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Fonts w:hint="default" w:cs="Times New Roman"/>
          <w:lang w:val="en-US"/>
        </w:rPr>
        <w:t>unit works with the associated MiniMed application that allows the medical personell to enter the data of the patients and also receive notifications for when a dose is complete.</w:t>
      </w:r>
    </w:p>
    <w:p w14:paraId="7BB2209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2. Problem Statement</w:t>
      </w:r>
    </w:p>
    <w:p w14:paraId="5E23C569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overcrowded schools and refugee camps, nurses face challenges in dis</w:t>
      </w:r>
      <w:r>
        <w:rPr>
          <w:rFonts w:hint="default" w:cs="Times New Roman"/>
          <w:lang w:val="en-US"/>
        </w:rPr>
        <w:t xml:space="preserve">tributing </w:t>
      </w:r>
      <w:r>
        <w:rPr>
          <w:rFonts w:hint="default" w:ascii="Times New Roman" w:hAnsi="Times New Roman" w:cs="Times New Roman"/>
        </w:rPr>
        <w:t>medication efficiently and securely.</w:t>
      </w:r>
    </w:p>
    <w:p w14:paraId="1C46FF8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Long queues form as each student waits for their dose.</w:t>
      </w:r>
    </w:p>
    <w:p w14:paraId="2490803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Nurses rely on </w:t>
      </w:r>
      <w:r>
        <w:rPr>
          <w:rStyle w:val="10"/>
          <w:rFonts w:hint="default" w:ascii="Times New Roman" w:hAnsi="Times New Roman" w:cs="Times New Roman"/>
        </w:rPr>
        <w:t>manual records</w:t>
      </w:r>
      <w:r>
        <w:rPr>
          <w:rFonts w:hint="default" w:ascii="Times New Roman" w:hAnsi="Times New Roman" w:cs="Times New Roman"/>
        </w:rPr>
        <w:t>, which are time-consuming and error-prone.</w:t>
      </w:r>
    </w:p>
    <w:p w14:paraId="65BCD6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Sometimes, </w:t>
      </w:r>
      <w:r>
        <w:rPr>
          <w:rStyle w:val="10"/>
          <w:rFonts w:hint="default" w:ascii="Times New Roman" w:hAnsi="Times New Roman" w:cs="Times New Roman"/>
        </w:rPr>
        <w:t>students access medicine without supervision</w:t>
      </w:r>
      <w:r>
        <w:rPr>
          <w:rFonts w:hint="default" w:ascii="Times New Roman" w:hAnsi="Times New Roman" w:cs="Times New Roman"/>
        </w:rPr>
        <w:t>, leading to misuse.</w:t>
      </w:r>
    </w:p>
    <w:p w14:paraId="192CE83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Keeping track of who has taken their dose and when becomes extremely difficult.</w:t>
      </w:r>
    </w:p>
    <w:p w14:paraId="24C59B5F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3. Objectives</w:t>
      </w:r>
    </w:p>
    <w:p w14:paraId="413EE928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Main Objective:</w:t>
      </w:r>
    </w:p>
    <w:p w14:paraId="1F985690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design and develop a smart prototype that automates medicine dispensing and tracks dosage using AI.</w:t>
      </w:r>
    </w:p>
    <w:p w14:paraId="13C42BCA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Specific Objectives:</w:t>
      </w:r>
    </w:p>
    <w:p w14:paraId="53DEDF2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automate the process of dispensing accurate doses to registered users.</w:t>
      </w:r>
    </w:p>
    <w:p w14:paraId="261652D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implement a digital identification system for secure medicine access.</w:t>
      </w:r>
    </w:p>
    <w:p w14:paraId="473FC88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monitor and record dosage history automatically.</w:t>
      </w:r>
    </w:p>
    <w:p w14:paraId="7568312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use AI for generating health reports and detecting anomalies (e.g., missed doses).</w:t>
      </w:r>
    </w:p>
    <w:p w14:paraId="78464C38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create a scalable design suitable for schools and refugee camps.</w:t>
      </w:r>
    </w:p>
    <w:p w14:paraId="1FDEF889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4. Target Users</w:t>
      </w:r>
    </w:p>
    <w:p w14:paraId="7FF267FC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Primary Users:</w:t>
      </w:r>
    </w:p>
    <w:p w14:paraId="1D70F93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Students in highly populated schools.</w:t>
      </w:r>
    </w:p>
    <w:p w14:paraId="4258BEB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Refugees in camps where medical staff are few.</w:t>
      </w:r>
    </w:p>
    <w:p w14:paraId="7EF7CC99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Secondary Users:</w:t>
      </w:r>
    </w:p>
    <w:p w14:paraId="0B947BE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Nurses and healthcare staff managing medication.</w:t>
      </w:r>
    </w:p>
    <w:p w14:paraId="3612C59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NGOs and health administrators monitoring medicine use.</w:t>
      </w:r>
    </w:p>
    <w:p w14:paraId="09C82CC4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5. System Description</w:t>
      </w:r>
    </w:p>
    <w:p w14:paraId="480F2D77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5.1 Functional Overview</w:t>
      </w:r>
    </w:p>
    <w:p w14:paraId="2A95258C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Minimed Prototype 1 performs the following main functions:</w:t>
      </w:r>
    </w:p>
    <w:p w14:paraId="6FDA1CC4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User Authentication:</w:t>
      </w:r>
    </w:p>
    <w:p w14:paraId="2BC1965C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a simple ID system (e.g., student ID, fingerprint, or passcode) to verify identity.</w:t>
      </w:r>
    </w:p>
    <w:p w14:paraId="4BF5F8D0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Automated Dispensing:</w:t>
      </w:r>
    </w:p>
    <w:p w14:paraId="130577A3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Dispenses pre-measured doses automatically to the verified user.</w:t>
      </w:r>
    </w:p>
    <w:p w14:paraId="72C1EE74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 Logging:</w:t>
      </w:r>
    </w:p>
    <w:p w14:paraId="2A126FF3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Records each dispensing event (time, user ID, medicine type).</w:t>
      </w:r>
    </w:p>
    <w:p w14:paraId="77211B61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AI Monitoring Module:</w:t>
      </w:r>
    </w:p>
    <w:p w14:paraId="1809ACBF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Analyzes usage data to identify missed doses, detect irregular access, and generate summary reports.</w:t>
      </w:r>
    </w:p>
    <w:p w14:paraId="061CB3B7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Display Interface:</w:t>
      </w:r>
    </w:p>
    <w:p w14:paraId="48456300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Shows confirmation of successful dispensing and alerts for errors or low stock.</w:t>
      </w:r>
    </w:p>
    <w:p w14:paraId="7DB81A0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6. System Components</w:t>
      </w:r>
    </w:p>
    <w:p w14:paraId="178AD753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Hardware Components</w:t>
      </w:r>
    </w:p>
    <w:p w14:paraId="5C07D545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Microcontroller:</w:t>
      </w:r>
      <w:r>
        <w:rPr>
          <w:rFonts w:hint="default" w:ascii="Times New Roman" w:hAnsi="Times New Roman" w:cs="Times New Roman"/>
        </w:rPr>
        <w:t xml:space="preserve"> ESP32 (Wi-Fi enabled for future cloud integration)</w:t>
      </w:r>
    </w:p>
    <w:p w14:paraId="689FB179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Servo or Stepper Motor:</w:t>
      </w:r>
      <w:r>
        <w:rPr>
          <w:rFonts w:hint="default" w:ascii="Times New Roman" w:hAnsi="Times New Roman" w:cs="Times New Roman"/>
        </w:rPr>
        <w:t xml:space="preserve"> To control the dispensing mechanism.</w:t>
      </w:r>
    </w:p>
    <w:p w14:paraId="0F29A05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Display Screen:</w:t>
      </w:r>
      <w:r>
        <w:rPr>
          <w:rFonts w:hint="default" w:ascii="Times New Roman" w:hAnsi="Times New Roman" w:cs="Times New Roman"/>
        </w:rPr>
        <w:t xml:space="preserve"> LCD or OLED to show messages (e.g., “Dose Complete”).</w:t>
      </w:r>
    </w:p>
    <w:p w14:paraId="00061E38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Keypad / RFID / Fingerprint Sensor:</w:t>
      </w:r>
      <w:r>
        <w:rPr>
          <w:rFonts w:hint="default" w:ascii="Times New Roman" w:hAnsi="Times New Roman" w:cs="Times New Roman"/>
        </w:rPr>
        <w:t xml:space="preserve"> For user authentication.</w:t>
      </w:r>
    </w:p>
    <w:p w14:paraId="07CD4FC9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Sensors:</w:t>
      </w:r>
      <w:r>
        <w:rPr>
          <w:rFonts w:hint="default" w:ascii="Times New Roman" w:hAnsi="Times New Roman" w:cs="Times New Roman"/>
        </w:rPr>
        <w:t xml:space="preserve"> To monitor medicine level in storage.</w:t>
      </w:r>
    </w:p>
    <w:p w14:paraId="52811F42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Power Supply:</w:t>
      </w:r>
      <w:r>
        <w:rPr>
          <w:rFonts w:hint="default" w:ascii="Times New Roman" w:hAnsi="Times New Roman" w:cs="Times New Roman"/>
        </w:rPr>
        <w:t xml:space="preserve"> 5V DC (can use adapter or rechargeable battery).</w:t>
      </w:r>
    </w:p>
    <w:p w14:paraId="7F089D6D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Software Components</w:t>
      </w:r>
    </w:p>
    <w:p w14:paraId="2738A3B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Embedded Program:</w:t>
      </w:r>
      <w:r>
        <w:rPr>
          <w:rFonts w:hint="default" w:ascii="Times New Roman" w:hAnsi="Times New Roman" w:cs="Times New Roman"/>
        </w:rPr>
        <w:t xml:space="preserve"> Written in Arduino C/C++ for ESP32 control.</w:t>
      </w:r>
    </w:p>
    <w:p w14:paraId="6E7FDEB5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AI Module:</w:t>
      </w:r>
      <w:r>
        <w:rPr>
          <w:rFonts w:hint="default" w:ascii="Times New Roman" w:hAnsi="Times New Roman" w:cs="Times New Roman"/>
        </w:rPr>
        <w:t xml:space="preserve"> (Cloud or Local) Python-based model analyzing logs and generating reports.</w:t>
      </w:r>
    </w:p>
    <w:p w14:paraId="780E682F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Database:</w:t>
      </w:r>
      <w:r>
        <w:rPr>
          <w:rFonts w:hint="default" w:ascii="Times New Roman" w:hAnsi="Times New Roman" w:cs="Times New Roman"/>
        </w:rPr>
        <w:t xml:space="preserve"> Local storage (initially) for logs of users, doses, and timestamps.</w:t>
      </w:r>
    </w:p>
    <w:p w14:paraId="5157132A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Dashboard (Future):</w:t>
      </w:r>
      <w:r>
        <w:rPr>
          <w:rFonts w:hint="default" w:ascii="Times New Roman" w:hAnsi="Times New Roman" w:cs="Times New Roman"/>
        </w:rPr>
        <w:t xml:space="preserve"> Web or mobile interface for nurses and administrators.</w:t>
      </w:r>
    </w:p>
    <w:p w14:paraId="54FE9585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7. System Workflow</w:t>
      </w:r>
    </w:p>
    <w:p w14:paraId="0A4CDC0D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Registration Phase</w:t>
      </w:r>
    </w:p>
    <w:p w14:paraId="449C1EC1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Nurse registers each user (student/refugee) with a unique ID and prescribed medicine schedule.</w:t>
      </w:r>
    </w:p>
    <w:p w14:paraId="6814E913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Dispensing Phase:</w:t>
      </w:r>
    </w:p>
    <w:p w14:paraId="2FFD9130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User identifies themselves using their ID or fingerprint.</w:t>
      </w:r>
    </w:p>
    <w:p w14:paraId="47828007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System checks dosage schedule → if valid, the dispenser releases one dose.</w:t>
      </w:r>
    </w:p>
    <w:p w14:paraId="03576616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Confirmation message appears on the screen (“Dose Complete”).</w:t>
      </w:r>
    </w:p>
    <w:p w14:paraId="74BD1120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Monitoring Phase:</w:t>
      </w:r>
    </w:p>
    <w:p w14:paraId="66A19875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transactions are logged (user, time, medicine type).</w:t>
      </w:r>
    </w:p>
    <w:p w14:paraId="27E05337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AI model reviews logs to identify missed or irregular doses.</w:t>
      </w:r>
    </w:p>
    <w:p w14:paraId="1CB48D84">
      <w:pPr>
        <w:pStyle w:val="9"/>
        <w:keepNext w:val="0"/>
        <w:keepLines w:val="0"/>
        <w:widowControl/>
        <w:suppressLineNumbers w:val="0"/>
        <w:spacing w:line="360" w:lineRule="auto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Reports are sent to the nurse or administrator.</w:t>
      </w:r>
    </w:p>
    <w:p w14:paraId="1D28C05D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8. AI Integration</w:t>
      </w:r>
    </w:p>
    <w:p w14:paraId="3163027D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</w:t>
      </w:r>
      <w:r>
        <w:rPr>
          <w:rStyle w:val="10"/>
          <w:rFonts w:hint="default" w:ascii="Times New Roman" w:hAnsi="Times New Roman" w:cs="Times New Roman"/>
        </w:rPr>
        <w:t>AI component</w:t>
      </w:r>
      <w:r>
        <w:rPr>
          <w:rFonts w:hint="default" w:ascii="Times New Roman" w:hAnsi="Times New Roman" w:cs="Times New Roman"/>
        </w:rPr>
        <w:t xml:space="preserve"> of Minimed plays three major roles:</w:t>
      </w:r>
    </w:p>
    <w:p w14:paraId="6C834E69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Dose Tracking:</w:t>
      </w:r>
      <w:r>
        <w:rPr>
          <w:rFonts w:hint="default" w:ascii="Times New Roman" w:hAnsi="Times New Roman" w:cs="Times New Roman"/>
        </w:rPr>
        <w:t xml:space="preserve"> Learns each student’s medication schedule and flags inconsistencies.</w:t>
      </w:r>
    </w:p>
    <w:p w14:paraId="74756CD4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Predictive Analytics:</w:t>
      </w:r>
      <w:r>
        <w:rPr>
          <w:rFonts w:hint="default" w:ascii="Times New Roman" w:hAnsi="Times New Roman" w:cs="Times New Roman"/>
        </w:rPr>
        <w:t xml:space="preserve"> Estimates when medicine will run out and recommends restocking time.</w:t>
      </w:r>
    </w:p>
    <w:p w14:paraId="5E5CB430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Health Insights:</w:t>
      </w:r>
      <w:r>
        <w:rPr>
          <w:rFonts w:hint="default" w:ascii="Times New Roman" w:hAnsi="Times New Roman" w:cs="Times New Roman"/>
        </w:rPr>
        <w:t xml:space="preserve"> Detects abnormal patterns — e.g., repeated requests for certain medicine indicating a possible outbreak (flu, malaria, etc.).</w:t>
      </w:r>
    </w:p>
    <w:p w14:paraId="5C1D37DE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9. Prototype Design</w:t>
      </w:r>
    </w:p>
    <w:p w14:paraId="33043E74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Physical Design:</w:t>
      </w:r>
    </w:p>
    <w:p w14:paraId="497BC751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Compact rectangular enclosure (inspired by a mini vending machine).</w:t>
      </w:r>
    </w:p>
    <w:p w14:paraId="57EE81D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One front slot for medicine dispensing.</w:t>
      </w:r>
    </w:p>
    <w:p w14:paraId="51CF461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LCD display and button panel for user interaction.</w:t>
      </w:r>
    </w:p>
    <w:p w14:paraId="17C7088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Medicine compartment with motorized control.</w:t>
      </w:r>
    </w:p>
    <w:p w14:paraId="011DC4F7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sz w:val="28"/>
          <w:szCs w:val="28"/>
          <w:lang w:val="en-US"/>
        </w:rPr>
        <w:t>Vision</w:t>
      </w:r>
    </w:p>
    <w:p w14:paraId="61D9AB46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10. Expected Outcomes</w:t>
      </w:r>
    </w:p>
    <w:p w14:paraId="051C2938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Reduction in nurse workload by automating repetitive tasks.</w:t>
      </w:r>
    </w:p>
    <w:p w14:paraId="79C2AC41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Prevention of unauthorized medicine access.</w:t>
      </w:r>
    </w:p>
    <w:p w14:paraId="47FDC7B0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Creation of digital records for accountability.</w:t>
      </w:r>
    </w:p>
    <w:p w14:paraId="0CEA95ED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Improved dosage adherence among students.</w:t>
      </w:r>
    </w:p>
    <w:p w14:paraId="30ACDF83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Foundation for AI-driven health monitoring in low-resource settings.</w:t>
      </w:r>
    </w:p>
    <w:p w14:paraId="2AE6F2D7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11. Challenges</w:t>
      </w:r>
    </w:p>
    <w:p w14:paraId="4D6718A3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Integrating secure authentication in the first prototype (due to cost).</w:t>
      </w:r>
    </w:p>
    <w:p w14:paraId="21855C70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Ensuring accurate dispensing mechanism calibration.</w:t>
      </w:r>
    </w:p>
    <w:p w14:paraId="6A002A5C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Limited data for training AI models in early stages.</w:t>
      </w:r>
    </w:p>
    <w:p w14:paraId="03367397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stability in schools and camps without constant electricity.</w:t>
      </w:r>
    </w:p>
    <w:p w14:paraId="54E3D3B2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12. Future Improvements</w:t>
      </w:r>
    </w:p>
    <w:p w14:paraId="1DBD5E25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solar power support for off-grid operation.</w:t>
      </w:r>
    </w:p>
    <w:p w14:paraId="5D5FD81F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Connect AI dashboard to cloud for remote monitoring.</w:t>
      </w:r>
    </w:p>
    <w:p w14:paraId="6615266C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Integrate voice interface for accessibility.</w:t>
      </w:r>
    </w:p>
    <w:p w14:paraId="5BD0533F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Expand to multiple medicine types and dosage sizes.</w:t>
      </w:r>
    </w:p>
    <w:p w14:paraId="00146F2B">
      <w:pPr>
        <w:pStyle w:val="9"/>
        <w:keepNext w:val="0"/>
        <w:keepLines w:val="0"/>
        <w:widowControl/>
        <w:suppressLineNumbers w:val="0"/>
        <w:spacing w:line="36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Collaborate with Ministry of Health and NGOs for large-scale testing.</w:t>
      </w:r>
    </w:p>
    <w:p w14:paraId="56F2C543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13. Conclusion</w:t>
      </w:r>
    </w:p>
    <w:p w14:paraId="6F43BD0B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Minimed Prototype 1 demonstrates a practical and scalable approach to solving a real problem faced by schools and refugee camps in Uganda — the inefficiency and risk of manual medicine dispensing.</w:t>
      </w:r>
    </w:p>
    <w:p w14:paraId="49E427A6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By combining </w:t>
      </w:r>
      <w:r>
        <w:rPr>
          <w:rStyle w:val="10"/>
          <w:rFonts w:hint="default" w:ascii="Times New Roman" w:hAnsi="Times New Roman" w:cs="Times New Roman"/>
        </w:rPr>
        <w:t>hardware automation</w:t>
      </w:r>
      <w:r>
        <w:rPr>
          <w:rFonts w:hint="default" w:ascii="Times New Roman" w:hAnsi="Times New Roman" w:cs="Times New Roman"/>
        </w:rPr>
        <w:t xml:space="preserve"> with </w:t>
      </w:r>
      <w:r>
        <w:rPr>
          <w:rStyle w:val="10"/>
          <w:rFonts w:hint="default" w:ascii="Times New Roman" w:hAnsi="Times New Roman" w:cs="Times New Roman"/>
        </w:rPr>
        <w:t>AI-driven monitoring</w:t>
      </w:r>
      <w:r>
        <w:rPr>
          <w:rFonts w:hint="default" w:ascii="Times New Roman" w:hAnsi="Times New Roman" w:cs="Times New Roman"/>
        </w:rPr>
        <w:t>, the system ensures that every student receives the right medicine, at the right time, safely and efficiently.</w:t>
      </w:r>
    </w:p>
    <w:p w14:paraId="18B33A59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Minimed is a step toward a smarter, safer, and more accountable healthcare environment for Uganda and beyond.</w:t>
      </w:r>
    </w:p>
    <w:p w14:paraId="25558AF9">
      <w:pPr>
        <w:pStyle w:val="9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Would you like me to make this documentation into a </w:t>
      </w:r>
      <w:r>
        <w:rPr>
          <w:rStyle w:val="10"/>
          <w:rFonts w:hint="default" w:ascii="Times New Roman" w:hAnsi="Times New Roman" w:cs="Times New Roman"/>
        </w:rPr>
        <w:t>formatted Word or PDF report</w:t>
      </w:r>
      <w:r>
        <w:rPr>
          <w:rFonts w:hint="default" w:ascii="Times New Roman" w:hAnsi="Times New Roman" w:cs="Times New Roman"/>
        </w:rPr>
        <w:t xml:space="preserve"> (with sections, title page, and your name/school included)?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 can generate it and make it ready for printing or submission.</w:t>
      </w:r>
    </w:p>
    <w:p w14:paraId="1F08A706">
      <w:pPr>
        <w:spacing w:line="360" w:lineRule="auto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44C6C"/>
    <w:multiLevelType w:val="singleLevel"/>
    <w:tmpl w:val="E1444C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14E67"/>
    <w:rsid w:val="10F40568"/>
    <w:rsid w:val="1B001C20"/>
    <w:rsid w:val="51391CAA"/>
    <w:rsid w:val="58F17717"/>
    <w:rsid w:val="5EA63795"/>
    <w:rsid w:val="61477C18"/>
    <w:rsid w:val="66E14E67"/>
    <w:rsid w:val="7CC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2025-10-13T15:39:00Z</dcterms:created>
  <dc:creator>Mercy Peace</dc:creator>
  <cp:lastModifiedBy>Mercy Peace</cp:lastModifiedBy>
  <dcterms:modified xsi:type="dcterms:W3CDTF">2025-10-24T08:07:01Z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57FDFE23488844F8A51FEC70D0B88727_13</vt:lpwstr>
  </property>
</Properties>
</file>