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92D2E" w14:textId="08EB9602" w:rsidR="00331718" w:rsidRDefault="00331718" w:rsidP="000721DF">
      <w:pPr>
        <w:jc w:val="both"/>
        <w:rPr>
          <w:b/>
          <w:bCs/>
          <w:color w:val="0070C0"/>
          <w:sz w:val="32"/>
          <w:szCs w:val="32"/>
        </w:rPr>
      </w:pPr>
      <w:r>
        <w:rPr>
          <w:b/>
          <w:bCs/>
          <w:color w:val="0070C0"/>
          <w:sz w:val="32"/>
          <w:szCs w:val="32"/>
        </w:rPr>
        <w:t>Group:-</w:t>
      </w:r>
      <w:r w:rsidR="00B62CC6">
        <w:rPr>
          <w:b/>
          <w:bCs/>
          <w:color w:val="0070C0"/>
          <w:sz w:val="32"/>
          <w:szCs w:val="32"/>
        </w:rPr>
        <w:t>7</w:t>
      </w:r>
    </w:p>
    <w:p w14:paraId="7C8E001F" w14:textId="23657794" w:rsidR="00F82908" w:rsidRPr="00B92ADA" w:rsidRDefault="00F82908" w:rsidP="000721DF">
      <w:pPr>
        <w:jc w:val="both"/>
        <w:rPr>
          <w:b/>
          <w:bCs/>
          <w:color w:val="0070C0"/>
          <w:sz w:val="32"/>
          <w:szCs w:val="32"/>
        </w:rPr>
      </w:pPr>
      <w:r w:rsidRPr="00B92ADA">
        <w:rPr>
          <w:b/>
          <w:bCs/>
          <w:color w:val="0070C0"/>
          <w:sz w:val="32"/>
          <w:szCs w:val="32"/>
        </w:rPr>
        <w:t>INTRODUCTION</w:t>
      </w:r>
    </w:p>
    <w:p w14:paraId="7D50F47E" w14:textId="475C6F06" w:rsidR="00F82908" w:rsidRDefault="00F82908" w:rsidP="000721DF">
      <w:pPr>
        <w:jc w:val="both"/>
      </w:pPr>
      <w:r w:rsidRPr="00F82908">
        <w:t>The introduction of a problem statement for reducing machine downtime using machine learni</w:t>
      </w:r>
      <w:r>
        <w:t>ng:</w:t>
      </w:r>
    </w:p>
    <w:p w14:paraId="37EB5DAA" w14:textId="7AB5BB4D" w:rsidR="00F82908" w:rsidRDefault="00F82908" w:rsidP="000721DF">
      <w:pPr>
        <w:jc w:val="both"/>
      </w:pPr>
      <w:r w:rsidRPr="00F82908">
        <w:t xml:space="preserve"> </w:t>
      </w:r>
      <w:r w:rsidR="000721DF" w:rsidRPr="000721DF">
        <w:t>Industries are very concerned about machine downtime since it results in lost revenue and productivity. Equipment failures, which can be challenging to foresee and prevent, frequently result in unplanned downtime events. It is crucial to provide creative solutions for lowering machine downtime due to the growing complexity of industrial gear and the rising need for improved production efficiency.</w:t>
      </w:r>
    </w:p>
    <w:p w14:paraId="4938C9C4" w14:textId="77777777" w:rsidR="000721DF" w:rsidRDefault="000721DF" w:rsidP="000721DF">
      <w:pPr>
        <w:jc w:val="both"/>
      </w:pPr>
      <w:r w:rsidRPr="000721DF">
        <w:t>By enabling the analysis of massive volumes of data and the discovery of patterns that might anticipate equipment failures before they happen, machine learning presents a viable strategy for resolving this problem. This may result in more effective maintenance scheduling, less downtime, and higher manufacturing output.</w:t>
      </w:r>
    </w:p>
    <w:p w14:paraId="231AA90C" w14:textId="0F62F88C" w:rsidR="00C827AA" w:rsidRDefault="00F82908" w:rsidP="000721DF">
      <w:pPr>
        <w:jc w:val="both"/>
      </w:pPr>
      <w:r w:rsidRPr="00F82908">
        <w:t xml:space="preserve"> </w:t>
      </w:r>
      <w:r w:rsidR="000721DF" w:rsidRPr="000721DF">
        <w:t xml:space="preserve">The goal of this project is to create a </w:t>
      </w:r>
      <w:r w:rsidR="000721DF">
        <w:t>machine-learning</w:t>
      </w:r>
      <w:r w:rsidR="000721DF" w:rsidRPr="000721DF">
        <w:t xml:space="preserve"> model that can anticipate possible equipment breakdowns and stop unexpected downtime incidents, </w:t>
      </w:r>
      <w:r w:rsidR="000721DF">
        <w:t>minimizing</w:t>
      </w:r>
      <w:r w:rsidR="000721DF" w:rsidRPr="000721DF">
        <w:t xml:space="preserve"> machine downtime and boosting production effectiveness.</w:t>
      </w:r>
    </w:p>
    <w:p w14:paraId="6E2705B5" w14:textId="4AF0B067" w:rsidR="00F82908" w:rsidRDefault="00F82908" w:rsidP="000721DF">
      <w:pPr>
        <w:jc w:val="both"/>
      </w:pPr>
    </w:p>
    <w:p w14:paraId="0EAC4A32" w14:textId="5DBAB6FC" w:rsidR="00F82908" w:rsidRPr="00F82908" w:rsidRDefault="00F82908" w:rsidP="000721DF">
      <w:pPr>
        <w:jc w:val="both"/>
        <w:rPr>
          <w:b/>
          <w:bCs/>
          <w:color w:val="0070C0"/>
          <w:sz w:val="32"/>
          <w:szCs w:val="32"/>
        </w:rPr>
      </w:pPr>
      <w:r w:rsidRPr="00B92ADA">
        <w:rPr>
          <w:b/>
          <w:bCs/>
          <w:color w:val="0070C0"/>
          <w:sz w:val="32"/>
          <w:szCs w:val="32"/>
        </w:rPr>
        <w:t>PROJECT OBJECTIVE</w:t>
      </w:r>
    </w:p>
    <w:p w14:paraId="738A7A8F" w14:textId="3DFAD39D" w:rsidR="00F82908" w:rsidRDefault="00F82908" w:rsidP="000721DF">
      <w:pPr>
        <w:jc w:val="both"/>
      </w:pPr>
      <w:r w:rsidRPr="00F82908">
        <w:t>The objective of the project for reducing machine downtime using machine learning: "The main objective of this project is to design and implement a machine learning solution that can accurately predict potential equipment failures and prevent unplanned downtime events, thus reducing machine downtime and increasing production efficiency."</w:t>
      </w:r>
    </w:p>
    <w:p w14:paraId="076EF843" w14:textId="4736DF08" w:rsidR="00F82908" w:rsidRDefault="00F82908" w:rsidP="000721DF">
      <w:pPr>
        <w:jc w:val="both"/>
      </w:pPr>
    </w:p>
    <w:p w14:paraId="1F1714B1" w14:textId="401C0887" w:rsidR="00F82908" w:rsidRDefault="00F82908" w:rsidP="000721DF">
      <w:pPr>
        <w:jc w:val="both"/>
        <w:rPr>
          <w:b/>
          <w:bCs/>
          <w:color w:val="0070C0"/>
          <w:sz w:val="32"/>
          <w:szCs w:val="32"/>
        </w:rPr>
      </w:pPr>
      <w:r w:rsidRPr="00B92ADA">
        <w:rPr>
          <w:b/>
          <w:bCs/>
          <w:color w:val="0070C0"/>
          <w:sz w:val="32"/>
          <w:szCs w:val="32"/>
        </w:rPr>
        <w:t>PROJECT DESCRIPTION</w:t>
      </w:r>
    </w:p>
    <w:p w14:paraId="1E6E8C0C" w14:textId="0EA14756" w:rsidR="000721DF" w:rsidRDefault="000721DF" w:rsidP="000721DF">
      <w:pPr>
        <w:jc w:val="both"/>
      </w:pPr>
      <w:r w:rsidRPr="000721DF">
        <w:t xml:space="preserve">For the purpose of identifying patterns and correlations that might be </w:t>
      </w:r>
      <w:r>
        <w:t>utilized</w:t>
      </w:r>
      <w:r w:rsidRPr="000721DF">
        <w:t xml:space="preserve"> to anticipate probable equipment breakdowns, this project will include gathering and </w:t>
      </w:r>
      <w:r>
        <w:t>analyzing</w:t>
      </w:r>
      <w:r w:rsidRPr="000721DF">
        <w:t xml:space="preserve"> data from industrial machinery. The information will come from a variety of sources, including</w:t>
      </w:r>
      <w:r>
        <w:t xml:space="preserve"> </w:t>
      </w:r>
      <w:r w:rsidRPr="000721DF">
        <w:t xml:space="preserve">maintenance logs, and production records. Machine learning techniques will be used to pre-process the acquired data and </w:t>
      </w:r>
      <w:r>
        <w:t>analyze</w:t>
      </w:r>
      <w:r w:rsidRPr="000721DF">
        <w:t xml:space="preserve"> it in order to find trends and correlations that may be </w:t>
      </w:r>
      <w:r>
        <w:t>utilized</w:t>
      </w:r>
      <w:r w:rsidRPr="000721DF">
        <w:t xml:space="preserve"> to anticipate equipment breakdowns in the future.</w:t>
      </w:r>
    </w:p>
    <w:p w14:paraId="787CFB1A" w14:textId="77777777" w:rsidR="000721DF" w:rsidRDefault="000721DF" w:rsidP="000721DF">
      <w:pPr>
        <w:jc w:val="both"/>
      </w:pPr>
      <w:r w:rsidRPr="000721DF">
        <w:t xml:space="preserve">A machine-learning model will be created and put into use to forecast possible equipment breakdowns based on the findings of the data analysis. Real-time data will be used to evaluate the model once it has been trained on historical data. The model's performance will be watched, and any corrections that are required to boost accuracy will be made. </w:t>
      </w:r>
    </w:p>
    <w:p w14:paraId="3A2DCB79" w14:textId="58D82E81" w:rsidR="00F82908" w:rsidRDefault="000721DF" w:rsidP="000721DF">
      <w:pPr>
        <w:jc w:val="both"/>
      </w:pPr>
      <w:r w:rsidRPr="000721DF">
        <w:t>The machine learning solution will be put into use by integrating it with the current industrial machinery systems to enable real-time monitoring and forecasting of prospective equipment breakdowns. The number and length of unplanned downtime events will be reduced thanks to proactive maintenance planning made possible by this.</w:t>
      </w:r>
    </w:p>
    <w:p w14:paraId="2468C4C7" w14:textId="77777777" w:rsidR="000721DF" w:rsidRDefault="000721DF" w:rsidP="000721DF">
      <w:pPr>
        <w:jc w:val="both"/>
      </w:pPr>
      <w:r w:rsidRPr="000721DF">
        <w:lastRenderedPageBreak/>
        <w:t xml:space="preserve">In order to assess the financial benefits of the machine learning solution for decreasing machine downtime and boosting production efficiency, the project will also require a cost-benefit analysis. The </w:t>
      </w:r>
      <w:r>
        <w:t>study’s</w:t>
      </w:r>
      <w:r w:rsidRPr="000721DF">
        <w:t xml:space="preserve"> conclusions will be used to assess the solution's viability and possible return on investment.</w:t>
      </w:r>
      <w:r>
        <w:t xml:space="preserve"> </w:t>
      </w:r>
    </w:p>
    <w:p w14:paraId="51349831" w14:textId="4EB582D3" w:rsidR="00F82908" w:rsidRDefault="00F82908" w:rsidP="000721DF">
      <w:pPr>
        <w:jc w:val="both"/>
      </w:pPr>
      <w:r w:rsidRPr="00F82908">
        <w:rPr>
          <w:b/>
          <w:bCs/>
          <w:sz w:val="28"/>
          <w:szCs w:val="28"/>
        </w:rPr>
        <w:t>Problem Statement:</w:t>
      </w:r>
      <w:r w:rsidRPr="00F82908">
        <w:t xml:space="preserve"> </w:t>
      </w:r>
    </w:p>
    <w:p w14:paraId="59255E73" w14:textId="77777777" w:rsidR="000721DF" w:rsidRDefault="000721DF" w:rsidP="000721DF">
      <w:pPr>
        <w:jc w:val="both"/>
      </w:pPr>
      <w:r w:rsidRPr="000721DF">
        <w:t xml:space="preserve">"Unplanned machine downtime causes considerable production and financial losses for industries. It is essential to find creative methods for lowering machine downtime due to the growing complexity of industrial gear and the need for improved production efficiency. </w:t>
      </w:r>
    </w:p>
    <w:p w14:paraId="4F03E5F2" w14:textId="4C11B26A" w:rsidR="00F82908" w:rsidRDefault="000721DF" w:rsidP="000721DF">
      <w:pPr>
        <w:jc w:val="both"/>
      </w:pPr>
      <w:r w:rsidRPr="000721DF">
        <w:t xml:space="preserve">The goal of this project is to tackle this issue by creating a machine learning system that can precisely forecast possible equipment failures and stop unexpected downtime incidents, hence </w:t>
      </w:r>
      <w:r>
        <w:t>minimizing</w:t>
      </w:r>
      <w:r w:rsidRPr="000721DF">
        <w:t xml:space="preserve"> machine downtime and boosting production efficiency."</w:t>
      </w:r>
    </w:p>
    <w:p w14:paraId="2D1E3CAA" w14:textId="46CA983E" w:rsidR="00F82908" w:rsidRDefault="00F82908" w:rsidP="000721DF">
      <w:pPr>
        <w:spacing w:after="0"/>
        <w:jc w:val="both"/>
        <w:rPr>
          <w:b/>
          <w:bCs/>
          <w:sz w:val="28"/>
          <w:szCs w:val="28"/>
        </w:rPr>
      </w:pPr>
      <w:r w:rsidRPr="00F82908">
        <w:rPr>
          <w:b/>
          <w:bCs/>
          <w:sz w:val="28"/>
          <w:szCs w:val="28"/>
        </w:rPr>
        <w:t>PROJECT SIGNIFICANCE:</w:t>
      </w:r>
    </w:p>
    <w:p w14:paraId="653F4DFA" w14:textId="77777777" w:rsidR="000721DF" w:rsidRPr="00F82908" w:rsidRDefault="000721DF" w:rsidP="000721DF">
      <w:pPr>
        <w:spacing w:after="0"/>
        <w:jc w:val="both"/>
        <w:rPr>
          <w:sz w:val="28"/>
          <w:szCs w:val="28"/>
        </w:rPr>
      </w:pPr>
    </w:p>
    <w:p w14:paraId="27B38D10" w14:textId="20646A46" w:rsidR="00F82908" w:rsidRDefault="00F82908" w:rsidP="000721DF">
      <w:pPr>
        <w:jc w:val="both"/>
      </w:pPr>
      <w:r w:rsidRPr="00F82908">
        <w:t>"This project is significant because it addresses a major concern for industries - unplanned machine downtime events. By developing a machine learning solution that can accurately predict potential equipment failures and prevent unplanned downtime, this project has the potential to significantly reduce machine downtime and increase production efficiency.</w:t>
      </w:r>
    </w:p>
    <w:p w14:paraId="474DD1B3" w14:textId="0F72AACE" w:rsidR="00F82908" w:rsidRDefault="00F82908" w:rsidP="000721DF">
      <w:pPr>
        <w:jc w:val="both"/>
      </w:pPr>
    </w:p>
    <w:p w14:paraId="0F33BD79" w14:textId="69EE9556" w:rsidR="00F82908" w:rsidRDefault="00F82908" w:rsidP="000721DF">
      <w:pPr>
        <w:spacing w:after="0"/>
        <w:jc w:val="both"/>
        <w:rPr>
          <w:b/>
          <w:bCs/>
          <w:sz w:val="28"/>
          <w:szCs w:val="28"/>
        </w:rPr>
      </w:pPr>
      <w:r w:rsidRPr="00F82908">
        <w:rPr>
          <w:b/>
          <w:bCs/>
          <w:sz w:val="28"/>
          <w:szCs w:val="28"/>
        </w:rPr>
        <w:t>PROPOSED SOLUTION:</w:t>
      </w:r>
    </w:p>
    <w:p w14:paraId="00E40619" w14:textId="77777777" w:rsidR="000721DF" w:rsidRDefault="000721DF" w:rsidP="000721DF">
      <w:pPr>
        <w:spacing w:after="0"/>
        <w:jc w:val="both"/>
        <w:rPr>
          <w:b/>
          <w:bCs/>
          <w:sz w:val="28"/>
          <w:szCs w:val="28"/>
        </w:rPr>
      </w:pPr>
    </w:p>
    <w:p w14:paraId="440C9006" w14:textId="3A0682FF" w:rsidR="000721DF" w:rsidRDefault="000721DF" w:rsidP="000721DF">
      <w:pPr>
        <w:spacing w:after="0"/>
        <w:jc w:val="both"/>
      </w:pPr>
      <w:r w:rsidRPr="000721DF">
        <w:t xml:space="preserve">The creation and application of a machine learning model with the ability to precisely forecast possible equipment failures and avert unexpected downtime occurrences is the suggested method for decreasing machine downtime. </w:t>
      </w:r>
    </w:p>
    <w:p w14:paraId="26DC3BCB" w14:textId="77777777" w:rsidR="000721DF" w:rsidRDefault="000721DF" w:rsidP="000721DF">
      <w:pPr>
        <w:spacing w:after="0"/>
        <w:jc w:val="both"/>
      </w:pPr>
    </w:p>
    <w:p w14:paraId="5572996A" w14:textId="5CDD8A11" w:rsidR="00914FFF" w:rsidRDefault="000721DF" w:rsidP="000721DF">
      <w:pPr>
        <w:spacing w:after="0"/>
        <w:jc w:val="both"/>
      </w:pPr>
      <w:r w:rsidRPr="000721DF">
        <w:t xml:space="preserve">To find patterns and correlations that might be </w:t>
      </w:r>
      <w:r>
        <w:t>utilized</w:t>
      </w:r>
      <w:r w:rsidRPr="000721DF">
        <w:t xml:space="preserve"> to anticipate probable equipment breakdowns, the solution will require gathering and </w:t>
      </w:r>
      <w:r>
        <w:t>analyzing</w:t>
      </w:r>
      <w:r w:rsidRPr="000721DF">
        <w:t xml:space="preserve"> data from industrial machines. Sensors, maintenance logs, and manufacturing records are just a few of the sources from which the data will be gathered. In order to find patterns and correlations that might be </w:t>
      </w:r>
      <w:r>
        <w:t>utilized</w:t>
      </w:r>
      <w:r w:rsidRPr="000721DF">
        <w:t xml:space="preserve"> to anticipate probable equipment breakdowns, the acquired data will be pre-processed and </w:t>
      </w:r>
      <w:r>
        <w:t>analyzed</w:t>
      </w:r>
      <w:r w:rsidRPr="000721DF">
        <w:t xml:space="preserve"> using machine learning techniques.</w:t>
      </w:r>
    </w:p>
    <w:p w14:paraId="4C9A3ACD" w14:textId="77777777" w:rsidR="00914FFF" w:rsidRDefault="00F82908" w:rsidP="000721DF">
      <w:pPr>
        <w:spacing w:after="0"/>
        <w:jc w:val="both"/>
      </w:pPr>
      <w:r w:rsidRPr="00F82908">
        <w:t xml:space="preserve">Based on the results of the data analysis, a </w:t>
      </w:r>
      <w:r>
        <w:t>machine-learning</w:t>
      </w:r>
      <w:r w:rsidRPr="00F82908">
        <w:t xml:space="preserve"> model will be developed and implemented to predict potential equipment failures. The model will be trained using historical data and evaluated using real-time data. The performance of the model will be monitored, and any necessary adjustments will be made to improve accuracy.</w:t>
      </w:r>
    </w:p>
    <w:p w14:paraId="37BF170A" w14:textId="77777777" w:rsidR="00914FFF" w:rsidRDefault="00914FFF" w:rsidP="000721DF">
      <w:pPr>
        <w:spacing w:after="0"/>
        <w:jc w:val="both"/>
      </w:pPr>
    </w:p>
    <w:p w14:paraId="4BB011D5" w14:textId="53CE988C" w:rsidR="00F82908" w:rsidRPr="00F82908" w:rsidRDefault="00F82908" w:rsidP="000721DF">
      <w:pPr>
        <w:spacing w:after="0"/>
        <w:jc w:val="both"/>
      </w:pPr>
      <w:r w:rsidRPr="00F82908">
        <w:t xml:space="preserve"> The implementation of the machine learning solution will involve integrating it with the existing industrial machinery systems to provide real-time monitoring and prediction of potential equipment failures. This will allow for proactive maintenance planning, reducing the frequency and duration of unplanned downtime events."</w:t>
      </w:r>
    </w:p>
    <w:p w14:paraId="3D0F4E18" w14:textId="489F51C0" w:rsidR="00F82908" w:rsidRDefault="00F82908" w:rsidP="000721DF">
      <w:pPr>
        <w:jc w:val="both"/>
      </w:pPr>
    </w:p>
    <w:p w14:paraId="23101C1A" w14:textId="77777777" w:rsidR="000721DF" w:rsidRDefault="000721DF" w:rsidP="000721DF">
      <w:pPr>
        <w:jc w:val="both"/>
      </w:pPr>
    </w:p>
    <w:p w14:paraId="220EE143" w14:textId="6AC5B30B" w:rsidR="00914FFF" w:rsidRDefault="00914FFF" w:rsidP="000721DF">
      <w:pPr>
        <w:spacing w:after="0"/>
        <w:jc w:val="both"/>
        <w:rPr>
          <w:b/>
          <w:bCs/>
          <w:sz w:val="28"/>
          <w:szCs w:val="28"/>
        </w:rPr>
      </w:pPr>
      <w:r w:rsidRPr="00914FFF">
        <w:rPr>
          <w:b/>
          <w:bCs/>
          <w:sz w:val="28"/>
          <w:szCs w:val="28"/>
        </w:rPr>
        <w:lastRenderedPageBreak/>
        <w:t>KNOWLEDGE/SKILLS/TECH NEEDED:</w:t>
      </w:r>
    </w:p>
    <w:p w14:paraId="3D729B5E" w14:textId="77777777" w:rsidR="00914FFF" w:rsidRPr="00914FFF" w:rsidRDefault="00914FFF" w:rsidP="000721DF">
      <w:pPr>
        <w:spacing w:after="0"/>
        <w:jc w:val="both"/>
        <w:rPr>
          <w:b/>
          <w:bCs/>
          <w:sz w:val="28"/>
          <w:szCs w:val="28"/>
        </w:rPr>
      </w:pPr>
    </w:p>
    <w:p w14:paraId="26006DA6" w14:textId="77777777" w:rsidR="00914FFF" w:rsidRDefault="00914FFF" w:rsidP="000721DF">
      <w:pPr>
        <w:pStyle w:val="ListParagraph"/>
        <w:numPr>
          <w:ilvl w:val="0"/>
          <w:numId w:val="1"/>
        </w:numPr>
        <w:jc w:val="both"/>
      </w:pPr>
      <w:r w:rsidRPr="00914FFF">
        <w:rPr>
          <w:b/>
          <w:bCs/>
        </w:rPr>
        <w:t>Machine learning and data analysis:</w:t>
      </w:r>
      <w:r w:rsidRPr="00914FFF">
        <w:t xml:space="preserve"> Understanding of machine learning algorithms and techniques for data analysis, such as regression analysis, decision trees, and neural networks.</w:t>
      </w:r>
    </w:p>
    <w:p w14:paraId="088842C4" w14:textId="77777777" w:rsidR="00914FFF" w:rsidRDefault="00914FFF" w:rsidP="000721DF">
      <w:pPr>
        <w:pStyle w:val="ListParagraph"/>
        <w:numPr>
          <w:ilvl w:val="0"/>
          <w:numId w:val="1"/>
        </w:numPr>
        <w:jc w:val="both"/>
      </w:pPr>
      <w:r w:rsidRPr="00914FFF">
        <w:t xml:space="preserve"> </w:t>
      </w:r>
      <w:r w:rsidRPr="00914FFF">
        <w:rPr>
          <w:b/>
          <w:bCs/>
        </w:rPr>
        <w:t>Data pre-processing:</w:t>
      </w:r>
      <w:r w:rsidRPr="00914FFF">
        <w:t xml:space="preserve"> Knowledge of techniques for cleaning, transforming, and preparing data for analysis.</w:t>
      </w:r>
    </w:p>
    <w:p w14:paraId="44666323" w14:textId="77777777" w:rsidR="00914FFF" w:rsidRDefault="00914FFF" w:rsidP="000721DF">
      <w:pPr>
        <w:pStyle w:val="ListParagraph"/>
        <w:numPr>
          <w:ilvl w:val="0"/>
          <w:numId w:val="1"/>
        </w:numPr>
        <w:jc w:val="both"/>
      </w:pPr>
      <w:r w:rsidRPr="00914FFF">
        <w:t xml:space="preserve"> </w:t>
      </w:r>
      <w:r w:rsidRPr="00914FFF">
        <w:rPr>
          <w:b/>
          <w:bCs/>
        </w:rPr>
        <w:t>Programming:</w:t>
      </w:r>
      <w:r w:rsidRPr="00914FFF">
        <w:t xml:space="preserve"> Proficiency in at least one programming language, such as Python, used for data analysis and model implementation.</w:t>
      </w:r>
    </w:p>
    <w:p w14:paraId="216EC77C" w14:textId="77777777" w:rsidR="00914FFF" w:rsidRDefault="00914FFF" w:rsidP="000721DF">
      <w:pPr>
        <w:pStyle w:val="ListParagraph"/>
        <w:numPr>
          <w:ilvl w:val="0"/>
          <w:numId w:val="1"/>
        </w:numPr>
        <w:jc w:val="both"/>
      </w:pPr>
      <w:r w:rsidRPr="00914FFF">
        <w:rPr>
          <w:b/>
          <w:bCs/>
        </w:rPr>
        <w:t xml:space="preserve"> Industrial machinery systems:</w:t>
      </w:r>
      <w:r w:rsidRPr="00914FFF">
        <w:t xml:space="preserve"> Understanding of industrial machinery systems and the data generated by these systems.</w:t>
      </w:r>
    </w:p>
    <w:p w14:paraId="1C32EBEE" w14:textId="77777777" w:rsidR="00914FFF" w:rsidRDefault="00914FFF" w:rsidP="000721DF">
      <w:pPr>
        <w:pStyle w:val="ListParagraph"/>
        <w:numPr>
          <w:ilvl w:val="0"/>
          <w:numId w:val="1"/>
        </w:numPr>
        <w:jc w:val="both"/>
      </w:pPr>
      <w:r w:rsidRPr="00914FFF">
        <w:rPr>
          <w:b/>
          <w:bCs/>
        </w:rPr>
        <w:t xml:space="preserve"> </w:t>
      </w:r>
      <w:r w:rsidRPr="00914FFF">
        <w:rPr>
          <w:b/>
          <w:bCs/>
        </w:rPr>
        <w:t>Integration and implementation:</w:t>
      </w:r>
      <w:r w:rsidRPr="00914FFF">
        <w:t xml:space="preserve"> Ability to integrate the machine learning solution with existing industrial machinery systems and implement it in a real-world setting. </w:t>
      </w:r>
    </w:p>
    <w:p w14:paraId="62583BCE" w14:textId="1767EA28" w:rsidR="00914FFF" w:rsidRDefault="00914FFF" w:rsidP="000721DF">
      <w:pPr>
        <w:pStyle w:val="ListParagraph"/>
        <w:numPr>
          <w:ilvl w:val="0"/>
          <w:numId w:val="1"/>
        </w:numPr>
        <w:jc w:val="both"/>
      </w:pPr>
      <w:r w:rsidRPr="00914FFF">
        <w:rPr>
          <w:b/>
          <w:bCs/>
        </w:rPr>
        <w:t>Project management:</w:t>
      </w:r>
      <w:r w:rsidRPr="00914FFF">
        <w:t xml:space="preserve"> Experience in project management and the ability to manage a team and meet project deadlines.</w:t>
      </w:r>
    </w:p>
    <w:p w14:paraId="2BB3FA57" w14:textId="77777777" w:rsidR="00914FFF" w:rsidRDefault="00914FFF" w:rsidP="000721DF">
      <w:pPr>
        <w:spacing w:after="0"/>
        <w:jc w:val="both"/>
        <w:rPr>
          <w:b/>
          <w:bCs/>
          <w:sz w:val="24"/>
          <w:szCs w:val="24"/>
        </w:rPr>
      </w:pPr>
    </w:p>
    <w:p w14:paraId="088ED009" w14:textId="6B14BA76" w:rsidR="00914FFF" w:rsidRDefault="00914FFF" w:rsidP="000721DF">
      <w:pPr>
        <w:spacing w:after="0"/>
        <w:jc w:val="both"/>
        <w:rPr>
          <w:b/>
          <w:bCs/>
          <w:sz w:val="28"/>
          <w:szCs w:val="28"/>
        </w:rPr>
      </w:pPr>
      <w:r w:rsidRPr="00914FFF">
        <w:rPr>
          <w:b/>
          <w:bCs/>
          <w:sz w:val="28"/>
          <w:szCs w:val="28"/>
        </w:rPr>
        <w:t>COMPARISON TO EXISTING SOLUTIONS:</w:t>
      </w:r>
    </w:p>
    <w:p w14:paraId="154220DA" w14:textId="77777777" w:rsidR="00914FFF" w:rsidRPr="00914FFF" w:rsidRDefault="00914FFF" w:rsidP="000721DF">
      <w:pPr>
        <w:spacing w:after="0"/>
        <w:jc w:val="both"/>
        <w:rPr>
          <w:b/>
          <w:bCs/>
          <w:sz w:val="28"/>
          <w:szCs w:val="28"/>
        </w:rPr>
      </w:pPr>
    </w:p>
    <w:p w14:paraId="7B836FA3" w14:textId="77777777" w:rsidR="000721DF" w:rsidRDefault="000721DF" w:rsidP="000721DF">
      <w:pPr>
        <w:jc w:val="both"/>
      </w:pPr>
      <w:r w:rsidRPr="000721DF">
        <w:t>"Rule-based systems and conventional predictive maintenance methods, such as recurring maintenance plans, are two examples of existing options for decreasing machine downtime. These techniques, however, have inherent drawbacks and are not always successful in foretelling probable equipment breakdowns.</w:t>
      </w:r>
    </w:p>
    <w:p w14:paraId="089CA43B" w14:textId="43CBB881" w:rsidR="000721DF" w:rsidRDefault="000721DF" w:rsidP="000721DF">
      <w:pPr>
        <w:jc w:val="both"/>
      </w:pPr>
      <w:r w:rsidRPr="000721DF">
        <w:t xml:space="preserve"> The suggested approach for applying machine learning to decrease machine downtime differs significantly from previous approaches in a number of crucial aspects. It starts with gathering and </w:t>
      </w:r>
      <w:r>
        <w:t>analyzing</w:t>
      </w:r>
      <w:r w:rsidRPr="000721DF">
        <w:t xml:space="preserve"> a sizable amount of data from industrial machinery, which gives a more thorough picture of equipment behaviour and performance. Second, by </w:t>
      </w:r>
      <w:r>
        <w:t>utilizing</w:t>
      </w:r>
      <w:r w:rsidRPr="000721DF">
        <w:t xml:space="preserve"> machine learning algorithms, the solution is able to spot patterns and connections that would not be apparent using conventional predictive maintenance methods.</w:t>
      </w:r>
    </w:p>
    <w:p w14:paraId="10483D8E" w14:textId="77777777" w:rsidR="000721DF" w:rsidRDefault="000721DF" w:rsidP="000721DF">
      <w:pPr>
        <w:jc w:val="both"/>
      </w:pPr>
      <w:r w:rsidRPr="000721DF">
        <w:t>The machine learning technology can also learn from past data and adjust to new circumstances, which increases its accuracy in foretelling probable equipment breakdowns. Additionally, proactive maintenance planning is made possible by the solution's real-time monitoring and prediction capabilities, which lower the frequency and length of unscheduled downtime occurrences.</w:t>
      </w:r>
    </w:p>
    <w:p w14:paraId="5E8C3BD6" w14:textId="3E6E1A19" w:rsidR="000E5C33" w:rsidRDefault="000721DF" w:rsidP="000721DF">
      <w:pPr>
        <w:jc w:val="both"/>
      </w:pPr>
      <w:r w:rsidRPr="000721DF">
        <w:t xml:space="preserve"> Traditional predictive maintenance methods and rule-based systems, in contrast, are constrained by their dependence on predetermined schedules and rules, which may not always be correct or appropriate. Additionally, these solutions are unable to grow and adjust to changing circumstances.</w:t>
      </w:r>
    </w:p>
    <w:p w14:paraId="20EBFCB0" w14:textId="1849A9FB" w:rsidR="000721DF" w:rsidRDefault="000721DF" w:rsidP="000721DF">
      <w:pPr>
        <w:jc w:val="both"/>
      </w:pPr>
    </w:p>
    <w:p w14:paraId="5D0AC4F1" w14:textId="01324BB0" w:rsidR="000721DF" w:rsidRDefault="000721DF" w:rsidP="000721DF">
      <w:pPr>
        <w:jc w:val="both"/>
      </w:pPr>
    </w:p>
    <w:p w14:paraId="018E5544" w14:textId="4C69B944" w:rsidR="000721DF" w:rsidRDefault="000721DF" w:rsidP="000721DF">
      <w:pPr>
        <w:jc w:val="both"/>
      </w:pPr>
    </w:p>
    <w:p w14:paraId="0EF54773" w14:textId="77777777" w:rsidR="000721DF" w:rsidRDefault="000721DF" w:rsidP="000721DF">
      <w:pPr>
        <w:jc w:val="both"/>
      </w:pPr>
    </w:p>
    <w:p w14:paraId="68F39530" w14:textId="77777777" w:rsidR="000E5C33" w:rsidRPr="000E5C33" w:rsidRDefault="000E5C33" w:rsidP="000721DF">
      <w:pPr>
        <w:spacing w:after="0"/>
        <w:jc w:val="both"/>
        <w:rPr>
          <w:b/>
          <w:bCs/>
          <w:sz w:val="28"/>
          <w:szCs w:val="28"/>
        </w:rPr>
      </w:pPr>
      <w:r w:rsidRPr="000E5C33">
        <w:rPr>
          <w:b/>
          <w:bCs/>
          <w:sz w:val="28"/>
          <w:szCs w:val="28"/>
        </w:rPr>
        <w:lastRenderedPageBreak/>
        <w:t>EVALUATION METRICS:</w:t>
      </w:r>
    </w:p>
    <w:p w14:paraId="6E26FE38" w14:textId="77777777" w:rsidR="000E5C33" w:rsidRDefault="000E5C33" w:rsidP="000721DF">
      <w:pPr>
        <w:jc w:val="both"/>
      </w:pPr>
    </w:p>
    <w:p w14:paraId="0E7CDBBA" w14:textId="77777777" w:rsidR="000E5C33" w:rsidRDefault="000E5C33" w:rsidP="000721DF">
      <w:pPr>
        <w:pStyle w:val="ListParagraph"/>
        <w:numPr>
          <w:ilvl w:val="0"/>
          <w:numId w:val="2"/>
        </w:numPr>
        <w:jc w:val="both"/>
      </w:pPr>
      <w:r w:rsidRPr="000E5C33">
        <w:rPr>
          <w:b/>
          <w:bCs/>
        </w:rPr>
        <w:t>Accuracy of failure prediction</w:t>
      </w:r>
      <w:r w:rsidRPr="000E5C33">
        <w:t xml:space="preserve">: The accuracy of the machine learning model in predicting potential equipment failures will be measured, and the results will be compared with those of traditional predictive maintenance techniques. </w:t>
      </w:r>
    </w:p>
    <w:p w14:paraId="69E882C2" w14:textId="77777777" w:rsidR="000E5C33" w:rsidRDefault="000E5C33" w:rsidP="000721DF">
      <w:pPr>
        <w:pStyle w:val="ListParagraph"/>
        <w:numPr>
          <w:ilvl w:val="0"/>
          <w:numId w:val="2"/>
        </w:numPr>
        <w:jc w:val="both"/>
      </w:pPr>
      <w:r w:rsidRPr="000E5C33">
        <w:rPr>
          <w:b/>
          <w:bCs/>
        </w:rPr>
        <w:t>Reduction in unplanned downtime events:</w:t>
      </w:r>
      <w:r w:rsidRPr="000E5C33">
        <w:t xml:space="preserve"> The frequency and duration of unplanned downtime events will be monitored, and the results will be used to evaluate the effectiveness of the machine learning solution in reducing machine downtime.</w:t>
      </w:r>
      <w:r w:rsidRPr="000E5C33">
        <w:t xml:space="preserve"> </w:t>
      </w:r>
    </w:p>
    <w:p w14:paraId="01EEEB90" w14:textId="443FF343" w:rsidR="000E5C33" w:rsidRDefault="000E5C33" w:rsidP="000721DF">
      <w:pPr>
        <w:pStyle w:val="ListParagraph"/>
        <w:numPr>
          <w:ilvl w:val="0"/>
          <w:numId w:val="2"/>
        </w:numPr>
        <w:jc w:val="both"/>
      </w:pPr>
      <w:r w:rsidRPr="000E5C33">
        <w:rPr>
          <w:b/>
          <w:bCs/>
        </w:rPr>
        <w:t>Improvement in production efficiency:</w:t>
      </w:r>
      <w:r>
        <w:rPr>
          <w:b/>
          <w:bCs/>
        </w:rPr>
        <w:t xml:space="preserve"> </w:t>
      </w:r>
      <w:r w:rsidRPr="000E5C33">
        <w:t>The improvement in production efficiency will be evaluated by comparing the actual production output with the expected production output, taking into account the impact of machine downtime events.</w:t>
      </w:r>
    </w:p>
    <w:p w14:paraId="4CC24816" w14:textId="77777777" w:rsidR="000E5C33" w:rsidRDefault="000E5C33" w:rsidP="000721DF">
      <w:pPr>
        <w:pStyle w:val="ListParagraph"/>
        <w:numPr>
          <w:ilvl w:val="0"/>
          <w:numId w:val="2"/>
        </w:numPr>
        <w:jc w:val="both"/>
      </w:pPr>
      <w:r w:rsidRPr="000E5C33">
        <w:rPr>
          <w:b/>
          <w:bCs/>
        </w:rPr>
        <w:t xml:space="preserve"> User satisfaction:</w:t>
      </w:r>
      <w:r w:rsidRPr="000E5C33">
        <w:t xml:space="preserve"> The level of user satisfaction with the solution will be evaluated through surveys and feedback from industrial machinery operators and maintenance personnel.</w:t>
      </w:r>
    </w:p>
    <w:p w14:paraId="6E5EB388" w14:textId="7187B606" w:rsidR="000E5C33" w:rsidRDefault="000E5C33" w:rsidP="000721DF">
      <w:pPr>
        <w:pStyle w:val="ListParagraph"/>
        <w:numPr>
          <w:ilvl w:val="0"/>
          <w:numId w:val="2"/>
        </w:numPr>
        <w:jc w:val="both"/>
      </w:pPr>
      <w:r w:rsidRPr="000E5C33">
        <w:t xml:space="preserve"> </w:t>
      </w:r>
      <w:r w:rsidRPr="000E5C33">
        <w:rPr>
          <w:b/>
          <w:bCs/>
        </w:rPr>
        <w:t>Scalability and adaptability:</w:t>
      </w:r>
      <w:r w:rsidRPr="000E5C33">
        <w:t xml:space="preserve"> The ability of the machine learning solution to scale and adapt to changing conditions will be evaluated, and the results will be used to determine the potential for future applications and improvements."</w:t>
      </w:r>
    </w:p>
    <w:p w14:paraId="7E5EEAAE" w14:textId="33677835" w:rsidR="000E5C33" w:rsidRDefault="000E5C33" w:rsidP="000721DF">
      <w:pPr>
        <w:jc w:val="both"/>
      </w:pPr>
    </w:p>
    <w:p w14:paraId="4FE736B4" w14:textId="77777777" w:rsidR="000E5C33" w:rsidRPr="00D315E4" w:rsidRDefault="000E5C33" w:rsidP="000721DF">
      <w:pPr>
        <w:spacing w:after="0"/>
        <w:jc w:val="both"/>
        <w:rPr>
          <w:b/>
          <w:bCs/>
          <w:sz w:val="28"/>
          <w:szCs w:val="28"/>
        </w:rPr>
      </w:pPr>
      <w:r w:rsidRPr="00D315E4">
        <w:rPr>
          <w:b/>
          <w:bCs/>
          <w:sz w:val="28"/>
          <w:szCs w:val="28"/>
        </w:rPr>
        <w:t>MEASUREMENT OF SUCCESS:</w:t>
      </w:r>
    </w:p>
    <w:p w14:paraId="4BFF5087" w14:textId="3F043518" w:rsidR="000E5C33" w:rsidRDefault="000E5C33" w:rsidP="000721DF">
      <w:pPr>
        <w:jc w:val="both"/>
      </w:pPr>
      <w:r>
        <w:t>The measure of success will be defined o how accurate our machine learning model is predicting.</w:t>
      </w:r>
    </w:p>
    <w:p w14:paraId="3ED54503" w14:textId="77777777" w:rsidR="000E5C33" w:rsidRPr="00D315E4" w:rsidRDefault="000E5C33" w:rsidP="000721DF">
      <w:pPr>
        <w:spacing w:after="0"/>
        <w:jc w:val="both"/>
        <w:rPr>
          <w:b/>
          <w:bCs/>
          <w:sz w:val="28"/>
          <w:szCs w:val="28"/>
        </w:rPr>
      </w:pPr>
      <w:r w:rsidRPr="00D315E4">
        <w:rPr>
          <w:b/>
          <w:bCs/>
          <w:sz w:val="28"/>
          <w:szCs w:val="28"/>
        </w:rPr>
        <w:t>EVALUATION AND FEASIBILITY:</w:t>
      </w:r>
    </w:p>
    <w:p w14:paraId="3A4331AB" w14:textId="02F7754C" w:rsidR="000E5C33" w:rsidRDefault="000E5C33" w:rsidP="000721DF">
      <w:pPr>
        <w:spacing w:after="0"/>
        <w:jc w:val="both"/>
      </w:pPr>
      <w:r>
        <w:t xml:space="preserve">The solution will be evaluated and tested on the bases of sample data provided by them and if the prediction done </w:t>
      </w:r>
      <w:r w:rsidR="00D315E4">
        <w:t>by</w:t>
      </w:r>
      <w:r>
        <w:t xml:space="preserve"> the model is accurate then we can </w:t>
      </w:r>
      <w:r w:rsidR="00D315E4">
        <w:t>use the actual data.</w:t>
      </w:r>
      <w:r w:rsidR="00D315E4" w:rsidRPr="00D315E4">
        <w:rPr>
          <w:sz w:val="24"/>
          <w:szCs w:val="24"/>
        </w:rPr>
        <w:t xml:space="preserve"> </w:t>
      </w:r>
      <w:r w:rsidR="00D315E4" w:rsidRPr="00D315E4">
        <w:t>The feasibility of the solution is high as it is based on proven technologies and techniques.</w:t>
      </w:r>
    </w:p>
    <w:p w14:paraId="6A5B887F" w14:textId="77777777" w:rsidR="00D315E4" w:rsidRDefault="00D315E4" w:rsidP="000721DF">
      <w:pPr>
        <w:spacing w:after="0"/>
        <w:jc w:val="both"/>
      </w:pPr>
    </w:p>
    <w:p w14:paraId="6BDAE398" w14:textId="77777777" w:rsidR="00D315E4" w:rsidRPr="00D315E4" w:rsidRDefault="00D315E4" w:rsidP="000721DF">
      <w:pPr>
        <w:spacing w:after="0"/>
        <w:jc w:val="both"/>
        <w:rPr>
          <w:b/>
          <w:bCs/>
          <w:sz w:val="28"/>
          <w:szCs w:val="28"/>
        </w:rPr>
      </w:pPr>
      <w:r w:rsidRPr="00D315E4">
        <w:rPr>
          <w:b/>
          <w:bCs/>
          <w:sz w:val="28"/>
          <w:szCs w:val="28"/>
        </w:rPr>
        <w:t>ESTIMATED IMPACT:</w:t>
      </w:r>
    </w:p>
    <w:p w14:paraId="790C6711" w14:textId="7740731E" w:rsidR="00D315E4" w:rsidRDefault="00D315E4" w:rsidP="000721DF">
      <w:pPr>
        <w:jc w:val="both"/>
      </w:pPr>
      <w:r>
        <w:t>The impact of this solution will be significant as it will help industries to reduce unplanned downtime. Doing so will directly improve the production rate as well as help the company in many different ways.</w:t>
      </w:r>
    </w:p>
    <w:p w14:paraId="789ADAD9" w14:textId="2A25C439" w:rsidR="000E5C33" w:rsidRDefault="000E5C33" w:rsidP="000721DF">
      <w:pPr>
        <w:jc w:val="both"/>
      </w:pPr>
    </w:p>
    <w:p w14:paraId="5187C225" w14:textId="7B24C4AA" w:rsidR="000E5C33" w:rsidRDefault="000E5C33" w:rsidP="000721DF">
      <w:pPr>
        <w:spacing w:after="0"/>
        <w:jc w:val="both"/>
        <w:rPr>
          <w:sz w:val="28"/>
          <w:szCs w:val="28"/>
        </w:rPr>
      </w:pPr>
      <w:r w:rsidRPr="000E5C33">
        <w:rPr>
          <w:b/>
          <w:bCs/>
          <w:sz w:val="28"/>
          <w:szCs w:val="28"/>
        </w:rPr>
        <w:t>DATA SOURCE:</w:t>
      </w:r>
      <w:r w:rsidRPr="000E5C33">
        <w:rPr>
          <w:sz w:val="28"/>
          <w:szCs w:val="28"/>
        </w:rPr>
        <w:t xml:space="preserve"> </w:t>
      </w:r>
    </w:p>
    <w:p w14:paraId="44CA5A20" w14:textId="6672138D" w:rsidR="000E5C33" w:rsidRDefault="000E5C33" w:rsidP="000721DF">
      <w:pPr>
        <w:pStyle w:val="ListParagraph"/>
        <w:numPr>
          <w:ilvl w:val="0"/>
          <w:numId w:val="3"/>
        </w:numPr>
        <w:spacing w:after="0"/>
        <w:jc w:val="both"/>
      </w:pPr>
      <w:r w:rsidRPr="000E5C33">
        <w:t xml:space="preserve">Industrial machinery systems: Data generated by industrial machinery systems, such as sensor data, equipment logs, and production data, can be used to analyze equipment </w:t>
      </w:r>
      <w:r>
        <w:t>behaviour</w:t>
      </w:r>
      <w:r w:rsidRPr="000E5C33">
        <w:t xml:space="preserve"> and performance. </w:t>
      </w:r>
    </w:p>
    <w:p w14:paraId="4C99B2E8" w14:textId="4164ECB4" w:rsidR="000E5C33" w:rsidRDefault="000E5C33" w:rsidP="000721DF">
      <w:pPr>
        <w:pStyle w:val="ListParagraph"/>
        <w:numPr>
          <w:ilvl w:val="0"/>
          <w:numId w:val="3"/>
        </w:numPr>
        <w:spacing w:after="0"/>
        <w:jc w:val="both"/>
      </w:pPr>
      <w:r w:rsidRPr="000E5C33">
        <w:t>Maintenance records: Maintenance records, including details of past maintenance events and equipment failures, can be used to train the machine learning models and improve their accuracy.</w:t>
      </w:r>
    </w:p>
    <w:p w14:paraId="5546A2B4" w14:textId="72C2B48E" w:rsidR="000E5C33" w:rsidRDefault="000E5C33" w:rsidP="000721DF">
      <w:pPr>
        <w:spacing w:after="0"/>
        <w:jc w:val="both"/>
      </w:pPr>
      <w:r>
        <w:t>Data will be provided to us by the company itself.</w:t>
      </w:r>
    </w:p>
    <w:p w14:paraId="3295AB1D" w14:textId="32D2575F" w:rsidR="000721DF" w:rsidRDefault="000721DF" w:rsidP="000721DF">
      <w:pPr>
        <w:spacing w:after="0"/>
        <w:jc w:val="both"/>
      </w:pPr>
    </w:p>
    <w:p w14:paraId="4A6E9733" w14:textId="77777777" w:rsidR="000721DF" w:rsidRPr="000E5C33" w:rsidRDefault="000721DF" w:rsidP="000721DF">
      <w:pPr>
        <w:spacing w:after="0"/>
        <w:jc w:val="both"/>
      </w:pPr>
    </w:p>
    <w:p w14:paraId="05E58764" w14:textId="0A62E0D1" w:rsidR="000E5C33" w:rsidRDefault="000E5C33" w:rsidP="000721DF">
      <w:pPr>
        <w:jc w:val="both"/>
      </w:pPr>
    </w:p>
    <w:p w14:paraId="0E576E65" w14:textId="71E38047" w:rsidR="00D315E4" w:rsidRPr="00D315E4" w:rsidRDefault="00D315E4" w:rsidP="000721DF">
      <w:pPr>
        <w:jc w:val="both"/>
        <w:rPr>
          <w:b/>
          <w:bCs/>
          <w:color w:val="0070C0"/>
          <w:sz w:val="32"/>
          <w:szCs w:val="32"/>
        </w:rPr>
      </w:pPr>
      <w:r w:rsidRPr="00B92ADA">
        <w:rPr>
          <w:b/>
          <w:bCs/>
          <w:color w:val="0070C0"/>
          <w:sz w:val="32"/>
          <w:szCs w:val="32"/>
        </w:rPr>
        <w:lastRenderedPageBreak/>
        <w:t>CONCLUSION</w:t>
      </w:r>
    </w:p>
    <w:p w14:paraId="5B257A2B" w14:textId="77777777" w:rsidR="00D315E4" w:rsidRDefault="00D315E4" w:rsidP="000721DF">
      <w:pPr>
        <w:jc w:val="both"/>
      </w:pPr>
      <w:r w:rsidRPr="00D315E4">
        <w:t xml:space="preserve">In conclusion, reducing machine downtime using machine learning is a promising solution to improve the efficiency and competitiveness of businesses in the industrial sector. The proposed solution can be achieved through the use of machine learning algorithms to analyze industrial machinery data and predict potential equipment failures. The success of the project will be measured by factors such as accuracy of failure prediction, reduction in unplanned downtime events, cost savings, improvement in production efficiency, and user satisfaction. </w:t>
      </w:r>
    </w:p>
    <w:p w14:paraId="136C0F48" w14:textId="77777777" w:rsidR="00D315E4" w:rsidRDefault="00D315E4" w:rsidP="000721DF">
      <w:pPr>
        <w:jc w:val="both"/>
      </w:pPr>
      <w:r w:rsidRPr="00D315E4">
        <w:t>To ensure the feasibility of the project, it will be important to evaluate the technical, financial, operational, market, and economic feasibility of the solution. Based on the results of these evaluations, necessary adjustments and modifications can be made to ensure the success of the project. The estimated impact of the project will depend on the specific requirements of the industrial machinery systems being analyzed and the success of the machine learning solution in reducing machine downtime and improving production efficiency.</w:t>
      </w:r>
    </w:p>
    <w:p w14:paraId="7A2AD89F" w14:textId="3392E9E4" w:rsidR="00D315E4" w:rsidRDefault="00D315E4" w:rsidP="000721DF">
      <w:pPr>
        <w:jc w:val="both"/>
      </w:pPr>
      <w:r w:rsidRPr="00D315E4">
        <w:t xml:space="preserve"> Overall, reducing machine downtime using machine learning has the potential to improve the efficiency and competitiveness of businesses in the industrial sector, and it is an area that is worth exploring further.</w:t>
      </w:r>
    </w:p>
    <w:p w14:paraId="2623942A" w14:textId="3DF7DBE9" w:rsidR="00D315E4" w:rsidRDefault="00D315E4" w:rsidP="000721DF">
      <w:pPr>
        <w:jc w:val="both"/>
      </w:pPr>
    </w:p>
    <w:p w14:paraId="41442D67" w14:textId="130A698B" w:rsidR="00D315E4" w:rsidRDefault="00D315E4" w:rsidP="000721DF">
      <w:pPr>
        <w:jc w:val="both"/>
        <w:rPr>
          <w:b/>
          <w:bCs/>
          <w:color w:val="0070C0"/>
          <w:sz w:val="32"/>
          <w:szCs w:val="32"/>
        </w:rPr>
      </w:pPr>
      <w:r>
        <w:rPr>
          <w:b/>
          <w:bCs/>
          <w:color w:val="0070C0"/>
          <w:sz w:val="32"/>
          <w:szCs w:val="32"/>
        </w:rPr>
        <w:t>References:</w:t>
      </w:r>
    </w:p>
    <w:p w14:paraId="117FB5D1" w14:textId="43B8A538" w:rsidR="00D315E4" w:rsidRPr="00D315E4" w:rsidRDefault="00D315E4" w:rsidP="000721DF">
      <w:pPr>
        <w:jc w:val="both"/>
        <w:rPr>
          <w:b/>
          <w:bCs/>
          <w:color w:val="0070C0"/>
          <w:sz w:val="18"/>
          <w:szCs w:val="18"/>
        </w:rPr>
      </w:pPr>
      <w:hyperlink r:id="rId7" w:history="1">
        <w:r w:rsidRPr="00D315E4">
          <w:rPr>
            <w:rStyle w:val="Hyperlink"/>
            <w:b/>
            <w:bCs/>
            <w:sz w:val="18"/>
            <w:szCs w:val="18"/>
          </w:rPr>
          <w:t>https://www.pulpandpapercanada.com/downtime-reduction-a-profitable-road-to-success-1000201802/</w:t>
        </w:r>
      </w:hyperlink>
    </w:p>
    <w:p w14:paraId="49EEDA65" w14:textId="2F57682E" w:rsidR="00D315E4" w:rsidRDefault="00D315E4" w:rsidP="000721DF">
      <w:pPr>
        <w:jc w:val="both"/>
        <w:rPr>
          <w:b/>
          <w:bCs/>
          <w:color w:val="0070C0"/>
          <w:sz w:val="18"/>
          <w:szCs w:val="18"/>
        </w:rPr>
      </w:pPr>
      <w:hyperlink r:id="rId8" w:history="1">
        <w:r w:rsidRPr="00D315E4">
          <w:rPr>
            <w:rStyle w:val="Hyperlink"/>
            <w:b/>
            <w:bCs/>
            <w:sz w:val="18"/>
            <w:szCs w:val="18"/>
          </w:rPr>
          <w:t>https://medium.com/swlh/machine-learning-for-equipment-failure-prediction-and-predictive-maintenance-pm-e72b1ce42da1</w:t>
        </w:r>
      </w:hyperlink>
    </w:p>
    <w:p w14:paraId="474485BA" w14:textId="3F131CFA" w:rsidR="00D315E4" w:rsidRDefault="007A1483" w:rsidP="000721DF">
      <w:pPr>
        <w:jc w:val="both"/>
        <w:rPr>
          <w:b/>
          <w:bCs/>
          <w:color w:val="0070C0"/>
          <w:sz w:val="18"/>
          <w:szCs w:val="18"/>
        </w:rPr>
      </w:pPr>
      <w:hyperlink r:id="rId9" w:history="1">
        <w:r w:rsidRPr="003C260E">
          <w:rPr>
            <w:rStyle w:val="Hyperlink"/>
            <w:b/>
            <w:bCs/>
            <w:sz w:val="18"/>
            <w:szCs w:val="18"/>
          </w:rPr>
          <w:t>https://aws.amazon.com/blogs/machine-learning/use-machine-learning-to-detect-anomalies-and-predict-downtime-with-amazon-timestream-and-amazon-lookout-for-equipment/</w:t>
        </w:r>
      </w:hyperlink>
    </w:p>
    <w:p w14:paraId="05FB935D" w14:textId="125D4E9C" w:rsidR="007A1483" w:rsidRDefault="007A1483" w:rsidP="000721DF">
      <w:pPr>
        <w:jc w:val="both"/>
        <w:rPr>
          <w:b/>
          <w:bCs/>
          <w:color w:val="0070C0"/>
          <w:sz w:val="18"/>
          <w:szCs w:val="18"/>
        </w:rPr>
      </w:pPr>
      <w:hyperlink r:id="rId10" w:history="1">
        <w:r w:rsidRPr="003C260E">
          <w:rPr>
            <w:rStyle w:val="Hyperlink"/>
            <w:b/>
            <w:bCs/>
            <w:sz w:val="18"/>
            <w:szCs w:val="18"/>
          </w:rPr>
          <w:t>https://www.machinemetrics.com/blog/reduce-downtime-manufacturing</w:t>
        </w:r>
      </w:hyperlink>
    </w:p>
    <w:p w14:paraId="721F0ACB" w14:textId="7E8BC737" w:rsidR="007A1483" w:rsidRDefault="007A1483" w:rsidP="000721DF">
      <w:pPr>
        <w:jc w:val="both"/>
        <w:rPr>
          <w:b/>
          <w:bCs/>
          <w:color w:val="0070C0"/>
          <w:sz w:val="18"/>
          <w:szCs w:val="18"/>
        </w:rPr>
      </w:pPr>
      <w:hyperlink r:id="rId11" w:history="1">
        <w:r w:rsidRPr="003C260E">
          <w:rPr>
            <w:rStyle w:val="Hyperlink"/>
            <w:b/>
            <w:bCs/>
            <w:sz w:val="18"/>
            <w:szCs w:val="18"/>
          </w:rPr>
          <w:t>https://blog.invgate.com/the-cost-of-downtime-for-it-services</w:t>
        </w:r>
      </w:hyperlink>
    </w:p>
    <w:p w14:paraId="5F9F6255" w14:textId="53391424" w:rsidR="007A1483" w:rsidRDefault="007A1483" w:rsidP="000721DF">
      <w:pPr>
        <w:jc w:val="both"/>
        <w:rPr>
          <w:b/>
          <w:bCs/>
          <w:color w:val="0070C0"/>
          <w:sz w:val="18"/>
          <w:szCs w:val="18"/>
        </w:rPr>
      </w:pPr>
      <w:r w:rsidRPr="007A1483">
        <w:rPr>
          <w:b/>
          <w:bCs/>
          <w:color w:val="0070C0"/>
          <w:sz w:val="18"/>
          <w:szCs w:val="18"/>
        </w:rPr>
        <w:t>https://www.linkedin.com/pulse/predictive-maintenance-manufacturing-using-machine-reduce-dranganas/</w:t>
      </w:r>
    </w:p>
    <w:p w14:paraId="4FC69B7E" w14:textId="3E6C7171" w:rsidR="007A1483" w:rsidRDefault="007A1483" w:rsidP="000721DF">
      <w:pPr>
        <w:jc w:val="both"/>
        <w:rPr>
          <w:b/>
          <w:bCs/>
          <w:color w:val="0070C0"/>
          <w:sz w:val="18"/>
          <w:szCs w:val="18"/>
        </w:rPr>
      </w:pPr>
      <w:r w:rsidRPr="007A1483">
        <w:rPr>
          <w:b/>
          <w:bCs/>
          <w:color w:val="0070C0"/>
          <w:sz w:val="18"/>
          <w:szCs w:val="18"/>
        </w:rPr>
        <w:t>https://llumin.com/predictive-maintenance-machine-learning-a-complete-guide-llu/</w:t>
      </w:r>
    </w:p>
    <w:sectPr w:rsidR="007A1483" w:rsidSect="00B62CC6">
      <w:footerReference w:type="default" r:id="rId12"/>
      <w:pgSz w:w="12240" w:h="15840"/>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F3918" w14:textId="77777777" w:rsidR="00EA4A5E" w:rsidRDefault="00EA4A5E" w:rsidP="00B62CC6">
      <w:pPr>
        <w:spacing w:after="0" w:line="240" w:lineRule="auto"/>
      </w:pPr>
      <w:r>
        <w:separator/>
      </w:r>
    </w:p>
  </w:endnote>
  <w:endnote w:type="continuationSeparator" w:id="0">
    <w:p w14:paraId="14F06479" w14:textId="77777777" w:rsidR="00EA4A5E" w:rsidRDefault="00EA4A5E" w:rsidP="00B62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352CE" w14:textId="77777777" w:rsidR="00B62CC6" w:rsidRDefault="00B62CC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E126F7C" w14:textId="77777777" w:rsidR="00B62CC6" w:rsidRDefault="00B62C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2EE73" w14:textId="77777777" w:rsidR="00EA4A5E" w:rsidRDefault="00EA4A5E" w:rsidP="00B62CC6">
      <w:pPr>
        <w:spacing w:after="0" w:line="240" w:lineRule="auto"/>
      </w:pPr>
      <w:r>
        <w:separator/>
      </w:r>
    </w:p>
  </w:footnote>
  <w:footnote w:type="continuationSeparator" w:id="0">
    <w:p w14:paraId="7CBDB04D" w14:textId="77777777" w:rsidR="00EA4A5E" w:rsidRDefault="00EA4A5E" w:rsidP="00B62C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75046"/>
    <w:multiLevelType w:val="hybridMultilevel"/>
    <w:tmpl w:val="B5E483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EEC780A"/>
    <w:multiLevelType w:val="hybridMultilevel"/>
    <w:tmpl w:val="E7EE39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359752B"/>
    <w:multiLevelType w:val="hybridMultilevel"/>
    <w:tmpl w:val="6554A2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91529045">
    <w:abstractNumId w:val="0"/>
  </w:num>
  <w:num w:numId="2" w16cid:durableId="1045525444">
    <w:abstractNumId w:val="2"/>
  </w:num>
  <w:num w:numId="3" w16cid:durableId="1337030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908"/>
    <w:rsid w:val="000721DF"/>
    <w:rsid w:val="000E5C33"/>
    <w:rsid w:val="00331718"/>
    <w:rsid w:val="007A1483"/>
    <w:rsid w:val="00914FFF"/>
    <w:rsid w:val="00B62CC6"/>
    <w:rsid w:val="00C827AA"/>
    <w:rsid w:val="00D315E4"/>
    <w:rsid w:val="00EA4A5E"/>
    <w:rsid w:val="00F82908"/>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7947"/>
  <w15:chartTrackingRefBased/>
  <w15:docId w15:val="{125679F8-B9EC-40BB-88D6-60716512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90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FFF"/>
    <w:pPr>
      <w:ind w:left="720"/>
      <w:contextualSpacing/>
    </w:pPr>
  </w:style>
  <w:style w:type="character" w:styleId="Hyperlink">
    <w:name w:val="Hyperlink"/>
    <w:basedOn w:val="DefaultParagraphFont"/>
    <w:uiPriority w:val="99"/>
    <w:unhideWhenUsed/>
    <w:rsid w:val="00D315E4"/>
    <w:rPr>
      <w:color w:val="0563C1" w:themeColor="hyperlink"/>
      <w:u w:val="single"/>
    </w:rPr>
  </w:style>
  <w:style w:type="character" w:styleId="UnresolvedMention">
    <w:name w:val="Unresolved Mention"/>
    <w:basedOn w:val="DefaultParagraphFont"/>
    <w:uiPriority w:val="99"/>
    <w:semiHidden/>
    <w:unhideWhenUsed/>
    <w:rsid w:val="00D315E4"/>
    <w:rPr>
      <w:color w:val="605E5C"/>
      <w:shd w:val="clear" w:color="auto" w:fill="E1DFDD"/>
    </w:rPr>
  </w:style>
  <w:style w:type="paragraph" w:styleId="Header">
    <w:name w:val="header"/>
    <w:basedOn w:val="Normal"/>
    <w:link w:val="HeaderChar"/>
    <w:uiPriority w:val="99"/>
    <w:unhideWhenUsed/>
    <w:rsid w:val="00B62C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CC6"/>
    <w:rPr>
      <w:rFonts w:eastAsiaTheme="minorEastAsia"/>
    </w:rPr>
  </w:style>
  <w:style w:type="paragraph" w:styleId="Footer">
    <w:name w:val="footer"/>
    <w:basedOn w:val="Normal"/>
    <w:link w:val="FooterChar"/>
    <w:uiPriority w:val="99"/>
    <w:unhideWhenUsed/>
    <w:rsid w:val="00B62C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CC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33246">
      <w:bodyDiv w:val="1"/>
      <w:marLeft w:val="0"/>
      <w:marRight w:val="0"/>
      <w:marTop w:val="0"/>
      <w:marBottom w:val="0"/>
      <w:divBdr>
        <w:top w:val="none" w:sz="0" w:space="0" w:color="auto"/>
        <w:left w:val="none" w:sz="0" w:space="0" w:color="auto"/>
        <w:bottom w:val="none" w:sz="0" w:space="0" w:color="auto"/>
        <w:right w:val="none" w:sz="0" w:space="0" w:color="auto"/>
      </w:divBdr>
    </w:div>
    <w:div w:id="167768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wlh/machine-learning-for-equipment-failure-prediction-and-predictive-maintenance-pm-e72b1ce42da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ulpandpapercanada.com/downtime-reduction-a-profitable-road-to-success-1000201802/"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invgate.com/the-cost-of-downtime-for-it-services" TargetMode="External"/><Relationship Id="rId5" Type="http://schemas.openxmlformats.org/officeDocument/2006/relationships/footnotes" Target="footnotes.xml"/><Relationship Id="rId10" Type="http://schemas.openxmlformats.org/officeDocument/2006/relationships/hyperlink" Target="https://www.machinemetrics.com/blog/reduce-downtime-manufacturing" TargetMode="External"/><Relationship Id="rId4" Type="http://schemas.openxmlformats.org/officeDocument/2006/relationships/webSettings" Target="webSettings.xml"/><Relationship Id="rId9" Type="http://schemas.openxmlformats.org/officeDocument/2006/relationships/hyperlink" Target="https://aws.amazon.com/blogs/machine-learning/use-machine-learning-to-detect-anomalies-and-predict-downtime-with-amazon-timestream-and-amazon-lookout-for-equip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1911</Words>
  <Characters>10568</Characters>
  <Application>Microsoft Office Word</Application>
  <DocSecurity>0</DocSecurity>
  <Lines>234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Miren Patel</dc:creator>
  <cp:keywords/>
  <dc:description/>
  <cp:lastModifiedBy>Miren Patel</cp:lastModifiedBy>
  <cp:revision>9</cp:revision>
  <dcterms:created xsi:type="dcterms:W3CDTF">2023-01-30T01:51:00Z</dcterms:created>
  <dcterms:modified xsi:type="dcterms:W3CDTF">2023-01-30T02:59:00Z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343a3c4e-dee0-40ac-ba8c-cc8681cdb8fc</vt:lpwstr>
  </property>
</Properties>
</file>