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29083" w14:textId="77777777" w:rsidR="005E072F" w:rsidRDefault="005E072F" w:rsidP="005E072F">
      <w:pPr>
        <w:rPr>
          <w:b/>
          <w:bCs/>
        </w:rPr>
      </w:pPr>
      <w:r w:rsidRPr="005E072F">
        <w:rPr>
          <w:b/>
          <w:bCs/>
        </w:rPr>
        <w:t>ESP32-S2 Saola-1 collegamenti secondo file configurazione fornito:</w:t>
      </w:r>
    </w:p>
    <w:p w14:paraId="37994776" w14:textId="77777777" w:rsidR="007561E1" w:rsidRDefault="007561E1" w:rsidP="005E072F">
      <w:pPr>
        <w:rPr>
          <w:b/>
          <w:bCs/>
        </w:rPr>
      </w:pPr>
    </w:p>
    <w:p w14:paraId="4458F946" w14:textId="312D90C4" w:rsidR="007561E1" w:rsidRDefault="007561E1" w:rsidP="00B722F4">
      <w:pPr>
        <w:rPr>
          <w:b/>
          <w:bCs/>
        </w:rPr>
      </w:pPr>
      <w:r>
        <w:rPr>
          <w:noProof/>
        </w:rPr>
        <w:drawing>
          <wp:inline distT="0" distB="0" distL="0" distR="0" wp14:anchorId="3C178213" wp14:editId="54F01C15">
            <wp:extent cx="6761480" cy="3225092"/>
            <wp:effectExtent l="0" t="0" r="1270" b="0"/>
            <wp:docPr id="159124694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46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2747" cy="324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B2A3" w14:textId="77777777" w:rsidR="007561E1" w:rsidRDefault="007561E1" w:rsidP="005E072F">
      <w:pPr>
        <w:rPr>
          <w:b/>
          <w:bCs/>
        </w:rPr>
      </w:pPr>
    </w:p>
    <w:p w14:paraId="4A3CFD56" w14:textId="77777777" w:rsidR="007561E1" w:rsidRDefault="007561E1" w:rsidP="005E072F">
      <w:pPr>
        <w:rPr>
          <w:b/>
          <w:bCs/>
        </w:rPr>
      </w:pPr>
    </w:p>
    <w:p w14:paraId="57E153C9" w14:textId="77777777" w:rsidR="007561E1" w:rsidRDefault="007561E1" w:rsidP="005E072F">
      <w:pPr>
        <w:rPr>
          <w:b/>
          <w:bCs/>
        </w:rPr>
      </w:pPr>
    </w:p>
    <w:p w14:paraId="4FC8E9F4" w14:textId="77777777" w:rsidR="007561E1" w:rsidRDefault="007561E1" w:rsidP="005E072F">
      <w:pPr>
        <w:rPr>
          <w:b/>
          <w:bCs/>
        </w:rPr>
      </w:pPr>
    </w:p>
    <w:p w14:paraId="24CBAE3E" w14:textId="77777777" w:rsidR="007561E1" w:rsidRDefault="007561E1" w:rsidP="005E072F">
      <w:pPr>
        <w:rPr>
          <w:b/>
          <w:bCs/>
        </w:rPr>
      </w:pPr>
    </w:p>
    <w:p w14:paraId="4C088B32" w14:textId="77777777" w:rsidR="007561E1" w:rsidRDefault="007561E1" w:rsidP="005E072F">
      <w:pPr>
        <w:rPr>
          <w:b/>
          <w:bCs/>
        </w:rPr>
      </w:pPr>
    </w:p>
    <w:p w14:paraId="2E7BA007" w14:textId="77777777" w:rsidR="007561E1" w:rsidRDefault="007561E1" w:rsidP="005E072F">
      <w:pPr>
        <w:rPr>
          <w:b/>
          <w:bCs/>
        </w:rPr>
      </w:pPr>
    </w:p>
    <w:p w14:paraId="1EE2244D" w14:textId="77777777" w:rsidR="007561E1" w:rsidRDefault="007561E1" w:rsidP="005E072F">
      <w:pPr>
        <w:rPr>
          <w:b/>
          <w:bCs/>
        </w:rPr>
      </w:pPr>
    </w:p>
    <w:p w14:paraId="1C4A7862" w14:textId="77777777" w:rsidR="007561E1" w:rsidRDefault="007561E1" w:rsidP="005E072F">
      <w:pPr>
        <w:rPr>
          <w:b/>
          <w:bCs/>
        </w:rPr>
      </w:pPr>
    </w:p>
    <w:p w14:paraId="21E7CB4D" w14:textId="77777777" w:rsidR="007561E1" w:rsidRDefault="007561E1" w:rsidP="005E072F">
      <w:pPr>
        <w:rPr>
          <w:b/>
          <w:bCs/>
        </w:rPr>
      </w:pPr>
    </w:p>
    <w:p w14:paraId="4618DCED" w14:textId="77777777" w:rsidR="007561E1" w:rsidRDefault="007561E1" w:rsidP="005E072F">
      <w:pPr>
        <w:rPr>
          <w:b/>
          <w:bCs/>
        </w:rPr>
      </w:pPr>
    </w:p>
    <w:p w14:paraId="2FDDA0BE" w14:textId="77777777" w:rsidR="007561E1" w:rsidRDefault="007561E1" w:rsidP="005E072F">
      <w:pPr>
        <w:rPr>
          <w:b/>
          <w:bCs/>
        </w:rPr>
      </w:pPr>
    </w:p>
    <w:p w14:paraId="2D9C6FAF" w14:textId="77777777" w:rsidR="007561E1" w:rsidRDefault="007561E1" w:rsidP="005E072F">
      <w:pPr>
        <w:rPr>
          <w:b/>
          <w:bCs/>
        </w:rPr>
      </w:pPr>
    </w:p>
    <w:p w14:paraId="641A7FDA" w14:textId="77777777" w:rsidR="007561E1" w:rsidRDefault="007561E1" w:rsidP="005E072F">
      <w:pPr>
        <w:rPr>
          <w:b/>
          <w:bCs/>
        </w:rPr>
      </w:pPr>
    </w:p>
    <w:p w14:paraId="2636AF52" w14:textId="77777777" w:rsidR="007561E1" w:rsidRDefault="007561E1" w:rsidP="005E072F">
      <w:pPr>
        <w:rPr>
          <w:b/>
          <w:bCs/>
        </w:rPr>
      </w:pPr>
    </w:p>
    <w:p w14:paraId="1F7E5175" w14:textId="77777777" w:rsidR="007561E1" w:rsidRDefault="007561E1" w:rsidP="005E072F">
      <w:pPr>
        <w:rPr>
          <w:b/>
          <w:bCs/>
        </w:rPr>
      </w:pPr>
    </w:p>
    <w:p w14:paraId="5D4672B7" w14:textId="77777777" w:rsidR="007561E1" w:rsidRDefault="007561E1" w:rsidP="005E072F">
      <w:pPr>
        <w:rPr>
          <w:b/>
          <w:bCs/>
        </w:rPr>
      </w:pPr>
    </w:p>
    <w:p w14:paraId="42C2A6FE" w14:textId="77777777" w:rsidR="007561E1" w:rsidRPr="005E072F" w:rsidRDefault="007561E1" w:rsidP="005E072F">
      <w:pPr>
        <w:rPr>
          <w:b/>
          <w:bCs/>
        </w:rPr>
      </w:pPr>
    </w:p>
    <w:p w14:paraId="496EC150" w14:textId="77777777" w:rsidR="005E072F" w:rsidRPr="005E072F" w:rsidRDefault="005E072F" w:rsidP="005E072F">
      <w:r w:rsidRPr="005E072F">
        <w:rPr>
          <w:b/>
          <w:bCs/>
        </w:rPr>
        <w:t>Modulo RFID-RC522 (SPI)</w:t>
      </w:r>
    </w:p>
    <w:p w14:paraId="38FAFE18" w14:textId="77777777" w:rsidR="005E072F" w:rsidRPr="005E072F" w:rsidRDefault="005E072F" w:rsidP="005E072F">
      <w:pPr>
        <w:numPr>
          <w:ilvl w:val="0"/>
          <w:numId w:val="1"/>
        </w:numPr>
      </w:pPr>
      <w:r w:rsidRPr="005E072F">
        <w:t>MISO: GPIO37</w:t>
      </w:r>
    </w:p>
    <w:p w14:paraId="0FF2A501" w14:textId="77777777" w:rsidR="005E072F" w:rsidRPr="005E072F" w:rsidRDefault="005E072F" w:rsidP="005E072F">
      <w:pPr>
        <w:numPr>
          <w:ilvl w:val="0"/>
          <w:numId w:val="1"/>
        </w:numPr>
      </w:pPr>
      <w:r w:rsidRPr="005E072F">
        <w:t>MOSI: GPIO35</w:t>
      </w:r>
    </w:p>
    <w:p w14:paraId="6AB0D95F" w14:textId="77777777" w:rsidR="005E072F" w:rsidRPr="005E072F" w:rsidRDefault="005E072F" w:rsidP="005E072F">
      <w:pPr>
        <w:numPr>
          <w:ilvl w:val="0"/>
          <w:numId w:val="1"/>
        </w:numPr>
      </w:pPr>
      <w:r w:rsidRPr="005E072F">
        <w:t>SCLK: GPIO36</w:t>
      </w:r>
    </w:p>
    <w:p w14:paraId="1D9012B1" w14:textId="77777777" w:rsidR="005E072F" w:rsidRPr="005E072F" w:rsidRDefault="005E072F" w:rsidP="005E072F">
      <w:pPr>
        <w:numPr>
          <w:ilvl w:val="0"/>
          <w:numId w:val="1"/>
        </w:numPr>
      </w:pPr>
      <w:r w:rsidRPr="005E072F">
        <w:t>SDA (SS/CS): GPIO34</w:t>
      </w:r>
    </w:p>
    <w:p w14:paraId="3B29C979" w14:textId="77777777" w:rsidR="005E072F" w:rsidRPr="005E072F" w:rsidRDefault="005E072F" w:rsidP="005E072F">
      <w:pPr>
        <w:numPr>
          <w:ilvl w:val="0"/>
          <w:numId w:val="1"/>
        </w:numPr>
      </w:pPr>
      <w:r w:rsidRPr="005E072F">
        <w:t>RST: GPIO0</w:t>
      </w:r>
    </w:p>
    <w:p w14:paraId="4D22F123" w14:textId="6FB667CB" w:rsidR="005E072F" w:rsidRPr="005E072F" w:rsidRDefault="001B3490" w:rsidP="005E072F">
      <w:pPr>
        <w:numPr>
          <w:ilvl w:val="0"/>
          <w:numId w:val="1"/>
        </w:numPr>
      </w:pPr>
      <w:proofErr w:type="gramStart"/>
      <w:r>
        <w:t>VCC</w:t>
      </w:r>
      <w:r w:rsidR="005E072F" w:rsidRPr="005E072F">
        <w:t xml:space="preserve"> </w:t>
      </w:r>
      <w:r>
        <w:t xml:space="preserve"> </w:t>
      </w:r>
      <w:r w:rsidR="005E072F" w:rsidRPr="005E072F">
        <w:t>Pin</w:t>
      </w:r>
      <w:proofErr w:type="gramEnd"/>
      <w:r w:rsidR="005E072F" w:rsidRPr="005E072F">
        <w:t xml:space="preserve"> 3.3V</w:t>
      </w:r>
    </w:p>
    <w:p w14:paraId="50899ECF" w14:textId="77777777" w:rsidR="005E072F" w:rsidRDefault="005E072F" w:rsidP="005E072F">
      <w:pPr>
        <w:numPr>
          <w:ilvl w:val="0"/>
          <w:numId w:val="1"/>
        </w:numPr>
      </w:pPr>
      <w:r w:rsidRPr="005E072F">
        <w:t>GND: Pin GND</w:t>
      </w:r>
    </w:p>
    <w:p w14:paraId="3F51AE17" w14:textId="77777777" w:rsidR="007561E1" w:rsidRDefault="007561E1" w:rsidP="007561E1"/>
    <w:p w14:paraId="32D0FEF9" w14:textId="3A151D9D" w:rsidR="007561E1" w:rsidRDefault="007561E1" w:rsidP="007561E1">
      <w:pPr>
        <w:jc w:val="center"/>
      </w:pPr>
      <w:r>
        <w:rPr>
          <w:noProof/>
        </w:rPr>
        <w:drawing>
          <wp:inline distT="0" distB="0" distL="0" distR="0" wp14:anchorId="571DDD83" wp14:editId="04C2EBFB">
            <wp:extent cx="4225937" cy="2786332"/>
            <wp:effectExtent l="0" t="0" r="3175" b="0"/>
            <wp:docPr id="1175785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85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903" cy="279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279C" w14:textId="77777777" w:rsidR="007561E1" w:rsidRDefault="007561E1" w:rsidP="007561E1"/>
    <w:p w14:paraId="134B2970" w14:textId="77777777" w:rsidR="007561E1" w:rsidRDefault="007561E1" w:rsidP="007561E1"/>
    <w:p w14:paraId="111D070D" w14:textId="77777777" w:rsidR="007561E1" w:rsidRDefault="007561E1" w:rsidP="007561E1"/>
    <w:p w14:paraId="34C0AF06" w14:textId="77777777" w:rsidR="007561E1" w:rsidRDefault="007561E1" w:rsidP="007561E1"/>
    <w:p w14:paraId="385BE93B" w14:textId="77777777" w:rsidR="007561E1" w:rsidRDefault="007561E1" w:rsidP="007561E1"/>
    <w:p w14:paraId="4DFAFAFF" w14:textId="77777777" w:rsidR="007561E1" w:rsidRDefault="007561E1" w:rsidP="007561E1"/>
    <w:p w14:paraId="1CAEE85B" w14:textId="77777777" w:rsidR="007561E1" w:rsidRDefault="007561E1" w:rsidP="007561E1"/>
    <w:p w14:paraId="1CEA2A3C" w14:textId="77777777" w:rsidR="007561E1" w:rsidRDefault="007561E1" w:rsidP="007561E1"/>
    <w:p w14:paraId="17437D46" w14:textId="77777777" w:rsidR="007561E1" w:rsidRDefault="007561E1" w:rsidP="007561E1"/>
    <w:p w14:paraId="4018D2E6" w14:textId="77777777" w:rsidR="007561E1" w:rsidRDefault="007561E1" w:rsidP="007561E1"/>
    <w:p w14:paraId="55E4C2D8" w14:textId="77777777" w:rsidR="007561E1" w:rsidRDefault="007561E1" w:rsidP="007561E1"/>
    <w:p w14:paraId="45E26D62" w14:textId="77777777" w:rsidR="007561E1" w:rsidRDefault="007561E1" w:rsidP="007561E1"/>
    <w:p w14:paraId="1879BAA1" w14:textId="77777777" w:rsidR="007561E1" w:rsidRPr="005E072F" w:rsidRDefault="007561E1" w:rsidP="007561E1"/>
    <w:p w14:paraId="4A9E55E6" w14:textId="77777777" w:rsidR="005E072F" w:rsidRPr="005E072F" w:rsidRDefault="00000000" w:rsidP="005E072F">
      <w:r>
        <w:pict w14:anchorId="326F0948">
          <v:rect id="_x0000_i1025" style="width:0;height:1.5pt" o:hralign="center" o:hrstd="t" o:hr="t" fillcolor="#a0a0a0" stroked="f"/>
        </w:pict>
      </w:r>
    </w:p>
    <w:p w14:paraId="37522535" w14:textId="77777777" w:rsidR="005E072F" w:rsidRPr="005E072F" w:rsidRDefault="005E072F" w:rsidP="005E072F">
      <w:r w:rsidRPr="005E072F">
        <w:rPr>
          <w:b/>
          <w:bCs/>
        </w:rPr>
        <w:t>Sensore LIDAR VL53L1 (I2C)</w:t>
      </w:r>
    </w:p>
    <w:p w14:paraId="656A351F" w14:textId="77777777" w:rsidR="005E072F" w:rsidRPr="005E072F" w:rsidRDefault="005E072F" w:rsidP="005E072F">
      <w:pPr>
        <w:numPr>
          <w:ilvl w:val="0"/>
          <w:numId w:val="2"/>
        </w:numPr>
      </w:pPr>
      <w:r w:rsidRPr="005E072F">
        <w:t>SDA: GPIO8</w:t>
      </w:r>
    </w:p>
    <w:p w14:paraId="3684E26B" w14:textId="77777777" w:rsidR="005E072F" w:rsidRPr="005E072F" w:rsidRDefault="005E072F" w:rsidP="005E072F">
      <w:pPr>
        <w:numPr>
          <w:ilvl w:val="0"/>
          <w:numId w:val="2"/>
        </w:numPr>
      </w:pPr>
      <w:r w:rsidRPr="005E072F">
        <w:t>SCL: GPIO9</w:t>
      </w:r>
    </w:p>
    <w:p w14:paraId="22EEFBE3" w14:textId="77777777" w:rsidR="005E072F" w:rsidRPr="005E072F" w:rsidRDefault="005E072F" w:rsidP="005E072F">
      <w:pPr>
        <w:numPr>
          <w:ilvl w:val="0"/>
          <w:numId w:val="2"/>
        </w:numPr>
      </w:pPr>
      <w:r w:rsidRPr="005E072F">
        <w:t>XSHUT: GPIO3</w:t>
      </w:r>
    </w:p>
    <w:p w14:paraId="45420536" w14:textId="77777777" w:rsidR="005E072F" w:rsidRPr="005E072F" w:rsidRDefault="005E072F" w:rsidP="005E072F">
      <w:pPr>
        <w:numPr>
          <w:ilvl w:val="0"/>
          <w:numId w:val="2"/>
        </w:numPr>
      </w:pPr>
      <w:r w:rsidRPr="005E072F">
        <w:t>INT (Interrupt): GPIO1</w:t>
      </w:r>
    </w:p>
    <w:p w14:paraId="10CEC8FA" w14:textId="5C450377" w:rsidR="005E072F" w:rsidRPr="005E072F" w:rsidRDefault="005E072F" w:rsidP="005E072F">
      <w:pPr>
        <w:numPr>
          <w:ilvl w:val="0"/>
          <w:numId w:val="2"/>
        </w:numPr>
      </w:pPr>
      <w:proofErr w:type="gramStart"/>
      <w:r w:rsidRPr="005E072F">
        <w:t xml:space="preserve">VIN: </w:t>
      </w:r>
      <w:r w:rsidR="00B613E2">
        <w:t xml:space="preserve"> 5</w:t>
      </w:r>
      <w:proofErr w:type="gramEnd"/>
      <w:r w:rsidR="00B613E2">
        <w:t>V</w:t>
      </w:r>
    </w:p>
    <w:p w14:paraId="5315356C" w14:textId="5533FCDE" w:rsidR="006D3A91" w:rsidRDefault="005E072F" w:rsidP="006D3A91">
      <w:pPr>
        <w:numPr>
          <w:ilvl w:val="0"/>
          <w:numId w:val="2"/>
        </w:numPr>
      </w:pPr>
      <w:r w:rsidRPr="005E072F">
        <w:t>GND: Pin GND</w:t>
      </w:r>
    </w:p>
    <w:p w14:paraId="4B34D041" w14:textId="2AB3E998" w:rsidR="006D3A91" w:rsidRDefault="006D3A91" w:rsidP="006D3A91">
      <w:pPr>
        <w:jc w:val="center"/>
      </w:pPr>
      <w:r>
        <w:rPr>
          <w:noProof/>
        </w:rPr>
        <w:drawing>
          <wp:inline distT="0" distB="0" distL="0" distR="0" wp14:anchorId="24198A5D" wp14:editId="5F17D2FA">
            <wp:extent cx="2329132" cy="1603331"/>
            <wp:effectExtent l="0" t="0" r="0" b="0"/>
            <wp:docPr id="158984943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9436" name="Immagine 158984943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274" cy="161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5D7B" w14:textId="77777777" w:rsidR="006D3A91" w:rsidRDefault="006D3A91" w:rsidP="006D3A91"/>
    <w:p w14:paraId="3C576B98" w14:textId="77777777" w:rsidR="006D3A91" w:rsidRDefault="006D3A91" w:rsidP="006D3A91">
      <w:pPr>
        <w:jc w:val="center"/>
      </w:pPr>
    </w:p>
    <w:p w14:paraId="01042B90" w14:textId="044CF81D" w:rsidR="006D3A91" w:rsidRDefault="006D3A91" w:rsidP="006D3A91">
      <w:pPr>
        <w:jc w:val="center"/>
      </w:pPr>
      <w:r>
        <w:rPr>
          <w:noProof/>
        </w:rPr>
        <w:drawing>
          <wp:inline distT="0" distB="0" distL="0" distR="0" wp14:anchorId="17D735F6" wp14:editId="52F48A39">
            <wp:extent cx="2570672" cy="1668726"/>
            <wp:effectExtent l="0" t="0" r="1270" b="8255"/>
            <wp:docPr id="68757583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75833" name="Immagine 6875758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503" cy="16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6E55" w14:textId="77777777" w:rsidR="006D3A91" w:rsidRDefault="006D3A91" w:rsidP="006D3A91">
      <w:pPr>
        <w:jc w:val="center"/>
      </w:pPr>
    </w:p>
    <w:p w14:paraId="37208EB0" w14:textId="7925A7FD" w:rsidR="00B613E2" w:rsidRDefault="00B613E2" w:rsidP="002B671F">
      <w:r>
        <w:t xml:space="preserve">Nb. Prevedere </w:t>
      </w:r>
      <w:r w:rsidR="002B671F">
        <w:t>delle</w:t>
      </w:r>
      <w:r>
        <w:t xml:space="preserve"> resistenze</w:t>
      </w:r>
      <w:r w:rsidR="002B671F">
        <w:t xml:space="preserve"> </w:t>
      </w:r>
      <w:proofErr w:type="gramStart"/>
      <w:r w:rsidR="002B671F">
        <w:t>DI  PUL</w:t>
      </w:r>
      <w:proofErr w:type="gramEnd"/>
      <w:r w:rsidR="002B671F">
        <w:t xml:space="preserve">-UP su SDA,  SLC,  XSHUT  da 4,7  k su 3.3V </w:t>
      </w:r>
    </w:p>
    <w:p w14:paraId="19995739" w14:textId="77777777" w:rsidR="006D3A91" w:rsidRDefault="006D3A91" w:rsidP="006D3A91">
      <w:pPr>
        <w:jc w:val="center"/>
      </w:pPr>
    </w:p>
    <w:p w14:paraId="3A94AB4D" w14:textId="77777777" w:rsidR="007561E1" w:rsidRDefault="007561E1" w:rsidP="007561E1"/>
    <w:p w14:paraId="651B351B" w14:textId="77777777" w:rsidR="007561E1" w:rsidRDefault="007561E1" w:rsidP="007561E1"/>
    <w:p w14:paraId="008212B5" w14:textId="77777777" w:rsidR="007561E1" w:rsidRDefault="007561E1" w:rsidP="007561E1"/>
    <w:p w14:paraId="53574A39" w14:textId="77777777" w:rsidR="0020370A" w:rsidRDefault="0020370A" w:rsidP="007561E1"/>
    <w:p w14:paraId="396B292F" w14:textId="77777777" w:rsidR="0020370A" w:rsidRDefault="0020370A" w:rsidP="007561E1"/>
    <w:p w14:paraId="3E23E847" w14:textId="77777777" w:rsidR="007561E1" w:rsidRPr="005E072F" w:rsidRDefault="007561E1" w:rsidP="007561E1"/>
    <w:p w14:paraId="05F4983B" w14:textId="77777777" w:rsidR="005E072F" w:rsidRPr="005E072F" w:rsidRDefault="00000000" w:rsidP="005E072F">
      <w:r>
        <w:pict w14:anchorId="68C3D656">
          <v:rect id="_x0000_i1026" style="width:0;height:1.5pt" o:hralign="center" o:hrstd="t" o:hr="t" fillcolor="#a0a0a0" stroked="f"/>
        </w:pict>
      </w:r>
    </w:p>
    <w:p w14:paraId="1380B187" w14:textId="77777777" w:rsidR="005E072F" w:rsidRPr="005E072F" w:rsidRDefault="005E072F" w:rsidP="005E072F">
      <w:r w:rsidRPr="005E072F">
        <w:rPr>
          <w:b/>
          <w:bCs/>
        </w:rPr>
        <w:t xml:space="preserve">Modulo </w:t>
      </w:r>
      <w:proofErr w:type="spellStart"/>
      <w:r w:rsidRPr="005E072F">
        <w:rPr>
          <w:b/>
          <w:bCs/>
        </w:rPr>
        <w:t>DFPlayer</w:t>
      </w:r>
      <w:proofErr w:type="spellEnd"/>
      <w:r w:rsidRPr="005E072F">
        <w:rPr>
          <w:b/>
          <w:bCs/>
        </w:rPr>
        <w:t xml:space="preserve"> Mini (UART)</w:t>
      </w:r>
    </w:p>
    <w:p w14:paraId="4B275452" w14:textId="77777777" w:rsidR="005E072F" w:rsidRPr="005E072F" w:rsidRDefault="005E072F" w:rsidP="005E072F">
      <w:pPr>
        <w:numPr>
          <w:ilvl w:val="0"/>
          <w:numId w:val="3"/>
        </w:numPr>
      </w:pPr>
      <w:r w:rsidRPr="005E072F">
        <w:t xml:space="preserve">TX (da ESP a </w:t>
      </w:r>
      <w:proofErr w:type="spellStart"/>
      <w:r w:rsidRPr="005E072F">
        <w:t>DFPlayer</w:t>
      </w:r>
      <w:proofErr w:type="spellEnd"/>
      <w:r w:rsidRPr="005E072F">
        <w:t>): GPIO17 (</w:t>
      </w:r>
      <w:proofErr w:type="spellStart"/>
      <w:r w:rsidRPr="005E072F">
        <w:t>DFPlayer</w:t>
      </w:r>
      <w:proofErr w:type="spellEnd"/>
      <w:r w:rsidRPr="005E072F">
        <w:t xml:space="preserve"> RX)</w:t>
      </w:r>
    </w:p>
    <w:p w14:paraId="3EDAA42F" w14:textId="77777777" w:rsidR="005E072F" w:rsidRPr="005E072F" w:rsidRDefault="005E072F" w:rsidP="005E072F">
      <w:pPr>
        <w:numPr>
          <w:ilvl w:val="0"/>
          <w:numId w:val="3"/>
        </w:numPr>
      </w:pPr>
      <w:r w:rsidRPr="005E072F">
        <w:t xml:space="preserve">RX (da </w:t>
      </w:r>
      <w:proofErr w:type="spellStart"/>
      <w:r w:rsidRPr="005E072F">
        <w:t>DFPlayer</w:t>
      </w:r>
      <w:proofErr w:type="spellEnd"/>
      <w:r w:rsidRPr="005E072F">
        <w:t xml:space="preserve"> a ESP): GPIO18 (</w:t>
      </w:r>
      <w:proofErr w:type="spellStart"/>
      <w:r w:rsidRPr="005E072F">
        <w:t>DFPlayer</w:t>
      </w:r>
      <w:proofErr w:type="spellEnd"/>
      <w:r w:rsidRPr="005E072F">
        <w:t xml:space="preserve"> TX)</w:t>
      </w:r>
    </w:p>
    <w:p w14:paraId="64D9631B" w14:textId="77777777" w:rsidR="005E072F" w:rsidRPr="005E072F" w:rsidRDefault="005E072F" w:rsidP="005E072F">
      <w:pPr>
        <w:numPr>
          <w:ilvl w:val="0"/>
          <w:numId w:val="3"/>
        </w:numPr>
      </w:pPr>
      <w:r w:rsidRPr="005E072F">
        <w:t>VCC: Pin 5V (consigliato)</w:t>
      </w:r>
    </w:p>
    <w:p w14:paraId="02BC0051" w14:textId="77777777" w:rsidR="005E072F" w:rsidRPr="005E072F" w:rsidRDefault="005E072F" w:rsidP="005E072F">
      <w:pPr>
        <w:numPr>
          <w:ilvl w:val="0"/>
          <w:numId w:val="3"/>
        </w:numPr>
      </w:pPr>
      <w:r w:rsidRPr="005E072F">
        <w:t>GND: Pin GND</w:t>
      </w:r>
    </w:p>
    <w:p w14:paraId="0164E06C" w14:textId="77777777" w:rsidR="005E072F" w:rsidRDefault="005E072F" w:rsidP="005E072F">
      <w:pPr>
        <w:numPr>
          <w:ilvl w:val="0"/>
          <w:numId w:val="3"/>
        </w:numPr>
      </w:pPr>
      <w:r w:rsidRPr="005E072F">
        <w:t>Speaker (SPK1/SPK2): Collegati agli altoparlanti.</w:t>
      </w:r>
    </w:p>
    <w:p w14:paraId="4BD5CE2A" w14:textId="77777777" w:rsidR="007A6BBC" w:rsidRDefault="007A6BBC" w:rsidP="007A6BBC"/>
    <w:p w14:paraId="5CE551DC" w14:textId="082CC781" w:rsidR="007A6BBC" w:rsidRPr="005E072F" w:rsidRDefault="007A6BBC" w:rsidP="007A6BBC">
      <w:r>
        <w:t>NB.  Su RX , mettere in serie resistore 1K</w:t>
      </w:r>
    </w:p>
    <w:p w14:paraId="2BE170C0" w14:textId="77777777" w:rsidR="006B66B6" w:rsidRDefault="006B66B6"/>
    <w:p w14:paraId="7A64CAB1" w14:textId="1DA7EC24" w:rsidR="007561E1" w:rsidRDefault="007561E1" w:rsidP="007561E1">
      <w:pPr>
        <w:jc w:val="center"/>
      </w:pPr>
      <w:r>
        <w:rPr>
          <w:noProof/>
        </w:rPr>
        <w:drawing>
          <wp:inline distT="0" distB="0" distL="0" distR="0" wp14:anchorId="4E1AD9F3" wp14:editId="07F9FAF1">
            <wp:extent cx="6444615" cy="2746350"/>
            <wp:effectExtent l="0" t="0" r="0" b="0"/>
            <wp:docPr id="13613393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9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1532" cy="274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1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03851"/>
    <w:multiLevelType w:val="multilevel"/>
    <w:tmpl w:val="82AEC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C04C4A"/>
    <w:multiLevelType w:val="multilevel"/>
    <w:tmpl w:val="DED63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BE68D7"/>
    <w:multiLevelType w:val="multilevel"/>
    <w:tmpl w:val="A2DA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3600999">
    <w:abstractNumId w:val="1"/>
  </w:num>
  <w:num w:numId="2" w16cid:durableId="1846358991">
    <w:abstractNumId w:val="0"/>
  </w:num>
  <w:num w:numId="3" w16cid:durableId="1765821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687"/>
    <w:rsid w:val="001B3490"/>
    <w:rsid w:val="0020370A"/>
    <w:rsid w:val="002B671F"/>
    <w:rsid w:val="004F7200"/>
    <w:rsid w:val="005736BC"/>
    <w:rsid w:val="005E072F"/>
    <w:rsid w:val="00637C18"/>
    <w:rsid w:val="006B66B6"/>
    <w:rsid w:val="006D3A91"/>
    <w:rsid w:val="007561E1"/>
    <w:rsid w:val="007A6BBC"/>
    <w:rsid w:val="00A60BB9"/>
    <w:rsid w:val="00AF1687"/>
    <w:rsid w:val="00B613E2"/>
    <w:rsid w:val="00B722F4"/>
    <w:rsid w:val="00CB0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AC42D"/>
  <w15:chartTrackingRefBased/>
  <w15:docId w15:val="{B2530B5E-F12D-48B5-90FC-825EB890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F16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F16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F16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F16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F16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F16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F16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F16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F16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F16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F16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F16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F1687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F1687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F168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F168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F168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F168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F16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F16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F16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F16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F16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F168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F168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F1687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F16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F1687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F16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0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4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Mirko Ugolini</dc:creator>
  <cp:keywords/>
  <dc:description/>
  <cp:lastModifiedBy>Mirko Ugolini</cp:lastModifiedBy>
  <cp:revision>11</cp:revision>
  <cp:lastPrinted>2025-03-24T16:41:00Z</cp:lastPrinted>
  <dcterms:created xsi:type="dcterms:W3CDTF">2025-03-18T16:46:00Z</dcterms:created>
  <dcterms:modified xsi:type="dcterms:W3CDTF">2025-03-25T06:50:00Z</dcterms:modified>
</cp:coreProperties>
</file>