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AA46" w14:textId="53C928F9" w:rsidR="00D93887" w:rsidRPr="00D93887" w:rsidRDefault="00BB1089" w:rsidP="00C221F1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D93887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The </w:t>
      </w:r>
      <w:r w:rsidR="00202C36" w:rsidRPr="00D93887">
        <w:rPr>
          <w:rFonts w:ascii="Times New Roman" w:eastAsia="宋体" w:hAnsi="Times New Roman" w:cs="Times New Roman"/>
          <w:b/>
          <w:bCs/>
          <w:sz w:val="32"/>
          <w:szCs w:val="32"/>
        </w:rPr>
        <w:t>E</w:t>
      </w:r>
      <w:r w:rsidR="00202C36" w:rsidRPr="00D93887">
        <w:rPr>
          <w:rFonts w:ascii="Times New Roman" w:eastAsia="宋体" w:hAnsi="Times New Roman" w:cs="Times New Roman" w:hint="eastAsia"/>
          <w:b/>
          <w:bCs/>
          <w:sz w:val="32"/>
          <w:szCs w:val="32"/>
        </w:rPr>
        <w:t>xe</w:t>
      </w:r>
      <w:r w:rsidR="00202C36" w:rsidRPr="00D93887">
        <w:rPr>
          <w:rFonts w:ascii="Times New Roman" w:eastAsia="宋体" w:hAnsi="Times New Roman" w:cs="Times New Roman"/>
          <w:b/>
          <w:bCs/>
          <w:sz w:val="32"/>
          <w:szCs w:val="32"/>
        </w:rPr>
        <w:t>rcise</w:t>
      </w:r>
      <w:r w:rsidRPr="00D93887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 of Intelligent </w:t>
      </w:r>
      <w:r w:rsidR="00A56485" w:rsidRPr="00D93887">
        <w:rPr>
          <w:rFonts w:ascii="Times New Roman" w:eastAsia="宋体" w:hAnsi="Times New Roman" w:cs="Times New Roman"/>
          <w:b/>
          <w:bCs/>
          <w:sz w:val="32"/>
          <w:szCs w:val="32"/>
        </w:rPr>
        <w:t>C</w:t>
      </w:r>
      <w:r w:rsidRPr="00D93887">
        <w:rPr>
          <w:rFonts w:ascii="Times New Roman" w:eastAsia="宋体" w:hAnsi="Times New Roman" w:cs="Times New Roman"/>
          <w:b/>
          <w:bCs/>
          <w:sz w:val="32"/>
          <w:szCs w:val="32"/>
        </w:rPr>
        <w:t xml:space="preserve">ontrol </w:t>
      </w:r>
      <w:r w:rsidR="00A56485" w:rsidRPr="00D93887">
        <w:rPr>
          <w:rFonts w:ascii="Times New Roman" w:eastAsia="宋体" w:hAnsi="Times New Roman" w:cs="Times New Roman"/>
          <w:b/>
          <w:bCs/>
          <w:sz w:val="32"/>
          <w:szCs w:val="32"/>
        </w:rPr>
        <w:t>T</w:t>
      </w:r>
      <w:r w:rsidRPr="00D93887">
        <w:rPr>
          <w:rFonts w:ascii="Times New Roman" w:eastAsia="宋体" w:hAnsi="Times New Roman" w:cs="Times New Roman"/>
          <w:b/>
          <w:bCs/>
          <w:sz w:val="32"/>
          <w:szCs w:val="32"/>
        </w:rPr>
        <w:t>echnology</w:t>
      </w:r>
    </w:p>
    <w:p w14:paraId="01721F2C" w14:textId="1E9018FF" w:rsidR="00E23383" w:rsidRPr="00D93887" w:rsidRDefault="00E23383" w:rsidP="00E23383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93887">
        <w:rPr>
          <w:rFonts w:ascii="Times New Roman" w:eastAsia="宋体" w:hAnsi="Times New Roman" w:cs="Times New Roman"/>
          <w:b/>
          <w:bCs/>
          <w:sz w:val="28"/>
          <w:szCs w:val="28"/>
        </w:rPr>
        <w:t>Exercise</w:t>
      </w:r>
    </w:p>
    <w:p w14:paraId="1D4703C2" w14:textId="72B2A426" w:rsidR="00330890" w:rsidRDefault="00E23383" w:rsidP="00E2338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sz w:val="24"/>
          <w:szCs w:val="24"/>
        </w:rPr>
        <w:tab/>
      </w:r>
      <w:r w:rsidRPr="00E23383">
        <w:rPr>
          <w:rFonts w:ascii="Times New Roman" w:eastAsia="宋体" w:hAnsi="Times New Roman" w:cs="Times New Roman"/>
          <w:sz w:val="24"/>
          <w:szCs w:val="24"/>
        </w:rPr>
        <w:t>Given 3 classes of tasks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Pr="00E23383">
        <w:rPr>
          <w:rFonts w:ascii="Times New Roman" w:eastAsia="宋体" w:hAnsi="Times New Roman" w:cs="Times New Roman"/>
          <w:sz w:val="24"/>
          <w:szCs w:val="24"/>
        </w:rPr>
        <w:t>and 2 classes of machines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E23383">
        <w:rPr>
          <w:rFonts w:ascii="Times New Roman" w:eastAsia="宋体" w:hAnsi="Times New Roman" w:cs="Times New Roman"/>
          <w:sz w:val="24"/>
          <w:szCs w:val="24"/>
        </w:rPr>
        <w:t>. Now 5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3T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330890">
        <w:rPr>
          <w:rFonts w:ascii="Times New Roman" w:eastAsia="宋体" w:hAnsi="Times New Roman" w:cs="Times New Roman"/>
          <w:sz w:val="24"/>
          <w:szCs w:val="24"/>
        </w:rPr>
        <w:t>and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Pr="00E23383">
        <w:rPr>
          <w:rFonts w:ascii="Times New Roman" w:eastAsia="宋体" w:hAnsi="Times New Roman" w:cs="Times New Roman"/>
          <w:sz w:val="24"/>
          <w:szCs w:val="24"/>
        </w:rPr>
        <w:t>are scheduled on 1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1 </m:t>
            </m:r>
          </m:sub>
        </m:sSub>
      </m:oMath>
      <w:r w:rsidRPr="00E23383">
        <w:rPr>
          <w:rFonts w:ascii="Times New Roman" w:eastAsia="宋体" w:hAnsi="Times New Roman" w:cs="Times New Roman"/>
          <w:sz w:val="24"/>
          <w:szCs w:val="24"/>
        </w:rPr>
        <w:t>and 2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Pr="00E23383">
        <w:rPr>
          <w:rFonts w:ascii="Times New Roman" w:eastAsia="宋体" w:hAnsi="Times New Roman" w:cs="Times New Roman"/>
          <w:sz w:val="24"/>
          <w:szCs w:val="24"/>
        </w:rPr>
        <w:t>. A machine only tackles a task at a time.</w:t>
      </w:r>
      <w:r w:rsidR="00330890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E23383">
        <w:rPr>
          <w:rFonts w:ascii="Times New Roman" w:eastAsia="宋体" w:hAnsi="Times New Roman" w:cs="Times New Roman"/>
          <w:sz w:val="24"/>
          <w:szCs w:val="24"/>
        </w:rPr>
        <w:t>The time taken by different machines for different tasks is showed as follows.</w:t>
      </w:r>
    </w:p>
    <w:p w14:paraId="002A9FC2" w14:textId="7F9FFCAC" w:rsidR="00065F05" w:rsidRPr="00BD5719" w:rsidRDefault="00E23383" w:rsidP="00BD571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E23383">
        <w:rPr>
          <w:rFonts w:ascii="Times New Roman" w:eastAsia="宋体" w:hAnsi="Times New Roman" w:cs="Times New Roman"/>
          <w:sz w:val="24"/>
          <w:szCs w:val="24"/>
        </w:rPr>
        <w:t>The problem is to minimize the makespan such that 10 tasks are completed.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54DD7" w14:paraId="5549BCA2" w14:textId="77777777" w:rsidTr="00103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  <w:tcBorders>
              <w:top w:val="single" w:sz="4" w:space="0" w:color="auto"/>
              <w:right w:val="single" w:sz="4" w:space="0" w:color="auto"/>
            </w:tcBorders>
          </w:tcPr>
          <w:p w14:paraId="4F553097" w14:textId="77777777" w:rsidR="00554DD7" w:rsidRDefault="00554DD7" w:rsidP="00103B5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</w:tcPr>
          <w:p w14:paraId="1235EEF8" w14:textId="4ACEC8D2" w:rsidR="00554DD7" w:rsidRDefault="00000000" w:rsidP="00103B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3A1D58F7" w14:textId="3F65994B" w:rsidR="00554DD7" w:rsidRDefault="00000000" w:rsidP="00103B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12EAD067" w14:textId="5CBAE361" w:rsidR="00554DD7" w:rsidRDefault="00000000" w:rsidP="00103B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554DD7" w14:paraId="728AB8EB" w14:textId="77777777" w:rsidTr="00103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right w:val="single" w:sz="4" w:space="0" w:color="auto"/>
            </w:tcBorders>
          </w:tcPr>
          <w:p w14:paraId="08D67C0E" w14:textId="396F1F26" w:rsidR="00554DD7" w:rsidRDefault="00000000" w:rsidP="00103B5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iCs w:val="0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761D976" w14:textId="2C6F2743" w:rsidR="00554DD7" w:rsidRDefault="00554DD7" w:rsidP="00103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4" w:type="dxa"/>
            <w:shd w:val="clear" w:color="auto" w:fill="FFFFFF" w:themeFill="background1"/>
          </w:tcPr>
          <w:p w14:paraId="6FE05C6E" w14:textId="644D2962" w:rsidR="00554DD7" w:rsidRDefault="00554DD7" w:rsidP="00103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4" w:type="dxa"/>
            <w:shd w:val="clear" w:color="auto" w:fill="FFFFFF" w:themeFill="background1"/>
          </w:tcPr>
          <w:p w14:paraId="0D46DCA1" w14:textId="593D777F" w:rsidR="00554DD7" w:rsidRDefault="00554DD7" w:rsidP="00103B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8</w:t>
            </w:r>
          </w:p>
        </w:tc>
      </w:tr>
      <w:tr w:rsidR="00554DD7" w14:paraId="681E7F77" w14:textId="77777777" w:rsidTr="00103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bottom w:val="single" w:sz="4" w:space="0" w:color="auto"/>
              <w:right w:val="single" w:sz="4" w:space="0" w:color="auto"/>
            </w:tcBorders>
          </w:tcPr>
          <w:p w14:paraId="4EE5048F" w14:textId="77DC1562" w:rsidR="00554DD7" w:rsidRDefault="00000000" w:rsidP="00103B50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iCs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ECBF16" w14:textId="4C660039" w:rsidR="00554DD7" w:rsidRDefault="00554DD7" w:rsidP="00103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6B805E" w14:textId="1081E3BE" w:rsidR="00554DD7" w:rsidRDefault="00554DD7" w:rsidP="00103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2853AB" w14:textId="6FEDCA97" w:rsidR="00554DD7" w:rsidRDefault="00554DD7" w:rsidP="00103B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</w:p>
        </w:tc>
      </w:tr>
    </w:tbl>
    <w:p w14:paraId="556B57CB" w14:textId="77777777" w:rsidR="00C23FA2" w:rsidRDefault="00554DD7" w:rsidP="00BD5719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93887">
        <w:rPr>
          <w:rFonts w:ascii="Times New Roman" w:eastAsia="宋体" w:hAnsi="Times New Roman" w:cs="Times New Roman"/>
          <w:b/>
          <w:bCs/>
          <w:sz w:val="28"/>
          <w:szCs w:val="28"/>
        </w:rPr>
        <w:t>Solution</w:t>
      </w:r>
    </w:p>
    <w:p w14:paraId="48BAC73B" w14:textId="38EC1EEE" w:rsidR="00065F05" w:rsidRPr="00C23FA2" w:rsidRDefault="008D3170" w:rsidP="00C23FA2">
      <w:pPr>
        <w:ind w:firstLine="420"/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Suppose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that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are arranged in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1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/>
          <w:sz w:val="24"/>
          <w:szCs w:val="24"/>
        </w:rPr>
        <w:t>and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i</w:t>
      </w:r>
      <w:r>
        <w:rPr>
          <w:rFonts w:ascii="Times New Roman" w:eastAsia="宋体" w:hAnsi="Times New Roman" w:cs="Times New Roman"/>
          <w:sz w:val="24"/>
          <w:szCs w:val="24"/>
        </w:rPr>
        <w:t>n following quantities: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97267" w14:paraId="65379585" w14:textId="77777777" w:rsidTr="00C00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  <w:tcBorders>
              <w:top w:val="single" w:sz="4" w:space="0" w:color="auto"/>
              <w:right w:val="single" w:sz="4" w:space="0" w:color="auto"/>
            </w:tcBorders>
          </w:tcPr>
          <w:p w14:paraId="6CFEA04D" w14:textId="77777777" w:rsidR="00F97267" w:rsidRDefault="00F97267" w:rsidP="00C007F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</w:tcPr>
          <w:p w14:paraId="7F58A3F4" w14:textId="77777777" w:rsidR="00F97267" w:rsidRDefault="00000000" w:rsidP="00C00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0696BCC2" w14:textId="77777777" w:rsidR="00F97267" w:rsidRDefault="00000000" w:rsidP="00C00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5FD40E5B" w14:textId="77777777" w:rsidR="00F97267" w:rsidRDefault="00000000" w:rsidP="00C00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97267" w14:paraId="05FF0D2A" w14:textId="77777777" w:rsidTr="00C0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right w:val="single" w:sz="4" w:space="0" w:color="auto"/>
            </w:tcBorders>
          </w:tcPr>
          <w:p w14:paraId="206FEEB4" w14:textId="77777777" w:rsidR="00F97267" w:rsidRDefault="00000000" w:rsidP="00C007F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iCs w:val="0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1252BA3" w14:textId="36AA3A3C" w:rsidR="00F97267" w:rsidRDefault="00000000" w:rsidP="00C0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  <w:shd w:val="clear" w:color="auto" w:fill="FFFFFF" w:themeFill="background1"/>
          </w:tcPr>
          <w:p w14:paraId="0A07C131" w14:textId="335D12CB" w:rsidR="00F97267" w:rsidRDefault="00000000" w:rsidP="00C0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  <w:shd w:val="clear" w:color="auto" w:fill="FFFFFF" w:themeFill="background1"/>
          </w:tcPr>
          <w:p w14:paraId="668B3863" w14:textId="51FB5D80" w:rsidR="00F97267" w:rsidRDefault="00000000" w:rsidP="00C0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97267" w14:paraId="0C1B51F5" w14:textId="77777777" w:rsidTr="00C0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bottom w:val="single" w:sz="4" w:space="0" w:color="auto"/>
              <w:right w:val="single" w:sz="4" w:space="0" w:color="auto"/>
            </w:tcBorders>
          </w:tcPr>
          <w:p w14:paraId="24A8C24D" w14:textId="77777777" w:rsidR="00F97267" w:rsidRDefault="00000000" w:rsidP="00C007F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iCs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32C6BB" w14:textId="42D103C8" w:rsidR="00F97267" w:rsidRDefault="00000000" w:rsidP="00C0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BFEEE11" w14:textId="0CBDA9AB" w:rsidR="00F97267" w:rsidRDefault="00000000" w:rsidP="00C0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DFFDF02" w14:textId="416743B1" w:rsidR="00F97267" w:rsidRDefault="00000000" w:rsidP="00C0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</w:tr>
    </w:tbl>
    <w:p w14:paraId="284E6601" w14:textId="77777777" w:rsidR="00BD5719" w:rsidRDefault="00BD5719" w:rsidP="00065F05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45A4D3A6" w14:textId="6D6A766F" w:rsidR="00F97267" w:rsidRDefault="008D3170" w:rsidP="00065F05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ince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 xml:space="preserve">an work at the same time, the model is established as follows: </w:t>
      </w:r>
    </w:p>
    <w:p w14:paraId="6185D119" w14:textId="6C5A6DD5" w:rsidR="00C23FA2" w:rsidRPr="00C23FA2" w:rsidRDefault="00C23FA2" w:rsidP="00C23FA2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AD739B" wp14:editId="1B5AC617">
            <wp:extent cx="3902978" cy="2381297"/>
            <wp:effectExtent l="0" t="0" r="2540" b="0"/>
            <wp:docPr id="95128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43" b="5134"/>
                    <a:stretch/>
                  </pic:blipFill>
                  <pic:spPr bwMode="auto">
                    <a:xfrm>
                      <a:off x="0" y="0"/>
                      <a:ext cx="3903345" cy="238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09E3D" w14:textId="5478D13B" w:rsidR="00065F05" w:rsidRPr="00BD5719" w:rsidRDefault="00E232AA" w:rsidP="00BD5719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8D3170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8D3170">
        <w:rPr>
          <w:rFonts w:ascii="Times New Roman" w:eastAsia="宋体" w:hAnsi="Times New Roman" w:cs="Times New Roman"/>
          <w:sz w:val="24"/>
          <w:szCs w:val="24"/>
        </w:rPr>
        <w:t xml:space="preserve">rom the question, we can know that this is a integer programming model, so the solution is achieved through Python’s </w:t>
      </w:r>
      <w:r w:rsidR="007D325A">
        <w:rPr>
          <w:rFonts w:ascii="Times New Roman" w:eastAsia="宋体" w:hAnsi="Times New Roman" w:cs="Times New Roman"/>
          <w:sz w:val="24"/>
          <w:szCs w:val="24"/>
        </w:rPr>
        <w:t>cplex</w:t>
      </w:r>
      <w:r w:rsidR="008D3170">
        <w:rPr>
          <w:rFonts w:ascii="Times New Roman" w:eastAsia="宋体" w:hAnsi="Times New Roman" w:cs="Times New Roman"/>
          <w:sz w:val="24"/>
          <w:szCs w:val="24"/>
        </w:rPr>
        <w:t xml:space="preserve"> module. See the appendix code for details. The </w:t>
      </w:r>
      <w:r w:rsidR="00E07FE9">
        <w:rPr>
          <w:rFonts w:ascii="Times New Roman" w:eastAsia="宋体" w:hAnsi="Times New Roman" w:cs="Times New Roman"/>
          <w:sz w:val="24"/>
          <w:szCs w:val="24"/>
        </w:rPr>
        <w:t>solution</w:t>
      </w:r>
      <w:r w:rsidR="008D3170">
        <w:rPr>
          <w:rFonts w:ascii="Times New Roman" w:eastAsia="宋体" w:hAnsi="Times New Roman" w:cs="Times New Roman"/>
          <w:sz w:val="24"/>
          <w:szCs w:val="24"/>
        </w:rPr>
        <w:t xml:space="preserve"> is as follows</w:t>
      </w:r>
      <w:r w:rsidR="00532119">
        <w:rPr>
          <w:rFonts w:ascii="Times New Roman" w:eastAsia="宋体" w:hAnsi="Times New Roman" w:cs="Times New Roman"/>
          <w:sz w:val="24"/>
          <w:szCs w:val="24"/>
        </w:rPr>
        <w:t>: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0D99" w14:paraId="45CEA208" w14:textId="77777777" w:rsidTr="00C007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4" w:type="dxa"/>
            <w:tcBorders>
              <w:top w:val="single" w:sz="4" w:space="0" w:color="auto"/>
              <w:right w:val="single" w:sz="4" w:space="0" w:color="auto"/>
            </w:tcBorders>
          </w:tcPr>
          <w:p w14:paraId="4D4BD9C0" w14:textId="77777777" w:rsidR="00F70D99" w:rsidRDefault="00F70D99" w:rsidP="00C007F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</w:tcBorders>
          </w:tcPr>
          <w:p w14:paraId="71ED8346" w14:textId="77777777" w:rsidR="00F70D99" w:rsidRDefault="00000000" w:rsidP="00C00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3FD1FD2E" w14:textId="77777777" w:rsidR="00F70D99" w:rsidRDefault="00000000" w:rsidP="00C00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top w:val="single" w:sz="4" w:space="0" w:color="auto"/>
            </w:tcBorders>
          </w:tcPr>
          <w:p w14:paraId="75EAA526" w14:textId="77777777" w:rsidR="00F70D99" w:rsidRDefault="00000000" w:rsidP="00C007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</w:tr>
      <w:tr w:rsidR="00F70D99" w14:paraId="6ACA9ECF" w14:textId="77777777" w:rsidTr="00C007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right w:val="single" w:sz="4" w:space="0" w:color="auto"/>
            </w:tcBorders>
          </w:tcPr>
          <w:p w14:paraId="232AF73B" w14:textId="77777777" w:rsidR="00F70D99" w:rsidRDefault="00000000" w:rsidP="00C007F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iCs w:val="0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25B629B" w14:textId="285F02B1" w:rsidR="00F70D99" w:rsidRDefault="00F64CC7" w:rsidP="00C0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2074" w:type="dxa"/>
            <w:shd w:val="clear" w:color="auto" w:fill="FFFFFF" w:themeFill="background1"/>
          </w:tcPr>
          <w:p w14:paraId="46E2BBC9" w14:textId="2AFDED02" w:rsidR="00F70D99" w:rsidRDefault="00F64CC7" w:rsidP="00C0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2074" w:type="dxa"/>
            <w:shd w:val="clear" w:color="auto" w:fill="FFFFFF" w:themeFill="background1"/>
          </w:tcPr>
          <w:p w14:paraId="034AE1F1" w14:textId="6D6CE049" w:rsidR="00F70D99" w:rsidRDefault="00F64CC7" w:rsidP="00C007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</w:p>
        </w:tc>
      </w:tr>
      <w:tr w:rsidR="00F70D99" w14:paraId="0A8208E0" w14:textId="77777777" w:rsidTr="00C007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bottom w:val="single" w:sz="4" w:space="0" w:color="auto"/>
              <w:right w:val="single" w:sz="4" w:space="0" w:color="auto"/>
            </w:tcBorders>
          </w:tcPr>
          <w:p w14:paraId="7A3B573F" w14:textId="77777777" w:rsidR="00F70D99" w:rsidRDefault="00000000" w:rsidP="00C007F3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 w:val="0"/>
                        <w:iCs w:val="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M</m:t>
                    </m: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07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8EF9F5" w14:textId="51DE28E4" w:rsidR="00F70D99" w:rsidRDefault="00F64CC7" w:rsidP="00C0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517FF65" w14:textId="0CFDE16F" w:rsidR="00F70D99" w:rsidRDefault="00F64CC7" w:rsidP="00C0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4ADCC43" w14:textId="6CAFB704" w:rsidR="00F70D99" w:rsidRDefault="00F64CC7" w:rsidP="00C0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</w:p>
        </w:tc>
      </w:tr>
    </w:tbl>
    <w:p w14:paraId="558E384D" w14:textId="1EAA939E" w:rsidR="000C634A" w:rsidRDefault="00532119" w:rsidP="00C23FA2">
      <w:pPr>
        <w:ind w:firstLine="42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ince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/>
          <w:sz w:val="24"/>
          <w:szCs w:val="24"/>
        </w:rPr>
        <w:t xml:space="preserve">work at the same time, </w:t>
      </w:r>
      <w:r w:rsidR="00516430">
        <w:rPr>
          <w:rFonts w:ascii="Times New Roman" w:eastAsia="宋体" w:hAnsi="Times New Roman" w:cs="Times New Roman"/>
          <w:sz w:val="24"/>
          <w:szCs w:val="24"/>
        </w:rPr>
        <w:t>a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omplete</w:t>
      </w:r>
      <w:r w:rsidR="00516430">
        <w:rPr>
          <w:rFonts w:ascii="Times New Roman" w:eastAsia="宋体" w:hAnsi="Times New Roman" w:cs="Times New Roman"/>
          <w:sz w:val="24"/>
          <w:szCs w:val="24"/>
        </w:rPr>
        <w:t>s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/>
          <w:sz w:val="24"/>
          <w:szCs w:val="24"/>
        </w:rPr>
        <w:t>in the result, that it can finally complete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4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516430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516430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hich is greater than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3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equired by its task. Therefore, after</w:t>
      </w:r>
      <w:r w:rsidR="00516430">
        <w:rPr>
          <w:rFonts w:ascii="Times New Roman" w:eastAsia="宋体" w:hAnsi="Times New Roman" w:cs="Times New Roman"/>
          <w:sz w:val="24"/>
          <w:szCs w:val="24"/>
        </w:rPr>
        <w:t xml:space="preserve"> a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M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ompletes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2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16430">
        <w:rPr>
          <w:rFonts w:ascii="Times New Roman" w:eastAsia="宋体" w:hAnsi="Times New Roman" w:cs="Times New Roman"/>
          <w:sz w:val="24"/>
          <w:szCs w:val="24"/>
        </w:rPr>
        <w:t xml:space="preserve">another one </w:t>
      </w:r>
      <w:r>
        <w:rPr>
          <w:rFonts w:ascii="Times New Roman" w:eastAsia="宋体" w:hAnsi="Times New Roman" w:cs="Times New Roman"/>
          <w:sz w:val="24"/>
          <w:szCs w:val="24"/>
        </w:rPr>
        <w:t>can only complete</w:t>
      </w:r>
      <m:oMath>
        <m:r>
          <w:rPr>
            <w:rFonts w:ascii="Cambria Math" w:eastAsia="宋体" w:hAnsi="Cambria Math" w:cs="Times New Roman"/>
            <w:sz w:val="24"/>
            <w:szCs w:val="24"/>
          </w:rPr>
          <m:t xml:space="preserve"> 1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  <m:ctrlPr>
              <w:rPr>
                <w:rFonts w:ascii="Cambria Math" w:eastAsia="宋体" w:hAnsi="Cambria Math" w:cs="Times New Roman"/>
                <w:iCs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="宋体" w:hAnsi="Times New Roman" w:cs="Times New Roman"/>
          <w:sz w:val="24"/>
          <w:szCs w:val="24"/>
        </w:rPr>
        <w:t xml:space="preserve">, and then immediately start 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 xml:space="preserve"> so the total makespan is reduced by 8 makespan, and the final result is:</w:t>
      </w:r>
    </w:p>
    <w:p w14:paraId="4C6408D0" w14:textId="34F4190A" w:rsidR="000C634A" w:rsidRPr="00F740CB" w:rsidRDefault="00000000" w:rsidP="00E23383">
      <w:pPr>
        <w:jc w:val="left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z</m:t>
              </m:r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=1×10+15×2+8×2+20×1-8=68</m:t>
          </m:r>
        </m:oMath>
      </m:oMathPara>
    </w:p>
    <w:p w14:paraId="754F033D" w14:textId="520217EF" w:rsidR="00DB5B2D" w:rsidRDefault="00F740CB" w:rsidP="00E2338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532119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532119">
        <w:rPr>
          <w:rFonts w:ascii="Times New Roman" w:eastAsia="宋体" w:hAnsi="Times New Roman" w:cs="Times New Roman"/>
          <w:sz w:val="24"/>
          <w:szCs w:val="24"/>
        </w:rPr>
        <w:t>o the minimum makespan such that 10 tasks are completed is 68.</w:t>
      </w:r>
    </w:p>
    <w:p w14:paraId="46C1C9B0" w14:textId="77777777" w:rsidR="00DB5B2D" w:rsidRPr="00D93887" w:rsidRDefault="00DB5B2D" w:rsidP="00E23383">
      <w:pPr>
        <w:jc w:val="left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93887">
        <w:rPr>
          <w:rFonts w:ascii="Times New Roman" w:eastAsia="宋体" w:hAnsi="Times New Roman" w:cs="Times New Roman"/>
          <w:b/>
          <w:bCs/>
          <w:sz w:val="28"/>
          <w:szCs w:val="28"/>
        </w:rPr>
        <w:lastRenderedPageBreak/>
        <w:t>Appendix</w:t>
      </w:r>
    </w:p>
    <w:tbl>
      <w:tblPr>
        <w:tblStyle w:val="a4"/>
        <w:tblW w:w="8359" w:type="dxa"/>
        <w:jc w:val="center"/>
        <w:tblLook w:val="04A0" w:firstRow="1" w:lastRow="0" w:firstColumn="1" w:lastColumn="0" w:noHBand="0" w:noVBand="1"/>
      </w:tblPr>
      <w:tblGrid>
        <w:gridCol w:w="8359"/>
      </w:tblGrid>
      <w:tr w:rsidR="009B35A5" w14:paraId="34DC6F2E" w14:textId="77777777" w:rsidTr="009B35A5">
        <w:trPr>
          <w:jc w:val="center"/>
        </w:trPr>
        <w:tc>
          <w:tcPr>
            <w:tcW w:w="8359" w:type="dxa"/>
            <w:shd w:val="clear" w:color="auto" w:fill="E7E6E6" w:themeFill="background2"/>
          </w:tcPr>
          <w:p w14:paraId="590A31C9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from docplex.mp.model import Model</w:t>
            </w:r>
          </w:p>
          <w:p w14:paraId="7724CB8D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9A1D0C4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# initialize model</w:t>
            </w:r>
          </w:p>
          <w:p w14:paraId="2FD2C273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cp = Model()</w:t>
            </w:r>
          </w:p>
          <w:p w14:paraId="437A880C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EC21F22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# initialize variables</w:t>
            </w:r>
          </w:p>
          <w:p w14:paraId="08312EFA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x1 = cp.integer_var(ub=5, name="x1")</w:t>
            </w:r>
          </w:p>
          <w:p w14:paraId="61E3D534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x2 = cp.integer_var(ub=3, name="x2")</w:t>
            </w:r>
          </w:p>
          <w:p w14:paraId="7C77286B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x3 = cp.integer_var(ub=2, name="x3")</w:t>
            </w:r>
          </w:p>
          <w:p w14:paraId="02568CBB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x4 = cp.integer_var(ub=5, name="x4")</w:t>
            </w:r>
          </w:p>
          <w:p w14:paraId="4D619F26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x5 = cp.integer_var(ub=3, name="x5")</w:t>
            </w:r>
          </w:p>
          <w:p w14:paraId="35235E02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x6 = cp.integer_var(ub=2, name="x6")</w:t>
            </w:r>
          </w:p>
          <w:p w14:paraId="28DA3E1B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578D614E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# defind minimize object function</w:t>
            </w:r>
          </w:p>
          <w:p w14:paraId="65DAE2D2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cp.minimize(10 * x1 + 12 * x2 + 18 * x3 + 15 * x4 + 8 * x5 + 20 * x6)</w:t>
            </w:r>
          </w:p>
          <w:p w14:paraId="193C8B4D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42B8C9DC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# defind constraints</w:t>
            </w:r>
          </w:p>
          <w:p w14:paraId="4624E24D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cp.add_constraint(x1 + x2 + x3 + 2 * (x4 + x5 + x6) &gt;= 10)</w:t>
            </w:r>
          </w:p>
          <w:p w14:paraId="100A7499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cp.add_constraint(x1 + 2 * x4 &gt;= 5)</w:t>
            </w:r>
          </w:p>
          <w:p w14:paraId="7C27D623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cp.add_constraint(x2 + 2 * x5 &gt;= 3)</w:t>
            </w:r>
          </w:p>
          <w:p w14:paraId="1F4F04A3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cp.add_constraint(x3 + 2 * x6 &gt;= 2)</w:t>
            </w:r>
          </w:p>
          <w:p w14:paraId="3571A7E0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6441FADD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# solve the problem</w:t>
            </w:r>
          </w:p>
          <w:p w14:paraId="5241DCDB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solution = cp.solve()</w:t>
            </w:r>
          </w:p>
          <w:p w14:paraId="43C29EF7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14:paraId="1C5948AB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# print result</w:t>
            </w:r>
          </w:p>
          <w:p w14:paraId="284580EB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if solution:</w:t>
            </w:r>
          </w:p>
          <w:p w14:paraId="0D6F8513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print(solution)</w:t>
            </w:r>
          </w:p>
          <w:p w14:paraId="0A50EB3E" w14:textId="77777777" w:rsidR="003B1EC7" w:rsidRPr="003B1EC7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>else:</w:t>
            </w:r>
          </w:p>
          <w:p w14:paraId="546153E6" w14:textId="5D5D6BFC" w:rsidR="009B35A5" w:rsidRPr="009B35A5" w:rsidRDefault="003B1EC7" w:rsidP="003B1EC7">
            <w:pPr>
              <w:ind w:firstLine="210"/>
              <w:jc w:val="left"/>
              <w:rPr>
                <w:rFonts w:ascii="Times New Roman" w:eastAsia="宋体" w:hAnsi="Times New Roman" w:cs="Times New Roman"/>
                <w:b/>
                <w:bCs/>
                <w:sz w:val="24"/>
                <w:szCs w:val="24"/>
              </w:rPr>
            </w:pPr>
            <w:r w:rsidRPr="003B1EC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 print("fail")</w:t>
            </w:r>
          </w:p>
        </w:tc>
      </w:tr>
    </w:tbl>
    <w:p w14:paraId="005E4033" w14:textId="2D2B35FC" w:rsidR="00F740CB" w:rsidRPr="00DB5B2D" w:rsidRDefault="00F740CB" w:rsidP="00E23383">
      <w:pPr>
        <w:jc w:val="left"/>
        <w:rPr>
          <w:rFonts w:ascii="Times New Roman" w:eastAsia="宋体" w:hAnsi="Times New Roman" w:cs="Times New Roman"/>
          <w:sz w:val="24"/>
          <w:szCs w:val="24"/>
        </w:rPr>
      </w:pPr>
    </w:p>
    <w:sectPr w:rsidR="00F740CB" w:rsidRPr="00DB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E8E89" w14:textId="77777777" w:rsidR="002E5C14" w:rsidRDefault="002E5C14" w:rsidP="007D325A">
      <w:r>
        <w:separator/>
      </w:r>
    </w:p>
  </w:endnote>
  <w:endnote w:type="continuationSeparator" w:id="0">
    <w:p w14:paraId="03F54355" w14:textId="77777777" w:rsidR="002E5C14" w:rsidRDefault="002E5C14" w:rsidP="007D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2052E" w14:textId="77777777" w:rsidR="002E5C14" w:rsidRDefault="002E5C14" w:rsidP="007D325A">
      <w:r>
        <w:separator/>
      </w:r>
    </w:p>
  </w:footnote>
  <w:footnote w:type="continuationSeparator" w:id="0">
    <w:p w14:paraId="0ED3BD7E" w14:textId="77777777" w:rsidR="002E5C14" w:rsidRDefault="002E5C14" w:rsidP="007D3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E1"/>
    <w:rsid w:val="000241A8"/>
    <w:rsid w:val="00065F05"/>
    <w:rsid w:val="000C634A"/>
    <w:rsid w:val="000D2EC1"/>
    <w:rsid w:val="00103B50"/>
    <w:rsid w:val="00202C36"/>
    <w:rsid w:val="002E5C14"/>
    <w:rsid w:val="002F5B95"/>
    <w:rsid w:val="00330890"/>
    <w:rsid w:val="00383827"/>
    <w:rsid w:val="003B1EC7"/>
    <w:rsid w:val="003D1754"/>
    <w:rsid w:val="00425D9E"/>
    <w:rsid w:val="0048728E"/>
    <w:rsid w:val="004C05CA"/>
    <w:rsid w:val="00516430"/>
    <w:rsid w:val="00532119"/>
    <w:rsid w:val="00554DD7"/>
    <w:rsid w:val="007D325A"/>
    <w:rsid w:val="0085126E"/>
    <w:rsid w:val="00887FF9"/>
    <w:rsid w:val="008D3170"/>
    <w:rsid w:val="00992729"/>
    <w:rsid w:val="009B35A5"/>
    <w:rsid w:val="00A56485"/>
    <w:rsid w:val="00AB3EE1"/>
    <w:rsid w:val="00BB1089"/>
    <w:rsid w:val="00BD5719"/>
    <w:rsid w:val="00BE29AA"/>
    <w:rsid w:val="00C12700"/>
    <w:rsid w:val="00C221F1"/>
    <w:rsid w:val="00C23FA2"/>
    <w:rsid w:val="00D93887"/>
    <w:rsid w:val="00DB5B2D"/>
    <w:rsid w:val="00E07FE9"/>
    <w:rsid w:val="00E232AA"/>
    <w:rsid w:val="00E23383"/>
    <w:rsid w:val="00E45682"/>
    <w:rsid w:val="00E97ED3"/>
    <w:rsid w:val="00EB4510"/>
    <w:rsid w:val="00F64CC7"/>
    <w:rsid w:val="00F70D99"/>
    <w:rsid w:val="00F740CB"/>
    <w:rsid w:val="00F9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365E7"/>
  <w15:chartTrackingRefBased/>
  <w15:docId w15:val="{B2D01F53-5D8B-4942-A2F9-F08324CB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3383"/>
    <w:rPr>
      <w:color w:val="666666"/>
    </w:rPr>
  </w:style>
  <w:style w:type="table" w:styleId="a4">
    <w:name w:val="Table Grid"/>
    <w:basedOn w:val="a1"/>
    <w:uiPriority w:val="39"/>
    <w:rsid w:val="00554D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554D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554D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554D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7D32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32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3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3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Mirrich Wang</dc:creator>
  <cp:keywords/>
  <dc:description/>
  <cp:lastModifiedBy>Mirrich Wang</cp:lastModifiedBy>
  <cp:revision>36</cp:revision>
  <cp:lastPrinted>2023-11-18T08:46:00Z</cp:lastPrinted>
  <dcterms:created xsi:type="dcterms:W3CDTF">2023-11-18T07:58:00Z</dcterms:created>
  <dcterms:modified xsi:type="dcterms:W3CDTF">2023-11-20T14:09:00Z</dcterms:modified>
</cp:coreProperties>
</file>