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EE50" w14:textId="36FB416C" w:rsidR="002250D4" w:rsidRDefault="00497A4C" w:rsidP="00497A4C">
      <w:pPr>
        <w:spacing w:line="360" w:lineRule="auto"/>
        <w:ind w:firstLine="450"/>
        <w:jc w:val="both"/>
      </w:pPr>
      <w:r>
        <w:t>Fungsi komputer</w:t>
      </w:r>
    </w:p>
    <w:p w14:paraId="6009AF37" w14:textId="4AC1B67E" w:rsidR="00497A4C" w:rsidRDefault="00497A4C" w:rsidP="00497A4C">
      <w:pPr>
        <w:pStyle w:val="ListParagraph"/>
        <w:numPr>
          <w:ilvl w:val="0"/>
          <w:numId w:val="1"/>
        </w:numPr>
        <w:spacing w:line="360" w:lineRule="auto"/>
        <w:ind w:left="90" w:firstLine="360"/>
        <w:jc w:val="both"/>
      </w:pPr>
      <w:r>
        <w:t>Pengolah data</w:t>
      </w:r>
    </w:p>
    <w:p w14:paraId="0482D01A" w14:textId="632846D7" w:rsidR="00497A4C" w:rsidRDefault="00497A4C" w:rsidP="00497A4C">
      <w:pPr>
        <w:pStyle w:val="ListParagraph"/>
        <w:numPr>
          <w:ilvl w:val="0"/>
          <w:numId w:val="1"/>
        </w:numPr>
        <w:spacing w:line="360" w:lineRule="auto"/>
        <w:ind w:left="90" w:firstLine="360"/>
        <w:jc w:val="both"/>
      </w:pPr>
      <w:r>
        <w:t>Tempat penyimpanan data</w:t>
      </w:r>
    </w:p>
    <w:p w14:paraId="1B3299B9" w14:textId="6117FF86" w:rsidR="00497A4C" w:rsidRDefault="00497A4C" w:rsidP="00497A4C">
      <w:pPr>
        <w:pStyle w:val="ListParagraph"/>
        <w:numPr>
          <w:ilvl w:val="0"/>
          <w:numId w:val="1"/>
        </w:numPr>
        <w:spacing w:line="360" w:lineRule="auto"/>
        <w:ind w:left="90" w:firstLine="360"/>
        <w:jc w:val="both"/>
      </w:pPr>
      <w:r>
        <w:t>Proses pemindahan data</w:t>
      </w:r>
    </w:p>
    <w:p w14:paraId="70B2A84B" w14:textId="55958EBE" w:rsidR="00497A4C" w:rsidRDefault="00497A4C" w:rsidP="00497A4C">
      <w:pPr>
        <w:pStyle w:val="ListParagraph"/>
        <w:numPr>
          <w:ilvl w:val="0"/>
          <w:numId w:val="1"/>
        </w:numPr>
        <w:spacing w:line="360" w:lineRule="auto"/>
        <w:ind w:left="90" w:firstLine="360"/>
        <w:jc w:val="both"/>
      </w:pPr>
      <w:r>
        <w:t>Proses kontrol / operasi</w:t>
      </w:r>
    </w:p>
    <w:p w14:paraId="6591F992" w14:textId="2C203B1E" w:rsidR="00497A4C" w:rsidRDefault="00497A4C" w:rsidP="00497A4C">
      <w:pPr>
        <w:pStyle w:val="ListParagraph"/>
        <w:spacing w:line="360" w:lineRule="auto"/>
        <w:ind w:left="450"/>
        <w:jc w:val="both"/>
      </w:pPr>
    </w:p>
    <w:p w14:paraId="6B88C902" w14:textId="1AFD51EA" w:rsidR="00497A4C" w:rsidRDefault="00497A4C" w:rsidP="00497A4C">
      <w:pPr>
        <w:pStyle w:val="ListParagraph"/>
        <w:spacing w:line="360" w:lineRule="auto"/>
        <w:ind w:left="0" w:firstLine="450"/>
        <w:jc w:val="both"/>
      </w:pPr>
      <w:r>
        <w:t>Sejarah Komputer</w:t>
      </w:r>
    </w:p>
    <w:p w14:paraId="033C4964" w14:textId="61F97BA4" w:rsidR="00497A4C" w:rsidRDefault="00497A4C" w:rsidP="00497A4C">
      <w:pPr>
        <w:pStyle w:val="ListParagraph"/>
        <w:spacing w:line="360" w:lineRule="auto"/>
        <w:ind w:left="0" w:firstLine="450"/>
        <w:jc w:val="both"/>
      </w:pPr>
      <w:r>
        <w:t>Awal mula komputer dibuat oleh professor matematika inggirs Charles Babbage di tahun 1822. Mesin mekanik sangat baik dalam mengerjakan tugas yang sama berulang kali tanpa kesalahan, karena itu ia membuat mesin mekanik untuk melakukan perhitungan. Ia mengusulkan suatu mesin untuk melakukan perhitungan persamaan differensil yang dinamakan mesin differensial yang menggunakan tenaga uap.</w:t>
      </w:r>
    </w:p>
    <w:p w14:paraId="3B093D9C" w14:textId="789D4BD7" w:rsidR="00497A4C" w:rsidRDefault="00497A4C" w:rsidP="00497A4C">
      <w:pPr>
        <w:pStyle w:val="ListParagraph"/>
        <w:spacing w:line="360" w:lineRule="auto"/>
        <w:ind w:left="0" w:firstLine="450"/>
        <w:jc w:val="both"/>
        <w:rPr>
          <w:b/>
          <w:bCs/>
        </w:rPr>
      </w:pPr>
      <w:r>
        <w:rPr>
          <w:b/>
          <w:bCs/>
        </w:rPr>
        <w:t>Generasi Pertama (1946 – 1959)</w:t>
      </w:r>
    </w:p>
    <w:p w14:paraId="45737FD9" w14:textId="00FCD10C" w:rsidR="00497A4C" w:rsidRDefault="00497A4C" w:rsidP="00497A4C">
      <w:pPr>
        <w:pStyle w:val="ListParagraph"/>
        <w:spacing w:line="360" w:lineRule="auto"/>
        <w:ind w:left="0" w:firstLine="450"/>
        <w:jc w:val="both"/>
      </w:pPr>
      <w:r>
        <w:t>Tahun 1946 diciptakan komputer generasi pertama dengan vakum, yaitu Electronic Numerical Integrator and Computer (ENIAC) yang diciptakan oleh J. Presper Eckert dan John Muachly dari University of Pennsylvania.</w:t>
      </w:r>
    </w:p>
    <w:p w14:paraId="7DEC5A2D" w14:textId="4230E03E" w:rsidR="00497A4C" w:rsidRDefault="00497A4C" w:rsidP="00497A4C">
      <w:pPr>
        <w:pStyle w:val="ListParagraph"/>
        <w:spacing w:line="360" w:lineRule="auto"/>
        <w:ind w:left="0" w:firstLine="450"/>
        <w:jc w:val="both"/>
        <w:rPr>
          <w:b/>
          <w:bCs/>
        </w:rPr>
      </w:pPr>
      <w:r>
        <w:rPr>
          <w:b/>
          <w:bCs/>
        </w:rPr>
        <w:t>Generasi Kedua (1959 – 1965)</w:t>
      </w:r>
    </w:p>
    <w:p w14:paraId="68177D64" w14:textId="6C7E68E0" w:rsidR="00497A4C" w:rsidRDefault="00497A4C" w:rsidP="00497A4C">
      <w:pPr>
        <w:pStyle w:val="ListParagraph"/>
        <w:spacing w:line="360" w:lineRule="auto"/>
        <w:ind w:left="0" w:firstLine="450"/>
        <w:jc w:val="both"/>
      </w:pPr>
      <w:r>
        <w:t>Menggunakan transistor sebagai pengganti vakum. Di sini mulai muncul bahasa pemrograman, yaitu Assembly.</w:t>
      </w:r>
    </w:p>
    <w:p w14:paraId="488A5B00" w14:textId="5AB7D26A" w:rsidR="00497A4C" w:rsidRDefault="00497A4C" w:rsidP="00497A4C">
      <w:pPr>
        <w:pStyle w:val="ListParagraph"/>
        <w:spacing w:line="360" w:lineRule="auto"/>
        <w:ind w:left="0" w:firstLine="450"/>
        <w:jc w:val="both"/>
        <w:rPr>
          <w:b/>
          <w:bCs/>
        </w:rPr>
      </w:pPr>
      <w:r>
        <w:rPr>
          <w:b/>
          <w:bCs/>
        </w:rPr>
        <w:t>Generasi Ketiga (1965 – 1971)</w:t>
      </w:r>
    </w:p>
    <w:p w14:paraId="59102225" w14:textId="45D61485" w:rsidR="00497A4C" w:rsidRDefault="00497A4C" w:rsidP="00497A4C">
      <w:pPr>
        <w:pStyle w:val="ListParagraph"/>
        <w:spacing w:line="360" w:lineRule="auto"/>
        <w:ind w:left="0" w:firstLine="450"/>
        <w:jc w:val="both"/>
      </w:pPr>
      <w:r>
        <w:t>Mulai menggunakan Integrated Circuit (ICs), ukuran transistor diperkecil dan membutuhkan biaya yang lebih murah. Keyboard dan monitor mulai digunakan. Dan OS yang digunakan adalah UNIX</w:t>
      </w:r>
    </w:p>
    <w:p w14:paraId="40DE050A" w14:textId="286A84AA" w:rsidR="00497A4C" w:rsidRDefault="00497A4C" w:rsidP="00497A4C">
      <w:pPr>
        <w:pStyle w:val="ListParagraph"/>
        <w:spacing w:line="360" w:lineRule="auto"/>
        <w:ind w:left="0" w:firstLine="450"/>
        <w:jc w:val="both"/>
        <w:rPr>
          <w:b/>
          <w:bCs/>
        </w:rPr>
      </w:pPr>
      <w:r>
        <w:rPr>
          <w:b/>
          <w:bCs/>
        </w:rPr>
        <w:t>Generasi Keempat (1971 – sekarang)</w:t>
      </w:r>
    </w:p>
    <w:p w14:paraId="19703648" w14:textId="34A2F02E" w:rsidR="00497A4C" w:rsidRDefault="00497A4C" w:rsidP="00497A4C">
      <w:pPr>
        <w:pStyle w:val="ListParagraph"/>
        <w:spacing w:line="360" w:lineRule="auto"/>
        <w:ind w:left="0" w:firstLine="450"/>
        <w:jc w:val="both"/>
      </w:pPr>
      <w:r>
        <w:t>Menggunakan Microprosessor, dan yang pertama adalah Intel 4004. Intel 4004 merupakan cikal bakal yang berhasil membuat perangkat komputer menjadi sangat kecil dan lebih efisien.</w:t>
      </w:r>
    </w:p>
    <w:p w14:paraId="69E4E57B" w14:textId="076CCD55" w:rsidR="00497A4C" w:rsidRPr="00497A4C" w:rsidRDefault="00285E4F" w:rsidP="00497A4C">
      <w:pPr>
        <w:pStyle w:val="ListParagraph"/>
        <w:spacing w:line="360" w:lineRule="auto"/>
        <w:ind w:left="0" w:firstLine="450"/>
        <w:jc w:val="both"/>
      </w:pPr>
      <w:r>
        <w:t>Pada tahun 1971, IBM menciptakan komputer untuk kalangan rumahan. Apple merilis Macinthos pada tahun 1984. GUI pun mulai lebih sering digunakan.</w:t>
      </w:r>
    </w:p>
    <w:sectPr w:rsidR="00497A4C" w:rsidRPr="0049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682"/>
    <w:multiLevelType w:val="hybridMultilevel"/>
    <w:tmpl w:val="CC8E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4C"/>
    <w:rsid w:val="0010565F"/>
    <w:rsid w:val="001A237F"/>
    <w:rsid w:val="00285E4F"/>
    <w:rsid w:val="00497A4C"/>
    <w:rsid w:val="00656C5E"/>
    <w:rsid w:val="00A861E3"/>
    <w:rsid w:val="00C32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AA1C"/>
  <w15:chartTrackingRefBased/>
  <w15:docId w15:val="{5B8C92CF-012E-4351-BA30-D2640D3A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Setiawan</dc:creator>
  <cp:keywords/>
  <dc:description/>
  <cp:lastModifiedBy>Bayu Setiawan</cp:lastModifiedBy>
  <cp:revision>1</cp:revision>
  <dcterms:created xsi:type="dcterms:W3CDTF">2021-08-29T23:49:00Z</dcterms:created>
  <dcterms:modified xsi:type="dcterms:W3CDTF">2021-08-30T00:01:00Z</dcterms:modified>
</cp:coreProperties>
</file>