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7CEB66" w14:textId="77777777" w:rsidR="00915925" w:rsidRDefault="00915925">
      <w:r>
        <w:rPr>
          <w:noProof/>
        </w:rPr>
        <w:drawing>
          <wp:inline distT="0" distB="0" distL="0" distR="0" wp14:anchorId="5387C424" wp14:editId="20A9C4DE">
            <wp:extent cx="5943600" cy="5151120"/>
            <wp:effectExtent l="0" t="0" r="0" b="0"/>
            <wp:docPr id="139462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50784673" w14:textId="232A1518" w:rsidR="00915925" w:rsidRDefault="00915925" w:rsidP="00915925">
      <w:pPr>
        <w:pStyle w:val="ListParagraph"/>
        <w:numPr>
          <w:ilvl w:val="0"/>
          <w:numId w:val="1"/>
        </w:numPr>
      </w:pPr>
      <w:r>
        <w:t>Bug</w:t>
      </w:r>
    </w:p>
    <w:p w14:paraId="5814BDA4" w14:textId="65503118" w:rsidR="00915925" w:rsidRDefault="00915925" w:rsidP="00915925">
      <w:pPr>
        <w:pStyle w:val="ListParagraph"/>
        <w:numPr>
          <w:ilvl w:val="0"/>
          <w:numId w:val="1"/>
        </w:numPr>
      </w:pPr>
      <w:r w:rsidRPr="00915925">
        <w:t>tambahkan menu sertiftambahkan menu sertif</w:t>
      </w:r>
    </w:p>
    <w:p w14:paraId="053B446E" w14:textId="1DD17BBA" w:rsidR="00915925" w:rsidRDefault="00915925" w:rsidP="00915925">
      <w:pPr>
        <w:pStyle w:val="ListParagraph"/>
        <w:numPr>
          <w:ilvl w:val="0"/>
          <w:numId w:val="1"/>
        </w:numPr>
      </w:pPr>
      <w:r>
        <w:t xml:space="preserve">Update projek </w:t>
      </w:r>
      <w:r w:rsidR="006B25B6">
        <w:t>(OCR,Faktur</w:t>
      </w:r>
      <w:r w:rsidR="000659B8">
        <w:t>,slime</w:t>
      </w:r>
      <w:r w:rsidR="004F1DE7">
        <w:t>,rename</w:t>
      </w:r>
    </w:p>
    <w:p w14:paraId="61692938" w14:textId="0C5BB4ED" w:rsidR="00915925" w:rsidRDefault="00915925" w:rsidP="00915925">
      <w:pPr>
        <w:pStyle w:val="ListParagraph"/>
        <w:numPr>
          <w:ilvl w:val="0"/>
          <w:numId w:val="1"/>
        </w:numPr>
      </w:pPr>
      <w:r>
        <w:t>Update pengalaman</w:t>
      </w:r>
      <w:r w:rsidR="006B25B6">
        <w:t xml:space="preserve"> (maganghub</w:t>
      </w:r>
    </w:p>
    <w:sectPr w:rsidR="0091592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4D6FF4"/>
    <w:multiLevelType w:val="hybridMultilevel"/>
    <w:tmpl w:val="6F185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683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925"/>
    <w:rsid w:val="000659B8"/>
    <w:rsid w:val="004E004B"/>
    <w:rsid w:val="004F1DE7"/>
    <w:rsid w:val="006B25B6"/>
    <w:rsid w:val="00915925"/>
    <w:rsid w:val="00CA2A79"/>
    <w:rsid w:val="00D620D4"/>
    <w:rsid w:val="00E5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C7F5A"/>
  <w15:chartTrackingRefBased/>
  <w15:docId w15:val="{FBB0097A-8FDA-4DA2-A7F6-F5F1D87F5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59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Mirza Rafiudin</dc:creator>
  <cp:keywords/>
  <dc:description/>
  <cp:lastModifiedBy>Mirza Rafiudin</cp:lastModifiedBy>
  <cp:revision>4</cp:revision>
  <dcterms:created xsi:type="dcterms:W3CDTF">2026-09-04T03:24:00Z</dcterms:created>
  <dcterms:modified xsi:type="dcterms:W3CDTF">2026-09-15T06:00:00Z</dcterms:modified>
</cp:coreProperties>
</file>