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Jimmy Huste Exantus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80"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lvpddlcwjt5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Competencias Perfil de Egreso</w:t>
      </w:r>
    </w:p>
    <w:tbl>
      <w:tblPr>
        <w:tblStyle w:val="Table3"/>
        <w:tblW w:w="10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1250"/>
        <w:gridCol w:w="1130"/>
        <w:gridCol w:w="1280"/>
        <w:gridCol w:w="1460"/>
        <w:gridCol w:w="1145"/>
        <w:gridCol w:w="2030"/>
        <w:tblGridChange w:id="0">
          <w:tblGrid>
            <w:gridCol w:w="1790"/>
            <w:gridCol w:w="1250"/>
            <w:gridCol w:w="1130"/>
            <w:gridCol w:w="1280"/>
            <w:gridCol w:w="1460"/>
            <w:gridCol w:w="1145"/>
            <w:gridCol w:w="2030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 Dominio (AD)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Aceptable (DA)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Insuficiente (DI)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y desarrollo de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un excelente dominio en esta competencia; he desarrollado proyectos completos en mis cursos y prácticas profesionales.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sistemas informáticos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un buen dominio de esta competencia, aunque necesito reforzar algunos aspectos avanzados de análisis.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bases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Poseo conocimientos básicos en gestión de bases de datos, pero aún debo mejorar en la optimización y administración avanzada.</w:t>
            </w:r>
          </w:p>
        </w:tc>
      </w:tr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 informática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Poseo un conocimiento básico de seguridad informática, pero necesito desarrollar habilidades en implementación de medidas avanzadas.</w:t>
            </w:r>
          </w:p>
        </w:tc>
      </w:tr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Innovación y uso de tecnologías emergentes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un muy buen dominio de tecnologías emergentes y su aplicación en proyectos innovadores, con margen para aprender más sobre tendencias específicas.</w:t>
            </w:r>
          </w:p>
        </w:tc>
      </w:tr>
      <w:tr>
        <w:trPr>
          <w:cantSplit w:val="0"/>
          <w:trHeight w:val="29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Ciencia de Datos y Análisis Predictivo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Entiendo conceptos básicos de ciencia de datos y análisis predictivo, pero necesito más práctica en el uso de herramientas avanzadas como Python y R.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aplicaciones móviles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trabajado en el desarrollo de aplicaciones móviles, pero hay áreas específicas de optimización y pruebas que quiero fortalecer.</w:t>
            </w:r>
          </w:p>
        </w:tc>
      </w:tr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Inteligencia Artificial y Aprendizaje Automático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Poseo conocimientos iniciales sobre inteligencia artificial, pero aún me falta experiencia en la implementación práctica de modelos complejos.</w:t>
            </w:r>
          </w:p>
        </w:tc>
      </w:tr>
      <w:tr>
        <w:trPr>
          <w:cantSplit w:val="0"/>
          <w:trHeight w:val="29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y liderazgo de proyectos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experiencia liderando equipos en proyectos pequeños y medianos; me gustaría mejorar en la gestión de proyectos más grandes y complejos.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Comunicación efectiva y trabajo en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un excelente dominio en comunicación efectiva y trabajo en equipo, lo que ha facilitado mi participación en varios proyectos colaborativos.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Metodologías ágiles (Scrum, Kanban)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aplicado metodologías ágiles en algunos proyectos, aunque aún necesito mejorar en la implementación de prácticas más avanzadas.</w:t>
            </w:r>
          </w:p>
        </w:tc>
      </w:tr>
      <w:tr>
        <w:trPr>
          <w:cantSplit w:val="0"/>
          <w:trHeight w:val="29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del cambio organizacional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Entiendo los conceptos básicos, pero necesito más experiencia práctica en la gestión del cambio en entornos corporativos o de proyectos.</w:t>
            </w:r>
          </w:p>
        </w:tc>
      </w:tr>
      <w:tr>
        <w:trPr>
          <w:cantSplit w:val="0"/>
          <w:trHeight w:val="29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Ética profesional y responsabilidad social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un excelente conocimiento de los principios éticos y la responsabilidad social relacionados con mi carrera profesional.</w:t>
            </w:r>
          </w:p>
        </w:tc>
      </w:tr>
    </w:tbl>
    <w:p w:rsidR="00000000" w:rsidDel="00000000" w:rsidP="00000000" w:rsidRDefault="00000000" w:rsidRPr="00000000" w14:paraId="0000009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Cff1ETyz4JLh0bdCxPXuWA/bUA==">CgMxLjAyCGguZ2pkZ3hzMg5oLmx2cGRkbGN3anQ1cjgAciExdlB0WU5vbm9TSmRlRkRCMnNjVXZNODY2VDdUUXd2aHk=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