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76D9" w14:textId="2A6B1531" w:rsidR="008B6BAD" w:rsidRDefault="00564891">
      <w:proofErr w:type="spellStart"/>
      <w:r>
        <w:t>Mysql</w:t>
      </w:r>
      <w:proofErr w:type="spellEnd"/>
      <w:r>
        <w:t>:</w:t>
      </w:r>
      <w:r>
        <w:br/>
      </w:r>
      <w:hyperlink r:id="rId4" w:history="1">
        <w:r w:rsidRPr="00CD3532">
          <w:rPr>
            <w:rStyle w:val="a3"/>
          </w:rPr>
          <w:t>https://dotblogs.com.tw/explooosion/2016/07/18/010601</w:t>
        </w:r>
      </w:hyperlink>
    </w:p>
    <w:p w14:paraId="0E9BB077" w14:textId="6701330D" w:rsidR="00564891" w:rsidRDefault="00035F51">
      <w:r>
        <w:rPr>
          <w:rFonts w:hint="eastAsia"/>
        </w:rPr>
        <w:t>連接問題</w:t>
      </w:r>
      <w:r>
        <w:rPr>
          <w:rFonts w:hint="eastAsia"/>
        </w:rPr>
        <w:t>:</w:t>
      </w:r>
      <w:r>
        <w:br/>
      </w:r>
      <w:hyperlink r:id="rId5" w:history="1">
        <w:r w:rsidRPr="00CD3532">
          <w:rPr>
            <w:rStyle w:val="a3"/>
          </w:rPr>
          <w:t>https://segmentfault.com/a/1190000020995102</w:t>
        </w:r>
      </w:hyperlink>
    </w:p>
    <w:p w14:paraId="64B00D18" w14:textId="76913A5B" w:rsidR="00035F51" w:rsidRDefault="009D45C8">
      <w:proofErr w:type="spellStart"/>
      <w:r>
        <w:t>Dotenv</w:t>
      </w:r>
      <w:proofErr w:type="spellEnd"/>
      <w:r>
        <w:t>:</w:t>
      </w:r>
      <w:r>
        <w:br/>
      </w:r>
      <w:hyperlink r:id="rId6" w:history="1">
        <w:r w:rsidR="00C6471E" w:rsidRPr="002D6CE2">
          <w:rPr>
            <w:rStyle w:val="a3"/>
          </w:rPr>
          <w:t>https://eruditeness.news.blog/2019/09/11/node-js%E5%88%9D%E5%AD%B8%E7%AD%86%E8%A8%9813%E5%88%A9%E7%94%A8dotenv-config%E9%9A%B1%E8%97%8F%E6%95%8F%E6%84%9F%E8%B3%87%E8%A8%8A/</w:t>
        </w:r>
      </w:hyperlink>
    </w:p>
    <w:p w14:paraId="3C78BB7B" w14:textId="77777777" w:rsidR="00C6471E" w:rsidRDefault="00C6471E">
      <w:pPr>
        <w:rPr>
          <w:rFonts w:hint="eastAsia"/>
        </w:rPr>
      </w:pPr>
    </w:p>
    <w:p w14:paraId="0870886C" w14:textId="305CE385" w:rsidR="00C6471E" w:rsidRDefault="00C6471E">
      <w:hyperlink r:id="rId7" w:history="1">
        <w:r w:rsidRPr="002D6CE2">
          <w:rPr>
            <w:rStyle w:val="a3"/>
          </w:rPr>
          <w:t>https://www.npmjs.com/package/dotenv</w:t>
        </w:r>
      </w:hyperlink>
    </w:p>
    <w:p w14:paraId="66374C99" w14:textId="77777777" w:rsidR="00C6471E" w:rsidRPr="00C6471E" w:rsidRDefault="00C6471E">
      <w:pPr>
        <w:rPr>
          <w:rFonts w:hint="eastAsia"/>
        </w:rPr>
      </w:pPr>
      <w:bookmarkStart w:id="0" w:name="_GoBack"/>
      <w:bookmarkEnd w:id="0"/>
    </w:p>
    <w:sectPr w:rsidR="00C6471E" w:rsidRPr="00C64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9"/>
    <w:rsid w:val="00035F51"/>
    <w:rsid w:val="00564891"/>
    <w:rsid w:val="008B6BAD"/>
    <w:rsid w:val="009D45C8"/>
    <w:rsid w:val="009E4B8E"/>
    <w:rsid w:val="00AB6D19"/>
    <w:rsid w:val="00C6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128"/>
  <w15:chartTrackingRefBased/>
  <w15:docId w15:val="{7C7DC391-F6C4-4A8E-84C5-B096DA35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48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doten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uditeness.news.blog/2019/09/11/node-js%E5%88%9D%E5%AD%B8%E7%AD%86%E8%A8%9813%E5%88%A9%E7%94%A8dotenv-config%E9%9A%B1%E8%97%8F%E6%95%8F%E6%84%9F%E8%B3%87%E8%A8%8A/" TargetMode="External"/><Relationship Id="rId5" Type="http://schemas.openxmlformats.org/officeDocument/2006/relationships/hyperlink" Target="https://segmentfault.com/a/1190000020995102" TargetMode="External"/><Relationship Id="rId4" Type="http://schemas.openxmlformats.org/officeDocument/2006/relationships/hyperlink" Target="https://dotblogs.com.tw/explooosion/2016/07/18/0106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2021-03-03T09:58:00Z</dcterms:created>
  <dcterms:modified xsi:type="dcterms:W3CDTF">2021-03-08T12:09:00Z</dcterms:modified>
</cp:coreProperties>
</file>