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FE0" w:rsidRDefault="00846FE0" w:rsidP="00846FE0">
      <w:r>
        <w:t>2014</w:t>
      </w:r>
      <w:r w:rsidRPr="00846FE0">
        <w:rPr>
          <w:rFonts w:hint="eastAsia"/>
        </w:rPr>
        <w:t>年</w:t>
      </w:r>
      <w:r>
        <w:rPr>
          <w:rFonts w:hint="eastAsia"/>
        </w:rPr>
        <w:t>7</w:t>
      </w:r>
      <w:r w:rsidRPr="00846FE0">
        <w:rPr>
          <w:rFonts w:hint="eastAsia"/>
        </w:rPr>
        <w:t>月，我收到了</w:t>
      </w:r>
      <w:r>
        <w:rPr>
          <w:rFonts w:hint="eastAsia"/>
        </w:rPr>
        <w:t>南京航空航天大学</w:t>
      </w:r>
      <w:r w:rsidRPr="00846FE0">
        <w:rPr>
          <w:rFonts w:hint="eastAsia"/>
        </w:rPr>
        <w:t>的录取通知书。告别了父母、朋友和深爱的家乡，我于</w:t>
      </w:r>
      <w:r>
        <w:rPr>
          <w:rFonts w:hint="eastAsia"/>
        </w:rPr>
        <w:t>2014</w:t>
      </w:r>
      <w:r w:rsidRPr="00846FE0">
        <w:rPr>
          <w:rFonts w:hint="eastAsia"/>
        </w:rPr>
        <w:t>年</w:t>
      </w:r>
      <w:r>
        <w:rPr>
          <w:rFonts w:hint="eastAsia"/>
        </w:rPr>
        <w:t>9</w:t>
      </w:r>
      <w:r w:rsidRPr="00846FE0">
        <w:rPr>
          <w:rFonts w:hint="eastAsia"/>
        </w:rPr>
        <w:t>月来到了</w:t>
      </w:r>
      <w:r>
        <w:rPr>
          <w:rFonts w:hint="eastAsia"/>
        </w:rPr>
        <w:t>南航</w:t>
      </w:r>
      <w:r w:rsidRPr="00846FE0">
        <w:rPr>
          <w:rFonts w:hint="eastAsia"/>
        </w:rPr>
        <w:t>，以全新的姿态开始了自己的大学生活。</w:t>
      </w:r>
    </w:p>
    <w:p w:rsidR="00846FE0" w:rsidRPr="00846FE0" w:rsidRDefault="009F0393" w:rsidP="00846FE0">
      <w:r>
        <w:rPr>
          <w:rFonts w:hint="eastAsia"/>
        </w:rPr>
        <w:t>在我刚进入</w:t>
      </w:r>
      <w:r w:rsidR="00846FE0" w:rsidRPr="00846FE0">
        <w:rPr>
          <w:rFonts w:hint="eastAsia"/>
        </w:rPr>
        <w:t>大学时，脑子里想的是好好放松从重压下解放出来的自己，</w:t>
      </w:r>
      <w:bookmarkStart w:id="0" w:name="_GoBack"/>
      <w:bookmarkEnd w:id="0"/>
      <w:r w:rsidR="00846FE0" w:rsidRPr="00846FE0">
        <w:rPr>
          <w:rFonts w:hint="eastAsia"/>
        </w:rPr>
        <w:t>看到周围的同学们拼命的学习，我也打消了初衷，开始大学的学习旅途。由于大学的授课已不再像高中时填鸭式那样，而是一节课讲述很多知识，只靠课堂上听讲是完全不够的。这就要求在课下练习巩固课堂上所学的知识，须自己钻研并时常去图书馆查一些相关资料。日积月累，自学能力得到了提高。再有就是懂得了运用学习方法同时注重独立思考。要想学好只埋头苦学是不行的，要学会“方法”，做事情的方法。古话说的好，授人以鱼不如授人以渔，我来这里的目的就是要学会“渔”，但说起来容易做起来难，我换了好多种方法，做什么都勤于思考，遇有不懂的地方能勤于请教。在学习时，以“独立思考”作为自己的座右铭，时刻不忘警戒。</w:t>
      </w:r>
    </w:p>
    <w:p w:rsidR="00846FE0" w:rsidRPr="00846FE0" w:rsidRDefault="00846FE0" w:rsidP="00846FE0">
      <w:pPr>
        <w:rPr>
          <w:rFonts w:hint="eastAsia"/>
        </w:rPr>
      </w:pPr>
      <w:r w:rsidRPr="00846FE0">
        <w:rPr>
          <w:rFonts w:hint="eastAsia"/>
        </w:rPr>
        <w:t>一、政治思想方面</w:t>
      </w:r>
    </w:p>
    <w:p w:rsidR="00846FE0" w:rsidRPr="00846FE0" w:rsidRDefault="00846FE0" w:rsidP="00846FE0">
      <w:pPr>
        <w:rPr>
          <w:rFonts w:hint="eastAsia"/>
        </w:rPr>
      </w:pPr>
      <w:r w:rsidRPr="00846FE0">
        <w:rPr>
          <w:rFonts w:hint="eastAsia"/>
        </w:rPr>
        <w:t>我注重提高自己的政治修养，注重改造自己的世界观、人生观，正确树立自己的价值观。学习刻苦努力，工作认真负责，积极肯干，服从安排，尊师爱友，团结同学，具有较强的工作事业心和高度负责的政治责任感。在校期间，学习成绩优秀，社会实践能力突出，得到了学校领导以及同学的一致赞誉。</w:t>
      </w:r>
    </w:p>
    <w:p w:rsidR="00846FE0" w:rsidRPr="00846FE0" w:rsidRDefault="00846FE0" w:rsidP="00846FE0">
      <w:pPr>
        <w:rPr>
          <w:rFonts w:hint="eastAsia"/>
        </w:rPr>
      </w:pPr>
      <w:r w:rsidRPr="00846FE0">
        <w:rPr>
          <w:rFonts w:hint="eastAsia"/>
        </w:rPr>
        <w:t>二、学习生活情况</w:t>
      </w:r>
    </w:p>
    <w:p w:rsidR="00846FE0" w:rsidRPr="00846FE0" w:rsidRDefault="00846FE0" w:rsidP="00846FE0">
      <w:pPr>
        <w:rPr>
          <w:rFonts w:hint="eastAsia"/>
        </w:rPr>
      </w:pPr>
      <w:r w:rsidRPr="00846FE0">
        <w:rPr>
          <w:rFonts w:hint="eastAsia"/>
        </w:rPr>
        <w:t>在学习上，我虚心好问，刻苦努力，勤奋好学，基本理论扎实，学习成绩在班级名列前茅。大一</w:t>
      </w:r>
      <w:r w:rsidR="00A84EC2">
        <w:rPr>
          <w:rFonts w:hint="eastAsia"/>
        </w:rPr>
        <w:t>上学期通过</w:t>
      </w:r>
      <w:r w:rsidR="00A84EC2">
        <w:t>了英语四级</w:t>
      </w:r>
      <w:r w:rsidRPr="00846FE0">
        <w:rPr>
          <w:rFonts w:hint="eastAsia"/>
        </w:rPr>
        <w:t>。熟练掌握办公软件操作，熟悉公文写作。为人踏实，积极肯干，有较强的组织能力和工作能力，在学校组织的各项社会实践活动中，都表现突出。</w:t>
      </w:r>
    </w:p>
    <w:p w:rsidR="00846FE0" w:rsidRPr="00846FE0" w:rsidRDefault="00846FE0" w:rsidP="00846FE0">
      <w:pPr>
        <w:rPr>
          <w:rFonts w:hint="eastAsia"/>
        </w:rPr>
      </w:pPr>
      <w:r w:rsidRPr="00846FE0">
        <w:rPr>
          <w:rFonts w:hint="eastAsia"/>
        </w:rPr>
        <w:t>在生活上，我生活朴素，勤俭节约，自主能力较强。在校期间，连续两年参加学校组织的勤工俭学活动，并于课余积极接受兼职锻炼。通过各项活动的锻炼，既为家庭减轻了生活负担，也充分锻炼了自己吃苦耐劳、独立自主的能力。在与人相处方面，我谦虚热忱，乐于助人，尊敬师长，关心同学，与同学互敬互爱，共同进步。具有敏学好问、刻苦努力、默默奉献、埋头苦干的实干精神。</w:t>
      </w:r>
    </w:p>
    <w:p w:rsidR="00846FE0" w:rsidRPr="00846FE0" w:rsidRDefault="00846FE0" w:rsidP="00846FE0">
      <w:pPr>
        <w:rPr>
          <w:rFonts w:hint="eastAsia"/>
        </w:rPr>
      </w:pPr>
      <w:r w:rsidRPr="00846FE0">
        <w:rPr>
          <w:rFonts w:hint="eastAsia"/>
        </w:rPr>
        <w:t>“工欲善其事，必先利其器”。大学三年，思考、书籍和社会实践使我不断走向成熟，对知识的渴望，对理想的追求，人际关系的扩展，思维方式的变更，造就了我不断完善的专业技能和日趋成熟的思想，培养了我务实进取、认真负责的工作作风和良好的团队精神。</w:t>
      </w:r>
    </w:p>
    <w:p w:rsidR="00846FE0" w:rsidRPr="00846FE0" w:rsidRDefault="00846FE0" w:rsidP="00846FE0">
      <w:pPr>
        <w:rPr>
          <w:rFonts w:hint="eastAsia"/>
        </w:rPr>
      </w:pPr>
      <w:r w:rsidRPr="00846FE0">
        <w:rPr>
          <w:rFonts w:hint="eastAsia"/>
        </w:rPr>
        <w:t>如今，我已经成从新生成为了一名毕业生，一步步走来，有时感觉很忙很累，但我相信付出与回报是成正比的。大学生活使我提高了自学能力和对新事物的接受能力，工作的同时，自己的阅历在慢慢增加，能力在慢慢提高，综合素质也有明显的提高，对于集体和团队有了更深层次的理解。与我所收获的这些相比，过程中的那些忙和累已经微不足道了。</w:t>
      </w:r>
    </w:p>
    <w:p w:rsidR="00846FE0" w:rsidRPr="00846FE0" w:rsidRDefault="00846FE0" w:rsidP="00846FE0">
      <w:pPr>
        <w:rPr>
          <w:rFonts w:hint="eastAsia"/>
        </w:rPr>
      </w:pPr>
      <w:r w:rsidRPr="00846FE0">
        <w:rPr>
          <w:rFonts w:hint="eastAsia"/>
        </w:rPr>
        <w:t>马上就要离开大学校园了，心中有丝丝不舍，但是人总是要前进的。未来的道路上充满了机遇与挑战，但是我不会屈于任何事的，我会继续努力学习其他知识，“敢于创新，勇于开拓”是我执着的追求。大学培养的是一种思维方式和学习方法，“纸上谈兵终觉浅，绝知此事要躬行”，因此我将在今后的工作中虚心学习，不断钻研，积累工作经验，提高自己的工作能力。每个人都应该有自己的定位，有了定位才能有正确的目标，然后再带着满腔的热血和激情，自信的去拼搏。我会把毕业当做对过去的一个结束，更会把它当成是未来的开始。作为即将踏入社会征途的泱泱学子，我满怀热情与追求，期待一份契机与成功。“乘风破浪会有时，直挂云帆济沧海”，我会用乐观无畏的精神和勇气，迎接未来的每一个挑战</w:t>
      </w:r>
      <w:r w:rsidRPr="00846FE0">
        <w:rPr>
          <w:rFonts w:hint="eastAsia"/>
        </w:rPr>
        <w:t>!</w:t>
      </w:r>
    </w:p>
    <w:p w:rsidR="00452204" w:rsidRPr="00846FE0" w:rsidRDefault="0090134A"/>
    <w:sectPr w:rsidR="00452204" w:rsidRPr="00846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34A" w:rsidRDefault="0090134A" w:rsidP="00846FE0">
      <w:r>
        <w:separator/>
      </w:r>
    </w:p>
  </w:endnote>
  <w:endnote w:type="continuationSeparator" w:id="0">
    <w:p w:rsidR="0090134A" w:rsidRDefault="0090134A" w:rsidP="00846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34A" w:rsidRDefault="0090134A" w:rsidP="00846FE0">
      <w:r>
        <w:separator/>
      </w:r>
    </w:p>
  </w:footnote>
  <w:footnote w:type="continuationSeparator" w:id="0">
    <w:p w:rsidR="0090134A" w:rsidRDefault="0090134A" w:rsidP="00846F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8E5"/>
    <w:rsid w:val="0000413D"/>
    <w:rsid w:val="0004078C"/>
    <w:rsid w:val="00453D0F"/>
    <w:rsid w:val="00846FE0"/>
    <w:rsid w:val="008A28E5"/>
    <w:rsid w:val="0090134A"/>
    <w:rsid w:val="009F0393"/>
    <w:rsid w:val="00A84EC2"/>
    <w:rsid w:val="00BC3346"/>
    <w:rsid w:val="00D079D3"/>
    <w:rsid w:val="00D7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F3E687-BFCE-438E-A45C-F33C5329C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6F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6F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6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6FE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46F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Shun/于 顺</dc:creator>
  <cp:keywords/>
  <dc:description/>
  <cp:lastModifiedBy>Yu, Shun/于 顺</cp:lastModifiedBy>
  <cp:revision>7</cp:revision>
  <dcterms:created xsi:type="dcterms:W3CDTF">2017-11-27T01:06:00Z</dcterms:created>
  <dcterms:modified xsi:type="dcterms:W3CDTF">2017-11-27T03:41:00Z</dcterms:modified>
</cp:coreProperties>
</file>