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FreeSans" w:hAnsi="FreeSans"/>
        </w:rPr>
      </w:pPr>
      <w:r>
        <w:rPr>
          <w:rFonts w:ascii="FreeSans" w:hAnsi="FreeSans"/>
          <w:sz w:val="32"/>
          <w:szCs w:val="32"/>
        </w:rPr>
        <w:t>Пояснительная записка к проекту (Пневматический сустав):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  <w:b/>
          <w:bCs/>
          <w:sz w:val="24"/>
          <w:szCs w:val="24"/>
        </w:rPr>
        <w:t>Состав команды: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>Белов Михаил Сергеевич Б01-302 – отвечал за пневматическую систему, разработку корпуса, административные коммуникации (с представителями Фабрики и продавцами клапанов).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>Мартыненко Егор Викторович Б01-302 – отвечал за электронику и программирование.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  <w:b/>
          <w:bCs/>
          <w:sz w:val="24"/>
          <w:szCs w:val="24"/>
        </w:rPr>
        <w:t>Причина выбора проекта:</w:t>
      </w:r>
      <w:r>
        <w:rPr>
          <w:rFonts w:ascii="FreeSans" w:hAnsi="FreeSans"/>
          <w:sz w:val="24"/>
          <w:szCs w:val="24"/>
        </w:rPr>
        <w:t xml:space="preserve"> </w:t>
      </w:r>
      <w:r>
        <w:rPr>
          <w:rFonts w:ascii="FreeSans" w:hAnsi="FreeSans"/>
        </w:rPr>
        <w:t>один из участников команды очень заинтересовался работой пневматических мышц.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  <w:b/>
          <w:bCs/>
        </w:rPr>
        <w:t>Цели:</w:t>
      </w:r>
    </w:p>
    <w:p>
      <w:pPr>
        <w:pStyle w:val="Normal"/>
        <w:numPr>
          <w:ilvl w:val="0"/>
          <w:numId w:val="1"/>
        </w:numPr>
        <w:rPr>
          <w:rFonts w:ascii="FreeSans" w:hAnsi="FreeSans"/>
        </w:rPr>
      </w:pPr>
      <w:r>
        <w:rPr>
          <w:rFonts w:ascii="FreeSans" w:hAnsi="FreeSans"/>
        </w:rPr>
        <w:t>Создание прототипа сустава на ESP32 с дальнейшей возможностью расширения на полноценный манипулятор.</w:t>
      </w:r>
    </w:p>
    <w:p>
      <w:pPr>
        <w:pStyle w:val="Normal"/>
        <w:rPr>
          <w:rFonts w:ascii="FreeSans" w:hAnsi="FreeSans"/>
          <w:b/>
          <w:bCs/>
        </w:rPr>
      </w:pPr>
      <w:r>
        <w:rPr>
          <w:rFonts w:ascii="FreeSans" w:hAnsi="FreeSans"/>
          <w:b/>
          <w:bCs/>
        </w:rPr>
        <w:t>Задачи:</w:t>
      </w:r>
    </w:p>
    <w:p>
      <w:pPr>
        <w:pStyle w:val="Normal"/>
        <w:numPr>
          <w:ilvl w:val="0"/>
          <w:numId w:val="2"/>
        </w:numPr>
        <w:rPr>
          <w:rFonts w:ascii="FreeSans" w:hAnsi="FreeSans"/>
        </w:rPr>
      </w:pPr>
      <w:r>
        <w:rPr>
          <w:rFonts w:ascii="FreeSans" w:hAnsi="FreeSans"/>
        </w:rPr>
        <w:t>Проектирование пневматических мышц и конструкции сустава</w:t>
      </w:r>
    </w:p>
    <w:p>
      <w:pPr>
        <w:pStyle w:val="Normal"/>
        <w:numPr>
          <w:ilvl w:val="0"/>
          <w:numId w:val="2"/>
        </w:numPr>
        <w:rPr>
          <w:rFonts w:ascii="FreeSans" w:hAnsi="FreeSans"/>
        </w:rPr>
      </w:pPr>
      <w:r>
        <w:rPr>
          <w:rFonts w:ascii="FreeSans" w:hAnsi="FreeSans"/>
        </w:rPr>
        <w:t>Подбор компонентов</w:t>
      </w:r>
    </w:p>
    <w:p>
      <w:pPr>
        <w:pStyle w:val="Normal"/>
        <w:numPr>
          <w:ilvl w:val="0"/>
          <w:numId w:val="2"/>
        </w:numPr>
        <w:rPr>
          <w:rFonts w:ascii="FreeSans" w:hAnsi="FreeSans"/>
        </w:rPr>
      </w:pPr>
      <w:r>
        <w:rPr>
          <w:rFonts w:ascii="FreeSans" w:hAnsi="FreeSans"/>
        </w:rPr>
        <w:t>Создание 3D-модели и электронной схемы</w:t>
      </w:r>
    </w:p>
    <w:p>
      <w:pPr>
        <w:pStyle w:val="Normal"/>
        <w:numPr>
          <w:ilvl w:val="0"/>
          <w:numId w:val="2"/>
        </w:numPr>
        <w:rPr>
          <w:rFonts w:ascii="FreeSans" w:hAnsi="FreeSans"/>
        </w:rPr>
      </w:pPr>
      <w:r>
        <w:rPr>
          <w:rFonts w:ascii="FreeSans" w:hAnsi="FreeSans"/>
        </w:rPr>
        <w:t>Написание прошивки</w:t>
      </w:r>
    </w:p>
    <w:p>
      <w:pPr>
        <w:pStyle w:val="Normal"/>
        <w:numPr>
          <w:ilvl w:val="0"/>
          <w:numId w:val="2"/>
        </w:numPr>
        <w:rPr>
          <w:rFonts w:ascii="FreeSans" w:hAnsi="FreeSans"/>
        </w:rPr>
      </w:pPr>
      <w:r>
        <w:rPr>
          <w:rFonts w:ascii="FreeSans" w:hAnsi="FreeSans"/>
        </w:rPr>
        <w:t>Сборка системы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  <w:b/>
          <w:bCs/>
          <w:sz w:val="24"/>
          <w:szCs w:val="24"/>
        </w:rPr>
        <w:t>Описание устройства: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>Проект представляет собой прототип сустава на базе микроконтроллера **ESP32**, изгибающегося за счёт перераспределения давления в эластичных камерах - мышцах. Управление и передача информации с датчика гироскопа в реальном времени осуществляется через Wi-Fi. Сустав состоит из двух треугольных пластин: подвижная и неподвижная, соединённых тремя мышцами.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  <w:b/>
          <w:bCs/>
          <w:sz w:val="24"/>
          <w:szCs w:val="24"/>
        </w:rPr>
        <w:t>Процесс решения задач: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>Сперва пневматические мышцы были спроектированы в виде гофры, состоящей из шестиугольных сегментов. Каждый такой сегмент включал в себя три воздушные камеры, изменяющие объем при изменении давления. В дальнейшем было принято решение отказаться от такой конструкции в силу нехватки времени — возникло множество проблем с остальными задачами проекта. Реализованная конструкция представляет собой две треугольные платформы, соединенные воздушными камерами (воздушными шариками). Одна из платформ статична, другая изменяет положение в зависимости от распределения давления по шарикам.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>Затем был определен список необходимых компонентов — 3 соленоидных клапана, микроконтроллер STM32-F103C6, датчик давления, кнопка, понижатель напряжения до 5В, транзисторы, резисторы, воздушные шарики. В процессе работы оказалось, что программирование STM32 занимает слишком большое количество времени, и передача и визуализация данных с него затруднена, в связи с чем микроконтроллер заменили на ESP32. В ходе тестирования выяснилось, что датчик давления не работает — его заменили гироскопом-акселерометром MPU6050. Вместо соленоидных клапанов сначала были приобретены соленоидные распределители давления, что вызвало множество проблем, так как вовремя обнаружить ошибку не удалось.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 xml:space="preserve">Создание электронной схемы не вызвало больших проблем. Из-за нехватки времени было принято решение отказаться от печатной платы и минимизировать пайку, поэтому схема собиралась на макетной плате. В процессе тестирования выяснилось, что подключение клапанов напрямую к транзисторам вызывает слишком большие скачки тока, поэтому в схему были добавлены резисторы. </w:t>
      </w:r>
      <w:r>
        <w:rPr>
          <w:rFonts w:ascii="FreeSans" w:hAnsi="FreeSans"/>
        </w:rPr>
        <w:t>(</w:t>
      </w:r>
      <w:hyperlink r:id="rId2">
        <w:r>
          <w:rPr>
            <w:rStyle w:val="Hyperlink"/>
            <w:rFonts w:ascii="FreeSans" w:hAnsi="FreeSans"/>
          </w:rPr>
          <w:t>https://github.com/Misha-Belov/Pneumatic-Joint/tree/main/schematics</w:t>
        </w:r>
      </w:hyperlink>
      <w:r>
        <w:rPr>
          <w:rFonts w:ascii="FreeSans" w:hAnsi="FreeSans"/>
        </w:rPr>
        <w:t xml:space="preserve">) 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>3</w:t>
      </w:r>
      <w:r>
        <w:rPr>
          <w:rFonts w:ascii="FreeSans" w:hAnsi="FreeSans"/>
        </w:rPr>
        <w:t xml:space="preserve">D модель платформ прошла через несколько итераций, связано это с недостатками 3D печати, на обход которых не хватило времени — некоторые элементы пришлось убрать (выемки для фиксации шариков). 3D модель распределителя также корректировалась — уменьшался размер для уменьшения времени печати. 3D модель корпуса разрабатывалась в последнюю очередь, в ней сразу были учтены все особенности проекта, поэтому ее корректировать не пришлось. Корпус был спроектирован в виде деревянной коробки с безклеевыми соединениями — для быстроты изготовления и простоты доступа к электронике. </w:t>
      </w:r>
      <w:r>
        <w:rPr>
          <w:rFonts w:ascii="FreeSans" w:hAnsi="FreeSans"/>
        </w:rPr>
        <w:t>(https://github.com/Misha-Belov/Pneumatic-Joint/tree/main/models)</w:t>
      </w:r>
    </w:p>
    <w:p>
      <w:pPr>
        <w:pStyle w:val="Normal"/>
        <w:rPr/>
      </w:pPr>
      <w:r>
        <w:rPr>
          <w:rFonts w:ascii="FreeSans" w:hAnsi="FreeSans"/>
        </w:rPr>
        <w:t xml:space="preserve">Прошивка для STM32 разрабатывалась на C с библиотекой libopencm3, с переходом на ESP32 C сменился на язык платформы Arduino IDE с библиотеками Arduino. Оптимальным вариантом управления оказалось управление с веб-сайта. Он включает в себя элементы управления (кнопки) и визуализации данных, поступающих с микроконтроллера. С помощью библиотек на ESP32 был написан веб-сервер. Все статические </w:t>
      </w:r>
      <w:r>
        <w:rPr>
          <w:rFonts w:ascii="FreeSans" w:hAnsi="FreeSans"/>
        </w:rPr>
        <w:t>ресурсы сайта хранятся в флеш-памяти ESP32. Сервер также содержит WebSocket, через который на сайт поступают данные с микроконтроллера, а на контроллер — команды с сайта. Выбор этой технологии обусловлен стабильностью и скоростью соединения. Прошивка также обрабатывает нажатия кнопки с помощью прерываний — для стабильной работы кнопки в не зависимости от ошибок и зависаний в программе. (</w:t>
      </w:r>
      <w:hyperlink r:id="rId3">
        <w:r>
          <w:rPr>
            <w:rStyle w:val="Hyperlink"/>
            <w:rFonts w:ascii="FreeSans" w:hAnsi="FreeSans"/>
          </w:rPr>
          <w:t>https://github.com/Misha-Belov/Pneumatic-Joint/blob/main/SimpleWiFiServer.ino</w:t>
        </w:r>
      </w:hyperlink>
      <w:r>
        <w:rPr>
          <w:rStyle w:val="Hyperlink"/>
          <w:rFonts w:ascii="FreeSans" w:hAnsi="FreeSans"/>
        </w:rPr>
        <w:t>)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  <w:b/>
          <w:bCs/>
          <w:sz w:val="24"/>
          <w:szCs w:val="24"/>
        </w:rPr>
        <w:t>Аналоги: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>- [Пневматический манипулятор на Habr]([https://habr.com/ru/articles/814127/](https://www.instructables.com/Soft-Robots-Make-An-Artificial-Muscle-Arm-And-Gri/))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  <w:b/>
          <w:bCs/>
          <w:sz w:val="24"/>
          <w:szCs w:val="24"/>
        </w:rPr>
        <w:t>Отличительные особенности: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>- Значительно упрощённая пневматическая система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>- Расширяемая архитектура для новых модулей</w:t>
      </w:r>
    </w:p>
    <w:p>
      <w:pPr>
        <w:pStyle w:val="Normal"/>
        <w:rPr>
          <w:rFonts w:ascii="FreeSans" w:hAnsi="FreeSans"/>
          <w:b/>
          <w:bCs/>
          <w:sz w:val="24"/>
          <w:szCs w:val="24"/>
        </w:rPr>
      </w:pPr>
      <w:r>
        <w:rPr>
          <w:rFonts w:ascii="FreeSans" w:hAnsi="FreeSans"/>
          <w:b/>
          <w:bCs/>
          <w:sz w:val="24"/>
          <w:szCs w:val="24"/>
        </w:rPr>
        <w:t xml:space="preserve">Процесс изготовления </w:t>
      </w:r>
      <w:r>
        <w:rPr>
          <w:rFonts w:ascii="FreeSans" w:hAnsi="FreeSans"/>
          <w:b/>
          <w:bCs/>
          <w:sz w:val="24"/>
          <w:szCs w:val="24"/>
        </w:rPr>
        <w:t>и тестирования</w:t>
      </w:r>
      <w:r>
        <w:rPr>
          <w:rFonts w:ascii="FreeSans" w:hAnsi="FreeSans"/>
          <w:b/>
          <w:bCs/>
          <w:sz w:val="24"/>
          <w:szCs w:val="24"/>
        </w:rPr>
        <w:t>: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 xml:space="preserve">Перед изготовлением спроектированного проекта было принято решение протестировать все компоненты по отдельности. На этом этапе основные проблемы были связаны с выбором источника давления, изначальной ошибкой в выборе клапанов, нерабочим состоянием датчика давления и трудности программирования STM32. 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>Первой решилась проблема источника давления — из доступных средств была спроектирована и изготовлена система, позволяющая с помощью ручного насоса добиться давления в ~2 атм и поддерживать его достаточное для наших целей время. Затем была совершена замена STM32 на ESP32, что значительно упростило процесс тестирования компонентов. Была написана тестовая версия прошивки (без получения данных с датчика, вместо клапанов контролировались светодиоды). Затем нерабочий датчик был заменен на MPU6050, работа которого была проверена на тестовой прошивке. Наконец, была исправлена ошибка в выборе клапанов, и вместо распределителей были приобретены соленоидные клапаны.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>Больше всего времени ушло на тестирование и корректировку пневматической системы. С помощью изготовленного источника давления она проверялась на утечки, затем они устранялись с помощью клеевого пистолета. Этот процесс был повторен несколько раз. Также при попытке включить напечатанную платформу в систему оказалось, что диаметр отверстий под шланги в ней был выбран слишком маленький. На новую модель времени не оставалось, поэтому отверстия расширили на уже готовой платформе. Возникли также проблемы с присоединением шариков к платформе -  не хватало фиксирующих элементов, а острые края платформы быстро изнашивали шарики. Эта проблема так и не была решена полностью.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 xml:space="preserve">Сборка электронной схемы происходила поэтапно. Первым этапом было подключение питания (блок питания на 12В) и понижателя напряжения, испытание схемы питания с микроконтроллером. Затем - подключение гироскопа-акселерометра к микроконтроллеру. Затем был собран блок транзисторов (вместо клапанов они активировали светодиоды). После была подключена кнопка. </w:t>
      </w:r>
      <w:r>
        <w:rPr>
          <w:rFonts w:ascii="FreeSans" w:hAnsi="FreeSans"/>
        </w:rPr>
        <w:t>После ее тестирования обнаружился высокий уровень шума при размыкании и замыкании. Эта проблема была решена программно, с помощью задержки между прерыванием и считыванием состояния кнопки.</w:t>
      </w:r>
      <w:r>
        <w:rPr>
          <w:rFonts w:ascii="FreeSans" w:hAnsi="FreeSans"/>
        </w:rPr>
        <w:t xml:space="preserve"> В последнюю очередь один из светодиодов заменили клапаном, тогда же заметили необходимость в дополнительных резисторах. Наконец, полная схема была собрана одновременно с последней версией пневматической системы, и проект был полностью собран и протестирован. В результате </w:t>
      </w:r>
      <w:r>
        <w:rPr>
          <w:rFonts w:ascii="FreeSans" w:hAnsi="FreeSans"/>
        </w:rPr>
        <w:t>была обновлена прошивка (изменили время открытия клапанов, добавили кнопки открытия клапанов по отдельности),</w:t>
      </w:r>
      <w:r>
        <w:rPr>
          <w:rFonts w:ascii="FreeSans" w:hAnsi="FreeSans"/>
        </w:rPr>
        <w:t xml:space="preserve"> обнаружились проблемы со схемой питания — излишне частое открытие клапанов вызывает перезагрузку микроконтроллера, также он плохо подключается к сети Wi-Fi. Эти проблемы не были решены.</w:t>
      </w:r>
    </w:p>
    <w:p>
      <w:pPr>
        <w:pStyle w:val="Normal"/>
        <w:spacing w:before="0" w:after="160"/>
        <w:rPr>
          <w:rFonts w:ascii="FreeSans" w:hAnsi="FreeSans"/>
        </w:rPr>
      </w:pPr>
      <w:r>
        <w:rPr>
          <w:rFonts w:ascii="FreeSans" w:hAnsi="FreeSans"/>
        </w:rPr>
        <w:t>Параллельно шел процесс проектирования и сборки корпуса, и итоговая сборка проекта производилась уже в нем.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Sans">
    <w:charset w:val="01"/>
    <w:family w:val="swiss"/>
    <w:pitch w:val="variable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yperlink">
    <w:name w:val="Hyperlink"/>
    <w:basedOn w:val="DefaultParagraphFont"/>
    <w:uiPriority w:val="99"/>
    <w:unhideWhenUsed/>
    <w:rsid w:val="006d4488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d4488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ListParagraph">
    <w:name w:val="List Paragraph"/>
    <w:basedOn w:val="Normal"/>
    <w:uiPriority w:val="34"/>
    <w:qFormat/>
    <w:rsid w:val="001a554d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isha-Belov/Pneumatic-Joint/tree/main/schematics" TargetMode="External"/><Relationship Id="rId3" Type="http://schemas.openxmlformats.org/officeDocument/2006/relationships/hyperlink" Target="https://github.com/Misha-Belov/Pneumatic-Joint/blob/main/SimpleWiFiServer.ino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LibreOffice/25.2.3.2$Linux_X86_64 LibreOffice_project/520$Build-2</Application>
  <AppVersion>15.0000</AppVersion>
  <Pages>3</Pages>
  <Words>912</Words>
  <Characters>6555</Characters>
  <CharactersWithSpaces>7444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2025-05-22T23:19:00Z</dcterms:created>
  <dc:creator>Миша</dc:creator>
  <dc:description/>
  <dc:language>en-US</dc:language>
  <cp:lastModifiedBy/>
  <dcterms:modified xsi:type="dcterms:W3CDTF">2025-05-24T05:40:50Z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