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8300"/>
      </w:tblGrid>
      <w:tr w:rsidR="00457DF5" w:rsidRPr="00457DF5" w:rsidTr="00457DF5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DF5" w:rsidRPr="00457DF5" w:rsidRDefault="00457DF5" w:rsidP="00457DF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/>
              </w:rPr>
            </w:pPr>
            <w:r w:rsidRPr="00457DF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/>
              </w:rPr>
              <w:t xml:space="preserve">1. Як виконати відправку закомічених змін на сервер? </w:t>
            </w:r>
          </w:p>
          <w:p w:rsidR="00457DF5" w:rsidRPr="00457DF5" w:rsidRDefault="00457DF5" w:rsidP="00457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457DF5" w:rsidRPr="00457DF5" w:rsidTr="00457DF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DF5" w:rsidRPr="00457DF5" w:rsidRDefault="00457DF5" w:rsidP="00457D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DF5" w:rsidRPr="00457DF5" w:rsidRDefault="00457DF5" w:rsidP="00457DF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457D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git</w:t>
            </w:r>
            <w:proofErr w:type="spellEnd"/>
            <w:r w:rsidRPr="00457D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push</w:t>
            </w:r>
          </w:p>
          <w:p w:rsidR="00457DF5" w:rsidRPr="00457DF5" w:rsidRDefault="00457DF5" w:rsidP="00457D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7DF5" w:rsidRPr="00457DF5" w:rsidTr="00457D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DF5" w:rsidRPr="00457DF5" w:rsidRDefault="00457DF5" w:rsidP="00457D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DF5" w:rsidRPr="00457DF5" w:rsidRDefault="00457DF5" w:rsidP="00457DF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457DF5" w:rsidRPr="00457DF5" w:rsidRDefault="00457DF5" w:rsidP="00457D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7DF5" w:rsidRPr="00457DF5" w:rsidTr="00457DF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DF5" w:rsidRPr="00457DF5" w:rsidRDefault="00457DF5" w:rsidP="00457D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DF5" w:rsidRPr="00457DF5" w:rsidRDefault="00457DF5" w:rsidP="00457DF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/>
              </w:rPr>
            </w:pPr>
            <w:r w:rsidRPr="00457DF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/>
              </w:rPr>
              <w:t xml:space="preserve">2. Як виконати затягування змін із сервера? </w:t>
            </w:r>
          </w:p>
          <w:p w:rsidR="00457DF5" w:rsidRPr="00457DF5" w:rsidRDefault="00457DF5" w:rsidP="00457D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457DF5" w:rsidRPr="00457DF5" w:rsidTr="00457D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DF5" w:rsidRPr="00457DF5" w:rsidRDefault="00457DF5" w:rsidP="00457D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DF5" w:rsidRPr="00457DF5" w:rsidRDefault="00457DF5" w:rsidP="00457DF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457D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git</w:t>
            </w:r>
            <w:proofErr w:type="spellEnd"/>
            <w:r w:rsidRPr="00457D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pull</w:t>
            </w:r>
          </w:p>
          <w:p w:rsidR="00457DF5" w:rsidRPr="00457DF5" w:rsidRDefault="00457DF5" w:rsidP="00457D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7DF5" w:rsidRPr="00457DF5" w:rsidTr="00457DF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DF5" w:rsidRPr="00457DF5" w:rsidRDefault="00457DF5" w:rsidP="00457D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DF5" w:rsidRPr="00457DF5" w:rsidRDefault="00457DF5" w:rsidP="00457DF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457DF5" w:rsidRPr="00457DF5" w:rsidRDefault="00457DF5" w:rsidP="00457D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7DF5" w:rsidRPr="00457DF5" w:rsidTr="00457D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DF5" w:rsidRPr="00457DF5" w:rsidRDefault="00457DF5" w:rsidP="00457D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DF5" w:rsidRPr="00457DF5" w:rsidRDefault="00457DF5" w:rsidP="00457DF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/>
              </w:rPr>
            </w:pPr>
            <w:r w:rsidRPr="00457DF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/>
              </w:rPr>
              <w:t xml:space="preserve">3. Як проводиться синхронізація робочої копії із затягнутими змінами? </w:t>
            </w:r>
          </w:p>
          <w:p w:rsidR="00457DF5" w:rsidRPr="00457DF5" w:rsidRDefault="00457DF5" w:rsidP="00457D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457DF5" w:rsidRPr="00457DF5" w:rsidTr="00457DF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DF5" w:rsidRPr="00457DF5" w:rsidRDefault="00457DF5" w:rsidP="00457D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DF5" w:rsidRPr="00457DF5" w:rsidRDefault="00457DF5" w:rsidP="00457DF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457D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git</w:t>
            </w:r>
            <w:proofErr w:type="spellEnd"/>
            <w:r w:rsidRPr="00457D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merge</w:t>
            </w:r>
          </w:p>
          <w:p w:rsidR="00457DF5" w:rsidRPr="00457DF5" w:rsidRDefault="00457DF5" w:rsidP="00457D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7DF5" w:rsidRPr="00457DF5" w:rsidTr="00457D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DF5" w:rsidRPr="00457DF5" w:rsidRDefault="00457DF5" w:rsidP="00457D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DF5" w:rsidRPr="00457DF5" w:rsidRDefault="00457DF5" w:rsidP="00457DF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457DF5" w:rsidRPr="00457DF5" w:rsidRDefault="00457DF5" w:rsidP="00457D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7DF5" w:rsidRPr="00457DF5" w:rsidTr="00457DF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DF5" w:rsidRPr="00457DF5" w:rsidRDefault="00457DF5" w:rsidP="00457D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DF5" w:rsidRPr="00457DF5" w:rsidRDefault="00457DF5" w:rsidP="00457DF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/>
              </w:rPr>
            </w:pPr>
            <w:r w:rsidRPr="00457DF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/>
              </w:rPr>
              <w:t xml:space="preserve">4. Як проводиться синхронізація робочої копії із затягнутими змінами для </w:t>
            </w:r>
          </w:p>
          <w:p w:rsidR="00457DF5" w:rsidRPr="00457DF5" w:rsidRDefault="00457DF5" w:rsidP="00457D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457DF5" w:rsidRPr="00457DF5" w:rsidTr="00457D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DF5" w:rsidRPr="00457DF5" w:rsidRDefault="00457DF5" w:rsidP="00457D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DF5" w:rsidRPr="00457DF5" w:rsidRDefault="00457DF5" w:rsidP="00457DF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457D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проекта</w:t>
            </w:r>
            <w:proofErr w:type="spellEnd"/>
            <w:r w:rsidRPr="00457D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з </w:t>
            </w:r>
            <w:proofErr w:type="spellStart"/>
            <w:r w:rsidRPr="00457D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під</w:t>
            </w:r>
            <w:proofErr w:type="spellEnd"/>
            <w:r w:rsidRPr="00457D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457D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модулями</w:t>
            </w:r>
            <w:proofErr w:type="spellEnd"/>
            <w:r w:rsidRPr="00457D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? </w:t>
            </w:r>
          </w:p>
          <w:p w:rsidR="00457DF5" w:rsidRPr="00457DF5" w:rsidRDefault="00457DF5" w:rsidP="00457D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7DF5" w:rsidRPr="00457DF5" w:rsidTr="00457DF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DF5" w:rsidRPr="00457DF5" w:rsidRDefault="00457DF5" w:rsidP="00457D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DF5" w:rsidRPr="00457DF5" w:rsidRDefault="00457DF5" w:rsidP="00457DF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57D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go to submodule -&gt; </w:t>
            </w:r>
            <w:proofErr w:type="spellStart"/>
            <w:r w:rsidRPr="00457D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git</w:t>
            </w:r>
            <w:proofErr w:type="spellEnd"/>
            <w:r w:rsidRPr="00457D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merge -&gt; go back -&gt; </w:t>
            </w:r>
            <w:proofErr w:type="spellStart"/>
            <w:r w:rsidRPr="00457D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git</w:t>
            </w:r>
            <w:proofErr w:type="spellEnd"/>
            <w:r w:rsidRPr="00457D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merge </w:t>
            </w:r>
          </w:p>
          <w:p w:rsidR="00457DF5" w:rsidRPr="00457DF5" w:rsidRDefault="00457DF5" w:rsidP="00457D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7DF5" w:rsidRPr="00457DF5" w:rsidTr="00457D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DF5" w:rsidRPr="00457DF5" w:rsidRDefault="00457DF5" w:rsidP="00457D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DF5" w:rsidRPr="00457DF5" w:rsidRDefault="00457DF5" w:rsidP="00457DF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457DF5" w:rsidRPr="00457DF5" w:rsidRDefault="00457DF5" w:rsidP="00457D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7DF5" w:rsidRPr="00457DF5" w:rsidTr="00457DF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DF5" w:rsidRPr="00457DF5" w:rsidRDefault="00457DF5" w:rsidP="00457D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DF5" w:rsidRPr="00457DF5" w:rsidRDefault="00457DF5" w:rsidP="00457DF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/>
              </w:rPr>
            </w:pPr>
            <w:r w:rsidRPr="00457DF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/>
              </w:rPr>
              <w:t xml:space="preserve">5. Де зберігаються файли при використанні розподіленої системи контролю </w:t>
            </w:r>
          </w:p>
          <w:p w:rsidR="00457DF5" w:rsidRPr="00457DF5" w:rsidRDefault="00457DF5" w:rsidP="00457D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457DF5" w:rsidRPr="00457DF5" w:rsidTr="00457D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DF5" w:rsidRPr="00457DF5" w:rsidRDefault="00457DF5" w:rsidP="00457D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DF5" w:rsidRPr="00457DF5" w:rsidRDefault="00457DF5" w:rsidP="00457DF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457D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версій</w:t>
            </w:r>
            <w:proofErr w:type="spellEnd"/>
            <w:r w:rsidRPr="00457D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? </w:t>
            </w:r>
          </w:p>
          <w:p w:rsidR="00457DF5" w:rsidRPr="00457DF5" w:rsidRDefault="00457DF5" w:rsidP="00457D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7DF5" w:rsidRPr="00457DF5" w:rsidTr="00457DF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DF5" w:rsidRPr="00457DF5" w:rsidRDefault="00457DF5" w:rsidP="00457D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DF5" w:rsidRPr="00457DF5" w:rsidRDefault="00457DF5" w:rsidP="00457DF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57D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in </w:t>
            </w:r>
            <w:proofErr w:type="spellStart"/>
            <w:r w:rsidRPr="00457D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git</w:t>
            </w:r>
            <w:proofErr w:type="spellEnd"/>
            <w:r w:rsidRPr="00457D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folder </w:t>
            </w:r>
            <w:proofErr w:type="gramStart"/>
            <w:r w:rsidRPr="00457D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 .</w:t>
            </w:r>
            <w:proofErr w:type="spellStart"/>
            <w:r w:rsidRPr="00457D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git</w:t>
            </w:r>
            <w:proofErr w:type="spellEnd"/>
            <w:proofErr w:type="gramEnd"/>
            <w:r w:rsidRPr="00457D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/ remote</w:t>
            </w:r>
          </w:p>
          <w:p w:rsidR="00457DF5" w:rsidRPr="00457DF5" w:rsidRDefault="00457DF5" w:rsidP="00457D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7DF5" w:rsidRPr="00457DF5" w:rsidTr="00457D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DF5" w:rsidRPr="00457DF5" w:rsidRDefault="00457DF5" w:rsidP="00457D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DF5" w:rsidRPr="00457DF5" w:rsidRDefault="00457DF5" w:rsidP="00457DF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57D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6.</w:t>
            </w:r>
          </w:p>
          <w:p w:rsidR="00457DF5" w:rsidRPr="00457DF5" w:rsidRDefault="00457DF5" w:rsidP="00457D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7DF5" w:rsidRPr="00457DF5" w:rsidTr="00457DF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DF5" w:rsidRPr="00457DF5" w:rsidRDefault="00457DF5" w:rsidP="00457D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DF5" w:rsidRPr="00457DF5" w:rsidRDefault="00457DF5" w:rsidP="00457DF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/>
              </w:rPr>
            </w:pPr>
            <w:r w:rsidRPr="00457DF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/>
              </w:rPr>
              <w:t xml:space="preserve">     1.Хороша розподілена модель оскільки кожен розробник отримує локальне сховище з повною історією комітів .</w:t>
            </w:r>
          </w:p>
          <w:p w:rsidR="00457DF5" w:rsidRPr="00457DF5" w:rsidRDefault="00457DF5" w:rsidP="00457D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457DF5" w:rsidRPr="00457DF5" w:rsidTr="00457D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DF5" w:rsidRPr="00457DF5" w:rsidRDefault="00457DF5" w:rsidP="00457D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DF5" w:rsidRPr="00457DF5" w:rsidRDefault="00457DF5" w:rsidP="00457DF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/>
              </w:rPr>
            </w:pPr>
            <w:r w:rsidRPr="00457DF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/>
              </w:rPr>
              <w:t xml:space="preserve">     2.Можливості розгалуення та злиття прості  (оскільки дешеві) хороша цілісність даних.</w:t>
            </w:r>
          </w:p>
          <w:p w:rsidR="00457DF5" w:rsidRPr="00457DF5" w:rsidRDefault="00457DF5" w:rsidP="00457D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457DF5" w:rsidRPr="00457DF5" w:rsidTr="00457DF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DF5" w:rsidRPr="00457DF5" w:rsidRDefault="00457DF5" w:rsidP="00457D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DF5" w:rsidRPr="00457DF5" w:rsidRDefault="00457DF5" w:rsidP="00457DF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/>
              </w:rPr>
            </w:pPr>
            <w:r w:rsidRPr="00457DF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/>
              </w:rPr>
              <w:t xml:space="preserve">     3.Надлишковість даних і реплікації.Додатки можуть бути написані багатьма мовами .</w:t>
            </w:r>
          </w:p>
          <w:p w:rsidR="00457DF5" w:rsidRPr="00457DF5" w:rsidRDefault="00457DF5" w:rsidP="00457D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457DF5" w:rsidRPr="00457DF5" w:rsidTr="00457D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DF5" w:rsidRPr="00457DF5" w:rsidRDefault="00457DF5" w:rsidP="00457D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DF5" w:rsidRPr="00457DF5" w:rsidRDefault="00457DF5" w:rsidP="00457DF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/>
              </w:rPr>
            </w:pPr>
            <w:r w:rsidRPr="00457DF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/>
              </w:rPr>
              <w:t xml:space="preserve">     4.Вони мають хорошу та швидку  продуктивність мережі та чудове використання диска і вони думають про свої дані як про послідовність знімків .</w:t>
            </w:r>
          </w:p>
          <w:p w:rsidR="00457DF5" w:rsidRPr="00457DF5" w:rsidRDefault="00457DF5" w:rsidP="00457D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457DF5" w:rsidRPr="00457DF5" w:rsidTr="00457DF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DF5" w:rsidRPr="00457DF5" w:rsidRDefault="00457DF5" w:rsidP="00457D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DF5" w:rsidRPr="00457DF5" w:rsidRDefault="00457DF5" w:rsidP="00457DF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/>
              </w:rPr>
            </w:pPr>
            <w:r w:rsidRPr="00457DF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/>
              </w:rPr>
              <w:t xml:space="preserve">     5.Вони безкоштовні та з відкритим кодом  ми можем легко завантажити вихідний код і внести до нього зміни .Вони можуть ефективно виконувати великі проекти .</w:t>
            </w:r>
          </w:p>
          <w:p w:rsidR="00457DF5" w:rsidRPr="00457DF5" w:rsidRDefault="00457DF5" w:rsidP="00457D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457DF5" w:rsidRPr="00457DF5" w:rsidTr="00457D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DF5" w:rsidRPr="00457DF5" w:rsidRDefault="00457DF5" w:rsidP="00457D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DF5" w:rsidRPr="00457DF5" w:rsidRDefault="00457DF5" w:rsidP="00457DF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/>
              </w:rPr>
            </w:pPr>
            <w:r w:rsidRPr="00457DF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/>
              </w:rPr>
              <w:t>7.1. не можливо контролювати доступ до файлів .</w:t>
            </w:r>
          </w:p>
          <w:p w:rsidR="00457DF5" w:rsidRPr="00457DF5" w:rsidRDefault="00457DF5" w:rsidP="00457D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457DF5" w:rsidRPr="00457DF5" w:rsidTr="00457DF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DF5" w:rsidRPr="00457DF5" w:rsidRDefault="00457DF5" w:rsidP="00457D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DF5" w:rsidRPr="00457DF5" w:rsidRDefault="00457DF5" w:rsidP="00457DF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/>
              </w:rPr>
            </w:pPr>
            <w:r w:rsidRPr="00457DF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/>
              </w:rPr>
              <w:t xml:space="preserve">   2.відсутня загальна нумерація версій файла . </w:t>
            </w:r>
          </w:p>
          <w:p w:rsidR="00457DF5" w:rsidRPr="00457DF5" w:rsidRDefault="00457DF5" w:rsidP="00457D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457DF5" w:rsidRPr="00457DF5" w:rsidTr="00457D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DF5" w:rsidRPr="00457DF5" w:rsidRDefault="00457DF5" w:rsidP="00457D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DF5" w:rsidRPr="00457DF5" w:rsidRDefault="00457DF5" w:rsidP="00457DF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57DF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/>
              </w:rPr>
              <w:t xml:space="preserve">   </w:t>
            </w:r>
            <w:r w:rsidRPr="00457D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3. </w:t>
            </w:r>
            <w:proofErr w:type="spellStart"/>
            <w:r w:rsidRPr="00457D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відсутня</w:t>
            </w:r>
            <w:proofErr w:type="spellEnd"/>
            <w:r w:rsidRPr="00457D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457D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можливість</w:t>
            </w:r>
            <w:proofErr w:type="spellEnd"/>
            <w:r w:rsidRPr="00457D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457D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блокування</w:t>
            </w:r>
            <w:proofErr w:type="spellEnd"/>
            <w:r w:rsidRPr="00457D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457D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файлів</w:t>
            </w:r>
            <w:proofErr w:type="spellEnd"/>
            <w:r w:rsidRPr="00457D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.</w:t>
            </w:r>
            <w:proofErr w:type="gramEnd"/>
          </w:p>
          <w:p w:rsidR="00457DF5" w:rsidRPr="00457DF5" w:rsidRDefault="00457DF5" w:rsidP="00457D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7DF5" w:rsidRPr="00457DF5" w:rsidTr="00457DF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DF5" w:rsidRPr="00457DF5" w:rsidRDefault="00457DF5" w:rsidP="00457D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DF5" w:rsidRPr="00457DF5" w:rsidRDefault="00457DF5" w:rsidP="00457DF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/>
              </w:rPr>
            </w:pPr>
            <w:r w:rsidRPr="00457DF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/>
              </w:rPr>
              <w:t>8.Сервер,з якого можна завантажити та зберігати програмне забеспечення.</w:t>
            </w:r>
          </w:p>
          <w:p w:rsidR="00457DF5" w:rsidRPr="00457DF5" w:rsidRDefault="00457DF5" w:rsidP="00457D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457DF5" w:rsidRPr="00457DF5" w:rsidTr="00457D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DF5" w:rsidRPr="00457DF5" w:rsidRDefault="00457DF5" w:rsidP="00457D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DF5" w:rsidRPr="00457DF5" w:rsidRDefault="00457DF5" w:rsidP="00457DF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/>
              </w:rPr>
            </w:pPr>
            <w:r w:rsidRPr="00457DF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/>
              </w:rPr>
              <w:t>9. Вони відповідають за контроль і віртуалізацію промислових процесів.</w:t>
            </w:r>
          </w:p>
          <w:p w:rsidR="00457DF5" w:rsidRPr="00457DF5" w:rsidRDefault="00457DF5" w:rsidP="00457D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457DF5" w:rsidRPr="00457DF5" w:rsidTr="00457DF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DF5" w:rsidRPr="00457DF5" w:rsidRDefault="00457DF5" w:rsidP="00457D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DF5" w:rsidRPr="00457DF5" w:rsidRDefault="00457DF5" w:rsidP="00457DF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/>
              </w:rPr>
            </w:pPr>
            <w:r w:rsidRPr="00457DF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/>
              </w:rPr>
              <w:t>10.Це коли інші користувачі внесли до копії проєкту деякі зміни .</w:t>
            </w:r>
          </w:p>
          <w:p w:rsidR="00457DF5" w:rsidRPr="00457DF5" w:rsidRDefault="00457DF5" w:rsidP="00457D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457DF5" w:rsidRPr="00457DF5" w:rsidTr="00457D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DF5" w:rsidRPr="00457DF5" w:rsidRDefault="00457DF5" w:rsidP="00457D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DF5" w:rsidRPr="00457DF5" w:rsidRDefault="00457DF5" w:rsidP="00457DF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57D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11.Це </w:t>
            </w:r>
            <w:proofErr w:type="spellStart"/>
            <w:r w:rsidRPr="00457D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результат</w:t>
            </w:r>
            <w:proofErr w:type="spellEnd"/>
            <w:r w:rsidRPr="00457D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457D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злиття</w:t>
            </w:r>
            <w:proofErr w:type="spellEnd"/>
            <w:r w:rsidRPr="00457D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457D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гілок</w:t>
            </w:r>
            <w:proofErr w:type="spellEnd"/>
            <w:r w:rsidRPr="00457D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.</w:t>
            </w:r>
            <w:proofErr w:type="gramEnd"/>
          </w:p>
          <w:p w:rsidR="00457DF5" w:rsidRPr="00457DF5" w:rsidRDefault="00457DF5" w:rsidP="00457D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7DF5" w:rsidRPr="00457DF5" w:rsidTr="00457DF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DF5" w:rsidRPr="00457DF5" w:rsidRDefault="00457DF5" w:rsidP="00457D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DF5" w:rsidRPr="00457DF5" w:rsidRDefault="00457DF5" w:rsidP="00457DF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57D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12.Що </w:t>
            </w:r>
            <w:proofErr w:type="spellStart"/>
            <w:r w:rsidRPr="00457D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таке</w:t>
            </w:r>
            <w:proofErr w:type="spellEnd"/>
            <w:r w:rsidRPr="00457D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457D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модифікація</w:t>
            </w:r>
            <w:proofErr w:type="spellEnd"/>
            <w:r w:rsidRPr="00457D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457D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проекту</w:t>
            </w:r>
            <w:proofErr w:type="spellEnd"/>
            <w:r w:rsidRPr="00457D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? </w:t>
            </w:r>
          </w:p>
          <w:p w:rsidR="00457DF5" w:rsidRPr="00457DF5" w:rsidRDefault="00457DF5" w:rsidP="00457D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7DF5" w:rsidRPr="00457DF5" w:rsidTr="00457D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DF5" w:rsidRPr="00457DF5" w:rsidRDefault="00457DF5" w:rsidP="00457D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DF5" w:rsidRPr="00457DF5" w:rsidRDefault="00457DF5" w:rsidP="00457DF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/>
              </w:rPr>
            </w:pPr>
            <w:r w:rsidRPr="00457DF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/>
              </w:rPr>
              <w:t>Модифікація проєкту - це покращення проєкта та додавання до нього змін.</w:t>
            </w:r>
          </w:p>
          <w:p w:rsidR="00457DF5" w:rsidRPr="00457DF5" w:rsidRDefault="00457DF5" w:rsidP="00457D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457DF5" w:rsidRPr="00457DF5" w:rsidTr="00457DF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DF5" w:rsidRPr="00457DF5" w:rsidRDefault="00457DF5" w:rsidP="00457D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DF5" w:rsidRPr="00457DF5" w:rsidRDefault="00457DF5" w:rsidP="00457DF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/>
              </w:rPr>
            </w:pPr>
            <w:r w:rsidRPr="00457DF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/>
              </w:rPr>
              <w:t xml:space="preserve">13.Для чого використовується розгалуження в СКВ? </w:t>
            </w:r>
          </w:p>
          <w:p w:rsidR="00457DF5" w:rsidRPr="00457DF5" w:rsidRDefault="00457DF5" w:rsidP="00457D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457DF5" w:rsidRPr="00457DF5" w:rsidTr="00457D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DF5" w:rsidRPr="00457DF5" w:rsidRDefault="00457DF5" w:rsidP="00457D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DF5" w:rsidRPr="00457DF5" w:rsidRDefault="00457DF5" w:rsidP="00457DF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57D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</w:t>
            </w:r>
          </w:p>
          <w:p w:rsidR="00457DF5" w:rsidRPr="00457DF5" w:rsidRDefault="00457DF5" w:rsidP="00457D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7DF5" w:rsidRPr="00457DF5" w:rsidTr="00457DF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DF5" w:rsidRPr="00457DF5" w:rsidRDefault="00457DF5" w:rsidP="00457D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DF5" w:rsidRPr="00457DF5" w:rsidRDefault="00457DF5" w:rsidP="00457DF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57D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14.Що </w:t>
            </w:r>
            <w:proofErr w:type="spellStart"/>
            <w:r w:rsidRPr="00457D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таке</w:t>
            </w:r>
            <w:proofErr w:type="spellEnd"/>
            <w:r w:rsidRPr="00457D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«</w:t>
            </w:r>
            <w:proofErr w:type="spellStart"/>
            <w:r w:rsidRPr="00457D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Злиття</w:t>
            </w:r>
            <w:proofErr w:type="spellEnd"/>
            <w:r w:rsidRPr="00457D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457D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версій</w:t>
            </w:r>
            <w:proofErr w:type="spellEnd"/>
            <w:r w:rsidRPr="00457D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»? </w:t>
            </w:r>
          </w:p>
          <w:p w:rsidR="00457DF5" w:rsidRPr="00457DF5" w:rsidRDefault="00457DF5" w:rsidP="00457D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7DF5" w:rsidRPr="00457DF5" w:rsidTr="00457D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DF5" w:rsidRPr="00457DF5" w:rsidRDefault="00457DF5" w:rsidP="00457D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DF5" w:rsidRPr="00457DF5" w:rsidRDefault="00457DF5" w:rsidP="00457DF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/>
              </w:rPr>
            </w:pPr>
            <w:r w:rsidRPr="00457DF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/>
              </w:rPr>
              <w:t xml:space="preserve">Команда </w:t>
            </w:r>
            <w:proofErr w:type="spellStart"/>
            <w:r w:rsidRPr="00457D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git</w:t>
            </w:r>
            <w:proofErr w:type="spellEnd"/>
            <w:r w:rsidRPr="00457DF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/>
              </w:rPr>
              <w:t xml:space="preserve"> </w:t>
            </w:r>
            <w:r w:rsidRPr="00457D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merge</w:t>
            </w:r>
            <w:r w:rsidRPr="00457DF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/>
              </w:rPr>
              <w:t xml:space="preserve"> виконує злиття окремих напрямів розробки, створених за допомогою команди </w:t>
            </w:r>
            <w:proofErr w:type="spellStart"/>
            <w:r w:rsidRPr="00457D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git</w:t>
            </w:r>
            <w:proofErr w:type="spellEnd"/>
            <w:r w:rsidRPr="00457DF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/>
              </w:rPr>
              <w:t xml:space="preserve"> </w:t>
            </w:r>
            <w:r w:rsidRPr="00457D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branch</w:t>
            </w:r>
            <w:r w:rsidRPr="00457DF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/>
              </w:rPr>
              <w:t>, в єдину гілку.</w:t>
            </w:r>
          </w:p>
          <w:p w:rsidR="00457DF5" w:rsidRPr="00457DF5" w:rsidRDefault="00457DF5" w:rsidP="00457D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457DF5" w:rsidRPr="00457DF5" w:rsidTr="00457DF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DF5" w:rsidRPr="00457DF5" w:rsidRDefault="00457DF5" w:rsidP="00457D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DF5" w:rsidRPr="00457DF5" w:rsidRDefault="00457DF5" w:rsidP="00457DF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/>
              </w:rPr>
            </w:pPr>
            <w:r w:rsidRPr="00457DF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/>
              </w:rPr>
              <w:t>15.Що розуміють під конфліктом при роботі СКВ?</w:t>
            </w:r>
          </w:p>
          <w:p w:rsidR="00457DF5" w:rsidRPr="00457DF5" w:rsidRDefault="00457DF5" w:rsidP="00457D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457DF5" w:rsidRPr="00457DF5" w:rsidTr="00457D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DF5" w:rsidRPr="00457DF5" w:rsidRDefault="00457DF5" w:rsidP="00457D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DF5" w:rsidRPr="00457DF5" w:rsidRDefault="00457DF5" w:rsidP="00457DF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57D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</w:t>
            </w:r>
          </w:p>
          <w:p w:rsidR="00457DF5" w:rsidRPr="00457DF5" w:rsidRDefault="00457DF5" w:rsidP="00457D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7DF5" w:rsidRPr="00457DF5" w:rsidTr="00457DF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DF5" w:rsidRPr="00457DF5" w:rsidRDefault="00457DF5" w:rsidP="00457D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DF5" w:rsidRPr="00457DF5" w:rsidRDefault="00457DF5" w:rsidP="00457DF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/>
              </w:rPr>
            </w:pPr>
            <w:r w:rsidRPr="00457DF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/>
              </w:rPr>
              <w:t>16.За яких умов злиття версій проходить автоматично і без конфліктів?</w:t>
            </w:r>
          </w:p>
          <w:p w:rsidR="00457DF5" w:rsidRPr="00457DF5" w:rsidRDefault="00457DF5" w:rsidP="00457D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457DF5" w:rsidRPr="00457DF5" w:rsidTr="00457D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DF5" w:rsidRPr="00457DF5" w:rsidRDefault="00457DF5" w:rsidP="00457D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DF5" w:rsidRPr="00457DF5" w:rsidRDefault="00457DF5" w:rsidP="00457DF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57D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</w:t>
            </w:r>
          </w:p>
          <w:p w:rsidR="00457DF5" w:rsidRPr="00457DF5" w:rsidRDefault="00457DF5" w:rsidP="00457D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7DF5" w:rsidRPr="00457DF5" w:rsidTr="00457DF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DF5" w:rsidRPr="00457DF5" w:rsidRDefault="00457DF5" w:rsidP="00457D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DF5" w:rsidRPr="00457DF5" w:rsidRDefault="00457DF5" w:rsidP="00457DF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/>
              </w:rPr>
            </w:pPr>
            <w:r w:rsidRPr="00457DF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/>
              </w:rPr>
              <w:t>17.Чи призводить видалення та зміна одного і того ж файлу або каталогу у</w:t>
            </w:r>
          </w:p>
          <w:p w:rsidR="00457DF5" w:rsidRPr="00457DF5" w:rsidRDefault="00457DF5" w:rsidP="00457D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457DF5" w:rsidRPr="00457DF5" w:rsidTr="00457D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DF5" w:rsidRPr="00457DF5" w:rsidRDefault="00457DF5" w:rsidP="00457D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DF5" w:rsidRPr="00457DF5" w:rsidRDefault="00457DF5" w:rsidP="00457DF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/>
              </w:rPr>
            </w:pPr>
            <w:r w:rsidRPr="00457DF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/>
              </w:rPr>
              <w:t>різних версіях до конфлікту при їх злитті?</w:t>
            </w:r>
          </w:p>
          <w:p w:rsidR="00457DF5" w:rsidRPr="00457DF5" w:rsidRDefault="00457DF5" w:rsidP="00457D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457DF5" w:rsidRPr="00457DF5" w:rsidTr="00457DF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DF5" w:rsidRPr="00457DF5" w:rsidRDefault="00457DF5" w:rsidP="00457D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DF5" w:rsidRPr="00457DF5" w:rsidRDefault="00457DF5" w:rsidP="00457DF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457D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Ні</w:t>
            </w:r>
            <w:proofErr w:type="spellEnd"/>
            <w:r w:rsidRPr="00457D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, </w:t>
            </w:r>
            <w:proofErr w:type="spellStart"/>
            <w:r w:rsidRPr="00457D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не</w:t>
            </w:r>
            <w:proofErr w:type="spellEnd"/>
            <w:r w:rsidRPr="00457D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457D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призводить</w:t>
            </w:r>
            <w:proofErr w:type="spellEnd"/>
            <w:r w:rsidRPr="00457D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. </w:t>
            </w:r>
          </w:p>
        </w:tc>
      </w:tr>
    </w:tbl>
    <w:p w:rsidR="008620E8" w:rsidRDefault="008620E8">
      <w:bookmarkStart w:id="0" w:name="_GoBack"/>
      <w:bookmarkEnd w:id="0"/>
    </w:p>
    <w:sectPr w:rsidR="008620E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DF5"/>
    <w:rsid w:val="00457DF5"/>
    <w:rsid w:val="00862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DE20E1-45E7-4D4A-8A68-2A64DC2E8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27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319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Polotenezz</dc:creator>
  <cp:keywords/>
  <dc:description/>
  <cp:lastModifiedBy>Polotenezz</cp:lastModifiedBy>
  <cp:revision>1</cp:revision>
  <dcterms:created xsi:type="dcterms:W3CDTF">2021-12-22T16:22:00Z</dcterms:created>
  <dcterms:modified xsi:type="dcterms:W3CDTF">2021-12-22T16:23:00Z</dcterms:modified>
</cp:coreProperties>
</file>