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962F" w14:textId="77777777" w:rsidR="004931CE" w:rsidRDefault="004931CE">
      <w:pPr>
        <w:rPr>
          <w:noProof/>
        </w:rPr>
      </w:pPr>
    </w:p>
    <w:p w14:paraId="0A02EAE7" w14:textId="123917DB" w:rsidR="004931CE" w:rsidRDefault="004931CE">
      <w:pPr>
        <w:rPr>
          <w:noProof/>
        </w:rPr>
      </w:pPr>
      <w:r>
        <w:rPr>
          <w:noProof/>
        </w:rPr>
        <w:t xml:space="preserve">Mishaal Khaled Almubarak </w:t>
      </w:r>
    </w:p>
    <w:p w14:paraId="3354DA57" w14:textId="4C382CEE" w:rsidR="004931CE" w:rsidRDefault="004931CE">
      <w:pPr>
        <w:rPr>
          <w:noProof/>
        </w:rPr>
      </w:pPr>
      <w:r>
        <w:rPr>
          <w:noProof/>
        </w:rPr>
        <w:t>Project 1</w:t>
      </w:r>
    </w:p>
    <w:p w14:paraId="2220956F" w14:textId="14D68FD8" w:rsidR="004931CE" w:rsidRDefault="004931CE">
      <w:pPr>
        <w:rPr>
          <w:noProof/>
        </w:rPr>
      </w:pPr>
    </w:p>
    <w:p w14:paraId="4A7B6E9C" w14:textId="19F4AA19" w:rsidR="004931CE" w:rsidRDefault="004931CE">
      <w:pPr>
        <w:rPr>
          <w:noProof/>
        </w:rPr>
      </w:pPr>
      <w:r>
        <w:rPr>
          <w:noProof/>
        </w:rPr>
        <w:drawing>
          <wp:inline distT="0" distB="0" distL="0" distR="0" wp14:anchorId="3D789C24" wp14:editId="570AE166">
            <wp:extent cx="19507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965" b="64782"/>
                    <a:stretch/>
                  </pic:blipFill>
                  <pic:spPr bwMode="auto">
                    <a:xfrm>
                      <a:off x="0" y="0"/>
                      <a:ext cx="195072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Interface</w:t>
      </w:r>
    </w:p>
    <w:p w14:paraId="334752B3" w14:textId="3FCFC228" w:rsidR="00E20D65" w:rsidRDefault="004931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BE1E0" wp14:editId="0D7A9FE2">
                <wp:simplePos x="0" y="0"/>
                <wp:positionH relativeFrom="column">
                  <wp:posOffset>2682240</wp:posOffset>
                </wp:positionH>
                <wp:positionV relativeFrom="paragraph">
                  <wp:posOffset>3032125</wp:posOffset>
                </wp:positionV>
                <wp:extent cx="1424940" cy="2286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87A5F" id="Oval 4" o:spid="_x0000_s1026" style="position:absolute;margin-left:211.2pt;margin-top:238.75pt;width:112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D53D10F" wp14:editId="213E6C17">
            <wp:extent cx="1935480" cy="998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231" b="69037"/>
                    <a:stretch/>
                  </pic:blipFill>
                  <pic:spPr bwMode="auto">
                    <a:xfrm>
                      <a:off x="0" y="0"/>
                      <a:ext cx="193548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After clicking button (success)</w:t>
      </w:r>
      <w:r>
        <w:rPr>
          <w:noProof/>
        </w:rPr>
        <w:drawing>
          <wp:inline distT="0" distB="0" distL="0" distR="0" wp14:anchorId="73298E84" wp14:editId="7A06989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5D50" w14:textId="7900854C" w:rsidR="004931CE" w:rsidRDefault="004931CE" w:rsidP="004931CE">
      <w:pPr>
        <w:rPr>
          <w:noProof/>
        </w:rPr>
      </w:pPr>
    </w:p>
    <w:p w14:paraId="2406C081" w14:textId="0982FBE3" w:rsidR="004931CE" w:rsidRPr="004931CE" w:rsidRDefault="004931CE" w:rsidP="004931CE">
      <w:pPr>
        <w:jc w:val="center"/>
      </w:pPr>
      <w:r>
        <w:t>Database shown with range input in newly updated table</w:t>
      </w:r>
    </w:p>
    <w:sectPr w:rsidR="004931CE" w:rsidRPr="0049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0B"/>
    <w:rsid w:val="004931CE"/>
    <w:rsid w:val="0072050B"/>
    <w:rsid w:val="00E2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B92D"/>
  <w15:chartTrackingRefBased/>
  <w15:docId w15:val="{C688F2FC-6919-435F-B644-EB5E26F2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MICHAAL KHALED ABDULAZIZ ALMUBARAK</dc:creator>
  <cp:keywords/>
  <dc:description/>
  <cp:lastModifiedBy>MICHAAL KHALED ABDULAZIZ ALMUBARAK</cp:lastModifiedBy>
  <cp:revision>1</cp:revision>
  <dcterms:created xsi:type="dcterms:W3CDTF">2021-07-05T15:37:00Z</dcterms:created>
  <dcterms:modified xsi:type="dcterms:W3CDTF">2021-07-05T16:33:00Z</dcterms:modified>
</cp:coreProperties>
</file>