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6126B">
      <w:pP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金融大数据挖掘随堂作业1汇报分享</w:t>
      </w:r>
    </w:p>
    <w:p w14:paraId="78856B55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2.完成Anaconda的国内镜像源的设置。</w:t>
      </w:r>
    </w:p>
    <w:p w14:paraId="3C107AE6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生成.condarc的文件</w:t>
      </w:r>
    </w:p>
    <w:p w14:paraId="5595D11A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t>conda config --set show_channel_urls yes</w:t>
      </w:r>
    </w:p>
    <w:p w14:paraId="2F3DF128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重置配置</w:t>
      </w:r>
    </w:p>
    <w:p w14:paraId="132BBE0D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t>conda config --remove-key channels</w:t>
      </w:r>
    </w:p>
    <w:p w14:paraId="78B5E4B4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添加国内镜像源</w:t>
      </w:r>
    </w:p>
    <w:p w14:paraId="6AAF60F4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t xml:space="preserve">conda config --add channels </w:t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instrText xml:space="preserve"> HYPERLINK "https://mirrors.tuna.tsinghua.edu.cn/anaconda/pkgs/free/" </w:instrText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t>https://mirrors.tuna.tsinghua.edu.cn/anaconda/pkgs/free/</w:t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fldChar w:fldCharType="end"/>
      </w:r>
    </w:p>
    <w:p w14:paraId="2CAC8B2F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t xml:space="preserve">conda config --add channels </w:t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instrText xml:space="preserve"> HYPERLINK "https://mirrors.tuna.tsinghua.edu.cn/anaconda/pkgs/main/" </w:instrText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t>https://mirrors.tuna.tsinghua.edu.cn/anaconda/pkgs/main/</w:t>
      </w: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fldChar w:fldCharType="end"/>
      </w:r>
    </w:p>
    <w:p w14:paraId="4B9D2510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检查</w:t>
      </w:r>
    </w:p>
    <w:p w14:paraId="3EAFBB03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18"/>
          <w:szCs w:val="18"/>
          <w:lang w:val="en-US" w:eastAsia="zh-CN"/>
        </w:rPr>
        <w:t>conda config --show channels</w:t>
      </w:r>
    </w:p>
    <w:p w14:paraId="4E56B8C0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4.创新一个名字为MyMLeny环境，使用python3.11版本，然后确认当前该环境下是否包括scikit-learn、numpy、pandas、matplotlib包，如果没有，进行这3个包最新版本的安装。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创建环境</w:t>
      </w:r>
    </w:p>
    <w:p w14:paraId="571C4EA1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conda create -n MyMLenv python=3.11</w:t>
      </w:r>
    </w:p>
    <w:p w14:paraId="331683E2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进入环境</w:t>
      </w:r>
    </w:p>
    <w:p w14:paraId="65C3382D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conda activate MyMLenv</w:t>
      </w:r>
    </w:p>
    <w:p w14:paraId="4DA937A6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查看包</w:t>
      </w:r>
    </w:p>
    <w:p w14:paraId="7BCF351F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list</w:t>
      </w:r>
    </w:p>
    <w:p w14:paraId="6D269C43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安装包</w:t>
      </w:r>
    </w:p>
    <w:p w14:paraId="148665C7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install scikit - learn</w:t>
      </w:r>
    </w:p>
    <w:p w14:paraId="01F9AC4E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install numpy</w:t>
      </w:r>
    </w:p>
    <w:p w14:paraId="3DF0AD39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install pandas</w:t>
      </w:r>
    </w:p>
    <w:p w14:paraId="054B3BA5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install matplotlib</w:t>
      </w:r>
    </w:p>
    <w:p w14:paraId="75BFEEC5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检查包</w:t>
      </w:r>
    </w:p>
    <w:p w14:paraId="24174CD4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list</w:t>
      </w:r>
    </w:p>
    <w:p w14:paraId="1177432E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5.基于某个已安装好的虚拟环境(MyMLeny)，克隆一个新环境(MyMLenv clone)。</w:t>
      </w:r>
    </w:p>
    <w:p w14:paraId="69BE4341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克隆</w:t>
      </w:r>
      <w:r>
        <w:rPr>
          <w:rFonts w:hint="eastAsia" w:ascii="楷体" w:hAnsi="楷体" w:eastAsia="楷体" w:cs="楷体"/>
          <w:b w:val="0"/>
          <w:bCs w:val="0"/>
          <w:color w:val="FF0000"/>
          <w:sz w:val="24"/>
          <w:szCs w:val="24"/>
          <w:lang w:val="en-US" w:eastAsia="zh-CN"/>
        </w:rPr>
        <w:t>（要在你所要克隆的环境下进行）</w:t>
      </w:r>
      <w:bookmarkStart w:id="0" w:name="_GoBack"/>
      <w:bookmarkEnd w:id="0"/>
    </w:p>
    <w:p w14:paraId="7BD06E0C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conda create -n MyMLenv_clone --clone MyMLenv</w:t>
      </w: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br w:type="textWrapping"/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6.某个Anaconda虚拟环境下（例如MyMLenv)：如何查看全部已安装的包?查看一共安装了多少个包?查看是否已安装某个包，例如scikit-learn?</w:t>
      </w:r>
    </w:p>
    <w:p w14:paraId="0122B424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一定要进入那个环境下去查看</w:t>
      </w:r>
    </w:p>
    <w:p w14:paraId="7BBBFBE9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list</w:t>
      </w: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br w:type="textWrapping"/>
      </w: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pip show scikit-learn</w:t>
      </w:r>
    </w:p>
    <w:p w14:paraId="617BD94A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C4A145B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退出环境</w:t>
      </w:r>
    </w:p>
    <w:p w14:paraId="2C9F7D14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18"/>
          <w:szCs w:val="18"/>
          <w:lang w:val="en-US" w:eastAsia="zh-CN"/>
        </w:rPr>
        <w:t>conda deactivate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E3EDA"/>
    <w:rsid w:val="18397E4E"/>
    <w:rsid w:val="1C2E3EDA"/>
    <w:rsid w:val="6761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300</Words>
  <Characters>817</Characters>
  <Lines>0</Lines>
  <Paragraphs>0</Paragraphs>
  <TotalTime>836</TotalTime>
  <ScaleCrop>false</ScaleCrop>
  <LinksUpToDate>false</LinksUpToDate>
  <CharactersWithSpaces>863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2025-03-03T10:10:00Z</dcterms:created>
  <dc:creator>Miss R</dc:creator>
  <cp:lastModifiedBy>Miss R</cp:lastModifiedBy>
  <dcterms:modified xsi:type="dcterms:W3CDTF">2025-03-05T14:34:12Z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9C3F0FD17BBC480E84224B2C2279203E_11</vt:lpwstr>
  </property>
  <property fmtid="{D5CDD505-2E9C-101B-9397-08002B2CF9AE}" pid="4" name="KSOTemplateDocerSaveRecord">
    <vt:lpwstr>eyJoZGlkIjoiMWIzNWQ1ZjVkYmFhYmRmODRkMzBlYWJhZTYyMGQ0NmQiLCJ1c2VySWQiOiI3MzU3MDM0NDIifQ==</vt:lpwstr>
  </property>
</Properties>
</file>