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13A" w:rsidRDefault="003E152B">
      <w:r>
        <w:t>123</w:t>
      </w:r>
      <w:bookmarkStart w:id="0" w:name="_GoBack"/>
      <w:bookmarkEnd w:id="0"/>
    </w:p>
    <w:sectPr w:rsidR="0090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B9"/>
    <w:rsid w:val="001444B9"/>
    <w:rsid w:val="003E152B"/>
    <w:rsid w:val="0090413A"/>
    <w:rsid w:val="00A2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DDDC1-76B8-4AEC-B65E-F41E5140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821993913@qq.com</dc:creator>
  <cp:keywords/>
  <dc:description/>
  <cp:lastModifiedBy>821993913@qq.com</cp:lastModifiedBy>
  <cp:revision>5</cp:revision>
  <dcterms:created xsi:type="dcterms:W3CDTF">2018-12-26T15:56:00Z</dcterms:created>
  <dcterms:modified xsi:type="dcterms:W3CDTF">2018-12-26T16:01:00Z</dcterms:modified>
</cp:coreProperties>
</file>