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135A" w14:textId="1183CF3F" w:rsidR="00E0639E" w:rsidRPr="00FE7072" w:rsidRDefault="00FE7072">
      <w:pPr>
        <w:tabs>
          <w:tab w:val="center" w:pos="1095"/>
        </w:tabs>
        <w:ind w:left="-15" w:firstLine="0"/>
        <w:rPr>
          <w:lang w:val="id-ID"/>
        </w:rPr>
      </w:pPr>
      <w:r>
        <w:t>Nama</w:t>
      </w:r>
      <w:r>
        <w:tab/>
      </w:r>
      <w:r>
        <w:rPr>
          <w:lang w:val="id-ID"/>
        </w:rPr>
        <w:t xml:space="preserve">    </w:t>
      </w:r>
      <w:proofErr w:type="gramStart"/>
      <w:r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>
        <w:rPr>
          <w:lang w:val="id-ID"/>
        </w:rPr>
        <w:t>Preemith Simarmata</w:t>
      </w:r>
    </w:p>
    <w:p w14:paraId="38932735" w14:textId="32C527D9" w:rsidR="00E0639E" w:rsidRPr="00FE7072" w:rsidRDefault="00FE7072">
      <w:pPr>
        <w:tabs>
          <w:tab w:val="center" w:pos="1174"/>
        </w:tabs>
        <w:ind w:left="-15" w:firstLine="0"/>
        <w:rPr>
          <w:lang w:val="id-ID"/>
        </w:rPr>
      </w:pPr>
      <w:r>
        <w:t>NIM</w:t>
      </w:r>
      <w:r>
        <w:tab/>
      </w:r>
      <w:r>
        <w:t>: 1512200</w:t>
      </w:r>
      <w:r>
        <w:rPr>
          <w:lang w:val="id-ID"/>
        </w:rPr>
        <w:t>8</w:t>
      </w:r>
    </w:p>
    <w:p w14:paraId="0053E8FC" w14:textId="77777777" w:rsidR="00E0639E" w:rsidRDefault="00FE7072">
      <w:pPr>
        <w:tabs>
          <w:tab w:val="center" w:pos="1448"/>
        </w:tabs>
        <w:spacing w:after="246"/>
        <w:ind w:left="-15" w:firstLine="0"/>
      </w:pPr>
      <w:r>
        <w:t>Prodi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E1DBF06" w14:textId="77777777" w:rsidR="00E0639E" w:rsidRDefault="00FE7072">
      <w:pPr>
        <w:spacing w:after="37" w:line="259" w:lineRule="auto"/>
        <w:ind w:right="41"/>
        <w:jc w:val="center"/>
      </w:pPr>
      <w:r>
        <w:t>LAPORAN PRAKTIKUM</w:t>
      </w:r>
    </w:p>
    <w:p w14:paraId="46361ADA" w14:textId="77777777" w:rsidR="00E0639E" w:rsidRDefault="00FE7072">
      <w:pPr>
        <w:spacing w:after="196" w:line="259" w:lineRule="auto"/>
        <w:ind w:left="0" w:right="39" w:firstLine="0"/>
        <w:jc w:val="center"/>
      </w:pP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Website Portfolio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HTML dan Bootstrap</w:t>
      </w:r>
    </w:p>
    <w:p w14:paraId="24B104F9" w14:textId="77777777" w:rsidR="00E0639E" w:rsidRDefault="00FE7072">
      <w:pPr>
        <w:numPr>
          <w:ilvl w:val="0"/>
          <w:numId w:val="1"/>
        </w:numPr>
        <w:spacing w:after="0" w:line="259" w:lineRule="auto"/>
        <w:ind w:right="39" w:hanging="194"/>
        <w:jc w:val="center"/>
      </w:pPr>
      <w:proofErr w:type="spellStart"/>
      <w:r>
        <w:t>Pendahuluan</w:t>
      </w:r>
      <w:proofErr w:type="spellEnd"/>
    </w:p>
    <w:p w14:paraId="36188DE3" w14:textId="77777777" w:rsidR="00E0639E" w:rsidRDefault="00FE7072">
      <w:pPr>
        <w:spacing w:after="249"/>
        <w:ind w:left="-5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portfolio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Bootstrap. Portfolio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,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kontak</w:t>
      </w:r>
      <w:proofErr w:type="spellEnd"/>
      <w:r>
        <w:t>.</w:t>
      </w:r>
    </w:p>
    <w:p w14:paraId="6708179A" w14:textId="77777777" w:rsidR="00E0639E" w:rsidRDefault="00FE7072">
      <w:pPr>
        <w:numPr>
          <w:ilvl w:val="0"/>
          <w:numId w:val="1"/>
        </w:numPr>
        <w:spacing w:after="0" w:line="259" w:lineRule="auto"/>
        <w:ind w:right="39" w:hanging="194"/>
        <w:jc w:val="center"/>
      </w:pPr>
      <w:r>
        <w:t>Kode HTML dan Bootstrap</w:t>
      </w:r>
    </w:p>
    <w:p w14:paraId="3C7E5C7E" w14:textId="77777777" w:rsidR="00E0639E" w:rsidRDefault="00FE7072">
      <w:pPr>
        <w:ind w:left="-5" w:right="62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scrib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portfolio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: html</w:t>
      </w:r>
    </w:p>
    <w:p w14:paraId="56AF16AD" w14:textId="77777777" w:rsidR="00E0639E" w:rsidRDefault="00FE7072">
      <w:pPr>
        <w:ind w:left="-5" w:right="116"/>
      </w:pPr>
      <w:r>
        <w:t>&lt;!DOCTYPE html&gt;</w:t>
      </w:r>
    </w:p>
    <w:p w14:paraId="1605E0F0" w14:textId="77777777" w:rsidR="00E0639E" w:rsidRDefault="00FE7072">
      <w:pPr>
        <w:ind w:left="-5" w:right="116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A9314DA" w14:textId="77777777" w:rsidR="00E0639E" w:rsidRDefault="00FE7072">
      <w:pPr>
        <w:ind w:left="-5" w:right="116"/>
      </w:pPr>
      <w:r>
        <w:t>&lt;head&gt;</w:t>
      </w:r>
    </w:p>
    <w:p w14:paraId="7793DBD7" w14:textId="77777777" w:rsidR="00E0639E" w:rsidRDefault="00FE7072">
      <w:pPr>
        <w:spacing w:after="6" w:line="257" w:lineRule="auto"/>
        <w:ind w:left="99"/>
      </w:pPr>
      <w:proofErr w:type="gramStart"/>
      <w:r>
        <w:rPr>
          <w:b/>
        </w:rPr>
        <w:t>&lt;!--</w:t>
      </w:r>
      <w:proofErr w:type="gramEnd"/>
      <w:r>
        <w:rPr>
          <w:b/>
        </w:rPr>
        <w:t xml:space="preserve"> Meta tags and stylesheets --&gt;</w:t>
      </w:r>
    </w:p>
    <w:p w14:paraId="7E65AFA1" w14:textId="77777777" w:rsidR="00E0639E" w:rsidRDefault="00FE7072">
      <w:pPr>
        <w:ind w:left="99" w:right="116"/>
      </w:pPr>
      <w:r>
        <w:t>&lt;meta charset="utf-8" /&gt;</w:t>
      </w:r>
    </w:p>
    <w:p w14:paraId="1E0F9C51" w14:textId="77777777" w:rsidR="00E0639E" w:rsidRDefault="00FE7072">
      <w:pPr>
        <w:ind w:left="99" w:right="3831"/>
      </w:pPr>
      <w:r>
        <w:t>&lt;meta name="viewport" content="width=device-width, initial-scale=1" /&gt; &lt;style&gt;</w:t>
      </w:r>
    </w:p>
    <w:p w14:paraId="57EC8765" w14:textId="77777777" w:rsidR="00E0639E" w:rsidRDefault="00FE7072">
      <w:pPr>
        <w:ind w:left="271" w:right="8469" w:hanging="91"/>
      </w:pPr>
      <w:proofErr w:type="gramStart"/>
      <w:r>
        <w:t>.justify</w:t>
      </w:r>
      <w:proofErr w:type="gramEnd"/>
      <w:r>
        <w:t>-text { text-align: justify;</w:t>
      </w:r>
    </w:p>
    <w:p w14:paraId="281321D5" w14:textId="77777777" w:rsidR="00E0639E" w:rsidRDefault="00FE7072">
      <w:pPr>
        <w:ind w:left="190" w:right="116"/>
      </w:pPr>
      <w:r>
        <w:t>}</w:t>
      </w:r>
    </w:p>
    <w:p w14:paraId="0105B0B0" w14:textId="77777777" w:rsidR="00E0639E" w:rsidRDefault="00FE7072">
      <w:pPr>
        <w:ind w:left="99" w:right="116"/>
      </w:pPr>
      <w:r>
        <w:t>&lt;/style&gt;</w:t>
      </w:r>
    </w:p>
    <w:p w14:paraId="52580E47" w14:textId="77777777" w:rsidR="00E0639E" w:rsidRDefault="00FE7072">
      <w:pPr>
        <w:spacing w:after="6" w:line="257" w:lineRule="auto"/>
        <w:ind w:left="99"/>
      </w:pPr>
      <w:proofErr w:type="gramStart"/>
      <w:r>
        <w:rPr>
          <w:b/>
        </w:rPr>
        <w:t>&lt;!--</w:t>
      </w:r>
      <w:proofErr w:type="gramEnd"/>
      <w:r>
        <w:rPr>
          <w:b/>
        </w:rPr>
        <w:t xml:space="preserve"> Bootstrap CSS --&gt;</w:t>
      </w:r>
    </w:p>
    <w:p w14:paraId="1728986E" w14:textId="77777777" w:rsidR="00E0639E" w:rsidRDefault="00FE7072">
      <w:pPr>
        <w:ind w:left="-15" w:right="116" w:firstLine="89"/>
      </w:pPr>
      <w:r>
        <w:t>&lt;link href="https://cdn.jsdelivr.net/npm/bootstrap@5.0.2/dist/css/bootstrap.min.c</w:t>
      </w:r>
      <w:r>
        <w:t xml:space="preserve">ss" </w:t>
      </w:r>
      <w:proofErr w:type="spellStart"/>
      <w:r>
        <w:t>rel</w:t>
      </w:r>
      <w:proofErr w:type="spellEnd"/>
      <w:r>
        <w:t xml:space="preserve">="stylesheet" integrity="sha384EVSTQN3/azprG1Anm3QDgpJLIm9Nao0Yz1ztcQTwFspd3yD65VohhpuuCOmLASjC" </w:t>
      </w:r>
      <w:proofErr w:type="spellStart"/>
      <w:r>
        <w:t>crossorigin</w:t>
      </w:r>
      <w:proofErr w:type="spellEnd"/>
      <w:r>
        <w:t>="anonymous" /&gt;</w:t>
      </w:r>
    </w:p>
    <w:p w14:paraId="0B6C82B7" w14:textId="77777777" w:rsidR="00E0639E" w:rsidRDefault="00FE7072">
      <w:pPr>
        <w:spacing w:after="6" w:line="257" w:lineRule="auto"/>
        <w:ind w:left="99"/>
      </w:pPr>
      <w:proofErr w:type="gramStart"/>
      <w:r>
        <w:rPr>
          <w:b/>
        </w:rPr>
        <w:t>&lt;!--</w:t>
      </w:r>
      <w:proofErr w:type="gramEnd"/>
      <w:r>
        <w:rPr>
          <w:b/>
        </w:rPr>
        <w:t xml:space="preserve"> Custom CSS --&gt;</w:t>
      </w:r>
    </w:p>
    <w:p w14:paraId="5CDF5649" w14:textId="77777777" w:rsidR="00E0639E" w:rsidRDefault="00FE7072">
      <w:pPr>
        <w:ind w:left="99" w:right="116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7EFE0402" w14:textId="75C076EB" w:rsidR="00E0639E" w:rsidRDefault="00FE7072">
      <w:pPr>
        <w:ind w:left="99" w:right="116"/>
      </w:pPr>
      <w:r>
        <w:t xml:space="preserve">&lt;title&gt;My Portfolio | </w:t>
      </w:r>
      <w:r>
        <w:rPr>
          <w:lang w:val="id-ID"/>
        </w:rPr>
        <w:t>Preemith Simarmata</w:t>
      </w:r>
      <w:r>
        <w:t>&lt;/title&gt;</w:t>
      </w:r>
    </w:p>
    <w:p w14:paraId="71ECCA98" w14:textId="77777777" w:rsidR="00E0639E" w:rsidRDefault="00FE7072">
      <w:pPr>
        <w:ind w:left="-5" w:right="116"/>
      </w:pPr>
      <w:r>
        <w:t>&lt;/head&gt;</w:t>
      </w:r>
    </w:p>
    <w:p w14:paraId="24250B74" w14:textId="77777777" w:rsidR="00E0639E" w:rsidRDefault="00FE7072">
      <w:pPr>
        <w:ind w:left="-5" w:right="116"/>
      </w:pPr>
      <w:r>
        <w:t>&lt;body id="Home"</w:t>
      </w:r>
      <w:r>
        <w:t>&gt;</w:t>
      </w:r>
    </w:p>
    <w:p w14:paraId="3C3519B6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Navbar --&gt;</w:t>
      </w:r>
    </w:p>
    <w:p w14:paraId="5C283A46" w14:textId="77777777" w:rsidR="00E0639E" w:rsidRDefault="00FE7072">
      <w:pPr>
        <w:ind w:left="180" w:right="3193" w:hanging="91"/>
      </w:pPr>
      <w:r>
        <w:t>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-primary shadow-</w:t>
      </w:r>
      <w:proofErr w:type="spellStart"/>
      <w:r>
        <w:t>sm</w:t>
      </w:r>
      <w:proofErr w:type="spellEnd"/>
      <w:r>
        <w:t xml:space="preserve"> fixed-top"&gt; </w:t>
      </w:r>
      <w:proofErr w:type="gramStart"/>
      <w:r>
        <w:t>&lt;!--</w:t>
      </w:r>
      <w:proofErr w:type="gramEnd"/>
      <w:r>
        <w:t xml:space="preserve"> Navbar content --&gt;</w:t>
      </w:r>
    </w:p>
    <w:p w14:paraId="0E50837F" w14:textId="77777777" w:rsidR="00E0639E" w:rsidRDefault="00FE7072">
      <w:pPr>
        <w:ind w:left="99" w:right="116"/>
      </w:pPr>
      <w:r>
        <w:t>&lt;/nav&gt;</w:t>
      </w:r>
    </w:p>
    <w:p w14:paraId="41D16079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Akhir Navbar --&gt;</w:t>
      </w:r>
    </w:p>
    <w:p w14:paraId="186EEAC9" w14:textId="77777777" w:rsidR="00E0639E" w:rsidRDefault="00FE7072">
      <w:pPr>
        <w:spacing w:after="6" w:line="257" w:lineRule="auto"/>
        <w:ind w:left="-15" w:right="3462" w:firstLine="720"/>
      </w:pPr>
      <w:r>
        <w:rPr>
          <w:b/>
        </w:rPr>
        <w:t xml:space="preserve">Navbar: </w:t>
      </w:r>
      <w:proofErr w:type="spellStart"/>
      <w:r>
        <w:rPr>
          <w:b/>
        </w:rPr>
        <w:t>Menyediakan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navigasi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mengakses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bagian-bagian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7231D8EA" w14:textId="77777777" w:rsidR="00E0639E" w:rsidRDefault="00FE7072">
      <w:pPr>
        <w:spacing w:after="6" w:line="257" w:lineRule="auto"/>
        <w:ind w:left="-5"/>
      </w:pPr>
      <w:r>
        <w:t>class="</w:t>
      </w:r>
      <w:r>
        <w:rPr>
          <w:b/>
        </w:rPr>
        <w:t>navbar navbar-expand-</w:t>
      </w:r>
      <w:proofErr w:type="spellStart"/>
      <w:r>
        <w:rPr>
          <w:b/>
        </w:rPr>
        <w:t>lg</w:t>
      </w:r>
      <w:proofErr w:type="spellEnd"/>
      <w:r>
        <w:rPr>
          <w:b/>
        </w:rPr>
        <w:t xml:space="preserve"> navbar-dark </w:t>
      </w:r>
      <w:proofErr w:type="spellStart"/>
      <w:r>
        <w:rPr>
          <w:b/>
        </w:rPr>
        <w:t>bg</w:t>
      </w:r>
      <w:proofErr w:type="spellEnd"/>
      <w:r>
        <w:rPr>
          <w:b/>
        </w:rPr>
        <w:t>-primary shadow-</w:t>
      </w:r>
      <w:proofErr w:type="spellStart"/>
      <w:r>
        <w:rPr>
          <w:b/>
        </w:rPr>
        <w:t>sm</w:t>
      </w:r>
      <w:proofErr w:type="spellEnd"/>
      <w:r>
        <w:rPr>
          <w:b/>
        </w:rPr>
        <w:t xml:space="preserve"> fixed-top</w:t>
      </w:r>
      <w:r>
        <w:t>":</w:t>
      </w:r>
    </w:p>
    <w:p w14:paraId="7D5B762D" w14:textId="77777777" w:rsidR="00E0639E" w:rsidRDefault="00FE7072">
      <w:pPr>
        <w:ind w:left="-5" w:right="116"/>
      </w:pPr>
      <w:proofErr w:type="spellStart"/>
      <w:r>
        <w:t>Atribut</w:t>
      </w:r>
      <w:proofErr w:type="spellEnd"/>
      <w:r>
        <w:t xml:space="preserve"> class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nav</w:t>
      </w:r>
      <w:r>
        <w:t xml:space="preserve">bar,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dan </w:t>
      </w:r>
      <w:proofErr w:type="spellStart"/>
      <w:r>
        <w:t>perilakunya</w:t>
      </w:r>
      <w:proofErr w:type="spellEnd"/>
      <w:r>
        <w:t>.</w:t>
      </w:r>
    </w:p>
    <w:p w14:paraId="38D18F37" w14:textId="77777777" w:rsidR="00E0639E" w:rsidRDefault="00FE7072">
      <w:pPr>
        <w:numPr>
          <w:ilvl w:val="0"/>
          <w:numId w:val="2"/>
        </w:numPr>
        <w:ind w:right="116" w:hanging="420"/>
      </w:pPr>
      <w:r>
        <w:t xml:space="preserve">navbar: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navbar Bootstrap.</w:t>
      </w:r>
    </w:p>
    <w:p w14:paraId="5A6FF5FD" w14:textId="77777777" w:rsidR="00E0639E" w:rsidRDefault="00FE7072">
      <w:pPr>
        <w:numPr>
          <w:ilvl w:val="0"/>
          <w:numId w:val="2"/>
        </w:numPr>
        <w:ind w:right="116" w:hanging="420"/>
      </w:pPr>
      <w:r>
        <w:t>navbar-expand-</w:t>
      </w:r>
      <w:proofErr w:type="spellStart"/>
      <w:r>
        <w:t>lg</w:t>
      </w:r>
      <w:proofErr w:type="spellEnd"/>
      <w:r>
        <w:t xml:space="preserve">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navbar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lg</w:t>
      </w:r>
      <w:proofErr w:type="spellEnd"/>
      <w:r>
        <w:t>).</w:t>
      </w:r>
    </w:p>
    <w:p w14:paraId="143CCFEB" w14:textId="77777777" w:rsidR="00E0639E" w:rsidRDefault="00FE7072">
      <w:pPr>
        <w:numPr>
          <w:ilvl w:val="0"/>
          <w:numId w:val="2"/>
        </w:numPr>
        <w:ind w:right="116" w:hanging="420"/>
      </w:pPr>
      <w:r>
        <w:t xml:space="preserve">navbar-dark: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navbar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ya</w:t>
      </w:r>
      <w:r>
        <w:t xml:space="preserve">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gelap</w:t>
      </w:r>
      <w:proofErr w:type="spellEnd"/>
      <w:r>
        <w:t>.</w:t>
      </w:r>
    </w:p>
    <w:p w14:paraId="7C011826" w14:textId="77777777" w:rsidR="00E0639E" w:rsidRDefault="00FE7072">
      <w:pPr>
        <w:numPr>
          <w:ilvl w:val="0"/>
          <w:numId w:val="2"/>
        </w:numPr>
        <w:ind w:right="116" w:hanging="420"/>
      </w:pPr>
      <w:proofErr w:type="spellStart"/>
      <w:r>
        <w:t>bg</w:t>
      </w:r>
      <w:proofErr w:type="spellEnd"/>
      <w:r>
        <w:t xml:space="preserve">-primary: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'primary'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Bootstrap </w:t>
      </w:r>
      <w:proofErr w:type="spellStart"/>
      <w:r>
        <w:t>lainnya</w:t>
      </w:r>
      <w:proofErr w:type="spellEnd"/>
      <w:r>
        <w:t>).</w:t>
      </w:r>
    </w:p>
    <w:p w14:paraId="51086955" w14:textId="77777777" w:rsidR="00E0639E" w:rsidRDefault="00FE7072">
      <w:pPr>
        <w:numPr>
          <w:ilvl w:val="0"/>
          <w:numId w:val="2"/>
        </w:numPr>
        <w:ind w:right="116" w:hanging="420"/>
      </w:pPr>
      <w:r>
        <w:t>shadow-</w:t>
      </w:r>
      <w:proofErr w:type="spellStart"/>
      <w:r>
        <w:t>sm</w:t>
      </w:r>
      <w:proofErr w:type="spellEnd"/>
      <w:r>
        <w:t xml:space="preserve">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navbar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3D yang </w:t>
      </w:r>
      <w:proofErr w:type="spellStart"/>
      <w:r>
        <w:t>halus</w:t>
      </w:r>
      <w:proofErr w:type="spellEnd"/>
      <w:r>
        <w:t>.</w:t>
      </w:r>
    </w:p>
    <w:p w14:paraId="4ABDC1B6" w14:textId="77777777" w:rsidR="00E0639E" w:rsidRDefault="00FE7072">
      <w:pPr>
        <w:numPr>
          <w:ilvl w:val="0"/>
          <w:numId w:val="2"/>
        </w:numPr>
        <w:spacing w:after="249"/>
        <w:ind w:right="116" w:hanging="420"/>
      </w:pPr>
      <w:r>
        <w:t xml:space="preserve">fixed-top: </w:t>
      </w:r>
      <w:proofErr w:type="spellStart"/>
      <w:r>
        <w:t>Membuat</w:t>
      </w:r>
      <w:proofErr w:type="spellEnd"/>
      <w:r>
        <w:t xml:space="preserve"> navbar </w:t>
      </w:r>
      <w:proofErr w:type="spellStart"/>
      <w:r>
        <w:t>tetap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6CBD492B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Jumbotron --&gt;</w:t>
      </w:r>
    </w:p>
    <w:p w14:paraId="34ACDF99" w14:textId="77777777" w:rsidR="00E0639E" w:rsidRDefault="00FE7072">
      <w:pPr>
        <w:ind w:left="99" w:right="116"/>
      </w:pPr>
      <w:r>
        <w:t>&lt;section class="jumbotron text-</w:t>
      </w:r>
      <w:proofErr w:type="spellStart"/>
      <w:r>
        <w:t>center</w:t>
      </w:r>
      <w:proofErr w:type="spellEnd"/>
      <w:r>
        <w:t>"&gt;</w:t>
      </w:r>
    </w:p>
    <w:p w14:paraId="670AB67D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Jumbotron content --&gt;</w:t>
      </w:r>
    </w:p>
    <w:p w14:paraId="2107C54F" w14:textId="7523187F" w:rsidR="00E0639E" w:rsidRDefault="00FE7072">
      <w:pPr>
        <w:ind w:left="190" w:right="1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r>
        <w:rPr>
          <w:lang w:val="id-ID"/>
        </w:rPr>
        <w:t>Preemith</w:t>
      </w:r>
      <w:r>
        <w:t xml:space="preserve">.jpg.jpg" width="250" class="rounded-circle </w:t>
      </w:r>
      <w:proofErr w:type="spellStart"/>
      <w:r>
        <w:t>img</w:t>
      </w:r>
      <w:proofErr w:type="spellEnd"/>
      <w:r>
        <w:t>-thumbnail"/&gt;</w:t>
      </w:r>
    </w:p>
    <w:p w14:paraId="422930C1" w14:textId="1A13A0A8" w:rsidR="00E0639E" w:rsidRDefault="00FE7072">
      <w:pPr>
        <w:ind w:left="190" w:right="116"/>
      </w:pPr>
      <w:r>
        <w:t>&lt;h1 class="display-4"&gt;</w:t>
      </w:r>
      <w:r>
        <w:rPr>
          <w:lang w:val="id-ID"/>
        </w:rPr>
        <w:t>preemith</w:t>
      </w:r>
      <w:r>
        <w:t>&lt;/h1&gt;</w:t>
      </w:r>
    </w:p>
    <w:p w14:paraId="414039C6" w14:textId="77777777" w:rsidR="00E0639E" w:rsidRDefault="00FE7072">
      <w:pPr>
        <w:ind w:left="190" w:right="116"/>
      </w:pPr>
      <w:r>
        <w:t xml:space="preserve">&lt;p class="lead"&gt;Piping Inspector | Content </w:t>
      </w:r>
      <w:proofErr w:type="gramStart"/>
      <w:r>
        <w:t>Creator.&lt;</w:t>
      </w:r>
      <w:proofErr w:type="gramEnd"/>
      <w:r>
        <w:t>/p&gt;</w:t>
      </w:r>
    </w:p>
    <w:p w14:paraId="57F53CB7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SVG Wave --&gt;</w:t>
      </w:r>
    </w:p>
    <w:p w14:paraId="762725DF" w14:textId="77777777" w:rsidR="00E0639E" w:rsidRDefault="00FE7072">
      <w:pPr>
        <w:ind w:left="190" w:right="116"/>
      </w:pPr>
      <w:r>
        <w:lastRenderedPageBreak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1440 320"&gt;</w:t>
      </w:r>
    </w:p>
    <w:p w14:paraId="56E4E3B5" w14:textId="77777777" w:rsidR="00E0639E" w:rsidRDefault="00FE7072">
      <w:pPr>
        <w:ind w:left="-15" w:right="116" w:firstLine="271"/>
      </w:pPr>
      <w:r>
        <w:t>&lt;path fill="#</w:t>
      </w:r>
      <w:proofErr w:type="spellStart"/>
      <w:r>
        <w:t>ffffff</w:t>
      </w:r>
      <w:proofErr w:type="spellEnd"/>
      <w:r>
        <w:t>" fill-opacity="1" d="M0,288L48,272C96,256,192,224,288,197.3C384,171,480,149,576,165.3C672,181,768,235,864,250.7C960,267,1056,245,115 2,250.7C1248,256,1344,288,1392,304L1440,320L1440,320L1392,320C1344,320,1248,320,1152,320C1056,320,960,3</w:t>
      </w:r>
      <w:r>
        <w:t>20,864,320 C768,320,672,320,576,320C480,320,384,320,288,320C192,320,96,320,48,320L0,320Z"&gt;&lt;/path&gt; &lt;/</w:t>
      </w:r>
      <w:proofErr w:type="spellStart"/>
      <w:r>
        <w:t>svg</w:t>
      </w:r>
      <w:proofErr w:type="spellEnd"/>
      <w:r>
        <w:t>&gt;</w:t>
      </w:r>
    </w:p>
    <w:p w14:paraId="26006ECC" w14:textId="77777777" w:rsidR="00E0639E" w:rsidRDefault="00FE7072">
      <w:pPr>
        <w:ind w:left="99" w:right="116"/>
      </w:pPr>
      <w:r>
        <w:t>&lt;/section&gt;</w:t>
      </w:r>
    </w:p>
    <w:p w14:paraId="79A74BFE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Akhir Jumbotron --&gt;</w:t>
      </w:r>
    </w:p>
    <w:p w14:paraId="221B3ED8" w14:textId="77777777" w:rsidR="00E0639E" w:rsidRDefault="00FE7072">
      <w:pPr>
        <w:spacing w:after="6" w:line="257" w:lineRule="auto"/>
        <w:ind w:left="-15" w:firstLine="720"/>
      </w:pPr>
      <w:r>
        <w:rPr>
          <w:b/>
        </w:rPr>
        <w:t xml:space="preserve">Jumbotron: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judul</w:t>
      </w:r>
      <w:proofErr w:type="spellEnd"/>
      <w:r>
        <w:rPr>
          <w:b/>
        </w:rPr>
        <w:t xml:space="preserve">, dan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gelombang</w:t>
      </w:r>
      <w:proofErr w:type="spellEnd"/>
      <w:r>
        <w:rPr>
          <w:b/>
        </w:rPr>
        <w:t xml:space="preserve"> SVG (versio</w:t>
      </w:r>
      <w:r>
        <w:rPr>
          <w:b/>
        </w:rPr>
        <w:t>n 4).</w:t>
      </w:r>
    </w:p>
    <w:p w14:paraId="0A46A9C8" w14:textId="77777777" w:rsidR="00E0639E" w:rsidRDefault="00FE7072">
      <w:pPr>
        <w:spacing w:after="6" w:line="257" w:lineRule="auto"/>
        <w:ind w:left="-5"/>
      </w:pPr>
      <w:r>
        <w:rPr>
          <w:b/>
        </w:rPr>
        <w:t xml:space="preserve">&lt;section&gt;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class="jumbotron text-</w:t>
      </w:r>
      <w:proofErr w:type="spellStart"/>
      <w:r>
        <w:rPr>
          <w:b/>
        </w:rPr>
        <w:t>center</w:t>
      </w:r>
      <w:proofErr w:type="spellEnd"/>
      <w:r>
        <w:rPr>
          <w:b/>
        </w:rPr>
        <w:t>":</w:t>
      </w:r>
    </w:p>
    <w:p w14:paraId="53EC11CE" w14:textId="77777777" w:rsidR="00E0639E" w:rsidRDefault="00FE7072">
      <w:pPr>
        <w:numPr>
          <w:ilvl w:val="0"/>
          <w:numId w:val="3"/>
        </w:numPr>
        <w:ind w:right="116" w:hanging="420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jumbotron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2273F5DD" w14:textId="77777777" w:rsidR="00E0639E" w:rsidRDefault="00FE7072">
      <w:pPr>
        <w:numPr>
          <w:ilvl w:val="0"/>
          <w:numId w:val="3"/>
        </w:numPr>
        <w:ind w:right="116" w:hanging="420"/>
      </w:pPr>
      <w:r>
        <w:t xml:space="preserve">Kelas jumbotron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Bootstrap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text </w:t>
      </w:r>
      <w:proofErr w:type="spellStart"/>
      <w:r>
        <w:t>p</w:t>
      </w:r>
      <w:r>
        <w:t>osisinya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.</w:t>
      </w:r>
    </w:p>
    <w:p w14:paraId="55ABD396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Konten</w:t>
      </w:r>
      <w:proofErr w:type="spellEnd"/>
      <w:r>
        <w:rPr>
          <w:b/>
        </w:rPr>
        <w:t xml:space="preserve"> Jumbotron:</w:t>
      </w:r>
    </w:p>
    <w:p w14:paraId="3BE0F317" w14:textId="77777777" w:rsidR="00E0639E" w:rsidRDefault="00FE7072">
      <w:pPr>
        <w:numPr>
          <w:ilvl w:val="0"/>
          <w:numId w:val="3"/>
        </w:numPr>
        <w:ind w:right="116" w:hanging="420"/>
      </w:pPr>
      <w:r>
        <w:t>&lt;</w:t>
      </w:r>
      <w:proofErr w:type="spellStart"/>
      <w:r>
        <w:t>img</w:t>
      </w:r>
      <w:proofErr w:type="spellEnd"/>
      <w:r>
        <w:t xml:space="preserve">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Isdianto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250 </w:t>
      </w:r>
      <w:proofErr w:type="spellStart"/>
      <w:r>
        <w:t>piksel</w:t>
      </w:r>
      <w:proofErr w:type="spellEnd"/>
      <w:r>
        <w:t xml:space="preserve">, </w:t>
      </w:r>
      <w:proofErr w:type="spellStart"/>
      <w:r>
        <w:t>dibulatkan</w:t>
      </w:r>
      <w:proofErr w:type="spellEnd"/>
      <w:r>
        <w:t xml:space="preserve"> dan </w:t>
      </w:r>
      <w:proofErr w:type="spellStart"/>
      <w:r>
        <w:t>diapit</w:t>
      </w:r>
      <w:proofErr w:type="spellEnd"/>
      <w:r>
        <w:t xml:space="preserve"> oleh thumbnail.</w:t>
      </w:r>
    </w:p>
    <w:p w14:paraId="3FDA8BC7" w14:textId="156D998B" w:rsidR="00E0639E" w:rsidRDefault="00FE7072">
      <w:pPr>
        <w:numPr>
          <w:ilvl w:val="0"/>
          <w:numId w:val="3"/>
        </w:numPr>
        <w:ind w:right="116" w:hanging="420"/>
      </w:pPr>
      <w:r>
        <w:t xml:space="preserve">&lt;h1 class="display-4"&gt;ISDIANTO&lt;/h1&gt;: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(heading)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</w:t>
      </w:r>
      <w:r>
        <w:rPr>
          <w:lang w:val="id-ID"/>
        </w:rPr>
        <w:t>PREEMITH SMARMATA</w:t>
      </w:r>
      <w:r>
        <w:t>".</w:t>
      </w:r>
    </w:p>
    <w:p w14:paraId="3E3123A4" w14:textId="77777777" w:rsidR="00E0639E" w:rsidRDefault="00FE7072">
      <w:pPr>
        <w:numPr>
          <w:ilvl w:val="0"/>
          <w:numId w:val="3"/>
        </w:numPr>
        <w:ind w:right="116" w:hanging="420"/>
      </w:pPr>
      <w:r>
        <w:t>&lt;p class="l</w:t>
      </w:r>
      <w:r>
        <w:t xml:space="preserve">ead"&gt;Piping Inspector | Content </w:t>
      </w:r>
      <w:proofErr w:type="gramStart"/>
      <w:r>
        <w:t>Creator.&lt;</w:t>
      </w:r>
      <w:proofErr w:type="gramEnd"/>
      <w:r>
        <w:t xml:space="preserve">/p&gt;: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lead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"Piping Inspector | Content Creator." </w:t>
      </w:r>
      <w:r>
        <w:rPr>
          <w:b/>
        </w:rPr>
        <w:t>SVG Wave:</w:t>
      </w:r>
    </w:p>
    <w:p w14:paraId="7E3115F4" w14:textId="77777777" w:rsidR="00E0639E" w:rsidRDefault="00FE7072">
      <w:pPr>
        <w:numPr>
          <w:ilvl w:val="0"/>
          <w:numId w:val="3"/>
        </w:numPr>
        <w:ind w:right="116" w:hanging="420"/>
      </w:pPr>
      <w:r>
        <w:t>&lt;</w:t>
      </w:r>
      <w:proofErr w:type="spellStart"/>
      <w:r>
        <w:t>svg</w:t>
      </w:r>
      <w:proofErr w:type="spellEnd"/>
      <w:r>
        <w:t xml:space="preserve">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SVG (Scalable Vector Graphics) yan</w:t>
      </w:r>
      <w:r>
        <w:t xml:space="preserve">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>.</w:t>
      </w:r>
    </w:p>
    <w:p w14:paraId="3C242781" w14:textId="77777777" w:rsidR="00E0639E" w:rsidRDefault="00FE7072">
      <w:pPr>
        <w:numPr>
          <w:ilvl w:val="0"/>
          <w:numId w:val="3"/>
        </w:numPr>
        <w:spacing w:after="249"/>
        <w:ind w:right="116" w:hanging="420"/>
      </w:pPr>
      <w:r>
        <w:t xml:space="preserve">&lt;path&gt;: Element path </w:t>
      </w:r>
      <w:proofErr w:type="spellStart"/>
      <w:r>
        <w:t>dalam</w:t>
      </w:r>
      <w:proofErr w:type="spellEnd"/>
      <w:r>
        <w:t xml:space="preserve"> SVG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Jumbotron. Warna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(#ffffff).</w:t>
      </w:r>
    </w:p>
    <w:p w14:paraId="520C4F10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About Me--&gt;</w:t>
      </w:r>
    </w:p>
    <w:p w14:paraId="3D41F26D" w14:textId="77777777" w:rsidR="00E0639E" w:rsidRDefault="00FE7072">
      <w:pPr>
        <w:ind w:left="99" w:right="116"/>
      </w:pPr>
      <w:r>
        <w:t>&lt;section id="About"&gt;</w:t>
      </w:r>
    </w:p>
    <w:p w14:paraId="25FE22BB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About content --&gt;</w:t>
      </w:r>
    </w:p>
    <w:p w14:paraId="21871F53" w14:textId="77777777" w:rsidR="00E0639E" w:rsidRDefault="00FE7072">
      <w:pPr>
        <w:ind w:left="190" w:right="116"/>
      </w:pPr>
      <w:r>
        <w:t>&lt;div class="container"&gt;</w:t>
      </w:r>
    </w:p>
    <w:p w14:paraId="57C98041" w14:textId="77777777" w:rsidR="00E0639E" w:rsidRDefault="00FE7072">
      <w:pPr>
        <w:ind w:left="281" w:right="116"/>
      </w:pPr>
      <w:r>
        <w:t>&lt;div class="row text-</w:t>
      </w:r>
      <w:proofErr w:type="spellStart"/>
      <w:r>
        <w:t>center</w:t>
      </w:r>
      <w:proofErr w:type="spellEnd"/>
      <w:r>
        <w:t xml:space="preserve"> mb-3"&gt;</w:t>
      </w:r>
    </w:p>
    <w:p w14:paraId="684A13EE" w14:textId="77777777" w:rsidR="00E0639E" w:rsidRDefault="00FE7072">
      <w:pPr>
        <w:ind w:left="370" w:right="116"/>
      </w:pPr>
      <w:r>
        <w:t>&lt;div class="col"&gt;</w:t>
      </w:r>
    </w:p>
    <w:p w14:paraId="7CEB74E3" w14:textId="77777777" w:rsidR="00E0639E" w:rsidRDefault="00FE7072">
      <w:pPr>
        <w:ind w:left="461" w:right="116"/>
      </w:pPr>
      <w:r>
        <w:t>&lt;h2&gt;About Me&lt;/h2&gt;</w:t>
      </w:r>
    </w:p>
    <w:p w14:paraId="6FF02A17" w14:textId="77777777" w:rsidR="00E0639E" w:rsidRDefault="00FE7072">
      <w:pPr>
        <w:ind w:left="370" w:right="116"/>
      </w:pPr>
      <w:r>
        <w:t>&lt;/div&gt;</w:t>
      </w:r>
    </w:p>
    <w:p w14:paraId="6B8B977C" w14:textId="77777777" w:rsidR="00E0639E" w:rsidRDefault="00FE7072">
      <w:pPr>
        <w:ind w:left="281" w:right="116"/>
      </w:pPr>
      <w:r>
        <w:t>&lt;/div&gt;</w:t>
      </w:r>
    </w:p>
    <w:p w14:paraId="653F55DF" w14:textId="77777777" w:rsidR="00E0639E" w:rsidRDefault="00FE7072">
      <w:pPr>
        <w:ind w:left="281" w:right="116"/>
      </w:pPr>
      <w:r>
        <w:t>&lt;div class="row justify-content-</w:t>
      </w:r>
      <w:proofErr w:type="spellStart"/>
      <w:r>
        <w:t>center</w:t>
      </w:r>
      <w:proofErr w:type="spellEnd"/>
      <w:r>
        <w:t xml:space="preserve"> fs-5 text-</w:t>
      </w:r>
      <w:proofErr w:type="spellStart"/>
      <w:r>
        <w:t>center</w:t>
      </w:r>
      <w:proofErr w:type="spellEnd"/>
      <w:r>
        <w:t>"&gt;</w:t>
      </w:r>
    </w:p>
    <w:p w14:paraId="49CE4685" w14:textId="77777777" w:rsidR="00E0639E" w:rsidRDefault="00FE7072">
      <w:pPr>
        <w:ind w:left="370" w:right="116"/>
      </w:pPr>
      <w:proofErr w:type="gramStart"/>
      <w:r>
        <w:t>&lt;!--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Piping Inspector --&gt;</w:t>
      </w:r>
    </w:p>
    <w:p w14:paraId="0974357C" w14:textId="77777777" w:rsidR="00E0639E" w:rsidRDefault="00FE7072">
      <w:pPr>
        <w:ind w:left="451" w:right="6922" w:hanging="91"/>
      </w:pPr>
      <w:r>
        <w:t>&lt;div class="col-4 md-4 justify-text"&gt; &lt;p&gt;</w:t>
      </w:r>
    </w:p>
    <w:p w14:paraId="4A348F5E" w14:textId="77777777" w:rsidR="00E0639E" w:rsidRDefault="00FE7072">
      <w:pPr>
        <w:spacing w:after="3" w:line="248" w:lineRule="auto"/>
        <w:ind w:left="-15" w:right="330" w:firstLine="532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Piping Insp</w:t>
      </w:r>
      <w:r>
        <w:t xml:space="preserve">ector,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perpipaan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dan gas, </w:t>
      </w:r>
      <w:proofErr w:type="spellStart"/>
      <w:r>
        <w:t>petrokimia</w:t>
      </w:r>
      <w:proofErr w:type="spellEnd"/>
      <w:r>
        <w:t xml:space="preserve">,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>.</w:t>
      </w:r>
    </w:p>
    <w:p w14:paraId="5D6CE143" w14:textId="77777777" w:rsidR="00E0639E" w:rsidRDefault="00FE7072">
      <w:pPr>
        <w:ind w:left="461" w:right="116"/>
      </w:pPr>
      <w:r>
        <w:t>&lt;/p&gt;</w:t>
      </w:r>
    </w:p>
    <w:p w14:paraId="350AB88F" w14:textId="77777777" w:rsidR="00E0639E" w:rsidRDefault="00FE7072">
      <w:pPr>
        <w:ind w:left="461" w:right="116"/>
      </w:pPr>
      <w:r>
        <w:t>&lt;p&gt;</w:t>
      </w:r>
    </w:p>
    <w:p w14:paraId="77570B08" w14:textId="77777777" w:rsidR="00E0639E" w:rsidRDefault="00FE7072">
      <w:pPr>
        <w:ind w:left="-15" w:right="387" w:firstLine="542"/>
      </w:pPr>
      <w:r>
        <w:t xml:space="preserve">Piping Inspector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dan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perpipaan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 &lt;/p&gt;</w:t>
      </w:r>
    </w:p>
    <w:p w14:paraId="614F1DE0" w14:textId="77777777" w:rsidR="00E0639E" w:rsidRDefault="00FE7072">
      <w:pPr>
        <w:ind w:left="370" w:right="116"/>
      </w:pPr>
      <w:r>
        <w:t>&lt;/div&gt;</w:t>
      </w:r>
    </w:p>
    <w:p w14:paraId="333A10D6" w14:textId="77777777" w:rsidR="00E0639E" w:rsidRDefault="00FE7072">
      <w:pPr>
        <w:ind w:left="370" w:right="116"/>
      </w:pPr>
      <w:proofErr w:type="gramStart"/>
      <w:r>
        <w:t>&lt;!--</w:t>
      </w:r>
      <w:proofErr w:type="gramEnd"/>
      <w:r>
        <w:t xml:space="preserve"> </w:t>
      </w:r>
      <w:proofErr w:type="spellStart"/>
      <w:r>
        <w:t>Tanggung</w:t>
      </w:r>
      <w:proofErr w:type="spellEnd"/>
      <w:r>
        <w:t xml:space="preserve"> Jawab Piping Inspector --&gt;</w:t>
      </w:r>
    </w:p>
    <w:p w14:paraId="55A4C240" w14:textId="77777777" w:rsidR="00E0639E" w:rsidRDefault="00FE7072">
      <w:pPr>
        <w:ind w:left="370" w:right="116"/>
      </w:pPr>
      <w:r>
        <w:t>&lt;div class="col-4 md-4 justify-text"&gt;</w:t>
      </w:r>
    </w:p>
    <w:p w14:paraId="2CBCE94B" w14:textId="77777777" w:rsidR="00E0639E" w:rsidRDefault="00FE7072">
      <w:pPr>
        <w:ind w:left="461" w:right="116"/>
      </w:pPr>
      <w:r>
        <w:t>&lt;p&gt;</w:t>
      </w:r>
    </w:p>
    <w:p w14:paraId="664EA621" w14:textId="77777777" w:rsidR="00E0639E" w:rsidRDefault="00FE7072">
      <w:pPr>
        <w:ind w:left="451" w:right="4076" w:firstLine="91"/>
      </w:pPr>
      <w:proofErr w:type="spellStart"/>
      <w:r>
        <w:t>Bebera</w:t>
      </w:r>
      <w:r>
        <w:t>pa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Piping Inspector </w:t>
      </w:r>
      <w:proofErr w:type="spellStart"/>
      <w:r>
        <w:t>meliputi</w:t>
      </w:r>
      <w:proofErr w:type="spellEnd"/>
      <w:r>
        <w:t>: &lt;/p&gt;</w:t>
      </w:r>
    </w:p>
    <w:p w14:paraId="72482F8E" w14:textId="77777777" w:rsidR="00E0639E" w:rsidRDefault="00FE7072">
      <w:pPr>
        <w:ind w:left="461" w:right="116"/>
      </w:pPr>
      <w:r>
        <w:t>&lt;ul&gt;</w:t>
      </w:r>
    </w:p>
    <w:p w14:paraId="5655462F" w14:textId="77777777" w:rsidR="00E0639E" w:rsidRDefault="00FE7072">
      <w:pPr>
        <w:ind w:left="552" w:right="116"/>
      </w:pPr>
      <w:r>
        <w:t>&lt;li&gt;</w:t>
      </w:r>
      <w:proofErr w:type="spellStart"/>
      <w:r>
        <w:t>Inspeksi</w:t>
      </w:r>
      <w:proofErr w:type="spellEnd"/>
      <w:r>
        <w:t xml:space="preserve"> Material: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material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perpipaan</w:t>
      </w:r>
      <w:proofErr w:type="spellEnd"/>
      <w:r>
        <w:t>.&lt;</w:t>
      </w:r>
      <w:proofErr w:type="gramEnd"/>
      <w:r>
        <w:t>/li&gt;</w:t>
      </w:r>
    </w:p>
    <w:p w14:paraId="20724C9F" w14:textId="77777777" w:rsidR="00E0639E" w:rsidRDefault="00FE7072">
      <w:pPr>
        <w:ind w:left="552" w:right="116"/>
      </w:pPr>
      <w:r>
        <w:t>&lt;li&gt;</w:t>
      </w:r>
      <w:proofErr w:type="spellStart"/>
      <w:r>
        <w:t>Inspeksi</w:t>
      </w:r>
      <w:proofErr w:type="spellEnd"/>
      <w:r>
        <w:t xml:space="preserve"> </w:t>
      </w:r>
      <w:proofErr w:type="spellStart"/>
      <w:r>
        <w:t>Pengelasan</w:t>
      </w:r>
      <w:proofErr w:type="spellEnd"/>
      <w:r>
        <w:t xml:space="preserve">: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proses </w:t>
      </w:r>
      <w:proofErr w:type="spellStart"/>
      <w:r>
        <w:t>pengelasan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gramStart"/>
      <w:r>
        <w:t>pipa.&lt;</w:t>
      </w:r>
      <w:proofErr w:type="gramEnd"/>
      <w:r>
        <w:t>/li&gt;</w:t>
      </w:r>
    </w:p>
    <w:p w14:paraId="5BF2378B" w14:textId="77777777" w:rsidR="00E0639E" w:rsidRDefault="00FE7072">
      <w:pPr>
        <w:ind w:left="-15" w:right="116" w:firstLine="542"/>
      </w:pPr>
      <w:r>
        <w:t>&lt;li&gt;</w:t>
      </w:r>
      <w:proofErr w:type="spellStart"/>
      <w:r>
        <w:t>Inspeksi</w:t>
      </w:r>
      <w:proofErr w:type="spellEnd"/>
      <w:r>
        <w:t xml:space="preserve"> Visual: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 visual p</w:t>
      </w:r>
      <w:r>
        <w:t xml:space="preserve">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perpipaan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proofErr w:type="gramStart"/>
      <w:r>
        <w:t>lainnya</w:t>
      </w:r>
      <w:proofErr w:type="spellEnd"/>
      <w:r>
        <w:t>.&lt;</w:t>
      </w:r>
      <w:proofErr w:type="gramEnd"/>
      <w:r>
        <w:t>/li&gt;</w:t>
      </w:r>
    </w:p>
    <w:p w14:paraId="7649A9C8" w14:textId="77777777" w:rsidR="00E0639E" w:rsidRDefault="00FE7072">
      <w:pPr>
        <w:ind w:left="-15" w:right="116" w:firstLine="542"/>
      </w:pPr>
      <w:r>
        <w:t xml:space="preserve">&lt;li&gt;Non-Destructive Testing (NDT):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NDT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, </w:t>
      </w:r>
      <w:proofErr w:type="spellStart"/>
      <w:r>
        <w:t>radiografi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</w:t>
      </w:r>
      <w:proofErr w:type="spellStart"/>
      <w:r>
        <w:t>pewar</w:t>
      </w:r>
      <w:r>
        <w:t>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proofErr w:type="gramStart"/>
      <w:r>
        <w:t>tersembunyi</w:t>
      </w:r>
      <w:proofErr w:type="spellEnd"/>
      <w:r>
        <w:t>.&lt;</w:t>
      </w:r>
      <w:proofErr w:type="gramEnd"/>
      <w:r>
        <w:t>/li&gt;</w:t>
      </w:r>
    </w:p>
    <w:p w14:paraId="03035924" w14:textId="77777777" w:rsidR="00E0639E" w:rsidRDefault="00FE7072">
      <w:pPr>
        <w:ind w:left="552" w:right="116"/>
      </w:pPr>
      <w:r>
        <w:t>&lt;li&gt;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keketatan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perpipaan</w:t>
      </w:r>
      <w:proofErr w:type="spellEnd"/>
      <w:r>
        <w:t>.&lt;</w:t>
      </w:r>
      <w:proofErr w:type="gramEnd"/>
      <w:r>
        <w:t>/li&gt;</w:t>
      </w:r>
    </w:p>
    <w:p w14:paraId="327F7ABE" w14:textId="77777777" w:rsidR="00E0639E" w:rsidRDefault="00FE7072">
      <w:pPr>
        <w:ind w:left="552" w:right="116"/>
      </w:pPr>
      <w:r>
        <w:t>&lt;li&gt;</w:t>
      </w:r>
      <w:proofErr w:type="spellStart"/>
      <w:r>
        <w:t>Dokumentasi</w:t>
      </w:r>
      <w:proofErr w:type="spellEnd"/>
      <w:r>
        <w:t xml:space="preserve">: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t</w:t>
      </w:r>
      <w:r>
        <w:t>indakan</w:t>
      </w:r>
      <w:proofErr w:type="spellEnd"/>
      <w:r>
        <w:t xml:space="preserve"> </w:t>
      </w:r>
      <w:proofErr w:type="spellStart"/>
      <w:r>
        <w:t>korektif</w:t>
      </w:r>
      <w:proofErr w:type="spellEnd"/>
      <w:r>
        <w:t xml:space="preserve"> yang</w:t>
      </w:r>
    </w:p>
    <w:p w14:paraId="5F949B7F" w14:textId="77777777" w:rsidR="00E0639E" w:rsidRDefault="00FE7072">
      <w:pPr>
        <w:ind w:left="-5" w:right="116"/>
      </w:pPr>
      <w:proofErr w:type="spellStart"/>
      <w:proofErr w:type="gramStart"/>
      <w:r>
        <w:t>diambil</w:t>
      </w:r>
      <w:proofErr w:type="spellEnd"/>
      <w:r>
        <w:t>.&lt;</w:t>
      </w:r>
      <w:proofErr w:type="gramEnd"/>
      <w:r>
        <w:t>/li&gt;</w:t>
      </w:r>
    </w:p>
    <w:p w14:paraId="631E4B20" w14:textId="77777777" w:rsidR="00E0639E" w:rsidRDefault="00FE7072">
      <w:pPr>
        <w:ind w:left="552" w:right="116"/>
      </w:pPr>
      <w:r>
        <w:lastRenderedPageBreak/>
        <w:t>&lt;li&gt;</w:t>
      </w:r>
      <w:proofErr w:type="spellStart"/>
      <w:r>
        <w:t>Kepatuhan</w:t>
      </w:r>
      <w:proofErr w:type="spellEnd"/>
      <w:r>
        <w:t xml:space="preserve">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perpipaan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</w:t>
      </w:r>
    </w:p>
    <w:p w14:paraId="1C34EB5C" w14:textId="77777777" w:rsidR="00E0639E" w:rsidRDefault="00FE7072">
      <w:pPr>
        <w:ind w:left="-5" w:right="116"/>
      </w:pPr>
      <w:proofErr w:type="spellStart"/>
      <w:proofErr w:type="gramStart"/>
      <w:r>
        <w:t>berlaku</w:t>
      </w:r>
      <w:proofErr w:type="spellEnd"/>
      <w:r>
        <w:t>.&lt;</w:t>
      </w:r>
      <w:proofErr w:type="gramEnd"/>
      <w:r>
        <w:t>/li&gt;</w:t>
      </w:r>
    </w:p>
    <w:p w14:paraId="3535EF01" w14:textId="77777777" w:rsidR="00E0639E" w:rsidRDefault="00FE7072">
      <w:pPr>
        <w:spacing w:after="3" w:line="248" w:lineRule="auto"/>
        <w:ind w:left="-15" w:right="137" w:firstLine="532"/>
        <w:jc w:val="both"/>
      </w:pPr>
      <w:r>
        <w:t>&lt;li&gt;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inspeksi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</w:t>
      </w:r>
      <w:r>
        <w:t>ah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proofErr w:type="gramStart"/>
      <w:r>
        <w:t>aman</w:t>
      </w:r>
      <w:proofErr w:type="spellEnd"/>
      <w:r>
        <w:t>.&lt;</w:t>
      </w:r>
      <w:proofErr w:type="gramEnd"/>
      <w:r>
        <w:t>/li&gt; &lt;/ul&gt;</w:t>
      </w:r>
    </w:p>
    <w:p w14:paraId="711ED73F" w14:textId="77777777" w:rsidR="00E0639E" w:rsidRDefault="00FE7072">
      <w:pPr>
        <w:ind w:left="370" w:right="116"/>
      </w:pPr>
      <w:r>
        <w:t>&lt;/div&gt;</w:t>
      </w:r>
    </w:p>
    <w:p w14:paraId="47347C94" w14:textId="77777777" w:rsidR="00E0639E" w:rsidRDefault="00FE7072">
      <w:pPr>
        <w:ind w:left="281" w:right="116"/>
      </w:pPr>
      <w:r>
        <w:t>&lt;/div&gt;</w:t>
      </w:r>
    </w:p>
    <w:p w14:paraId="439C1ACC" w14:textId="77777777" w:rsidR="00E0639E" w:rsidRDefault="00FE7072">
      <w:pPr>
        <w:ind w:left="190" w:right="116"/>
      </w:pPr>
      <w:r>
        <w:t>&lt;/div&gt;</w:t>
      </w:r>
    </w:p>
    <w:p w14:paraId="56BCE690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SVG Wave --&gt;</w:t>
      </w:r>
    </w:p>
    <w:p w14:paraId="27E61614" w14:textId="77777777" w:rsidR="00E0639E" w:rsidRDefault="00FE7072">
      <w:pPr>
        <w:ind w:left="190" w:right="116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1440 320"&gt;</w:t>
      </w:r>
    </w:p>
    <w:p w14:paraId="40E9C918" w14:textId="77777777" w:rsidR="00E0639E" w:rsidRDefault="00FE7072">
      <w:pPr>
        <w:ind w:left="-15" w:right="116" w:firstLine="271"/>
      </w:pPr>
      <w:r>
        <w:t>&lt;path fill="#e2edff" fill-opacity="1" d="M0,288L48,272C96,256,192,224,288,197.3C384,171,480,149,576,165.3C672,181,768,235,864,250.7C960,267,1056,245,115 2,250.7C1248,256,1344,288,1392,304L1440,320L1440,320L1392,320C1344,320,1248,320,1152,320C1056,320,960,3</w:t>
      </w:r>
      <w:r>
        <w:t>20,864,320 C768,320,672,320,576,320C480,320,384,320,288,320C192,320,96,320,48,320L0,320Z"&gt;&lt;/path&gt; &lt;/</w:t>
      </w:r>
      <w:proofErr w:type="spellStart"/>
      <w:r>
        <w:t>svg</w:t>
      </w:r>
      <w:proofErr w:type="spellEnd"/>
      <w:r>
        <w:t>&gt;</w:t>
      </w:r>
    </w:p>
    <w:p w14:paraId="63D470AA" w14:textId="77777777" w:rsidR="00E0639E" w:rsidRDefault="00FE7072">
      <w:pPr>
        <w:ind w:left="99" w:right="116"/>
      </w:pPr>
      <w:r>
        <w:t>&lt;/section&gt;</w:t>
      </w:r>
    </w:p>
    <w:p w14:paraId="67F30684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Akhir About --&gt;</w:t>
      </w:r>
    </w:p>
    <w:p w14:paraId="714DF135" w14:textId="77777777" w:rsidR="00E0639E" w:rsidRDefault="00FE7072">
      <w:pPr>
        <w:spacing w:after="6" w:line="257" w:lineRule="auto"/>
        <w:ind w:left="730"/>
      </w:pPr>
      <w:r>
        <w:rPr>
          <w:b/>
        </w:rPr>
        <w:t xml:space="preserve">About Me: </w:t>
      </w:r>
      <w:proofErr w:type="spellStart"/>
      <w:r>
        <w:rPr>
          <w:b/>
        </w:rPr>
        <w:t>Memberikan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Piping Inspector dan </w:t>
      </w:r>
      <w:proofErr w:type="spellStart"/>
      <w:r>
        <w:rPr>
          <w:b/>
        </w:rPr>
        <w:t>tanggung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jawabnya</w:t>
      </w:r>
      <w:proofErr w:type="spellEnd"/>
      <w:r>
        <w:rPr>
          <w:b/>
        </w:rPr>
        <w:t>.</w:t>
      </w:r>
    </w:p>
    <w:p w14:paraId="562B76BD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&lt;section&gt;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id="About":</w:t>
      </w:r>
    </w:p>
    <w:p w14:paraId="5C770D7F" w14:textId="77777777" w:rsidR="00E0639E" w:rsidRDefault="00FE7072">
      <w:pPr>
        <w:ind w:left="-5" w:right="116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"About"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5E4D9CFF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Konten</w:t>
      </w:r>
      <w:proofErr w:type="spellEnd"/>
      <w:r>
        <w:rPr>
          <w:b/>
        </w:rPr>
        <w:t xml:space="preserve"> About:</w:t>
      </w:r>
    </w:p>
    <w:p w14:paraId="628CD700" w14:textId="77777777" w:rsidR="00E0639E" w:rsidRDefault="00FE7072">
      <w:pPr>
        <w:numPr>
          <w:ilvl w:val="0"/>
          <w:numId w:val="4"/>
        </w:numPr>
        <w:ind w:right="116" w:hanging="420"/>
      </w:pPr>
      <w:r>
        <w:t xml:space="preserve">&lt;div class="container"&gt;: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</w:t>
      </w:r>
      <w:r>
        <w:t>en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Bootstrap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>.</w:t>
      </w:r>
    </w:p>
    <w:p w14:paraId="5020F836" w14:textId="77777777" w:rsidR="00E0639E" w:rsidRDefault="00FE7072">
      <w:pPr>
        <w:numPr>
          <w:ilvl w:val="0"/>
          <w:numId w:val="4"/>
        </w:numPr>
        <w:ind w:right="116" w:hanging="420"/>
      </w:pPr>
      <w:r>
        <w:t>&lt;div class="row text-</w:t>
      </w:r>
      <w:proofErr w:type="spellStart"/>
      <w:r>
        <w:t>center</w:t>
      </w:r>
      <w:proofErr w:type="spellEnd"/>
      <w:r>
        <w:t xml:space="preserve"> mb-3"&gt;: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"About Me".</w:t>
      </w:r>
    </w:p>
    <w:p w14:paraId="1BDF07F6" w14:textId="77777777" w:rsidR="00E0639E" w:rsidRDefault="00FE7072">
      <w:pPr>
        <w:numPr>
          <w:ilvl w:val="0"/>
          <w:numId w:val="4"/>
        </w:numPr>
        <w:ind w:right="116" w:hanging="420"/>
      </w:pPr>
      <w:r>
        <w:t>&lt;div class="row justify-content-</w:t>
      </w:r>
      <w:proofErr w:type="spellStart"/>
      <w:r>
        <w:t>center</w:t>
      </w:r>
      <w:proofErr w:type="spellEnd"/>
      <w:r>
        <w:t xml:space="preserve"> fs-5 text-</w:t>
      </w:r>
      <w:proofErr w:type="spellStart"/>
      <w:r>
        <w:t>center</w:t>
      </w:r>
      <w:proofErr w:type="spellEnd"/>
      <w:r>
        <w:t xml:space="preserve">"&gt;: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berpusa</w:t>
      </w:r>
      <w:r>
        <w:t>t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font 5 (fs-5). Ini juga </w:t>
      </w:r>
      <w:proofErr w:type="spellStart"/>
      <w:r>
        <w:t>menggunakan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.</w:t>
      </w:r>
    </w:p>
    <w:p w14:paraId="564121C3" w14:textId="77777777" w:rsidR="00E0639E" w:rsidRDefault="00FE7072">
      <w:pPr>
        <w:numPr>
          <w:ilvl w:val="0"/>
          <w:numId w:val="4"/>
        </w:numPr>
        <w:ind w:right="116" w:hanging="420"/>
      </w:pPr>
      <w:r>
        <w:t xml:space="preserve">&lt;div class="col-4 md-4 justify-text"&gt;: Kolom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rata.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Piping Inspector.</w:t>
      </w:r>
    </w:p>
    <w:p w14:paraId="1BB914ED" w14:textId="77777777" w:rsidR="00E0639E" w:rsidRDefault="00FE7072">
      <w:pPr>
        <w:numPr>
          <w:ilvl w:val="0"/>
          <w:numId w:val="4"/>
        </w:numPr>
        <w:ind w:right="116" w:hanging="420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1440 320"&gt;: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SVG (Scalable Vector Graphics)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>.</w:t>
      </w:r>
    </w:p>
    <w:p w14:paraId="26648ED5" w14:textId="77777777" w:rsidR="00E0639E" w:rsidRDefault="00FE7072">
      <w:pPr>
        <w:numPr>
          <w:ilvl w:val="0"/>
          <w:numId w:val="4"/>
        </w:numPr>
        <w:spacing w:after="246"/>
        <w:ind w:right="116" w:hanging="420"/>
      </w:pPr>
      <w:r>
        <w:t xml:space="preserve">&lt;path fill="#e2edff" fill-opacity="1" d="..."&gt;: Element path </w:t>
      </w:r>
      <w:proofErr w:type="spellStart"/>
      <w:r>
        <w:t>dalam</w:t>
      </w:r>
      <w:proofErr w:type="spellEnd"/>
      <w:r>
        <w:t xml:space="preserve"> SVG </w:t>
      </w:r>
      <w:proofErr w:type="spellStart"/>
      <w:r>
        <w:t>dig</w:t>
      </w:r>
      <w:r>
        <w:t>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About. Warna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(#e2edff).</w:t>
      </w:r>
    </w:p>
    <w:p w14:paraId="7AC846D6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Projects --&gt;</w:t>
      </w:r>
    </w:p>
    <w:p w14:paraId="70526831" w14:textId="77777777" w:rsidR="00E0639E" w:rsidRDefault="00FE7072">
      <w:pPr>
        <w:ind w:left="99" w:right="116"/>
      </w:pPr>
      <w:r>
        <w:t>&lt;section id="Projects"&gt;</w:t>
      </w:r>
    </w:p>
    <w:p w14:paraId="247401BC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Projects content --&gt;</w:t>
      </w:r>
    </w:p>
    <w:p w14:paraId="11734C5C" w14:textId="77777777" w:rsidR="00E0639E" w:rsidRDefault="00FE7072">
      <w:pPr>
        <w:ind w:left="190" w:right="116"/>
      </w:pPr>
      <w:r>
        <w:t>&lt;div class="container"&gt;</w:t>
      </w:r>
    </w:p>
    <w:p w14:paraId="0F452EB4" w14:textId="77777777" w:rsidR="00E0639E" w:rsidRDefault="00FE7072">
      <w:pPr>
        <w:ind w:left="281" w:right="116"/>
      </w:pPr>
      <w:r>
        <w:t>&lt;div class="row text-</w:t>
      </w:r>
      <w:proofErr w:type="spellStart"/>
      <w:r>
        <w:t>center</w:t>
      </w:r>
      <w:proofErr w:type="spellEnd"/>
      <w:r>
        <w:t>"&gt;</w:t>
      </w:r>
    </w:p>
    <w:p w14:paraId="6C1D7B97" w14:textId="77777777" w:rsidR="00E0639E" w:rsidRDefault="00FE7072">
      <w:pPr>
        <w:ind w:left="370" w:right="116"/>
      </w:pPr>
      <w:r>
        <w:t>&lt;div class="col"&gt;</w:t>
      </w:r>
    </w:p>
    <w:p w14:paraId="421B45A5" w14:textId="77777777" w:rsidR="00E0639E" w:rsidRDefault="00FE7072">
      <w:pPr>
        <w:ind w:left="461" w:right="116"/>
      </w:pPr>
      <w:r>
        <w:t>&lt;h2&gt;My Projects&lt;/h2&gt;</w:t>
      </w:r>
    </w:p>
    <w:p w14:paraId="2B4B9319" w14:textId="77777777" w:rsidR="00E0639E" w:rsidRDefault="00FE7072">
      <w:pPr>
        <w:ind w:left="370" w:right="116"/>
      </w:pPr>
      <w:r>
        <w:t>&lt;/div&gt;</w:t>
      </w:r>
    </w:p>
    <w:p w14:paraId="0D56FCDA" w14:textId="77777777" w:rsidR="00E0639E" w:rsidRDefault="00FE7072">
      <w:pPr>
        <w:ind w:left="281" w:right="116"/>
      </w:pPr>
      <w:r>
        <w:t>&lt;/div&gt;</w:t>
      </w:r>
    </w:p>
    <w:p w14:paraId="5D2EF7B5" w14:textId="77777777" w:rsidR="00E0639E" w:rsidRDefault="00FE7072">
      <w:pPr>
        <w:ind w:left="281" w:right="116"/>
      </w:pPr>
      <w:r>
        <w:t>&lt;div class="row justify-content-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6DE1C3A7" w14:textId="77777777" w:rsidR="00E0639E" w:rsidRDefault="00FE7072">
      <w:pPr>
        <w:ind w:left="370" w:right="116"/>
      </w:pPr>
      <w:proofErr w:type="gramStart"/>
      <w:r>
        <w:t>&lt;!--</w:t>
      </w:r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--&gt;</w:t>
      </w:r>
    </w:p>
    <w:p w14:paraId="091BC2E6" w14:textId="77777777" w:rsidR="00E0639E" w:rsidRDefault="00FE7072">
      <w:pPr>
        <w:ind w:left="370" w:right="116"/>
      </w:pPr>
      <w:r>
        <w:t>&lt;div class="col-md-4 mb-3"&gt;</w:t>
      </w:r>
    </w:p>
    <w:p w14:paraId="0910B452" w14:textId="77777777" w:rsidR="00E0639E" w:rsidRDefault="00FE7072">
      <w:pPr>
        <w:ind w:left="461" w:right="116"/>
      </w:pPr>
      <w:r>
        <w:t>&lt;div class="card"&gt;</w:t>
      </w:r>
    </w:p>
    <w:p w14:paraId="60E25B32" w14:textId="77777777" w:rsidR="00E0639E" w:rsidRDefault="00FE7072">
      <w:pPr>
        <w:ind w:left="552" w:right="1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/Project/1.JPG.jpg" class="card-</w:t>
      </w:r>
      <w:proofErr w:type="spellStart"/>
      <w:r>
        <w:t>img</w:t>
      </w:r>
      <w:proofErr w:type="spellEnd"/>
      <w:r>
        <w:t>-top" alt="Project 1" /&gt;</w:t>
      </w:r>
    </w:p>
    <w:p w14:paraId="66D169D9" w14:textId="77777777" w:rsidR="00E0639E" w:rsidRDefault="00FE7072">
      <w:pPr>
        <w:ind w:left="552" w:right="116"/>
      </w:pPr>
      <w:r>
        <w:t>&lt;div class="card-body"&gt;</w:t>
      </w:r>
    </w:p>
    <w:p w14:paraId="0AD69E20" w14:textId="77777777" w:rsidR="00E0639E" w:rsidRDefault="00FE7072">
      <w:pPr>
        <w:ind w:left="644" w:right="116"/>
      </w:pPr>
      <w:r>
        <w:t xml:space="preserve">&lt;p class="card-text"&gt;Central Production </w:t>
      </w:r>
      <w:proofErr w:type="spellStart"/>
      <w:r>
        <w:t>Prosesing</w:t>
      </w:r>
      <w:proofErr w:type="spellEnd"/>
      <w:r>
        <w:t xml:space="preserve"> Platform </w:t>
      </w:r>
      <w:proofErr w:type="spellStart"/>
      <w:r>
        <w:t>Platong</w:t>
      </w:r>
      <w:proofErr w:type="spellEnd"/>
      <w:r>
        <w:t xml:space="preserve"> GAS 2 Project </w:t>
      </w:r>
      <w:proofErr w:type="gramStart"/>
      <w:r>
        <w:t>Thailand.&lt;</w:t>
      </w:r>
      <w:proofErr w:type="gramEnd"/>
      <w:r>
        <w:t>/p&gt;</w:t>
      </w:r>
    </w:p>
    <w:p w14:paraId="667CE181" w14:textId="77777777" w:rsidR="00E0639E" w:rsidRDefault="00FE7072">
      <w:pPr>
        <w:ind w:left="552" w:right="116"/>
      </w:pPr>
      <w:r>
        <w:t>&lt;/div&gt;</w:t>
      </w:r>
    </w:p>
    <w:p w14:paraId="5FE3EE53" w14:textId="77777777" w:rsidR="00E0639E" w:rsidRDefault="00FE7072">
      <w:pPr>
        <w:ind w:left="461" w:right="116"/>
      </w:pPr>
      <w:r>
        <w:t>&lt;/div&gt;</w:t>
      </w:r>
    </w:p>
    <w:p w14:paraId="463AC589" w14:textId="77777777" w:rsidR="00E0639E" w:rsidRDefault="00FE7072">
      <w:pPr>
        <w:ind w:left="370" w:right="116"/>
      </w:pPr>
      <w:r>
        <w:t>&lt;/div&gt;</w:t>
      </w:r>
    </w:p>
    <w:p w14:paraId="57B8FB60" w14:textId="77777777" w:rsidR="00E0639E" w:rsidRDefault="00FE7072">
      <w:pPr>
        <w:ind w:left="370" w:right="116"/>
      </w:pPr>
      <w:proofErr w:type="gramStart"/>
      <w:r>
        <w:t>&lt;!--</w:t>
      </w:r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--&gt;</w:t>
      </w:r>
    </w:p>
    <w:p w14:paraId="6E906D36" w14:textId="77777777" w:rsidR="00E0639E" w:rsidRDefault="00FE7072">
      <w:pPr>
        <w:ind w:left="370" w:right="116"/>
      </w:pPr>
      <w:r>
        <w:t>&lt;div class="col-md-4 mb-3"&gt;</w:t>
      </w:r>
    </w:p>
    <w:p w14:paraId="35BA9A91" w14:textId="77777777" w:rsidR="00E0639E" w:rsidRDefault="00FE7072">
      <w:pPr>
        <w:ind w:left="461" w:right="116"/>
      </w:pPr>
      <w:r>
        <w:t>&lt;div class="card"&gt;</w:t>
      </w:r>
    </w:p>
    <w:p w14:paraId="52C88085" w14:textId="77777777" w:rsidR="00E0639E" w:rsidRDefault="00FE7072">
      <w:pPr>
        <w:ind w:left="552" w:right="1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/Project/2.JPG.jpg" class="card-</w:t>
      </w:r>
      <w:proofErr w:type="spellStart"/>
      <w:r>
        <w:t>img</w:t>
      </w:r>
      <w:proofErr w:type="spellEnd"/>
      <w:r>
        <w:t>-top" alt="Project 2" /</w:t>
      </w:r>
      <w:r>
        <w:t>&gt;</w:t>
      </w:r>
    </w:p>
    <w:p w14:paraId="70F751F8" w14:textId="77777777" w:rsidR="00E0639E" w:rsidRDefault="00FE7072">
      <w:pPr>
        <w:ind w:left="552" w:right="116"/>
      </w:pPr>
      <w:r>
        <w:t>&lt;div class="card-body"&gt;</w:t>
      </w:r>
    </w:p>
    <w:p w14:paraId="5B108743" w14:textId="77777777" w:rsidR="00E0639E" w:rsidRDefault="00FE7072">
      <w:pPr>
        <w:ind w:left="542" w:right="4998" w:firstLine="91"/>
      </w:pPr>
      <w:r>
        <w:t xml:space="preserve">&lt;p class="card-text"&gt;TEG Project TYRA </w:t>
      </w:r>
      <w:proofErr w:type="gramStart"/>
      <w:r>
        <w:t>Denmark.&lt;</w:t>
      </w:r>
      <w:proofErr w:type="gramEnd"/>
      <w:r>
        <w:t>/p&gt; &lt;/div&gt;</w:t>
      </w:r>
    </w:p>
    <w:p w14:paraId="2421EC09" w14:textId="77777777" w:rsidR="00E0639E" w:rsidRDefault="00FE7072">
      <w:pPr>
        <w:ind w:left="461" w:right="116"/>
      </w:pPr>
      <w:r>
        <w:t>&lt;/div&gt;</w:t>
      </w:r>
    </w:p>
    <w:p w14:paraId="4468CED1" w14:textId="77777777" w:rsidR="00E0639E" w:rsidRDefault="00FE7072">
      <w:pPr>
        <w:ind w:left="370" w:right="116"/>
      </w:pPr>
      <w:r>
        <w:t>&lt;/div&gt;</w:t>
      </w:r>
    </w:p>
    <w:p w14:paraId="03D2EE96" w14:textId="77777777" w:rsidR="00E0639E" w:rsidRDefault="00FE7072">
      <w:pPr>
        <w:ind w:left="370" w:right="116"/>
      </w:pPr>
      <w:proofErr w:type="gramStart"/>
      <w:r>
        <w:t>&lt;!--</w:t>
      </w:r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--&gt;</w:t>
      </w:r>
    </w:p>
    <w:p w14:paraId="4E17AEFB" w14:textId="77777777" w:rsidR="00E0639E" w:rsidRDefault="00FE7072">
      <w:pPr>
        <w:ind w:left="370" w:right="116"/>
      </w:pPr>
      <w:r>
        <w:lastRenderedPageBreak/>
        <w:t>&lt;div class="col-md-4 mb-3"&gt;</w:t>
      </w:r>
    </w:p>
    <w:p w14:paraId="7DA0BFC0" w14:textId="77777777" w:rsidR="00E0639E" w:rsidRDefault="00FE7072">
      <w:pPr>
        <w:ind w:left="461" w:right="116"/>
      </w:pPr>
      <w:r>
        <w:t>&lt;div class="card"&gt;</w:t>
      </w:r>
    </w:p>
    <w:p w14:paraId="1AE93086" w14:textId="77777777" w:rsidR="00E0639E" w:rsidRDefault="00FE7072">
      <w:pPr>
        <w:ind w:left="552" w:right="1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/Project/3.JPG.jpg" class="card-</w:t>
      </w:r>
      <w:proofErr w:type="spellStart"/>
      <w:r>
        <w:t>img</w:t>
      </w:r>
      <w:proofErr w:type="spellEnd"/>
      <w:r>
        <w:t>-top" alt="Project 3" /&gt;</w:t>
      </w:r>
    </w:p>
    <w:p w14:paraId="7EF73D3F" w14:textId="77777777" w:rsidR="00E0639E" w:rsidRDefault="00FE7072">
      <w:pPr>
        <w:ind w:left="552" w:right="116"/>
      </w:pPr>
      <w:r>
        <w:t>&lt;div class="card-body"&gt;</w:t>
      </w:r>
    </w:p>
    <w:p w14:paraId="6DF59F68" w14:textId="77777777" w:rsidR="00E0639E" w:rsidRDefault="00FE7072">
      <w:pPr>
        <w:ind w:left="542" w:right="5269" w:firstLine="91"/>
      </w:pPr>
      <w:r>
        <w:t xml:space="preserve">&lt;p class="card-text"&gt;NFPS Qatar GAS </w:t>
      </w:r>
      <w:proofErr w:type="gramStart"/>
      <w:r>
        <w:t>Project.&lt;</w:t>
      </w:r>
      <w:proofErr w:type="gramEnd"/>
      <w:r>
        <w:t>/p&gt; &lt;/div&gt;</w:t>
      </w:r>
    </w:p>
    <w:p w14:paraId="02F14D00" w14:textId="77777777" w:rsidR="00E0639E" w:rsidRDefault="00FE7072">
      <w:pPr>
        <w:ind w:left="461" w:right="116"/>
      </w:pPr>
      <w:r>
        <w:t>&lt;/div&gt;</w:t>
      </w:r>
    </w:p>
    <w:p w14:paraId="7E23A1FB" w14:textId="77777777" w:rsidR="00E0639E" w:rsidRDefault="00FE7072">
      <w:pPr>
        <w:ind w:left="370" w:right="116"/>
      </w:pPr>
      <w:r>
        <w:t>&lt;/div&gt;</w:t>
      </w:r>
    </w:p>
    <w:p w14:paraId="380A281A" w14:textId="77777777" w:rsidR="00E0639E" w:rsidRDefault="00FE7072">
      <w:pPr>
        <w:ind w:left="281" w:right="116"/>
      </w:pPr>
      <w:r>
        <w:t>&lt;/div&gt;</w:t>
      </w:r>
    </w:p>
    <w:p w14:paraId="78B1390B" w14:textId="77777777" w:rsidR="00E0639E" w:rsidRDefault="00FE7072">
      <w:pPr>
        <w:ind w:left="190" w:right="116"/>
      </w:pPr>
      <w:r>
        <w:t>&lt;/div&gt;</w:t>
      </w:r>
    </w:p>
    <w:p w14:paraId="41E665C3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SVG Wave --&gt;</w:t>
      </w:r>
    </w:p>
    <w:p w14:paraId="3EDAD2F7" w14:textId="77777777" w:rsidR="00E0639E" w:rsidRDefault="00FE7072">
      <w:pPr>
        <w:ind w:left="190" w:right="116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1440 320"&gt;</w:t>
      </w:r>
    </w:p>
    <w:p w14:paraId="6BDC217F" w14:textId="77777777" w:rsidR="00E0639E" w:rsidRDefault="00FE7072">
      <w:pPr>
        <w:ind w:left="-15" w:right="116" w:firstLine="271"/>
      </w:pPr>
      <w:r>
        <w:t>&lt;path fill="#</w:t>
      </w:r>
      <w:proofErr w:type="spellStart"/>
      <w:r>
        <w:t>ffffff</w:t>
      </w:r>
      <w:proofErr w:type="spellEnd"/>
      <w:r>
        <w:t>" fill-opacity="1" d="M0,288L48,272C96,256,192,224,288,197.3C384,171,480,149,576,165.3C672,181,768,235,864,250.7C960,267,1056,245,115 2,250.7C1248,256,1344,288,1392,304L1440</w:t>
      </w:r>
      <w:r>
        <w:t>,320L1440,320L1392,320C1344,320,1248,320,1152,320C1056,320,960,320,864,320 C768,320,672,320,576,320C480,320,384,320,288,320C192,320,96,320,48,320L0,320Z"&gt;&lt;/path&gt; &lt;/</w:t>
      </w:r>
      <w:proofErr w:type="spellStart"/>
      <w:r>
        <w:t>svg</w:t>
      </w:r>
      <w:proofErr w:type="spellEnd"/>
      <w:r>
        <w:t>&gt;</w:t>
      </w:r>
    </w:p>
    <w:p w14:paraId="76FE082F" w14:textId="77777777" w:rsidR="00E0639E" w:rsidRDefault="00FE7072">
      <w:pPr>
        <w:ind w:left="99" w:right="116"/>
      </w:pPr>
      <w:r>
        <w:t>&lt;/section&gt;</w:t>
      </w:r>
    </w:p>
    <w:p w14:paraId="0A8CE771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Akhir Projects --&gt;</w:t>
      </w:r>
    </w:p>
    <w:p w14:paraId="5A9790F9" w14:textId="77777777" w:rsidR="00E0639E" w:rsidRDefault="00FE7072">
      <w:pPr>
        <w:spacing w:after="6" w:line="257" w:lineRule="auto"/>
        <w:ind w:left="730"/>
      </w:pPr>
      <w:r>
        <w:rPr>
          <w:b/>
        </w:rPr>
        <w:t xml:space="preserve">Projects: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proyek-proyek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</w:t>
      </w:r>
      <w:r>
        <w:rPr>
          <w:b/>
        </w:rPr>
        <w:t>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.</w:t>
      </w:r>
    </w:p>
    <w:p w14:paraId="03A17FC5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&lt;section&gt;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id="Projects":</w:t>
      </w:r>
    </w:p>
    <w:p w14:paraId="65AF5DD7" w14:textId="77777777" w:rsidR="00E0639E" w:rsidRDefault="00FE7072">
      <w:pPr>
        <w:ind w:left="-5" w:right="116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"Projects"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13AFE091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Konten</w:t>
      </w:r>
      <w:proofErr w:type="spellEnd"/>
      <w:r>
        <w:rPr>
          <w:b/>
        </w:rPr>
        <w:t xml:space="preserve"> Projects:</w:t>
      </w:r>
    </w:p>
    <w:p w14:paraId="5D46DDE3" w14:textId="77777777" w:rsidR="00E0639E" w:rsidRDefault="00FE7072">
      <w:pPr>
        <w:numPr>
          <w:ilvl w:val="0"/>
          <w:numId w:val="5"/>
        </w:numPr>
        <w:ind w:right="116" w:hanging="420"/>
      </w:pPr>
      <w:r>
        <w:t xml:space="preserve">&lt;div class="container"&gt;: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Bootstrap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>.</w:t>
      </w:r>
    </w:p>
    <w:p w14:paraId="02BB24AF" w14:textId="77777777" w:rsidR="00E0639E" w:rsidRDefault="00FE7072">
      <w:pPr>
        <w:numPr>
          <w:ilvl w:val="0"/>
          <w:numId w:val="5"/>
        </w:numPr>
        <w:ind w:right="116" w:hanging="420"/>
      </w:pPr>
      <w:r>
        <w:t>&lt;div class="row text-</w:t>
      </w:r>
      <w:proofErr w:type="spellStart"/>
      <w:r>
        <w:t>center</w:t>
      </w:r>
      <w:proofErr w:type="spellEnd"/>
      <w:r>
        <w:t xml:space="preserve">"&gt;: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"My Projects".</w:t>
      </w:r>
    </w:p>
    <w:p w14:paraId="607B1188" w14:textId="77777777" w:rsidR="00E0639E" w:rsidRDefault="00FE7072">
      <w:pPr>
        <w:numPr>
          <w:ilvl w:val="0"/>
          <w:numId w:val="5"/>
        </w:numPr>
        <w:ind w:right="116" w:hanging="420"/>
      </w:pPr>
      <w:r>
        <w:t>&lt;div class="row justify-content-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  <w:r>
        <w:t xml:space="preserve">: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justify-</w:t>
      </w:r>
      <w:proofErr w:type="spellStart"/>
      <w:r>
        <w:t>contentcenter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.</w:t>
      </w:r>
    </w:p>
    <w:p w14:paraId="6C5C84F1" w14:textId="77777777" w:rsidR="00E0639E" w:rsidRDefault="00FE7072">
      <w:pPr>
        <w:numPr>
          <w:ilvl w:val="0"/>
          <w:numId w:val="5"/>
        </w:numPr>
        <w:ind w:right="116" w:hanging="420"/>
      </w:pP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&lt;div class="col-md-4 mb-3"&gt;&lt;/div&gt;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Kolom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proyek-proye</w:t>
      </w:r>
      <w:r>
        <w:t>k</w:t>
      </w:r>
      <w:proofErr w:type="spellEnd"/>
      <w:r>
        <w:t>.</w:t>
      </w:r>
    </w:p>
    <w:p w14:paraId="34651008" w14:textId="77777777" w:rsidR="00E0639E" w:rsidRDefault="00FE7072">
      <w:pPr>
        <w:numPr>
          <w:ilvl w:val="0"/>
          <w:numId w:val="5"/>
        </w:numPr>
        <w:ind w:right="116" w:hanging="4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oleh </w:t>
      </w:r>
      <w:proofErr w:type="spellStart"/>
      <w:r>
        <w:t>elemen</w:t>
      </w:r>
      <w:proofErr w:type="spellEnd"/>
      <w:r>
        <w:t xml:space="preserve"> &lt;div class="card"&gt;.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&lt;div class="card-body"&gt;.</w:t>
      </w:r>
    </w:p>
    <w:p w14:paraId="2424CDC3" w14:textId="77777777" w:rsidR="00E0639E" w:rsidRDefault="00FE7072">
      <w:pPr>
        <w:numPr>
          <w:ilvl w:val="0"/>
          <w:numId w:val="5"/>
        </w:numPr>
        <w:spacing w:after="248"/>
        <w:ind w:right="116" w:hanging="420"/>
      </w:pPr>
      <w:r>
        <w:t>&lt;</w:t>
      </w:r>
      <w:proofErr w:type="spellStart"/>
      <w:r>
        <w:t>svg</w:t>
      </w:r>
      <w:proofErr w:type="spellEnd"/>
      <w:r>
        <w:t xml:space="preserve">&gt; dan &lt;path&gt;: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SVG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</w:t>
      </w:r>
      <w:r>
        <w:t>kang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"About".</w:t>
      </w:r>
    </w:p>
    <w:p w14:paraId="32F676ED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Contact --&gt;</w:t>
      </w:r>
    </w:p>
    <w:p w14:paraId="343D27B5" w14:textId="77777777" w:rsidR="00E0639E" w:rsidRDefault="00FE7072">
      <w:pPr>
        <w:ind w:left="99" w:right="116"/>
      </w:pPr>
      <w:r>
        <w:t>&lt;section id="Contact"&gt;</w:t>
      </w:r>
    </w:p>
    <w:p w14:paraId="29291AC7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Contact content --&gt;</w:t>
      </w:r>
    </w:p>
    <w:p w14:paraId="28F51DD6" w14:textId="77777777" w:rsidR="00E0639E" w:rsidRDefault="00FE7072">
      <w:pPr>
        <w:ind w:left="190" w:right="116"/>
      </w:pPr>
      <w:r>
        <w:t>&lt;div class="container"&gt;</w:t>
      </w:r>
    </w:p>
    <w:p w14:paraId="5E86508A" w14:textId="77777777" w:rsidR="00E0639E" w:rsidRDefault="00FE7072">
      <w:pPr>
        <w:ind w:left="281" w:right="116"/>
      </w:pPr>
      <w:r>
        <w:t>&lt;div class="row text-</w:t>
      </w:r>
      <w:proofErr w:type="spellStart"/>
      <w:r>
        <w:t>center</w:t>
      </w:r>
      <w:proofErr w:type="spellEnd"/>
      <w:r>
        <w:t xml:space="preserve"> mb-3"&gt;</w:t>
      </w:r>
    </w:p>
    <w:p w14:paraId="61CCA801" w14:textId="77777777" w:rsidR="00E0639E" w:rsidRDefault="00FE7072">
      <w:pPr>
        <w:ind w:left="370" w:right="116"/>
      </w:pPr>
      <w:r>
        <w:t>&lt;div class="col"&gt;</w:t>
      </w:r>
    </w:p>
    <w:p w14:paraId="03562175" w14:textId="77777777" w:rsidR="00E0639E" w:rsidRDefault="00FE7072">
      <w:pPr>
        <w:ind w:left="461" w:right="116"/>
      </w:pPr>
      <w:r>
        <w:t>&lt;h2&gt;Contact Me&lt;/h2&gt;</w:t>
      </w:r>
    </w:p>
    <w:p w14:paraId="1A4E38FB" w14:textId="77777777" w:rsidR="00E0639E" w:rsidRDefault="00FE7072">
      <w:pPr>
        <w:ind w:left="370" w:right="116"/>
      </w:pPr>
      <w:r>
        <w:t>&lt;/div&gt;</w:t>
      </w:r>
    </w:p>
    <w:p w14:paraId="45ECC6DB" w14:textId="77777777" w:rsidR="00E0639E" w:rsidRDefault="00FE7072">
      <w:pPr>
        <w:ind w:left="281" w:right="116"/>
      </w:pPr>
      <w:r>
        <w:t>&lt;/div&gt;</w:t>
      </w:r>
    </w:p>
    <w:p w14:paraId="279598F3" w14:textId="77777777" w:rsidR="00E0639E" w:rsidRDefault="00FE7072">
      <w:pPr>
        <w:ind w:left="281" w:right="116"/>
      </w:pPr>
      <w:r>
        <w:t>&lt;div class="row justify-content-</w:t>
      </w:r>
      <w:proofErr w:type="spellStart"/>
      <w:r>
        <w:t>center</w:t>
      </w:r>
      <w:proofErr w:type="spellEnd"/>
      <w:r>
        <w:t>"&gt;</w:t>
      </w:r>
    </w:p>
    <w:p w14:paraId="31197081" w14:textId="77777777" w:rsidR="00E0639E" w:rsidRDefault="00FE7072">
      <w:pPr>
        <w:ind w:left="370" w:right="116"/>
      </w:pPr>
      <w:r>
        <w:t>&lt;div class="col-md-8"&gt;</w:t>
      </w:r>
    </w:p>
    <w:p w14:paraId="37FDD09E" w14:textId="77777777" w:rsidR="00E0639E" w:rsidRDefault="00FE7072">
      <w:pPr>
        <w:ind w:left="461" w:right="116"/>
      </w:pPr>
      <w:proofErr w:type="gramStart"/>
      <w:r>
        <w:t>&lt;!--</w:t>
      </w:r>
      <w:proofErr w:type="gramEnd"/>
      <w:r>
        <w:t xml:space="preserve"> </w:t>
      </w:r>
      <w:proofErr w:type="spellStart"/>
      <w:r>
        <w:t>Formulir</w:t>
      </w:r>
      <w:proofErr w:type="spellEnd"/>
      <w:r>
        <w:t xml:space="preserve"> Kontak --&gt;</w:t>
      </w:r>
    </w:p>
    <w:p w14:paraId="1F390961" w14:textId="77777777" w:rsidR="00E0639E" w:rsidRDefault="00FE7072">
      <w:pPr>
        <w:ind w:left="461" w:right="116"/>
      </w:pPr>
      <w:r>
        <w:t>&lt;form&gt;</w:t>
      </w:r>
    </w:p>
    <w:p w14:paraId="6A2988C1" w14:textId="77777777" w:rsidR="00E0639E" w:rsidRDefault="00FE7072">
      <w:pPr>
        <w:ind w:left="552" w:right="116"/>
      </w:pPr>
      <w:r>
        <w:t>&lt;div class="mb-3"&gt;</w:t>
      </w:r>
    </w:p>
    <w:p w14:paraId="56704EFF" w14:textId="77777777" w:rsidR="00E0639E" w:rsidRDefault="00FE7072">
      <w:pPr>
        <w:ind w:left="644" w:right="116"/>
      </w:pPr>
      <w:r>
        <w:t xml:space="preserve">&lt;label for="Nama" class="form-label"&gt;Nama </w:t>
      </w:r>
      <w:proofErr w:type="spellStart"/>
      <w:r>
        <w:t>Lengkap</w:t>
      </w:r>
      <w:proofErr w:type="spellEnd"/>
      <w:r>
        <w:t>&lt;/label&gt;</w:t>
      </w:r>
    </w:p>
    <w:p w14:paraId="2D936248" w14:textId="77777777" w:rsidR="00E0639E" w:rsidRDefault="00FE7072">
      <w:pPr>
        <w:ind w:left="644" w:right="116"/>
      </w:pPr>
      <w:r>
        <w:t>&lt;input type="text" class="form-control" id="Nama" aria-</w:t>
      </w:r>
      <w:proofErr w:type="spellStart"/>
      <w:r>
        <w:t>describedby</w:t>
      </w:r>
      <w:proofErr w:type="spellEnd"/>
      <w:r>
        <w:t>="Nama"&gt;</w:t>
      </w:r>
    </w:p>
    <w:p w14:paraId="0A2E2F3D" w14:textId="77777777" w:rsidR="00E0639E" w:rsidRDefault="00FE7072">
      <w:pPr>
        <w:ind w:left="552" w:right="116"/>
      </w:pPr>
      <w:r>
        <w:t>&lt;/div&gt;</w:t>
      </w:r>
    </w:p>
    <w:p w14:paraId="28D6EACA" w14:textId="77777777" w:rsidR="00E0639E" w:rsidRDefault="00FE7072">
      <w:pPr>
        <w:ind w:left="552" w:right="116"/>
      </w:pPr>
      <w:r>
        <w:t>&lt;</w:t>
      </w:r>
      <w:r>
        <w:t>div class="mb-3"&gt;</w:t>
      </w:r>
    </w:p>
    <w:p w14:paraId="57FA00A0" w14:textId="77777777" w:rsidR="00E0639E" w:rsidRDefault="00FE7072">
      <w:pPr>
        <w:ind w:left="644" w:right="116"/>
      </w:pPr>
      <w:r>
        <w:t>&lt;label for="Email" class="form-label"&gt;Email &lt;/label&gt;</w:t>
      </w:r>
    </w:p>
    <w:p w14:paraId="2CF6F1A3" w14:textId="77777777" w:rsidR="00E0639E" w:rsidRDefault="00FE7072">
      <w:pPr>
        <w:ind w:left="644" w:right="116"/>
      </w:pPr>
      <w:r>
        <w:t>&lt;input type="email" class="form-control" id="Email" aria-</w:t>
      </w:r>
      <w:proofErr w:type="spellStart"/>
      <w:r>
        <w:t>describedby</w:t>
      </w:r>
      <w:proofErr w:type="spellEnd"/>
      <w:r>
        <w:t>="Email"&gt;</w:t>
      </w:r>
    </w:p>
    <w:p w14:paraId="18A0C931" w14:textId="77777777" w:rsidR="00E0639E" w:rsidRDefault="00FE7072">
      <w:pPr>
        <w:ind w:left="552" w:right="116"/>
      </w:pPr>
      <w:r>
        <w:t>&lt;/div&gt;</w:t>
      </w:r>
    </w:p>
    <w:p w14:paraId="6B532182" w14:textId="77777777" w:rsidR="00E0639E" w:rsidRDefault="00FE7072">
      <w:pPr>
        <w:ind w:left="552" w:right="116"/>
      </w:pPr>
      <w:r>
        <w:t>&lt;div class="mb-3"&gt;</w:t>
      </w:r>
    </w:p>
    <w:p w14:paraId="6F3967B8" w14:textId="77777777" w:rsidR="00E0639E" w:rsidRDefault="00FE7072">
      <w:pPr>
        <w:ind w:left="644" w:right="116"/>
      </w:pPr>
      <w:r>
        <w:t>&lt;label for="</w:t>
      </w:r>
      <w:proofErr w:type="spellStart"/>
      <w:r>
        <w:t>Pesan</w:t>
      </w:r>
      <w:proofErr w:type="spellEnd"/>
      <w:r>
        <w:t>" class="form-label"&gt;</w:t>
      </w:r>
      <w:proofErr w:type="spellStart"/>
      <w:r>
        <w:t>Pesan</w:t>
      </w:r>
      <w:proofErr w:type="spellEnd"/>
      <w:r>
        <w:t>&lt;/label&gt;</w:t>
      </w:r>
    </w:p>
    <w:p w14:paraId="084CE27A" w14:textId="77777777" w:rsidR="00E0639E" w:rsidRDefault="00FE7072">
      <w:pPr>
        <w:ind w:left="542" w:right="4050" w:firstLine="91"/>
      </w:pPr>
      <w:r>
        <w:t>&lt;</w:t>
      </w:r>
      <w:proofErr w:type="spellStart"/>
      <w:r>
        <w:t>textarea</w:t>
      </w:r>
      <w:proofErr w:type="spellEnd"/>
      <w:r>
        <w:t xml:space="preserve"> class="form-control</w:t>
      </w:r>
      <w:r>
        <w:t>" id="</w:t>
      </w:r>
      <w:proofErr w:type="spellStart"/>
      <w:r>
        <w:t>Pesan</w:t>
      </w:r>
      <w:proofErr w:type="spellEnd"/>
      <w:r>
        <w:t>" rows="3"&gt;&lt;/</w:t>
      </w:r>
      <w:proofErr w:type="spellStart"/>
      <w:r>
        <w:t>textarea</w:t>
      </w:r>
      <w:proofErr w:type="spellEnd"/>
      <w:r>
        <w:t>&gt; &lt;/div&gt;</w:t>
      </w:r>
    </w:p>
    <w:p w14:paraId="089913B4" w14:textId="77777777" w:rsidR="00E0639E" w:rsidRDefault="00FE7072">
      <w:pPr>
        <w:ind w:left="451" w:right="4069" w:firstLine="91"/>
      </w:pPr>
      <w:r>
        <w:lastRenderedPageBreak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-primary"&gt;Kirim&lt;/button&gt; &lt;/form&gt;</w:t>
      </w:r>
    </w:p>
    <w:p w14:paraId="73958866" w14:textId="77777777" w:rsidR="00E0639E" w:rsidRDefault="00FE7072">
      <w:pPr>
        <w:ind w:left="370" w:right="116"/>
      </w:pPr>
      <w:r>
        <w:t>&lt;/div&gt;</w:t>
      </w:r>
    </w:p>
    <w:p w14:paraId="4A9EB11B" w14:textId="77777777" w:rsidR="00E0639E" w:rsidRDefault="00FE7072">
      <w:pPr>
        <w:ind w:left="281" w:right="116"/>
      </w:pPr>
      <w:r>
        <w:t>&lt;/div&gt;</w:t>
      </w:r>
    </w:p>
    <w:p w14:paraId="44FD42FB" w14:textId="77777777" w:rsidR="00E0639E" w:rsidRDefault="00FE7072">
      <w:pPr>
        <w:ind w:left="190" w:right="116"/>
      </w:pPr>
      <w:r>
        <w:t>&lt;/div&gt;</w:t>
      </w:r>
    </w:p>
    <w:p w14:paraId="42FF7FC9" w14:textId="77777777" w:rsidR="00E0639E" w:rsidRDefault="00FE7072">
      <w:pPr>
        <w:ind w:left="190" w:right="116"/>
      </w:pPr>
      <w:proofErr w:type="gramStart"/>
      <w:r>
        <w:t>&lt;!--</w:t>
      </w:r>
      <w:proofErr w:type="gramEnd"/>
      <w:r>
        <w:t xml:space="preserve"> SVG Wave --&gt;</w:t>
      </w:r>
    </w:p>
    <w:p w14:paraId="5ED60B5F" w14:textId="77777777" w:rsidR="00E0639E" w:rsidRDefault="00FE7072">
      <w:pPr>
        <w:ind w:left="190" w:right="116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1440 320"&gt;</w:t>
      </w:r>
    </w:p>
    <w:p w14:paraId="547F350B" w14:textId="77777777" w:rsidR="00E0639E" w:rsidRDefault="00FE7072">
      <w:pPr>
        <w:ind w:left="-15" w:right="116" w:firstLine="271"/>
      </w:pPr>
      <w:r>
        <w:t>&lt;path fill="#0d6efd" fill-opacity="1" d="M0,288L48,272C96,256,192,224,288,197.3C384,171,480,149,576,165.3C672,181,768,235,864,250.7C960,267,1056,245,115 2,250.7C1248,256,1344,288,1392,304L1440,320L1440,320L1392,320C1344,320,1248,320,1152,320C1056,320,960,3</w:t>
      </w:r>
      <w:r>
        <w:t>20,864,320 C768,320,672,320,576,320C480,320,384,320,288,320C192,320,96,320,48,320L0,320Z"&gt;&lt;/path&gt;</w:t>
      </w:r>
    </w:p>
    <w:p w14:paraId="2F22D8AA" w14:textId="77777777" w:rsidR="00E0639E" w:rsidRDefault="00FE7072">
      <w:pPr>
        <w:ind w:left="190" w:right="116"/>
      </w:pPr>
      <w:r>
        <w:t>&lt;/</w:t>
      </w:r>
      <w:proofErr w:type="spellStart"/>
      <w:r>
        <w:t>svg</w:t>
      </w:r>
      <w:proofErr w:type="spellEnd"/>
      <w:r>
        <w:t>&gt;</w:t>
      </w:r>
    </w:p>
    <w:p w14:paraId="66DEBA49" w14:textId="77777777" w:rsidR="00E0639E" w:rsidRDefault="00FE7072">
      <w:pPr>
        <w:ind w:left="99" w:right="116"/>
      </w:pPr>
      <w:r>
        <w:t>&lt;/section&gt;</w:t>
      </w:r>
    </w:p>
    <w:p w14:paraId="099D7C22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Akhir Contact --&gt;</w:t>
      </w:r>
    </w:p>
    <w:p w14:paraId="79AFD042" w14:textId="77777777" w:rsidR="00E0639E" w:rsidRDefault="00FE7072">
      <w:pPr>
        <w:spacing w:after="6" w:line="257" w:lineRule="auto"/>
        <w:ind w:left="730"/>
      </w:pPr>
      <w:proofErr w:type="gramStart"/>
      <w:r>
        <w:rPr>
          <w:b/>
        </w:rPr>
        <w:t>Contact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Menyediakan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formulir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berkomunikasi</w:t>
      </w:r>
      <w:proofErr w:type="spellEnd"/>
      <w:r>
        <w:rPr>
          <w:b/>
        </w:rPr>
        <w:t>.</w:t>
      </w:r>
    </w:p>
    <w:p w14:paraId="68D55EBF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&lt;section&gt;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id="Contact":</w:t>
      </w:r>
    </w:p>
    <w:p w14:paraId="5CA0BF72" w14:textId="77777777" w:rsidR="00E0639E" w:rsidRDefault="00FE7072">
      <w:pPr>
        <w:ind w:left="-5" w:right="116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"Contact"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1DDD4E22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Konten</w:t>
      </w:r>
      <w:proofErr w:type="spellEnd"/>
      <w:r>
        <w:rPr>
          <w:b/>
        </w:rPr>
        <w:t xml:space="preserve"> Contact:</w:t>
      </w:r>
    </w:p>
    <w:p w14:paraId="4E0B4066" w14:textId="77777777" w:rsidR="00E0639E" w:rsidRDefault="00FE7072">
      <w:pPr>
        <w:numPr>
          <w:ilvl w:val="0"/>
          <w:numId w:val="6"/>
        </w:numPr>
        <w:ind w:right="116" w:hanging="420"/>
      </w:pPr>
      <w:r>
        <w:t xml:space="preserve">&lt;div class="container"&gt;: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Bootstrap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>.</w:t>
      </w:r>
    </w:p>
    <w:p w14:paraId="20B25EED" w14:textId="77777777" w:rsidR="00E0639E" w:rsidRDefault="00FE7072">
      <w:pPr>
        <w:numPr>
          <w:ilvl w:val="0"/>
          <w:numId w:val="6"/>
        </w:numPr>
        <w:ind w:right="116" w:hanging="420"/>
      </w:pPr>
      <w:r>
        <w:t>&lt;div class="row text-</w:t>
      </w:r>
      <w:proofErr w:type="spellStart"/>
      <w:r>
        <w:t>center</w:t>
      </w:r>
      <w:proofErr w:type="spellEnd"/>
      <w:r>
        <w:t xml:space="preserve"> mb-3"&gt;: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"Contact Me".</w:t>
      </w:r>
    </w:p>
    <w:p w14:paraId="75F063B7" w14:textId="77777777" w:rsidR="00E0639E" w:rsidRDefault="00FE7072">
      <w:pPr>
        <w:numPr>
          <w:ilvl w:val="0"/>
          <w:numId w:val="6"/>
        </w:numPr>
        <w:ind w:right="116" w:hanging="420"/>
      </w:pPr>
      <w:r>
        <w:t>&lt;div class="row justify-content-</w:t>
      </w:r>
      <w:proofErr w:type="spellStart"/>
      <w:r>
        <w:t>center</w:t>
      </w:r>
      <w:proofErr w:type="spellEnd"/>
      <w:r>
        <w:t xml:space="preserve">"&gt;: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.</w:t>
      </w:r>
    </w:p>
    <w:p w14:paraId="222E5779" w14:textId="77777777" w:rsidR="00E0639E" w:rsidRDefault="00FE7072">
      <w:pPr>
        <w:numPr>
          <w:ilvl w:val="0"/>
          <w:numId w:val="6"/>
        </w:numPr>
        <w:ind w:right="116" w:hanging="420"/>
      </w:pPr>
      <w:r>
        <w:t xml:space="preserve">&lt;div class="col-md-8"&gt;: Kolom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.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</w:t>
      </w:r>
      <w:r>
        <w:t>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input, </w:t>
      </w:r>
      <w:proofErr w:type="spellStart"/>
      <w:r>
        <w:t>yaitu</w:t>
      </w:r>
      <w:proofErr w:type="spellEnd"/>
      <w:r>
        <w:t xml:space="preserve"> Nama, Email, dan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"Kirim".</w:t>
      </w:r>
    </w:p>
    <w:p w14:paraId="66DE7753" w14:textId="77777777" w:rsidR="00E0639E" w:rsidRDefault="00FE7072">
      <w:pPr>
        <w:numPr>
          <w:ilvl w:val="0"/>
          <w:numId w:val="6"/>
        </w:numPr>
        <w:ind w:right="116" w:hanging="420"/>
      </w:pPr>
      <w:proofErr w:type="spellStart"/>
      <w:r>
        <w:t>Setiap</w:t>
      </w:r>
      <w:proofErr w:type="spellEnd"/>
      <w:r>
        <w:t xml:space="preserve"> input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&lt;label&gt;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&lt;input&gt; </w:t>
      </w:r>
      <w:proofErr w:type="spellStart"/>
      <w:r>
        <w:t>untuk</w:t>
      </w:r>
      <w:proofErr w:type="spellEnd"/>
      <w:r>
        <w:t xml:space="preserve"> Nama dan Email, </w:t>
      </w:r>
      <w:proofErr w:type="spellStart"/>
      <w:r>
        <w:t>serta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7F949818" w14:textId="77777777" w:rsidR="00E0639E" w:rsidRDefault="00FE7072">
      <w:pPr>
        <w:numPr>
          <w:ilvl w:val="0"/>
          <w:numId w:val="6"/>
        </w:numPr>
        <w:ind w:right="116" w:hanging="420"/>
      </w:pPr>
      <w:proofErr w:type="spellStart"/>
      <w:r>
        <w:t>Tombol</w:t>
      </w:r>
      <w:proofErr w:type="spellEnd"/>
      <w:r>
        <w:t xml:space="preserve"> "Kirim" </w:t>
      </w:r>
      <w:proofErr w:type="spellStart"/>
      <w:r>
        <w:t>diwakili</w:t>
      </w:r>
      <w:proofErr w:type="spellEnd"/>
      <w:r>
        <w:t xml:space="preserve"> oleh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</w:t>
      </w:r>
      <w:r>
        <w:t>rimary"&gt;Kirim&lt;/button&gt;.</w:t>
      </w:r>
    </w:p>
    <w:p w14:paraId="029BD4F9" w14:textId="77777777" w:rsidR="00E0639E" w:rsidRDefault="00FE7072">
      <w:pPr>
        <w:numPr>
          <w:ilvl w:val="0"/>
          <w:numId w:val="6"/>
        </w:numPr>
        <w:spacing w:after="491"/>
        <w:ind w:right="116" w:hanging="420"/>
      </w:pPr>
      <w:r>
        <w:t>&lt;</w:t>
      </w:r>
      <w:proofErr w:type="spellStart"/>
      <w:r>
        <w:t>svg</w:t>
      </w:r>
      <w:proofErr w:type="spellEnd"/>
      <w:r>
        <w:t xml:space="preserve">&gt; dan &lt;path&gt;: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SVG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"About" dan "Projects".</w:t>
      </w:r>
    </w:p>
    <w:p w14:paraId="2F45F880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Footer --&gt;</w:t>
      </w:r>
    </w:p>
    <w:p w14:paraId="2A5B0824" w14:textId="77777777" w:rsidR="00E0639E" w:rsidRDefault="00FE7072">
      <w:pPr>
        <w:ind w:left="99" w:right="116"/>
      </w:pPr>
      <w:r>
        <w:t>&lt;footer class="</w:t>
      </w:r>
      <w:proofErr w:type="spellStart"/>
      <w:r>
        <w:t>bg</w:t>
      </w:r>
      <w:proofErr w:type="spellEnd"/>
      <w:r>
        <w:t>-primary text-white text-</w:t>
      </w:r>
      <w:proofErr w:type="spellStart"/>
      <w:r>
        <w:t>center</w:t>
      </w:r>
      <w:proofErr w:type="spellEnd"/>
      <w:r>
        <w:t xml:space="preserve"> p-3"&gt;</w:t>
      </w:r>
    </w:p>
    <w:p w14:paraId="01541C0F" w14:textId="482D0468" w:rsidR="00E0639E" w:rsidRDefault="00FE7072">
      <w:pPr>
        <w:ind w:left="190" w:right="116"/>
      </w:pPr>
      <w:r>
        <w:t>&lt;p&gt;Created By &lt;</w:t>
      </w:r>
      <w:proofErr w:type="spellStart"/>
      <w:r>
        <w:t>i</w:t>
      </w:r>
      <w:proofErr w:type="spellEnd"/>
      <w:r>
        <w:t xml:space="preserve"> class="bi bi-arrow-through-heart-fill"&gt;&lt;/</w:t>
      </w:r>
      <w:proofErr w:type="spellStart"/>
      <w:r>
        <w:t>i</w:t>
      </w:r>
      <w:proofErr w:type="spellEnd"/>
      <w:r>
        <w:t>&gt;</w:t>
      </w:r>
      <w:r>
        <w:rPr>
          <w:lang w:val="id-ID"/>
        </w:rPr>
        <w:t>Preemith Simarmata</w:t>
      </w:r>
      <w:r>
        <w:t xml:space="preserve"> &lt;/p&gt;</w:t>
      </w:r>
    </w:p>
    <w:p w14:paraId="12C509CC" w14:textId="77777777" w:rsidR="00E0639E" w:rsidRDefault="00FE7072">
      <w:pPr>
        <w:ind w:left="99" w:right="116"/>
      </w:pPr>
      <w:r>
        <w:t>&lt;/footer&gt;</w:t>
      </w:r>
    </w:p>
    <w:p w14:paraId="2C15A03E" w14:textId="77777777" w:rsidR="00E0639E" w:rsidRDefault="00FE7072">
      <w:pPr>
        <w:pStyle w:val="Heading1"/>
        <w:ind w:left="84"/>
      </w:pPr>
      <w:proofErr w:type="gramStart"/>
      <w:r>
        <w:t>&lt;!--</w:t>
      </w:r>
      <w:proofErr w:type="gramEnd"/>
      <w:r>
        <w:t xml:space="preserve"> Akhir Footer --&gt;</w:t>
      </w:r>
    </w:p>
    <w:p w14:paraId="54B1344A" w14:textId="77777777" w:rsidR="00E0639E" w:rsidRDefault="00FE7072">
      <w:pPr>
        <w:spacing w:after="6" w:line="257" w:lineRule="auto"/>
        <w:ind w:left="730"/>
      </w:pPr>
      <w:r>
        <w:rPr>
          <w:b/>
        </w:rPr>
        <w:t xml:space="preserve">Footer: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>.</w:t>
      </w:r>
    </w:p>
    <w:p w14:paraId="2D2FE133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&lt;footer&gt;:</w:t>
      </w:r>
    </w:p>
    <w:p w14:paraId="20DF2950" w14:textId="77777777" w:rsidR="00E0639E" w:rsidRDefault="00FE7072">
      <w:pPr>
        <w:ind w:left="-5" w:right="116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2C4095FD" w14:textId="77777777" w:rsidR="00E0639E" w:rsidRDefault="00FE7072">
      <w:pPr>
        <w:spacing w:after="6" w:line="257" w:lineRule="auto"/>
        <w:ind w:left="-5"/>
      </w:pP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class="</w:t>
      </w:r>
      <w:proofErr w:type="spellStart"/>
      <w:r>
        <w:rPr>
          <w:b/>
        </w:rPr>
        <w:t>bg</w:t>
      </w:r>
      <w:proofErr w:type="spellEnd"/>
      <w:r>
        <w:rPr>
          <w:b/>
        </w:rPr>
        <w:t>-primary text-white text-</w:t>
      </w:r>
      <w:proofErr w:type="spellStart"/>
      <w:r>
        <w:rPr>
          <w:b/>
        </w:rPr>
        <w:t>center</w:t>
      </w:r>
      <w:proofErr w:type="spellEnd"/>
      <w:r>
        <w:rPr>
          <w:b/>
        </w:rPr>
        <w:t xml:space="preserve"> p-3":</w:t>
      </w:r>
    </w:p>
    <w:p w14:paraId="44C6E007" w14:textId="77777777" w:rsidR="00E0639E" w:rsidRDefault="00FE7072">
      <w:pPr>
        <w:numPr>
          <w:ilvl w:val="0"/>
          <w:numId w:val="7"/>
        </w:numPr>
        <w:ind w:right="116" w:hanging="420"/>
      </w:pPr>
      <w:proofErr w:type="spellStart"/>
      <w:r>
        <w:t>bg</w:t>
      </w:r>
      <w:proofErr w:type="spellEnd"/>
      <w:r>
        <w:t xml:space="preserve">-primary: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C8D5392" w14:textId="77777777" w:rsidR="00E0639E" w:rsidRDefault="00FE7072">
      <w:pPr>
        <w:numPr>
          <w:ilvl w:val="0"/>
          <w:numId w:val="7"/>
        </w:numPr>
        <w:ind w:right="116" w:hanging="420"/>
      </w:pPr>
      <w:r>
        <w:t xml:space="preserve">text-white: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</w:t>
      </w:r>
      <w:r>
        <w:t>enjadi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</w:p>
    <w:p w14:paraId="74CBD882" w14:textId="77777777" w:rsidR="00E0639E" w:rsidRDefault="00FE7072">
      <w:pPr>
        <w:numPr>
          <w:ilvl w:val="0"/>
          <w:numId w:val="7"/>
        </w:numPr>
        <w:ind w:right="116" w:hanging="420"/>
      </w:pPr>
      <w:r>
        <w:t>text-</w:t>
      </w:r>
      <w:proofErr w:type="spellStart"/>
      <w:r>
        <w:t>center</w:t>
      </w:r>
      <w:proofErr w:type="spellEnd"/>
      <w:r>
        <w:t xml:space="preserve">: </w:t>
      </w:r>
      <w:proofErr w:type="spellStart"/>
      <w:r>
        <w:t>Menengahkan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</w:p>
    <w:p w14:paraId="4B3DF693" w14:textId="77777777" w:rsidR="00E0639E" w:rsidRDefault="00FE7072">
      <w:pPr>
        <w:numPr>
          <w:ilvl w:val="0"/>
          <w:numId w:val="7"/>
        </w:numPr>
        <w:ind w:right="116" w:hanging="420"/>
      </w:pPr>
      <w:r>
        <w:t xml:space="preserve">p-3: </w:t>
      </w:r>
      <w:proofErr w:type="spellStart"/>
      <w:r>
        <w:t>Memberikan</w:t>
      </w:r>
      <w:proofErr w:type="spellEnd"/>
      <w:r>
        <w:t xml:space="preserve"> padding </w:t>
      </w:r>
      <w:proofErr w:type="spellStart"/>
      <w:r>
        <w:t>sebesar</w:t>
      </w:r>
      <w:proofErr w:type="spellEnd"/>
      <w:r>
        <w:t xml:space="preserve"> 3 unit,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>.</w:t>
      </w:r>
    </w:p>
    <w:p w14:paraId="23294F47" w14:textId="77777777" w:rsidR="00E0639E" w:rsidRDefault="00FE7072">
      <w:pPr>
        <w:spacing w:after="6" w:line="257" w:lineRule="auto"/>
        <w:ind w:left="-5"/>
      </w:pPr>
      <w:r>
        <w:rPr>
          <w:b/>
        </w:rPr>
        <w:t>Isi Footer:</w:t>
      </w:r>
    </w:p>
    <w:p w14:paraId="02D32386" w14:textId="3AF71863" w:rsidR="00E0639E" w:rsidRDefault="00FE7072">
      <w:pPr>
        <w:numPr>
          <w:ilvl w:val="0"/>
          <w:numId w:val="7"/>
        </w:numPr>
        <w:ind w:right="116" w:hanging="420"/>
      </w:pPr>
      <w:r>
        <w:t xml:space="preserve">&lt;p&gt;: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"Created </w:t>
      </w:r>
      <w:proofErr w:type="gramStart"/>
      <w:r>
        <w:t>By</w:t>
      </w:r>
      <w:proofErr w:type="gramEnd"/>
      <w:r>
        <w:t xml:space="preserve"> </w:t>
      </w:r>
      <w:r>
        <w:rPr>
          <w:lang w:val="id-ID"/>
        </w:rPr>
        <w:t>Preemith Simarmata</w:t>
      </w:r>
      <w:r>
        <w:t xml:space="preserve">"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</w:t>
      </w:r>
      <w:r>
        <w:t xml:space="preserve">leh </w:t>
      </w:r>
      <w:proofErr w:type="spellStart"/>
      <w:r>
        <w:t>Isdianto</w:t>
      </w:r>
      <w:proofErr w:type="spellEnd"/>
      <w:r>
        <w:t>.</w:t>
      </w:r>
    </w:p>
    <w:p w14:paraId="79067F27" w14:textId="77777777" w:rsidR="00E0639E" w:rsidRDefault="00FE7072">
      <w:pPr>
        <w:numPr>
          <w:ilvl w:val="0"/>
          <w:numId w:val="7"/>
        </w:numPr>
        <w:ind w:right="116" w:hanging="420"/>
      </w:pPr>
      <w:r>
        <w:t>&lt;</w:t>
      </w:r>
      <w:proofErr w:type="spellStart"/>
      <w:r>
        <w:t>i</w:t>
      </w:r>
      <w:proofErr w:type="spellEnd"/>
      <w:r>
        <w:t xml:space="preserve"> class="bi bi-arrow-through-heart-fill"&gt;&lt;/</w:t>
      </w:r>
      <w:proofErr w:type="spellStart"/>
      <w:r>
        <w:t>i</w:t>
      </w:r>
      <w:proofErr w:type="spellEnd"/>
      <w:r>
        <w:t xml:space="preserve">&gt;: </w:t>
      </w:r>
      <w:proofErr w:type="spellStart"/>
      <w:r>
        <w:t>Menampilkan</w:t>
      </w:r>
      <w:proofErr w:type="spellEnd"/>
      <w:r>
        <w:t xml:space="preserve"> ikon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dekoratif</w:t>
      </w:r>
      <w:proofErr w:type="spellEnd"/>
      <w:r>
        <w:t xml:space="preserve">. Kelas "bi" </w:t>
      </w:r>
      <w:proofErr w:type="spellStart"/>
      <w:r>
        <w:t>mengacu</w:t>
      </w:r>
      <w:proofErr w:type="spellEnd"/>
      <w:r>
        <w:t xml:space="preserve"> pada ikon Bootstrap Icons.</w:t>
      </w:r>
    </w:p>
    <w:p w14:paraId="0948F336" w14:textId="77777777" w:rsidR="00E0639E" w:rsidRDefault="00FE7072">
      <w:pPr>
        <w:spacing w:after="6" w:line="257" w:lineRule="auto"/>
        <w:ind w:left="-5"/>
      </w:pPr>
      <w:r>
        <w:rPr>
          <w:b/>
        </w:rPr>
        <w:t>Akhir Footer:</w:t>
      </w:r>
    </w:p>
    <w:p w14:paraId="4EA7025B" w14:textId="77777777" w:rsidR="00E0639E" w:rsidRDefault="00FE7072">
      <w:pPr>
        <w:numPr>
          <w:ilvl w:val="0"/>
          <w:numId w:val="7"/>
        </w:numPr>
        <w:spacing w:after="247"/>
        <w:ind w:right="116" w:hanging="420"/>
      </w:pPr>
      <w:proofErr w:type="spellStart"/>
      <w:r>
        <w:t>Komentar</w:t>
      </w:r>
      <w:proofErr w:type="spellEnd"/>
      <w:r>
        <w:t xml:space="preserve"> HTML (</w:t>
      </w:r>
      <w:proofErr w:type="gramStart"/>
      <w:r>
        <w:t>&lt;!--</w:t>
      </w:r>
      <w:proofErr w:type="gramEnd"/>
      <w:r>
        <w:t xml:space="preserve"> Akhir Footer --&gt;):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</w:t>
      </w:r>
      <w:r>
        <w:t xml:space="preserve">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78124F8C" w14:textId="77777777" w:rsidR="00E0639E" w:rsidRDefault="00FE7072">
      <w:pPr>
        <w:spacing w:after="6" w:line="257" w:lineRule="auto"/>
        <w:ind w:left="99"/>
      </w:pPr>
      <w:proofErr w:type="gramStart"/>
      <w:r>
        <w:rPr>
          <w:b/>
        </w:rPr>
        <w:t>&lt;!--</w:t>
      </w:r>
      <w:proofErr w:type="gramEnd"/>
      <w:r>
        <w:rPr>
          <w:b/>
        </w:rPr>
        <w:t xml:space="preserve"> Bootstrap JS --&gt;</w:t>
      </w:r>
    </w:p>
    <w:p w14:paraId="71829CAD" w14:textId="77777777" w:rsidR="00E0639E" w:rsidRDefault="00FE7072">
      <w:pPr>
        <w:ind w:left="99" w:right="116"/>
      </w:pPr>
      <w:r>
        <w:t>&lt;script src="https://cdn.jsdelivr.net/npm/bootstrap@5.3.2/dist/js/bootstrap.bundle.min.js" integrity="sha384-</w:t>
      </w:r>
    </w:p>
    <w:p w14:paraId="3AC18B90" w14:textId="77777777" w:rsidR="00E0639E" w:rsidRDefault="00FE7072">
      <w:pPr>
        <w:ind w:left="-5" w:right="116"/>
      </w:pPr>
      <w:r>
        <w:t xml:space="preserve">C6RzsynM9kWDrMNeT87bh95OGNyZPhcTNXj1NW7RuBCsyN/o0jlpcV8Qyq46cDfL" </w:t>
      </w:r>
      <w:proofErr w:type="spellStart"/>
      <w:r>
        <w:t>crossorigin</w:t>
      </w:r>
      <w:proofErr w:type="spellEnd"/>
      <w:r>
        <w:t>="anonymous"&gt;&lt;/script&gt; &lt;/body&gt;</w:t>
      </w:r>
    </w:p>
    <w:p w14:paraId="2E13F0C0" w14:textId="77777777" w:rsidR="00E0639E" w:rsidRDefault="00FE7072">
      <w:pPr>
        <w:spacing w:after="246"/>
        <w:ind w:left="-5" w:right="116"/>
      </w:pPr>
      <w:r>
        <w:t>&lt;/html&gt;</w:t>
      </w:r>
    </w:p>
    <w:p w14:paraId="19DC6640" w14:textId="346F5AFE" w:rsidR="00E0639E" w:rsidRDefault="00E0639E">
      <w:pPr>
        <w:ind w:left="-5" w:right="116"/>
      </w:pPr>
    </w:p>
    <w:sectPr w:rsidR="00E0639E">
      <w:pgSz w:w="11906" w:h="16838"/>
      <w:pgMar w:top="761" w:right="681" w:bottom="7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189"/>
    <w:multiLevelType w:val="hybridMultilevel"/>
    <w:tmpl w:val="37F879A4"/>
    <w:lvl w:ilvl="0" w:tplc="16C04AA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695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685F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A0B4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2917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001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EF3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EF6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A6D7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F40F2"/>
    <w:multiLevelType w:val="hybridMultilevel"/>
    <w:tmpl w:val="8F86B22E"/>
    <w:lvl w:ilvl="0" w:tplc="2A68323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B432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F8D3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2A9A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CBE2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2AF67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606D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E42C9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C828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52B59"/>
    <w:multiLevelType w:val="hybridMultilevel"/>
    <w:tmpl w:val="43B4C8F4"/>
    <w:lvl w:ilvl="0" w:tplc="CC14924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DAE13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CA8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BEB8E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05E2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00BA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5C8EF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FEA7A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ADA0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753632"/>
    <w:multiLevelType w:val="hybridMultilevel"/>
    <w:tmpl w:val="B0A2BB92"/>
    <w:lvl w:ilvl="0" w:tplc="79FAD6F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14514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8B51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2ED36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18130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8030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308D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3EFF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6A22B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E44AF9"/>
    <w:multiLevelType w:val="hybridMultilevel"/>
    <w:tmpl w:val="0DDC2B42"/>
    <w:lvl w:ilvl="0" w:tplc="D1C06C6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B4B86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C92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235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000F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C4AC3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84B1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5CD5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3820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A76B6D"/>
    <w:multiLevelType w:val="hybridMultilevel"/>
    <w:tmpl w:val="0D8CEE52"/>
    <w:lvl w:ilvl="0" w:tplc="5740A70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4A4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B4D0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5EA0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A29C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008FB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BE340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8208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2E2C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35458"/>
    <w:multiLevelType w:val="hybridMultilevel"/>
    <w:tmpl w:val="0AA853BA"/>
    <w:lvl w:ilvl="0" w:tplc="7C7E606C">
      <w:start w:val="1"/>
      <w:numFmt w:val="upperRoman"/>
      <w:lvlText w:val="%1.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A5AC2">
      <w:start w:val="1"/>
      <w:numFmt w:val="lowerLetter"/>
      <w:lvlText w:val="%2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68FBE6">
      <w:start w:val="1"/>
      <w:numFmt w:val="lowerRoman"/>
      <w:lvlText w:val="%3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88B1E">
      <w:start w:val="1"/>
      <w:numFmt w:val="decimal"/>
      <w:lvlText w:val="%4"/>
      <w:lvlJc w:val="left"/>
      <w:pPr>
        <w:ind w:left="6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AA962">
      <w:start w:val="1"/>
      <w:numFmt w:val="lowerLetter"/>
      <w:lvlText w:val="%5"/>
      <w:lvlJc w:val="left"/>
      <w:pPr>
        <w:ind w:left="7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EAC174">
      <w:start w:val="1"/>
      <w:numFmt w:val="lowerRoman"/>
      <w:lvlText w:val="%6"/>
      <w:lvlJc w:val="left"/>
      <w:pPr>
        <w:ind w:left="8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A19A4">
      <w:start w:val="1"/>
      <w:numFmt w:val="decimal"/>
      <w:lvlText w:val="%7"/>
      <w:lvlJc w:val="left"/>
      <w:pPr>
        <w:ind w:left="9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2E4A80">
      <w:start w:val="1"/>
      <w:numFmt w:val="lowerLetter"/>
      <w:lvlText w:val="%8"/>
      <w:lvlJc w:val="left"/>
      <w:pPr>
        <w:ind w:left="9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082B7E">
      <w:start w:val="1"/>
      <w:numFmt w:val="lowerRoman"/>
      <w:lvlText w:val="%9"/>
      <w:lvlJc w:val="left"/>
      <w:pPr>
        <w:ind w:left="10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9E"/>
    <w:rsid w:val="00E0639E"/>
    <w:rsid w:val="00F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FE3F"/>
  <w15:docId w15:val="{27F592DF-B109-4403-B177-FC021189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FFF00"/>
      <w:spacing w:after="0"/>
      <w:ind w:left="99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Inspiron</cp:lastModifiedBy>
  <cp:revision>2</cp:revision>
  <dcterms:created xsi:type="dcterms:W3CDTF">2024-01-17T14:54:00Z</dcterms:created>
  <dcterms:modified xsi:type="dcterms:W3CDTF">2024-01-17T14:54:00Z</dcterms:modified>
</cp:coreProperties>
</file>