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Лабораторная работа №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 (Вариант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)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Постановка задачи (ПЗ)</w:t>
      </w:r>
    </w:p>
    <w:p w:rsidR="00000000" w:rsidDel="00000000" w:rsidP="00000000" w:rsidRDefault="00000000" w:rsidRPr="00000000" w14:paraId="0000000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Задание:</w:t>
      </w:r>
    </w:p>
    <w:p w:rsidR="00000000" w:rsidDel="00000000" w:rsidP="00000000" w:rsidRDefault="00000000" w:rsidRPr="00000000" w14:paraId="00000004">
      <w:pPr>
        <w:spacing w:after="104" w:line="276" w:lineRule="auto"/>
        <w:ind w:right="8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Дан одномерный массив A из n элементов. Произвести сортировку методами выбора и пузырька по возрастанию перемещая макс эл-т в конец.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Условие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В файле задан массив и кол-во его эл-ов. Необходимо произвести сортировку выбором и пузырьком по возрастанию перемещая макс эл-т в конец.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Уточненная 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Прочитываем файл. Находим кол-во эл-ов и сами элементы массива.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Для сортировки выбором можно воспользоваться следующим алгоритмом.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Найти максимальный элемент (max) в массиве (A).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Поместить его на последнее место (j).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Элемент, находившийся в конце массива переместить на место, где прежде находился max.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Уменьшить просматриваемую область массива на единицу (j – 1).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Снова найти максимальный элемент в оставшейся области.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Поместить его в конец просматриваемой области массива.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и т.д.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Для пузырька: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Берем элемент массива, сравниваем со следующим, если наш элемент, больше следующего элемента, то мы их меняем местами. После прохождения всего массива, мы можем быть уверены, что максимальный элемент будет "вытолкнут" - и стоять самым последним. Таким образом, один элемент у нас уже точно стоит на своём месте. Т.к. нам надо их все расположить на свои места, следовательно, мы должны повторить данную операцию, столько раз, сколько у нас элементов массива минус 1. Последний элемент встанет автоматически, если остальные стоят на своих местах.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Выводим результат в другой файл.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76" w:lineRule="auto"/>
        <w:rPr>
          <w:rFonts w:ascii="Courier" w:cs="Courier" w:eastAsia="Courier" w:hAnsi="Courier"/>
          <w:b w:val="1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b w:val="1"/>
          <w:sz w:val="20"/>
          <w:szCs w:val="20"/>
          <w:rtl w:val="0"/>
        </w:rPr>
        <w:t xml:space="preserve">В файле:</w:t>
      </w:r>
    </w:p>
    <w:p w:rsidR="00000000" w:rsidDel="00000000" w:rsidP="00000000" w:rsidRDefault="00000000" w:rsidRPr="00000000" w14:paraId="00000016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5 5 4 3 2 1</w:t>
      </w:r>
    </w:p>
    <w:p w:rsidR="00000000" w:rsidDel="00000000" w:rsidP="00000000" w:rsidRDefault="00000000" w:rsidRPr="00000000" w14:paraId="00000017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76" w:lineRule="auto"/>
        <w:rPr>
          <w:rFonts w:ascii="Courier" w:cs="Courier" w:eastAsia="Courier" w:hAnsi="Courier"/>
          <w:b w:val="1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b w:val="1"/>
          <w:sz w:val="20"/>
          <w:szCs w:val="20"/>
          <w:rtl w:val="0"/>
        </w:rPr>
        <w:t xml:space="preserve">Результат:</w:t>
      </w:r>
    </w:p>
    <w:p w:rsidR="00000000" w:rsidDel="00000000" w:rsidP="00000000" w:rsidRDefault="00000000" w:rsidRPr="00000000" w14:paraId="00000019">
      <w:pPr>
        <w:spacing w:after="0" w:line="276" w:lineRule="auto"/>
        <w:rPr>
          <w:rFonts w:ascii="Courier" w:cs="Courier" w:eastAsia="Courier" w:hAnsi="Courier"/>
          <w:sz w:val="20"/>
          <w:szCs w:val="20"/>
        </w:rPr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Новый файл с: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Courier" w:cs="Courier" w:eastAsia="Courier" w:hAnsi="Courier"/>
          <w:sz w:val="20"/>
          <w:szCs w:val="20"/>
          <w:rtl w:val="0"/>
        </w:rPr>
        <w:t xml:space="preserve">1 2 3 4 5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="259" w:lineRule="auto"/>
        <w:ind w:left="502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Таблица данных</w:t>
      </w:r>
    </w:p>
    <w:tbl>
      <w:tblPr>
        <w:tblStyle w:val="Table1"/>
        <w:tblW w:w="10380.0" w:type="dxa"/>
        <w:jc w:val="left"/>
        <w:tblInd w:w="-108.0" w:type="dxa"/>
        <w:tblLayout w:type="fixed"/>
        <w:tblLook w:val="0400"/>
      </w:tblPr>
      <w:tblGrid>
        <w:gridCol w:w="1800"/>
        <w:gridCol w:w="1"/>
        <w:gridCol w:w="1020"/>
        <w:gridCol w:w="3280"/>
        <w:gridCol w:w="980"/>
        <w:gridCol w:w="1660"/>
        <w:gridCol w:w="1640"/>
        <w:tblGridChange w:id="0">
          <w:tblGrid>
            <w:gridCol w:w="1800"/>
            <w:gridCol w:w="1"/>
            <w:gridCol w:w="1020"/>
            <w:gridCol w:w="3280"/>
            <w:gridCol w:w="980"/>
            <w:gridCol w:w="1660"/>
            <w:gridCol w:w="1640"/>
          </w:tblGrid>
        </w:tblGridChange>
      </w:tblGrid>
      <w:tr>
        <w:trPr>
          <w:cantSplit w:val="0"/>
          <w:trHeight w:val="5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Класс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0" w:line="259" w:lineRule="auto"/>
              <w:ind w:left="77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Описание (смысл), диапазон, точность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spacing w:after="0" w:line="259" w:lineRule="auto"/>
              <w:ind w:right="16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Тип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spacing w:after="0" w:line="259" w:lineRule="auto"/>
              <w:ind w:right="14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Структура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after="0" w:line="259" w:lineRule="auto"/>
              <w:ind w:right="15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Формат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spacing w:after="2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Входные данные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spacing w:after="0" w:line="259" w:lineRule="auto"/>
              <w:ind w:left="2" w:right="94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заданный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вещ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одномерный массив (10)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+XX.X (:4) </w:t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after="0" w:line="259" w:lineRule="auto"/>
              <w:ind w:right="18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spacing w:after="0" w:line="259" w:lineRule="auto"/>
              <w:ind w:left="2" w:right="57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число элементов массива A,  0 &lt;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&lt;11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простая переменная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XX (:2)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spacing w:after="21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4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Выходные данные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0" w:line="259" w:lineRule="auto"/>
              <w:ind w:left="43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номер минимального элемента, </w:t>
            </w:r>
          </w:p>
          <w:p w:rsidR="00000000" w:rsidDel="00000000" w:rsidP="00000000" w:rsidRDefault="00000000" w:rsidRPr="00000000" w14:paraId="00000038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B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spacing w:after="19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D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Промежуточные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индекс текущего элемента, </w:t>
            </w:r>
          </w:p>
          <w:p w:rsidR="00000000" w:rsidDel="00000000" w:rsidP="00000000" w:rsidRDefault="00000000" w:rsidRPr="00000000" w14:paraId="00000041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7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fin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входной файл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fin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&lt;№теста&gt;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.txt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spacing w:after="0" w:line="259" w:lineRule="auto"/>
              <w:ind w:right="1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A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---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widowControl w:val="0"/>
              <w:spacing w:after="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spacing w:after="0" w:line="259" w:lineRule="auto"/>
              <w:ind w:right="1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fout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выходной файл </w:t>
            </w:r>
          </w:p>
          <w:p w:rsidR="00000000" w:rsidDel="00000000" w:rsidP="00000000" w:rsidRDefault="00000000" w:rsidRPr="00000000" w14:paraId="00000050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fout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&lt;№теста&gt;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.txt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spacing w:after="0" w:line="259" w:lineRule="auto"/>
              <w:ind w:right="2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spacing w:after="0"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--- </w:t>
            </w:r>
          </w:p>
        </w:tc>
      </w:tr>
      <w:tr>
        <w:trPr>
          <w:cantSplit w:val="0"/>
          <w:trHeight w:val="1129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4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7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j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9">
            <w:pPr>
              <w:spacing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индекс текущего элемента, </w:t>
            </w:r>
          </w:p>
          <w:p w:rsidR="00000000" w:rsidDel="00000000" w:rsidP="00000000" w:rsidRDefault="00000000" w:rsidRPr="00000000" w14:paraId="0000005A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C">
            <w:pPr>
              <w:spacing w:after="0" w:line="259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цел</w:t>
            </w:r>
          </w:p>
          <w:p w:rsidR="00000000" w:rsidDel="00000000" w:rsidP="00000000" w:rsidRDefault="00000000" w:rsidRPr="00000000" w14:paraId="0000005D">
            <w:pPr>
              <w:spacing w:after="0" w:line="259" w:lineRule="auto"/>
              <w:ind w:left="811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line="259" w:lineRule="auto"/>
              <w:ind w:left="2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right w:w="108.0" w:type="dxa"/>
            </w:tcMar>
          </w:tcPr>
          <w:p w:rsidR="00000000" w:rsidDel="00000000" w:rsidP="00000000" w:rsidRDefault="00000000" w:rsidRPr="00000000" w14:paraId="0000005F">
            <w:pPr>
              <w:spacing w:after="0" w:line="259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XX(:2)</w:t>
            </w:r>
          </w:p>
          <w:p w:rsidR="00000000" w:rsidDel="00000000" w:rsidP="00000000" w:rsidRDefault="00000000" w:rsidRPr="00000000" w14:paraId="00000060">
            <w:pPr>
              <w:spacing w:after="0" w:line="259" w:lineRule="auto"/>
              <w:ind w:left="811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50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Входная форма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4531055" cy="2294573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055" cy="2294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502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Выходная форма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268278" cy="2634139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8278" cy="26341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line="276" w:lineRule="auto"/>
        <w:ind w:left="502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Алгоритм </w:t>
      </w:r>
    </w:p>
    <w:p w:rsidR="00000000" w:rsidDel="00000000" w:rsidP="00000000" w:rsidRDefault="00000000" w:rsidRPr="00000000" w14:paraId="00000069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77528" cy="410337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7528" cy="4103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142536" cy="4190047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536" cy="4190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cs="Times New Roman" w:eastAsia="Times New Roman" w:hAnsi="Times New Roman"/>
        <w:b w:val="1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8"/>
        <w:szCs w:val="28"/>
        <w:lang w:val="ru-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F5396"/>
    <w:pPr>
      <w:spacing w:line="36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DF1E2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7745E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sz w:val="32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DF1E22"/>
    <w:rPr>
      <w:rFonts w:asciiTheme="majorHAnsi" w:cstheme="majorBidi" w:eastAsiaTheme="majorEastAsia" w:hAnsiTheme="majorHAnsi"/>
      <w:sz w:val="40"/>
      <w:szCs w:val="32"/>
    </w:rPr>
  </w:style>
  <w:style w:type="paragraph" w:styleId="a3" w:customStyle="1">
    <w:name w:val="Код"/>
    <w:basedOn w:val="a"/>
    <w:qFormat w:val="1"/>
    <w:rsid w:val="00DF1E22"/>
    <w:pPr>
      <w:spacing w:line="240" w:lineRule="auto"/>
    </w:pPr>
    <w:rPr>
      <w:rFonts w:ascii="Courier New" w:cs="Courier New" w:hAnsi="Courier New"/>
      <w:lang w:val="en-US"/>
    </w:rPr>
  </w:style>
  <w:style w:type="character" w:styleId="20" w:customStyle="1">
    <w:name w:val="Заголовок 2 Знак"/>
    <w:basedOn w:val="a0"/>
    <w:link w:val="2"/>
    <w:uiPriority w:val="9"/>
    <w:rsid w:val="007745E6"/>
    <w:rPr>
      <w:rFonts w:asciiTheme="majorHAnsi" w:cstheme="majorBidi" w:eastAsiaTheme="majorEastAsia" w:hAnsiTheme="majorHAnsi"/>
      <w:sz w:val="32"/>
      <w:szCs w:val="26"/>
    </w:rPr>
  </w:style>
  <w:style w:type="table" w:styleId="a4">
    <w:name w:val="Table Grid"/>
    <w:basedOn w:val="a1"/>
    <w:uiPriority w:val="39"/>
    <w:rsid w:val="007239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Normal (Web)"/>
    <w:basedOn w:val="a"/>
    <w:uiPriority w:val="99"/>
    <w:semiHidden w:val="1"/>
    <w:unhideWhenUsed w:val="1"/>
    <w:rsid w:val="00C10E24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A73E3D"/>
    <w:rPr>
      <w:sz w:val="28"/>
    </w:rPr>
  </w:style>
  <w:style w:type="paragraph" w:styleId="a8">
    <w:name w:val="footer"/>
    <w:basedOn w:val="a"/>
    <w:link w:val="a9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A73E3D"/>
    <w:rPr>
      <w:sz w:val="28"/>
    </w:rPr>
  </w:style>
  <w:style w:type="paragraph" w:styleId="aa">
    <w:name w:val="List Paragraph"/>
    <w:basedOn w:val="a"/>
    <w:uiPriority w:val="34"/>
    <w:qFormat w:val="1"/>
    <w:rsid w:val="00A73E3D"/>
    <w:pPr>
      <w:ind w:left="720"/>
      <w:contextualSpacing w:val="1"/>
    </w:pPr>
  </w:style>
  <w:style w:type="paragraph" w:styleId="ab">
    <w:name w:val="Plain Text"/>
    <w:basedOn w:val="a"/>
    <w:link w:val="ac"/>
    <w:rsid w:val="00431240"/>
    <w:pPr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ac" w:customStyle="1">
    <w:name w:val="Текст Знак"/>
    <w:basedOn w:val="a0"/>
    <w:link w:val="ab"/>
    <w:rsid w:val="00431240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FocP1/8NaPiyC5311uOenCJ8lw==">AMUW2mUr2KtUdJLml5eKuJ/YuhVB9fEbFGb0Y3Jfop7uf6sJptpOrevUGFe2Fz8bUy2PRJp231ml4e0ghRxWw/F7xmds+mMKVQclcco5/OdRXJloOsEaOaxrZkHJ1+UQk7QVX5SHsjMg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2021-10-02T01:28:00Z</dcterms:created>
  <dc:creator>alex</dc:creator>
</cp:coreProperties>
</file>