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274D04" w:rsidRPr="00274D04">
        <w:rPr>
          <w:b/>
          <w:sz w:val="24"/>
          <w:highlight w:val="yellow"/>
        </w:rPr>
        <w:t>7190800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B33BCA" w:rsidRPr="00B33BCA">
        <w:rPr>
          <w:rFonts w:ascii="Calibri" w:hAnsi="Calibri" w:cs="Calibri"/>
          <w:color w:val="000000"/>
        </w:rPr>
        <w:t xml:space="preserve"> </w:t>
      </w:r>
      <w:r w:rsidR="00274D04" w:rsidRPr="00274D04">
        <w:rPr>
          <w:b/>
          <w:sz w:val="24"/>
          <w:highlight w:val="yellow"/>
        </w:rPr>
        <w:t>8333400</w:t>
      </w:r>
      <w:r w:rsidRPr="000227EB">
        <w:rPr>
          <w:b/>
          <w:sz w:val="28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274D04" w:rsidRPr="00274D04">
        <w:rPr>
          <w:b/>
          <w:sz w:val="24"/>
          <w:highlight w:val="yellow"/>
        </w:rPr>
        <w:t>11709880</w:t>
      </w:r>
      <w:r w:rsidR="00B33BCA" w:rsidRPr="00B756B7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Pr="00B756B7">
        <w:rPr>
          <w:rFonts w:ascii="Calibri" w:eastAsia="Times New Roman" w:hAnsi="Calibri" w:cs="Calibri"/>
          <w:color w:val="000000"/>
          <w:lang w:eastAsia="ru-RU"/>
        </w:rPr>
        <w:t>(</w:t>
      </w:r>
      <w:r>
        <w:rPr>
          <w:rFonts w:ascii="Calibri" w:eastAsia="Times New Roman" w:hAnsi="Calibri" w:cs="Calibri"/>
          <w:color w:val="000000"/>
          <w:lang w:eastAsia="ru-RU"/>
        </w:rPr>
        <w:t xml:space="preserve">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Подключение света от общего столба к дому в земле до 20 м.п.</w:t>
      </w:r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D55" w:rsidRDefault="00FA4D55" w:rsidP="00BF0E80">
      <w:pPr>
        <w:spacing w:after="0" w:line="240" w:lineRule="auto"/>
      </w:pPr>
      <w:r>
        <w:separator/>
      </w:r>
    </w:p>
  </w:endnote>
  <w:endnote w:type="continuationSeparator" w:id="0">
    <w:p w:rsidR="00FA4D55" w:rsidRDefault="00FA4D55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D55" w:rsidRDefault="00FA4D55" w:rsidP="00BF0E80">
      <w:pPr>
        <w:spacing w:after="0" w:line="240" w:lineRule="auto"/>
      </w:pPr>
      <w:r>
        <w:separator/>
      </w:r>
    </w:p>
  </w:footnote>
  <w:footnote w:type="continuationSeparator" w:id="0">
    <w:p w:rsidR="00FA4D55" w:rsidRDefault="00FA4D55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0227EB"/>
    <w:rsid w:val="000F735C"/>
    <w:rsid w:val="00231386"/>
    <w:rsid w:val="00274D04"/>
    <w:rsid w:val="002B1954"/>
    <w:rsid w:val="00336029"/>
    <w:rsid w:val="0036707F"/>
    <w:rsid w:val="0049519A"/>
    <w:rsid w:val="005A5DA5"/>
    <w:rsid w:val="005B4C0A"/>
    <w:rsid w:val="006C0F5A"/>
    <w:rsid w:val="006D1269"/>
    <w:rsid w:val="0080591D"/>
    <w:rsid w:val="008B046C"/>
    <w:rsid w:val="008B7B0E"/>
    <w:rsid w:val="009C5605"/>
    <w:rsid w:val="00B17153"/>
    <w:rsid w:val="00B33BCA"/>
    <w:rsid w:val="00B756B7"/>
    <w:rsid w:val="00BB6E8E"/>
    <w:rsid w:val="00BE647E"/>
    <w:rsid w:val="00BF0E80"/>
    <w:rsid w:val="00C76A2E"/>
    <w:rsid w:val="00C83AB4"/>
    <w:rsid w:val="00CF5D79"/>
    <w:rsid w:val="00D62618"/>
    <w:rsid w:val="00DF68BB"/>
    <w:rsid w:val="00E96B4E"/>
    <w:rsid w:val="00FA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76040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  <w:style w:type="paragraph" w:styleId="a7">
    <w:name w:val="List Paragraph"/>
    <w:basedOn w:val="a"/>
    <w:uiPriority w:val="34"/>
    <w:qFormat/>
    <w:rsid w:val="00B75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16</cp:revision>
  <dcterms:created xsi:type="dcterms:W3CDTF">2025-11-10T14:56:00Z</dcterms:created>
  <dcterms:modified xsi:type="dcterms:W3CDTF">2025-11-11T11:17:00Z</dcterms:modified>
</cp:coreProperties>
</file>