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8EC0" w14:textId="77777777" w:rsidR="00A02FF0" w:rsidRPr="00A02FF0" w:rsidRDefault="00A02FF0" w:rsidP="00A82C50">
      <w:pPr>
        <w:rPr>
          <w:rFonts w:ascii="Arial" w:hAnsi="Arial" w:cs="Arial"/>
          <w:b/>
          <w:sz w:val="24"/>
          <w:szCs w:val="24"/>
        </w:rPr>
      </w:pPr>
      <w:r w:rsidRPr="00A02FF0">
        <w:rPr>
          <w:rFonts w:ascii="Arial" w:hAnsi="Arial" w:cs="Arial"/>
          <w:b/>
          <w:sz w:val="24"/>
          <w:szCs w:val="24"/>
        </w:rPr>
        <w:t>Ejercicio</w:t>
      </w:r>
      <w:r>
        <w:t xml:space="preserve"> </w:t>
      </w:r>
    </w:p>
    <w:p w14:paraId="5ADD36C9" w14:textId="77777777" w:rsidR="00DD16D0" w:rsidRPr="00DD16D0" w:rsidRDefault="00DD16D0" w:rsidP="00DD16D0">
      <w:r w:rsidRPr="00DD16D0">
        <w:t xml:space="preserve">Modelar un pequeño equipo de desarrollo con las siguientes características: </w:t>
      </w:r>
    </w:p>
    <w:p w14:paraId="738BB175" w14:textId="77777777" w:rsidR="002E2AE1" w:rsidRPr="00DD16D0" w:rsidRDefault="00E62E9C" w:rsidP="00DD16D0">
      <w:pPr>
        <w:numPr>
          <w:ilvl w:val="1"/>
          <w:numId w:val="3"/>
        </w:numPr>
      </w:pPr>
      <w:r w:rsidRPr="00DD16D0">
        <w:t xml:space="preserve">   Todo miembro del equipo tiene cuenta de correo, login y password para acceder a la intranet de la empresa </w:t>
      </w:r>
    </w:p>
    <w:p w14:paraId="5123B9AF" w14:textId="77777777" w:rsidR="002E2AE1" w:rsidRPr="00DD16D0" w:rsidRDefault="00E62E9C" w:rsidP="00DD16D0">
      <w:pPr>
        <w:numPr>
          <w:ilvl w:val="1"/>
          <w:numId w:val="3"/>
        </w:numPr>
      </w:pPr>
      <w:r w:rsidRPr="00DD16D0">
        <w:t xml:space="preserve">   En el equipo de desarrollo distinguimos analistas, programadores y jefes de proyecto </w:t>
      </w:r>
    </w:p>
    <w:p w14:paraId="629742DE" w14:textId="282D0257" w:rsidR="002E2AE1" w:rsidRPr="00DD16D0" w:rsidRDefault="00E62E9C" w:rsidP="00DD16D0">
      <w:pPr>
        <w:numPr>
          <w:ilvl w:val="1"/>
          <w:numId w:val="3"/>
        </w:numPr>
      </w:pPr>
      <w:r w:rsidRPr="00DD16D0">
        <w:t xml:space="preserve">   El jefe de proyecto tiene un porcentaje fijo de bonificación sobre el precio del proyecto, independientemente </w:t>
      </w:r>
      <w:r w:rsidR="008564F6">
        <w:t>de e</w:t>
      </w:r>
      <w:r w:rsidRPr="00DD16D0">
        <w:t>ste</w:t>
      </w:r>
      <w:r w:rsidR="008564F6">
        <w:t>.</w:t>
      </w:r>
    </w:p>
    <w:p w14:paraId="5FED25C0" w14:textId="77777777" w:rsidR="002E2AE1" w:rsidRPr="00DD16D0" w:rsidRDefault="00E62E9C" w:rsidP="00DD16D0">
      <w:pPr>
        <w:numPr>
          <w:ilvl w:val="1"/>
          <w:numId w:val="3"/>
        </w:numPr>
      </w:pPr>
      <w:r w:rsidRPr="00DD16D0">
        <w:t xml:space="preserve">   Los analistas están especializados por áreas (recursos humanos, logística, etc.). Se almacena para cada área de especialización los años de experiencia </w:t>
      </w:r>
    </w:p>
    <w:p w14:paraId="27CE0E31" w14:textId="77777777" w:rsidR="002E2AE1" w:rsidRPr="00DD16D0" w:rsidRDefault="00E62E9C" w:rsidP="00DD16D0">
      <w:pPr>
        <w:numPr>
          <w:ilvl w:val="1"/>
          <w:numId w:val="3"/>
        </w:numPr>
      </w:pPr>
      <w:r w:rsidRPr="00DD16D0">
        <w:t xml:space="preserve">   Cada miembro tiene un </w:t>
      </w:r>
      <w:r w:rsidRPr="00DD16D0">
        <w:rPr>
          <w:i/>
          <w:iCs/>
        </w:rPr>
        <w:t xml:space="preserve">teamleader </w:t>
      </w:r>
      <w:r w:rsidRPr="00DD16D0">
        <w:t xml:space="preserve">que es otro miembro del equipo </w:t>
      </w:r>
    </w:p>
    <w:p w14:paraId="270346AB" w14:textId="77777777" w:rsidR="00DD16D0" w:rsidRDefault="00DD16D0" w:rsidP="00DD16D0">
      <w:r w:rsidRPr="00DD16D0">
        <w:t>Representar el dia</w:t>
      </w:r>
      <w:r>
        <w:t>grama de clases correspondiente.</w:t>
      </w:r>
    </w:p>
    <w:p w14:paraId="43BAD1EE" w14:textId="77777777" w:rsidR="00F44840" w:rsidRDefault="00F44840" w:rsidP="00DD16D0"/>
    <w:p w14:paraId="7114800F" w14:textId="77777777" w:rsidR="00F44840" w:rsidRDefault="00F44840" w:rsidP="00DD16D0"/>
    <w:p w14:paraId="3A81AF2B" w14:textId="53BCA718" w:rsidR="00F44840" w:rsidRDefault="00D20D89" w:rsidP="00DD16D0">
      <w:r>
        <w:rPr>
          <w:noProof/>
        </w:rPr>
        <w:drawing>
          <wp:inline distT="0" distB="0" distL="0" distR="0" wp14:anchorId="076328CD" wp14:editId="29643BDA">
            <wp:extent cx="5400040" cy="418973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D7DE" w14:textId="77777777" w:rsidR="00F44840" w:rsidRDefault="00F44840" w:rsidP="00DD16D0"/>
    <w:p w14:paraId="0C4B31EC" w14:textId="77777777" w:rsidR="00F44840" w:rsidRDefault="00F44840" w:rsidP="00DD16D0"/>
    <w:p w14:paraId="3BC6EF25" w14:textId="7B0825F5" w:rsidR="00F44840" w:rsidRDefault="00127A89" w:rsidP="00DD16D0">
      <w:r>
        <w:t>Corrección:</w:t>
      </w:r>
    </w:p>
    <w:p w14:paraId="02A52FB4" w14:textId="347E8E49" w:rsidR="00127A89" w:rsidRDefault="006B722E" w:rsidP="00DD16D0">
      <w:r>
        <w:rPr>
          <w:noProof/>
        </w:rPr>
        <w:drawing>
          <wp:inline distT="0" distB="0" distL="0" distR="0" wp14:anchorId="76255F4E" wp14:editId="62E20407">
            <wp:extent cx="5400040" cy="41897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320F" w14:textId="77777777" w:rsidR="00F44840" w:rsidRDefault="00F44840" w:rsidP="00DD16D0"/>
    <w:p w14:paraId="497A5E90" w14:textId="77777777" w:rsidR="00F44840" w:rsidRDefault="00F44840" w:rsidP="00DD16D0"/>
    <w:p w14:paraId="768A907A" w14:textId="77777777" w:rsidR="00F44840" w:rsidRDefault="00F44840" w:rsidP="00DD16D0"/>
    <w:p w14:paraId="3CD5942D" w14:textId="77777777" w:rsidR="00F44840" w:rsidRDefault="00F44840" w:rsidP="00DD16D0"/>
    <w:p w14:paraId="68A265ED" w14:textId="77777777" w:rsidR="00F44840" w:rsidRDefault="00F44840" w:rsidP="00DD16D0"/>
    <w:p w14:paraId="392D1E4C" w14:textId="77777777" w:rsidR="00F44840" w:rsidRDefault="00F44840" w:rsidP="00DD16D0"/>
    <w:p w14:paraId="12F0245A" w14:textId="77777777" w:rsidR="00F44840" w:rsidRDefault="00F44840" w:rsidP="00DD16D0"/>
    <w:p w14:paraId="21AF42E6" w14:textId="77777777" w:rsidR="00F44840" w:rsidRDefault="00F44840" w:rsidP="00DD16D0"/>
    <w:p w14:paraId="5BA63FDA" w14:textId="77777777" w:rsidR="00F44840" w:rsidRDefault="00F44840" w:rsidP="00DD16D0"/>
    <w:p w14:paraId="13EC8748" w14:textId="77777777" w:rsidR="00F44840" w:rsidRDefault="00F44840" w:rsidP="00DD16D0"/>
    <w:p w14:paraId="740E9D02" w14:textId="77777777" w:rsidR="00F44840" w:rsidRPr="00F44840" w:rsidRDefault="00F44840" w:rsidP="00F44840">
      <w:r w:rsidRPr="00F44840">
        <w:t>Según el diagrama anterior representar la siguiente situación</w:t>
      </w:r>
      <w:r>
        <w:t xml:space="preserve"> en un diagrama de objetos:</w:t>
      </w:r>
      <w:r w:rsidRPr="00F44840">
        <w:t xml:space="preserve"> </w:t>
      </w:r>
    </w:p>
    <w:p w14:paraId="6FAA5D58" w14:textId="77777777" w:rsidR="002E2AE1" w:rsidRPr="00F44840" w:rsidRDefault="00E62E9C" w:rsidP="00F44840">
      <w:pPr>
        <w:numPr>
          <w:ilvl w:val="1"/>
          <w:numId w:val="4"/>
        </w:numPr>
      </w:pPr>
      <w:r w:rsidRPr="00F44840">
        <w:lastRenderedPageBreak/>
        <w:t xml:space="preserve">    Fernando y María son programadores </w:t>
      </w:r>
    </w:p>
    <w:p w14:paraId="75CBF07A" w14:textId="77777777" w:rsidR="002E2AE1" w:rsidRPr="00F44840" w:rsidRDefault="00E62E9C" w:rsidP="00F44840">
      <w:pPr>
        <w:numPr>
          <w:ilvl w:val="1"/>
          <w:numId w:val="4"/>
        </w:numPr>
      </w:pPr>
      <w:r w:rsidRPr="00F44840">
        <w:t xml:space="preserve">    Fernando tiene como </w:t>
      </w:r>
      <w:r w:rsidRPr="00F44840">
        <w:rPr>
          <w:i/>
          <w:iCs/>
        </w:rPr>
        <w:t>teamleader</w:t>
      </w:r>
      <w:r w:rsidRPr="00F44840">
        <w:t xml:space="preserve"> a Ignacio que es el jefe de su proyecto </w:t>
      </w:r>
    </w:p>
    <w:p w14:paraId="2BD56DBC" w14:textId="77777777" w:rsidR="002E2AE1" w:rsidRPr="00F44840" w:rsidRDefault="00E62E9C" w:rsidP="00F44840">
      <w:pPr>
        <w:numPr>
          <w:ilvl w:val="1"/>
          <w:numId w:val="4"/>
        </w:numPr>
      </w:pPr>
      <w:r w:rsidRPr="00F44840">
        <w:t xml:space="preserve">    María tiene a Laura como </w:t>
      </w:r>
      <w:r w:rsidRPr="00F44840">
        <w:rPr>
          <w:i/>
          <w:iCs/>
        </w:rPr>
        <w:t>teamleader</w:t>
      </w:r>
      <w:r w:rsidRPr="00F44840">
        <w:t xml:space="preserve">. Laura es una analista con experiencia en las áreas de RRHH y finanzas </w:t>
      </w:r>
    </w:p>
    <w:p w14:paraId="35DF910D" w14:textId="77777777" w:rsidR="002E2AE1" w:rsidRPr="00F44840" w:rsidRDefault="00E62E9C" w:rsidP="00F44840">
      <w:pPr>
        <w:numPr>
          <w:ilvl w:val="1"/>
          <w:numId w:val="4"/>
        </w:numPr>
      </w:pPr>
      <w:r w:rsidRPr="00F44840">
        <w:t xml:space="preserve">    El </w:t>
      </w:r>
      <w:r w:rsidRPr="00F44840">
        <w:rPr>
          <w:i/>
          <w:iCs/>
        </w:rPr>
        <w:t>teamleader</w:t>
      </w:r>
      <w:r w:rsidRPr="00F44840">
        <w:t xml:space="preserve"> de Laura es Ignacio </w:t>
      </w:r>
    </w:p>
    <w:p w14:paraId="5CCC6BB3" w14:textId="77777777" w:rsidR="00F44840" w:rsidRPr="00DD16D0" w:rsidRDefault="00F44840" w:rsidP="00DD16D0"/>
    <w:p w14:paraId="294C92E9" w14:textId="77777777" w:rsidR="00A02FF0" w:rsidRDefault="00A02FF0" w:rsidP="00A82C50"/>
    <w:p w14:paraId="79ACC929" w14:textId="04659E52" w:rsidR="00A02FF0" w:rsidRDefault="00840538" w:rsidP="00A82C50">
      <w:r>
        <w:rPr>
          <w:noProof/>
        </w:rPr>
        <w:drawing>
          <wp:inline distT="0" distB="0" distL="0" distR="0" wp14:anchorId="4977704D" wp14:editId="454960FA">
            <wp:extent cx="5400040" cy="5562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25E6" w14:textId="77777777" w:rsidR="005A5E51" w:rsidRDefault="005A5E51" w:rsidP="00A82C50"/>
    <w:sectPr w:rsidR="005A5E51" w:rsidSect="00A02FF0">
      <w:headerReference w:type="defaul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BC9C7" w14:textId="77777777" w:rsidR="002C22BA" w:rsidRDefault="002C22BA" w:rsidP="00A82C50">
      <w:pPr>
        <w:spacing w:after="0" w:line="240" w:lineRule="auto"/>
      </w:pPr>
      <w:r>
        <w:separator/>
      </w:r>
    </w:p>
  </w:endnote>
  <w:endnote w:type="continuationSeparator" w:id="0">
    <w:p w14:paraId="1AF9997C" w14:textId="77777777" w:rsidR="002C22BA" w:rsidRDefault="002C22BA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FF626" w14:textId="77777777" w:rsidR="002C22BA" w:rsidRDefault="002C22BA" w:rsidP="00A82C50">
      <w:pPr>
        <w:spacing w:after="0" w:line="240" w:lineRule="auto"/>
      </w:pPr>
      <w:r>
        <w:separator/>
      </w:r>
    </w:p>
  </w:footnote>
  <w:footnote w:type="continuationSeparator" w:id="0">
    <w:p w14:paraId="3309E3FF" w14:textId="77777777" w:rsidR="002C22BA" w:rsidRDefault="002C22BA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8FCDE" w14:textId="77777777" w:rsidR="00A82C50" w:rsidRPr="00A82C50" w:rsidRDefault="00A82C50" w:rsidP="001F7C57">
    <w:pPr>
      <w:pStyle w:val="Ttulo1"/>
    </w:pPr>
    <w:r w:rsidRPr="00A82C50">
      <w:t xml:space="preserve">UML Diagramas de Clase                                                                      </w:t>
    </w:r>
    <w:r w:rsidR="001F7C57">
      <w:t>ACT 3.2</w:t>
    </w:r>
  </w:p>
  <w:p w14:paraId="1429D43A" w14:textId="77777777"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676A3"/>
    <w:multiLevelType w:val="hybridMultilevel"/>
    <w:tmpl w:val="20802380"/>
    <w:lvl w:ilvl="0" w:tplc="4F083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CCA8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A07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E010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B846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B464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B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C7B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842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23BB5"/>
    <w:multiLevelType w:val="hybridMultilevel"/>
    <w:tmpl w:val="9C260062"/>
    <w:lvl w:ilvl="0" w:tplc="EA00A7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FAA80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8031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CEF0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821E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8C11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28F51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B40D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EC3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C50"/>
    <w:rsid w:val="001150F8"/>
    <w:rsid w:val="00127A89"/>
    <w:rsid w:val="001A20E4"/>
    <w:rsid w:val="001F7C57"/>
    <w:rsid w:val="00271ECA"/>
    <w:rsid w:val="002C22BA"/>
    <w:rsid w:val="002E00A1"/>
    <w:rsid w:val="002E2AE1"/>
    <w:rsid w:val="002E79DF"/>
    <w:rsid w:val="003C2B0C"/>
    <w:rsid w:val="003E08AD"/>
    <w:rsid w:val="00590859"/>
    <w:rsid w:val="005A5E51"/>
    <w:rsid w:val="00696BDA"/>
    <w:rsid w:val="006B722E"/>
    <w:rsid w:val="006F7D2F"/>
    <w:rsid w:val="00715B0D"/>
    <w:rsid w:val="00784249"/>
    <w:rsid w:val="007B6527"/>
    <w:rsid w:val="00840538"/>
    <w:rsid w:val="008564F6"/>
    <w:rsid w:val="009B74E2"/>
    <w:rsid w:val="00A02FF0"/>
    <w:rsid w:val="00A82C50"/>
    <w:rsid w:val="00A9557B"/>
    <w:rsid w:val="00AD1B2A"/>
    <w:rsid w:val="00CC10BF"/>
    <w:rsid w:val="00D20D89"/>
    <w:rsid w:val="00DD16D0"/>
    <w:rsid w:val="00E43D44"/>
    <w:rsid w:val="00E62E9C"/>
    <w:rsid w:val="00E9440E"/>
    <w:rsid w:val="00E97676"/>
    <w:rsid w:val="00EC6D8F"/>
    <w:rsid w:val="00F4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6249"/>
  <w15:docId w15:val="{02C932B0-8462-47E9-BF4E-8E61888C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5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4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5" ma:contentTypeDescription="Crear nuevo documento." ma:contentTypeScope="" ma:versionID="7bb8380072e668e6a08a0c52c6ed9aae">
  <xsd:schema xmlns:xsd="http://www.w3.org/2001/XMLSchema" xmlns:xs="http://www.w3.org/2001/XMLSchema" xmlns:p="http://schemas.microsoft.com/office/2006/metadata/properties" xmlns:ns2="d62e857e-94c1-4f0f-87fb-8bd2ee8fb264" targetNamespace="http://schemas.microsoft.com/office/2006/metadata/properties" ma:root="true" ma:fieldsID="98bdca5315d006eee0ed87f74855e651" ns2:_="">
    <xsd:import namespace="d62e857e-94c1-4f0f-87fb-8bd2ee8fb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4CF29E-0C64-4F5A-9AD2-25FC15BDED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DFD34A-D04C-494B-9E4D-19047772FA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FF42E4-A5A6-404A-9880-1927A7AA08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Ana Isabel Braña Sánchez</cp:lastModifiedBy>
  <cp:revision>11</cp:revision>
  <dcterms:created xsi:type="dcterms:W3CDTF">2015-11-08T19:31:00Z</dcterms:created>
  <dcterms:modified xsi:type="dcterms:W3CDTF">2022-02-18T18:13:00Z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