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4645" w14:textId="478AB3F6" w:rsidR="00D5218E" w:rsidRPr="0061683C" w:rsidRDefault="00D5218E" w:rsidP="00D521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PRACTICE</w:t>
      </w:r>
      <w:r w:rsidR="0061683C" w:rsidRPr="0061683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7B5ED44E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28B2C35" w14:textId="2F26B79D" w:rsidR="00D5218E" w:rsidRPr="00D5218E" w:rsidRDefault="0061683C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5218E">
        <w:rPr>
          <w:rFonts w:ascii="Times New Roman" w:hAnsi="Times New Roman" w:cs="Times New Roman"/>
          <w:b/>
          <w:bCs/>
          <w:sz w:val="30"/>
          <w:szCs w:val="30"/>
          <w:lang w:val="en-US"/>
        </w:rPr>
        <w:t>2.1 Install a Virtual Machine on a Personal Computer</w:t>
      </w:r>
    </w:p>
    <w:p w14:paraId="04EC4623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3C7F750" w14:textId="400E7005" w:rsidR="0061683C" w:rsidRPr="00D5218E" w:rsidRDefault="0061683C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Part 1: Prepare a Computer for Virtualization</w:t>
      </w:r>
    </w:p>
    <w:p w14:paraId="592ED6F9" w14:textId="74F9F568" w:rsid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p w14:paraId="1704C3D7" w14:textId="77777777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</w:p>
    <w:p w14:paraId="50103ADD" w14:textId="74F69BE8" w:rsidR="0061683C" w:rsidRPr="00D5218E" w:rsidRDefault="0061683C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Part 2: Import a Virtual Machine into VirtualBox Inventory</w:t>
      </w:r>
    </w:p>
    <w:p w14:paraId="07E1E6B0" w14:textId="00039F1D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p w14:paraId="4755C25E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D626F7C" w14:textId="25FBC8DE" w:rsidR="00D5218E" w:rsidRPr="00D5218E" w:rsidRDefault="0061683C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5218E">
        <w:rPr>
          <w:rFonts w:ascii="Times New Roman" w:hAnsi="Times New Roman" w:cs="Times New Roman"/>
          <w:b/>
          <w:bCs/>
          <w:sz w:val="30"/>
          <w:szCs w:val="30"/>
          <w:lang w:val="en-US"/>
        </w:rPr>
        <w:t>2.2 Getting Familiar with the Linux Shell</w:t>
      </w:r>
    </w:p>
    <w:p w14:paraId="2325F8EC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400FBC2C" w14:textId="144D4B57" w:rsidR="0061683C" w:rsidRPr="00D5218E" w:rsidRDefault="00D5218E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Part </w:t>
      </w:r>
      <w:r w:rsidR="0061683C"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1: Shell Basics</w:t>
      </w:r>
    </w:p>
    <w:p w14:paraId="666CE52C" w14:textId="7AA0BFD1" w:rsid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p w14:paraId="3CD40B4D" w14:textId="77777777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</w:p>
    <w:p w14:paraId="3F9F8854" w14:textId="781FBBC8" w:rsidR="0061683C" w:rsidRPr="00D5218E" w:rsidRDefault="0061683C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Part 2: Copying, Deleting, and Moving Files</w:t>
      </w:r>
    </w:p>
    <w:p w14:paraId="5E481FA6" w14:textId="0FF31B58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sectPr w:rsidR="00D5218E" w:rsidRPr="00D521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6F"/>
    <w:rsid w:val="001535D3"/>
    <w:rsid w:val="00473A1D"/>
    <w:rsid w:val="0061683C"/>
    <w:rsid w:val="00AA056F"/>
    <w:rsid w:val="00D5218E"/>
    <w:rsid w:val="00DD66C0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8C36"/>
  <w15:chartTrackingRefBased/>
  <w15:docId w15:val="{29DBB140-50E0-4095-849D-3D185C0E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8E"/>
  </w:style>
  <w:style w:type="paragraph" w:styleId="1">
    <w:name w:val="heading 1"/>
    <w:basedOn w:val="a"/>
    <w:next w:val="a"/>
    <w:link w:val="10"/>
    <w:uiPriority w:val="9"/>
    <w:qFormat/>
    <w:rsid w:val="00AA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5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05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05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05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05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05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5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05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05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5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0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Abdanur Ayazbek</dc:creator>
  <cp:keywords/>
  <dc:description/>
  <cp:lastModifiedBy>Abdanur Ayazbek</cp:lastModifiedBy>
  <cp:revision>2</cp:revision>
  <dcterms:created xsi:type="dcterms:W3CDTF">2025-09-22T16:29:00Z</dcterms:created>
  <dcterms:modified xsi:type="dcterms:W3CDTF">2025-09-22T16:48:00Z</dcterms:modified>
</cp:coreProperties>
</file>