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41-50-84-00</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41-50-84-00</w:t>
            </w:r>
          </w:p>
        </w:tc>
        <w:tc>
          <w:tcPr>
            <w:tcW w:type="dxa" w:w="3551"/>
            <w:shd w:fill="F8FAFC"/>
          </w:tcPr>
          <w:p>
            <w:r>
              <w:rPr>
                <w:b w:val="0"/>
                <w:i w:val="0"/>
                <w:color w:val="64748B"/>
                <w:sz w:val="14"/>
              </w:rPr>
              <w:t>CHEF DE MÉNAGE</w:t>
              <w:br/>
            </w:r>
            <w:r>
              <w:rPr>
                <w:b/>
                <w:i w:val="0"/>
                <w:sz w:val="18"/>
              </w:rPr>
              <w:t>NDEYE NDIAYE</w:t>
            </w:r>
          </w:p>
        </w:tc>
      </w:tr>
      <w:tr>
        <w:tc>
          <w:tcPr>
            <w:tcW w:type="dxa" w:w="3551"/>
            <w:shd w:fill="F8FAFC"/>
          </w:tcPr>
          <w:p>
            <w:r>
              <w:rPr>
                <w:b w:val="0"/>
                <w:i w:val="0"/>
                <w:color w:val="64748B"/>
                <w:sz w:val="14"/>
              </w:rPr>
              <w:t>TÉLÉPHONE CM</w:t>
              <w:br/>
            </w:r>
            <w:r>
              <w:rPr>
                <w:b/>
                <w:i w:val="0"/>
                <w:sz w:val="18"/>
              </w:rPr>
              <w:t>78 285 03 34</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2026-06-08T13:16:30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alima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amy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ndiaye diffère de celui donné par Ndeye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.5952381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 kg), des quantités offertes (0 kg),  des quantités vendus (70 kg) et des quantités en stock (1400 kg) depasse la quantité totale (280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 kg), des quantités offertes (0 kg),  des quantités vendus (70 kg) et des quantités en stock (1400 kg) depasse la quantité totale (560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amy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alima ndiaye (1300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dia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Beurre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NDIAYE avec une taille de 6 personnes a consommé 3.75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Pain moderne en miche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(5600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NDIAYE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NDEYE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3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3 arachide, prière de renseignés toutes les questions liées à parcelle 3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1 arachide par jours au moment de la période d'entretien du sol (sarclage, etc.) est de 100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2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2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2 arachide, prière de renseignés toutes les questions liées à parcelle 2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260 FCFA par Kilogramme qui semble faible, prière de vérifier  le montant d'achat (39000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260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(39000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200 FCFA par Kilogramme qui semble faible, prière de vérifier  le montant d'achat (1400 FCFA pour 7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6125 FCFA qui semble élevé, prière de verifier le montant tiré de la vente (12250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 kg), des quantités offertes (0 kg),  des quantités vendus (70 kg) et des quantités en stock (1400 kg) diffère de celle de la quantité totale (280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 kg), des quantités offertes (0 kg),  des quantités vendus (70 kg) et des quantités en stock (1400 kg) diffère de celle de la quantité totale (560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200000 FCFA qui semble élevé, prière de verifier le montant tiré de la vente (200000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alima dia est Etudiant/Elève de la 4.21 mais alima dia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amy dia est Etudiant/Elève de la 4.21 mais ndeye amy dia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Ndeye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NDIAYE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3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2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 maïs)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