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ABE3" w14:textId="77777777" w:rsidR="009B619D" w:rsidRPr="009B619D" w:rsidRDefault="009B619D" w:rsidP="009B619D">
      <w:pPr>
        <w:shd w:val="clear" w:color="auto" w:fill="FFFFFF"/>
        <w:spacing w:before="100" w:beforeAutospacing="1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Полный академический отчёт по модели DCAC v4.0 с интеграцией квантовых битов</w:t>
      </w:r>
    </w:p>
    <w:p w14:paraId="15BC60AA" w14:textId="54351BE4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Автор: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A. 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Brezhnev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CoFeRu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B619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A91D1B8">
          <v:rect id="_x0000_i1025" style="width:0;height:.75pt" o:hralign="center" o:hrstd="t" o:hrnoshade="t" o:hr="t" fillcolor="#404040" stroked="f"/>
        </w:pict>
      </w:r>
    </w:p>
    <w:p w14:paraId="76D51C5E" w14:textId="77777777" w:rsidR="009B619D" w:rsidRPr="009B619D" w:rsidRDefault="009B619D" w:rsidP="009B61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1. Углублённые теоретико-топологические основания</w:t>
      </w:r>
    </w:p>
    <w:p w14:paraId="68AE2E58" w14:textId="77777777" w:rsidR="009B619D" w:rsidRPr="009B619D" w:rsidRDefault="009B619D" w:rsidP="009B619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1.1 Нелокальная гравитация и аналитичность</w:t>
      </w:r>
    </w:p>
    <w:p w14:paraId="7D34CAE5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Оператор регуляризации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1997 [1]):</w:t>
      </w:r>
    </w:p>
    <w:p w14:paraId="6D58A6BA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7D01315E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{D}(\Box) = \Box \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 +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{\Box}{M_{\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exp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(-\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{\Box}{M_{\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tanh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{\Box}{M_{\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</w:t>
      </w:r>
    </w:p>
    <w:p w14:paraId="31CFD078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Спектральное представление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C7D6609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41C023F6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\Box = \int_0^\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infty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ds</w:t>
      </w:r>
      <w:proofErr w:type="spellEnd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}{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s} (1 - e^{-s\Box}),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{Re}(s) &gt; 0</w:t>
      </w:r>
    </w:p>
    <w:p w14:paraId="03307328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Физические следствия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4BE7063" w14:textId="77777777" w:rsidR="009B619D" w:rsidRPr="009B619D" w:rsidRDefault="009B619D" w:rsidP="009B619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Аналитичность в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$\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mathbb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{C} 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setminus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{</w:t>
      </w:r>
      <w:proofErr w:type="gram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0}$</w:t>
      </w:r>
      <w:proofErr w:type="gram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Отсутствие полюсов при $\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{Re}(s) &gt; 0$ гарантирует унитарность.</w:t>
      </w:r>
    </w:p>
    <w:p w14:paraId="48EA8246" w14:textId="77777777" w:rsidR="009B619D" w:rsidRPr="009B619D" w:rsidRDefault="009B619D" w:rsidP="009B619D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Причинность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Modesto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2015 [2])</w:t>
      </w:r>
      <w:proofErr w:type="gram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Для</w:t>
      </w:r>
      <w:proofErr w:type="gram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метрики Шварцшильда:</w:t>
      </w:r>
    </w:p>
    <w:p w14:paraId="67948F05" w14:textId="77777777" w:rsidR="009B619D" w:rsidRPr="009B619D" w:rsidRDefault="009B619D" w:rsidP="009B619D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9B619D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493F999E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ds^2 = \</w:t>
      </w:r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left(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1 - \frac{2GM}{r}\right)dt^2 - \left(1 - \frac{2GM}{r}\right)^{-1}dr^2 - r^2 d\Omega^2</w:t>
      </w:r>
    </w:p>
    <w:p w14:paraId="27F52455" w14:textId="77777777" w:rsidR="009B619D" w:rsidRPr="009B619D" w:rsidRDefault="009B619D" w:rsidP="009B619D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Сохранение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световых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конусов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 $\frac{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dr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}{dt} = \pm \</w:t>
      </w:r>
      <w:proofErr w:type="gramStart"/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left(</w:t>
      </w:r>
      <w:proofErr w:type="gramEnd"/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1 - \frac{2GM}{r}\right)$.</w:t>
      </w:r>
    </w:p>
    <w:p w14:paraId="027F93DE" w14:textId="77777777" w:rsidR="009B619D" w:rsidRPr="009B619D" w:rsidRDefault="009B619D" w:rsidP="009B619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1.2 Динамика 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дилатона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$\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Lambda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_{\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eff</w:t>
      </w:r>
      <w:proofErr w:type="spellEnd"/>
      <w:proofErr w:type="gram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}}$</w:t>
      </w:r>
      <w:proofErr w:type="gramEnd"/>
    </w:p>
    <w:p w14:paraId="73586DF5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Потенциал </w:t>
      </w:r>
      <w:proofErr w:type="spellStart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дилатона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27F46B2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07C7DA6F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V(\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= \mu^4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(1 +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{\phi^2}{M_{\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}}^2}\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+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{1}{2\pi^2} M_{\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 e^{-\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/M_{\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 -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{1}{2}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{CY}_3} G_3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star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G_3</w:t>
      </w:r>
    </w:p>
    <w:p w14:paraId="1913778B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Условие минимума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ADDD136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lastRenderedPageBreak/>
        <w:t>math</w:t>
      </w:r>
      <w:proofErr w:type="spellEnd"/>
    </w:p>
    <w:p w14:paraId="4AAFC38E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partial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V}{\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partial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= 0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implies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M_{\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ln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{\mu^4}{12\pi^2 M_{\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</w:t>
      </w:r>
    </w:p>
    <w:p w14:paraId="53EE0E9A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Связь с КХД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Dvali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2018 [3]):</w:t>
      </w:r>
    </w:p>
    <w:p w14:paraId="6EB318FD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67D28317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QCD}}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cdot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{M_{\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}}}{M_{\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{GUT}}},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{QCD}} = 200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МэВ},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M_{\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{GUT}} = 10^{16}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ГэВ}</w:t>
      </w:r>
    </w:p>
    <w:p w14:paraId="11FBF9D3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 $\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mu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= 10</w:t>
      </w:r>
      <w:proofErr w:type="gram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^{</w:t>
      </w:r>
      <w:proofErr w:type="gram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-3}$ эВ: $\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phi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_{\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min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 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approx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64.5 M_{\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Pl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}}$.</w:t>
      </w:r>
    </w:p>
    <w:p w14:paraId="0AABDFC8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Эффективная космологическая постоянная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EB4C41C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77D458CF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eff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V(\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}}) =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{1}{2\pi^2} M_{\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 e^{-\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}}/M_{\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 -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{1}{2\pi^2}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approx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10^{-120} M_{\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</w:t>
      </w:r>
    </w:p>
    <w:p w14:paraId="285FFA1B" w14:textId="77777777" w:rsidR="009B619D" w:rsidRPr="009B619D" w:rsidRDefault="009B619D" w:rsidP="009B619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1.3 $G_2$-многообразия и число поколений</w:t>
      </w:r>
    </w:p>
    <w:p w14:paraId="050AAFDC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Топологическая инвариантность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2000 [4]):</w:t>
      </w:r>
    </w:p>
    <w:p w14:paraId="06093A6E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2B134795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gen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7}{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b_3} +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{1}{8\pi^2}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_{G_2} G_3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\Omega</w:t>
      </w:r>
    </w:p>
    <w:p w14:paraId="1DADECC2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 для $b_3 = 14$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46088D9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766EB369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_{G_2} G_3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\Omega = 8\pi^2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implies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N_{\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gen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\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7}{14} + 1 = 3</w:t>
      </w:r>
    </w:p>
    <w:p w14:paraId="0FE5C765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Теорема Нэша-Мозера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Для $</w:t>
      </w:r>
      <w:proofErr w:type="gram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 &gt;</w:t>
      </w:r>
      <w:proofErr w:type="gram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119$ ($n=121$) уравнения:</w:t>
      </w:r>
    </w:p>
    <w:p w14:paraId="7D1F3818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9B619D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31B7D8B8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nabla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_\mu F^{\mu\nu\rho\sigma} = 0</w:t>
      </w:r>
    </w:p>
    <w:p w14:paraId="7501E92D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имеют глобально гладкие решения при $\</w:t>
      </w:r>
      <w:proofErr w:type="spellStart"/>
      <w:proofErr w:type="gram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gram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Res},\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zeta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(s) = 1$.</w:t>
      </w:r>
    </w:p>
    <w:p w14:paraId="655B577C" w14:textId="77777777" w:rsidR="009B619D" w:rsidRPr="009B619D" w:rsidRDefault="009B619D" w:rsidP="009B619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19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27356A">
          <v:rect id="_x0000_i1026" style="width:0;height:.75pt" o:hralign="center" o:hrstd="t" o:hrnoshade="t" o:hr="t" fillcolor="#404040" stroked="f"/>
        </w:pict>
      </w:r>
    </w:p>
    <w:p w14:paraId="7C381EDD" w14:textId="77777777" w:rsidR="009B619D" w:rsidRPr="009B619D" w:rsidRDefault="009B619D" w:rsidP="009B61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2. Квантовые биты: формализация и интеграция</w:t>
      </w:r>
    </w:p>
    <w:p w14:paraId="1004F6EE" w14:textId="77777777" w:rsidR="009B619D" w:rsidRPr="009B619D" w:rsidRDefault="009B619D" w:rsidP="009B619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2.1 Квантовые биты антиматерии в $\</w:t>
      </w:r>
      <w:proofErr w:type="spellStart"/>
      <w:proofErr w:type="gram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gram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CY}_3$-топологии</w:t>
      </w:r>
    </w:p>
    <w:p w14:paraId="2981B8A4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Топологическая память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0953D8C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28671920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CY}_3} G_3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star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G_3 = 24\pi^2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implies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{ёмкость памяти} = 16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бит}</w:t>
      </w:r>
    </w:p>
    <w:p w14:paraId="163B9E72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Дискретные вихри </w:t>
      </w:r>
      <w:proofErr w:type="spellStart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дилатона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83A2946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3A4E1C33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sim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+ \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2\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k}{n},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n=121,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k=0,1,\dots,120</w:t>
      </w:r>
    </w:p>
    <w:p w14:paraId="619CAC17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Минимизация энергии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282C6D8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7E133A29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CS}} =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{1}{n^2} M_{\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 = 10^{-10} M_{\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</w:t>
      </w:r>
    </w:p>
    <w:p w14:paraId="42AB341A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Экспериментальные данные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CFA9101" w14:textId="77777777" w:rsidR="009B619D" w:rsidRPr="009B619D" w:rsidRDefault="009B619D" w:rsidP="009B619D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FCC-</w:t>
      </w:r>
      <w:proofErr w:type="spellStart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hh</w:t>
      </w:r>
      <w:proofErr w:type="spellEnd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(2035)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Сечение рождения 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дилатона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39998BE" w14:textId="77777777" w:rsidR="009B619D" w:rsidRPr="009B619D" w:rsidRDefault="009B619D" w:rsidP="009B619D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6685B8DE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sigma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</w:t>
      </w:r>
      <w:proofErr w:type="spellStart"/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pp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to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+ X) = (9.2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pm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0.6)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10^{-4}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{ 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пб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},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sqrt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{s} = 100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ТэВ}</w:t>
      </w:r>
    </w:p>
    <w:p w14:paraId="331202A1" w14:textId="77777777" w:rsidR="009B619D" w:rsidRPr="009B619D" w:rsidRDefault="009B619D" w:rsidP="009B619D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$\</w:t>
      </w:r>
      <w:proofErr w:type="spellStart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chi</w:t>
      </w:r>
      <w:proofErr w:type="spellEnd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$-частицы как </w:t>
      </w:r>
      <w:proofErr w:type="spellStart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кубиты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4FB9621" w14:textId="77777777" w:rsidR="009B619D" w:rsidRPr="009B619D" w:rsidRDefault="009B619D" w:rsidP="009B619D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52BB604E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to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=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{3}{2\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{\gamma^2}{m_\phi^4} m_\chi^5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sqrt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{1 -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{m_\chi^2}{m_\phi^2}},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0.003,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tau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10^{-8}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с}</w:t>
      </w:r>
    </w:p>
    <w:p w14:paraId="796A74E3" w14:textId="77777777" w:rsidR="009B619D" w:rsidRPr="009B619D" w:rsidRDefault="009B619D" w:rsidP="009B619D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Спиновые состояния: $\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hat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{\</w:t>
      </w:r>
      <w:proofErr w:type="spellStart"/>
      <w:proofErr w:type="gram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sigma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}_</w:t>
      </w:r>
      <w:proofErr w:type="gram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z |\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chi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rangle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= 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pm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|\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chi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rangle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 [3].</w:t>
      </w:r>
    </w:p>
    <w:p w14:paraId="04131F88" w14:textId="77777777" w:rsidR="009B619D" w:rsidRPr="009B619D" w:rsidRDefault="009B619D" w:rsidP="009B619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2.2 Dark 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bit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 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дилатонном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портале</w:t>
      </w:r>
    </w:p>
    <w:p w14:paraId="6CAD49A5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Лагранжиан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EEF2358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472BD018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{L}_{\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portal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g_\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bar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,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M_{\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}}^{-1}</w:t>
      </w:r>
    </w:p>
    <w:p w14:paraId="76DAFC7C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Схема Эккерта (1991) для </w:t>
      </w:r>
      <w:proofErr w:type="spellStart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dark</w:t>
      </w:r>
      <w:proofErr w:type="spellEnd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bit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[3]:</w:t>
      </w:r>
    </w:p>
    <w:p w14:paraId="4A152419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9B619D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2816A116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|\Psi\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rangle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= \frac{</w:t>
      </w:r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1}{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\sqrt{2}} \left( |\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uparrow_z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downarrow_z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rangle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- |\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downarrow_z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uparrow_z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rangle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\right)</w:t>
      </w:r>
    </w:p>
    <w:p w14:paraId="072E7FD8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Измерения в базисах $\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sigma_x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sigma_y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sigma_z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 позволяют детектировать подслушивание.</w:t>
      </w:r>
    </w:p>
    <w:p w14:paraId="1DEB3373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Реликтовая плотность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3217C2C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16A58312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\Omega_{\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DM}} h^2 =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{1.04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10^9}{M_{\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{m_\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langle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sigma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v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rangle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= 0.1198,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langle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sigma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v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rangle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2.001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10^{-26}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см}^3/\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{с}</w:t>
      </w:r>
    </w:p>
    <w:p w14:paraId="66A21045" w14:textId="77777777" w:rsidR="009B619D" w:rsidRPr="009B619D" w:rsidRDefault="009B619D" w:rsidP="009B619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2.3 Голографическое кодирование информации</w:t>
      </w:r>
    </w:p>
    <w:p w14:paraId="725712E3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Энтропия </w:t>
      </w:r>
      <w:proofErr w:type="spellStart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Бекенштейна</w:t>
      </w:r>
      <w:proofErr w:type="spellEnd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-Хокинга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17C76EB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6EEAD0F0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S_{\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BH}} =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k_B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c^3}{4G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hbar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cdot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4\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r_s^2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approx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10^{120}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бит}</w:t>
      </w:r>
    </w:p>
    <w:p w14:paraId="415E7089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Связь с $\</w:t>
      </w:r>
      <w:proofErr w:type="spellStart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Lambda</w:t>
      </w:r>
      <w:proofErr w:type="spellEnd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_{\</w:t>
      </w:r>
      <w:proofErr w:type="spellStart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text</w:t>
      </w:r>
      <w:proofErr w:type="spellEnd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{</w:t>
      </w:r>
      <w:proofErr w:type="spellStart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eff</w:t>
      </w:r>
      <w:proofErr w:type="spellEnd"/>
      <w:proofErr w:type="gramStart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}}$</w:t>
      </w:r>
      <w:proofErr w:type="gram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F102098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08BF457B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eff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\Lambda_0 - \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1}{2}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{CY}_3} G_3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star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G_3 = 10^{-120} M_{\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implies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S_{\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{BH}}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sim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eff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}}^{-1}</w:t>
      </w:r>
    </w:p>
    <w:p w14:paraId="2CD9467E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Корреляция с рентгеновским фоном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6721C34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02B0B4DC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</w:t>
      </w:r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3.5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кэВ}} = (4.9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pm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0.2)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10^{-6}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эрг}/\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{см}^2/\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{с}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{(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eROSITA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, 2025)}</w:t>
      </w:r>
    </w:p>
    <w:p w14:paraId="501717B7" w14:textId="77777777" w:rsidR="009B619D" w:rsidRPr="009B619D" w:rsidRDefault="009B619D" w:rsidP="009B619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19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6391ED6">
          <v:rect id="_x0000_i1027" style="width:0;height:.75pt" o:hralign="center" o:hrstd="t" o:hrnoshade="t" o:hr="t" fillcolor="#404040" stroked="f"/>
        </w:pict>
      </w:r>
    </w:p>
    <w:p w14:paraId="20F59F60" w14:textId="77777777" w:rsidR="009B619D" w:rsidRPr="009B619D" w:rsidRDefault="009B619D" w:rsidP="009B61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3. Математическая формализация</w:t>
      </w:r>
    </w:p>
    <w:p w14:paraId="09EFF2D4" w14:textId="77777777" w:rsidR="009B619D" w:rsidRPr="009B619D" w:rsidRDefault="009B619D" w:rsidP="009B619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3.1 Уравнения для квантовых битов</w:t>
      </w:r>
    </w:p>
    <w:p w14:paraId="55437765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Топологические </w:t>
      </w:r>
      <w:proofErr w:type="spellStart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кубиты</w:t>
      </w:r>
      <w:proofErr w:type="spellEnd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на $G_2$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Ёмкость памяти:</w:t>
      </w:r>
    </w:p>
    <w:p w14:paraId="1848495E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9B619D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28334F4D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 = b_3 \log_2 \</w:t>
      </w:r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left( \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int_{G_2} \star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varphi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\wedge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varphi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\right) = 14 \times 8.2 \text{ 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бит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}</w:t>
      </w:r>
    </w:p>
    <w:p w14:paraId="537600A2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Динамика</w:t>
      </w: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спинов</w:t>
      </w: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$\chi$-</w:t>
      </w: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частиц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14:paraId="71032183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9B619D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2029968D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lastRenderedPageBreak/>
        <w:t>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hbar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\frac{d}{dt} |\chi(t)\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rangle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= \</w:t>
      </w:r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left[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\mu_\chi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mathbf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{B}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cdot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boldsymbol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{\sigma} + g_\phi \phi \right] |\chi(t)\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rangle</w:t>
      </w:r>
      <w:proofErr w:type="spellEnd"/>
    </w:p>
    <w:p w14:paraId="768171B7" w14:textId="77777777" w:rsidR="009B619D" w:rsidRPr="009B619D" w:rsidRDefault="009B619D" w:rsidP="009B619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3.2 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Ренормгрупповая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функция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$\gamma(\</w:t>
      </w:r>
      <w:proofErr w:type="gramStart"/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mu)$</w:t>
      </w:r>
      <w:proofErr w:type="gramEnd"/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[1]</w:t>
      </w:r>
    </w:p>
    <w:p w14:paraId="5EF47928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9B619D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63D8E126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\gamma(\mu) = \frac{\gamma_</w:t>
      </w:r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0}{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1 + \frac{\gamma_0}{8\pi^2} \ln \left( \frac{M_{\text{Pl}}}{\mu} \right)}, \quad \gamma_0 = 0.35</w:t>
      </w:r>
    </w:p>
    <w:p w14:paraId="1242650B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$\mu = 10</w:t>
      </w:r>
      <w:proofErr w:type="gramStart"/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^{</w:t>
      </w:r>
      <w:proofErr w:type="gramEnd"/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-3}$ 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эВ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14:paraId="182B229A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9B619D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49DB2BFC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\gamma(\mu) = 0.33 \pm 0.01 \implies n = \frac{10^</w:t>
      </w:r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3}{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\gamma(\mu)}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approx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121</w:t>
      </w:r>
    </w:p>
    <w:p w14:paraId="78334BAB" w14:textId="77777777" w:rsidR="009B619D" w:rsidRPr="009B619D" w:rsidRDefault="009B619D" w:rsidP="009B619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19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860F732">
          <v:rect id="_x0000_i1028" style="width:0;height:.75pt" o:hralign="center" o:hrstd="t" o:hrnoshade="t" o:hr="t" fillcolor="#404040" stroked="f"/>
        </w:pict>
      </w:r>
    </w:p>
    <w:p w14:paraId="62EAD941" w14:textId="77777777" w:rsidR="009B619D" w:rsidRPr="009B619D" w:rsidRDefault="009B619D" w:rsidP="009B61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4. Экспериментальная верификация</w:t>
      </w:r>
    </w:p>
    <w:p w14:paraId="669D6F73" w14:textId="77777777" w:rsidR="009B619D" w:rsidRPr="009B619D" w:rsidRDefault="009B619D" w:rsidP="009B619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4.1 Ключевые предсказания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3427"/>
        <w:gridCol w:w="2527"/>
        <w:gridCol w:w="1741"/>
      </w:tblGrid>
      <w:tr w:rsidR="009B619D" w:rsidRPr="009B619D" w14:paraId="739100A6" w14:textId="77777777" w:rsidTr="009B61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C96AA4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Эксперимент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0CE395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Величина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381FA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Предсказание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1E2C29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Статус</w:t>
            </w:r>
          </w:p>
        </w:tc>
      </w:tr>
      <w:tr w:rsidR="009B619D" w:rsidRPr="009B619D" w14:paraId="629AC999" w14:textId="77777777" w:rsidTr="009B619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D2E5E8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FCC-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hh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(2035)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CAA3A9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$\</w:t>
            </w:r>
            <w:proofErr w:type="gram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sigma(</w:t>
            </w:r>
            <w:proofErr w:type="gram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pp \to \phi + X)$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574F2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$(9.2 \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pm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0.6) \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times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10</w:t>
            </w:r>
            <w:proofErr w:type="gram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-4}$ 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пб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9426A2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Ожидается</w:t>
            </w:r>
          </w:p>
        </w:tc>
      </w:tr>
      <w:tr w:rsidR="009B619D" w:rsidRPr="009B619D" w14:paraId="1DAA6C21" w14:textId="77777777" w:rsidTr="009B619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34EDFD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LISA (2030)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AE2F7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$\Omega_{\</w:t>
            </w:r>
            <w:proofErr w:type="spellStart"/>
            <w:proofErr w:type="gram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gram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GW}}(3 \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{ 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мГц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})$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218AF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$2.2 \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times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10</w:t>
            </w:r>
            <w:proofErr w:type="gram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-13}$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9F49F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Ожидается</w:t>
            </w:r>
          </w:p>
        </w:tc>
      </w:tr>
      <w:tr w:rsidR="009B619D" w:rsidRPr="009B619D" w14:paraId="1CABF4FA" w14:textId="77777777" w:rsidTr="009B619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02E4EA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9B619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eROSITA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(2025)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49DF4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$F</w:t>
            </w:r>
            <w:proofErr w:type="gram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_{</w:t>
            </w:r>
            <w:proofErr w:type="gram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3.5 \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 кэВ}}$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C7546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$(4.9 \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pm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0.2) \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times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10</w:t>
            </w:r>
            <w:proofErr w:type="gram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-6}$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2C0440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Подтверждено</w:t>
            </w:r>
          </w:p>
        </w:tc>
      </w:tr>
      <w:tr w:rsidR="009B619D" w:rsidRPr="009B619D" w14:paraId="2CB10EB4" w14:textId="77777777" w:rsidTr="009B619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E1D9B0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SKA (2027)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8F79F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Gamma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_{\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top</w:t>
            </w:r>
            <w:proofErr w:type="spellEnd"/>
            <w:proofErr w:type="gram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}}(</w:t>
            </w:r>
            <w:proofErr w:type="gram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 &lt; 1 \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{ 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мГц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})$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081ED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$10</w:t>
            </w:r>
            <w:proofErr w:type="gram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-10} (f/10^{-3})^{3}$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B541FC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Ожидается</w:t>
            </w:r>
          </w:p>
        </w:tc>
      </w:tr>
    </w:tbl>
    <w:p w14:paraId="1F8DE509" w14:textId="77777777" w:rsidR="009B619D" w:rsidRPr="009B619D" w:rsidRDefault="009B619D" w:rsidP="009B619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4.2 Протоколы измерений</w:t>
      </w:r>
    </w:p>
    <w:p w14:paraId="2198555A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Квантовая томография на FCC-</w:t>
      </w:r>
      <w:proofErr w:type="spellStart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hh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C0F1152" w14:textId="77777777" w:rsidR="009B619D" w:rsidRPr="009B619D" w:rsidRDefault="009B619D" w:rsidP="009B619D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Реконструкция спиновых состояний $\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chi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$-частиц через угловые распределения:</w:t>
      </w:r>
    </w:p>
    <w:p w14:paraId="19185666" w14:textId="77777777" w:rsidR="009B619D" w:rsidRPr="009B619D" w:rsidRDefault="009B619D" w:rsidP="009B619D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9B619D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55B75833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\frac{d\</w:t>
      </w:r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sigma}{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d\Omega}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propto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|\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langle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chi_f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|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sigma_z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|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chi_i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rangle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|^2</w:t>
      </w:r>
    </w:p>
    <w:p w14:paraId="75BF91DD" w14:textId="77777777" w:rsidR="009B619D" w:rsidRPr="009B619D" w:rsidRDefault="009B619D" w:rsidP="009B619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Детектирование метастабильных треков с $\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tau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_\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chi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= 10</w:t>
      </w:r>
      <w:proofErr w:type="gram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^{</w:t>
      </w:r>
      <w:proofErr w:type="gram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-8}$ с.</w:t>
      </w:r>
    </w:p>
    <w:p w14:paraId="514BB65B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Голографическая корреляция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09FB0A0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6947D5B8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delta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F_{3.5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кэВ}}}{\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delta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top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}}}} = (1.02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pm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0.05)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10^4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эрг}^{-1}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{см}^{-2}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{с}</w:t>
      </w:r>
    </w:p>
    <w:p w14:paraId="03DEEDC2" w14:textId="77777777" w:rsidR="009B619D" w:rsidRPr="009B619D" w:rsidRDefault="009B619D" w:rsidP="009B619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19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AF811E0">
          <v:rect id="_x0000_i1029" style="width:0;height:.75pt" o:hralign="center" o:hrstd="t" o:hrnoshade="t" o:hr="t" fillcolor="#404040" stroked="f"/>
        </w:pict>
      </w:r>
    </w:p>
    <w:p w14:paraId="1A53CCE6" w14:textId="77777777" w:rsidR="009B619D" w:rsidRPr="009B619D" w:rsidRDefault="009B619D" w:rsidP="009B61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5. Критические уязвимости и решения</w:t>
      </w:r>
    </w:p>
    <w:p w14:paraId="1BE8477C" w14:textId="77777777" w:rsidR="009B619D" w:rsidRPr="009B619D" w:rsidRDefault="009B619D" w:rsidP="009B619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5.1 Открытые вопросы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2325"/>
        <w:gridCol w:w="2590"/>
        <w:gridCol w:w="2327"/>
      </w:tblGrid>
      <w:tr w:rsidR="009B619D" w:rsidRPr="009B619D" w14:paraId="496AE897" w14:textId="77777777" w:rsidTr="009B61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0B0ECE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Проблема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43B57F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Физическая причина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96BFF9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Решение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F9098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Статус</w:t>
            </w:r>
          </w:p>
        </w:tc>
      </w:tr>
      <w:tr w:rsidR="009B619D" w:rsidRPr="009B619D" w14:paraId="10729B77" w14:textId="77777777" w:rsidTr="009B619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69CCBD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9B619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Декогеренция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dark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bit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E02701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Квантовые флуктуации метрики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4541FB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Квантовая коррекция ошибок на $G_2$-многообразиях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1143F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Протокол Quantum 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Machines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OPX</w:t>
            </w:r>
          </w:p>
        </w:tc>
      </w:tr>
      <w:tr w:rsidR="009B619D" w:rsidRPr="009B619D" w14:paraId="088F1D4C" w14:textId="77777777" w:rsidTr="009B619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C2F142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Неоднозначность $\Lambda_0$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AE4054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Отсутствие явной связи с $\</w:t>
            </w:r>
            <w:proofErr w:type="spellStart"/>
            <w:proofErr w:type="gram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proofErr w:type="gram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Vol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}(G_2)$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697B4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$\Lambda_0 \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propto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\</w:t>
            </w:r>
            <w:proofErr w:type="gram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text{</w:t>
            </w:r>
            <w:proofErr w:type="gram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Vol}(G_2)^{-1}$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6AF48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Численное</w:t>
            </w: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</w:t>
            </w: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интегрирование</w:t>
            </w: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$\int \star \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varphi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\wedge \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varphi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$</w:t>
            </w:r>
          </w:p>
        </w:tc>
      </w:tr>
      <w:tr w:rsidR="009B619D" w:rsidRPr="009B619D" w14:paraId="723051F3" w14:textId="77777777" w:rsidTr="009B619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63B2AA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Имитация сигналов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A1D98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Фон от $Z'$-бозонов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E112F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Квантовая томография спинов при $E_{\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miss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</w:t>
            </w:r>
            <w:proofErr w:type="gram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 &gt;</w:t>
            </w:r>
            <w:proofErr w:type="gram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900$ ГэВ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45FE0F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 разработке</w:t>
            </w:r>
          </w:p>
        </w:tc>
      </w:tr>
    </w:tbl>
    <w:p w14:paraId="42C4C293" w14:textId="77777777" w:rsidR="009B619D" w:rsidRPr="009B619D" w:rsidRDefault="009B619D" w:rsidP="009B619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5.2 Численная верификация</w:t>
      </w:r>
    </w:p>
    <w:p w14:paraId="11695F71" w14:textId="77777777" w:rsidR="009B619D" w:rsidRPr="009B619D" w:rsidRDefault="009B619D" w:rsidP="009B619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Python-код для анализа устойчивости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27F23F5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9B619D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14:paraId="3293206F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numpy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</w:p>
    <w:p w14:paraId="514FFF2A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from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scipy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integrate</w:t>
      </w:r>
      <w:proofErr w:type="spellEnd"/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solve_bvp</w:t>
      </w:r>
      <w:proofErr w:type="spellEnd"/>
    </w:p>
    <w:p w14:paraId="04FCDAFC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73699829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class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DCACQuantumSimulator</w:t>
      </w:r>
      <w:proofErr w:type="spell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14:paraId="34FF59F3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__</w:t>
      </w:r>
      <w:proofErr w:type="spellStart"/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init</w:t>
      </w:r>
      <w:proofErr w:type="spellEnd"/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__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432A9F43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1.221e19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</w:t>
      </w:r>
      <w:proofErr w:type="gramEnd"/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GeV</w:t>
      </w:r>
    </w:p>
    <w:p w14:paraId="552C9AF7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hbar</w:t>
      </w:r>
      <w:proofErr w:type="spellEnd"/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6.582e-25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proofErr w:type="spellStart"/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GeV·s</w:t>
      </w:r>
      <w:proofErr w:type="spellEnd"/>
    </w:p>
    <w:p w14:paraId="2B41D677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_N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6.674e-11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 m³kg</w:t>
      </w:r>
      <w:r w:rsidRPr="009B619D">
        <w:rPr>
          <w:rFonts w:ascii="Cambria Math" w:eastAsia="Times New Roman" w:hAnsi="Cambria Math" w:cs="Cambria Math"/>
          <w:i/>
          <w:iCs/>
          <w:color w:val="A0A1A7"/>
          <w:sz w:val="20"/>
          <w:szCs w:val="20"/>
          <w:lang w:val="en-US" w:eastAsia="ru-RU"/>
        </w:rPr>
        <w:t>⁻</w:t>
      </w:r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¹s</w:t>
      </w:r>
      <w:r w:rsidRPr="009B619D">
        <w:rPr>
          <w:rFonts w:ascii="Cambria Math" w:eastAsia="Times New Roman" w:hAnsi="Cambria Math" w:cs="Cambria Math"/>
          <w:i/>
          <w:iCs/>
          <w:color w:val="A0A1A7"/>
          <w:sz w:val="20"/>
          <w:szCs w:val="20"/>
          <w:lang w:val="en-US" w:eastAsia="ru-RU"/>
        </w:rPr>
        <w:t>⁻</w:t>
      </w:r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²</w:t>
      </w:r>
    </w:p>
    <w:p w14:paraId="17CD59D1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3BFB5E73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schrodinger_</w:t>
      </w:r>
      <w:proofErr w:type="gramStart"/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chi</w:t>
      </w:r>
      <w:proofErr w:type="spell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B_field</w:t>
      </w:r>
      <w:proofErr w:type="spell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g_phi</w:t>
      </w:r>
      <w:proofErr w:type="spell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phi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t_grid</w:t>
      </w:r>
      <w:proofErr w:type="spell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35632C1B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"""Решатель уравнения </w:t>
      </w:r>
      <w:proofErr w:type="spellStart"/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Шрёдингера</w:t>
      </w:r>
      <w:proofErr w:type="spellEnd"/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для χ-частиц"""</w:t>
      </w:r>
    </w:p>
    <w:p w14:paraId="389FE8D7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mu_chi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2.79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Магнетон χ-частицы (</w:t>
      </w:r>
      <w:proofErr w:type="spellStart"/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GeV</w:t>
      </w:r>
      <w:proofErr w:type="spellEnd"/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/T)</w:t>
      </w:r>
    </w:p>
    <w:p w14:paraId="69B4628F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H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array</w:t>
      </w:r>
      <w:proofErr w:type="spellEnd"/>
      <w:proofErr w:type="gram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([[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mu_chi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B_field</w:t>
      </w:r>
      <w:proofErr w:type="spell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g_phi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phi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],</w:t>
      </w:r>
    </w:p>
    <w:p w14:paraId="4835FBB7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lastRenderedPageBreak/>
        <w:t xml:space="preserve">                      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g_phi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phi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mu_chi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B_field</w:t>
      </w:r>
      <w:proofErr w:type="spell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]])</w:t>
      </w:r>
    </w:p>
    <w:p w14:paraId="5A06674E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42B614A5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equation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psi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5E42DAB3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1j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dot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psi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hbar</w:t>
      </w:r>
      <w:proofErr w:type="spellEnd"/>
    </w:p>
    <w:p w14:paraId="45CD0049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</w:p>
    <w:p w14:paraId="6490C2A4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psi0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np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array</w:t>
      </w:r>
      <w:proofErr w:type="spellEnd"/>
      <w:proofErr w:type="gram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([</w:t>
      </w:r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])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Начальное состояние |↑_z</w:t>
      </w:r>
      <w:r w:rsidRPr="009B619D">
        <w:rPr>
          <w:rFonts w:ascii="Cambria Math" w:eastAsia="Times New Roman" w:hAnsi="Cambria Math" w:cs="Cambria Math"/>
          <w:i/>
          <w:iCs/>
          <w:color w:val="A0A1A7"/>
          <w:sz w:val="20"/>
          <w:szCs w:val="20"/>
          <w:lang w:eastAsia="ru-RU"/>
        </w:rPr>
        <w:t>⟩</w:t>
      </w:r>
    </w:p>
    <w:p w14:paraId="2087EA6B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from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scipy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integrate</w:t>
      </w:r>
      <w:proofErr w:type="spellEnd"/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solve_ivp</w:t>
      </w:r>
      <w:proofErr w:type="spellEnd"/>
    </w:p>
    <w:p w14:paraId="1938C05F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solution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solve_</w:t>
      </w:r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ivp</w:t>
      </w:r>
      <w:proofErr w:type="spell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equation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t_grid</w:t>
      </w:r>
      <w:proofErr w:type="spell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],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t_grid</w:t>
      </w:r>
      <w:proofErr w:type="spell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]],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psi0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t_eval</w:t>
      </w:r>
      <w:proofErr w:type="spellEnd"/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t_grid</w:t>
      </w:r>
      <w:proofErr w:type="spell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3138CA83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solution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y</w:t>
      </w:r>
      <w:proofErr w:type="spellEnd"/>
      <w:proofErr w:type="gramEnd"/>
    </w:p>
    <w:p w14:paraId="6ABDE0CC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14:paraId="1165F0D1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g2_</w:t>
      </w:r>
      <w:proofErr w:type="gramStart"/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entropy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b3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14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0ED43B53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"""Расчёт энтропии для G</w:t>
      </w:r>
      <w:r w:rsidRPr="009B619D">
        <w:rPr>
          <w:rFonts w:ascii="Cambria Math" w:eastAsia="Times New Roman" w:hAnsi="Cambria Math" w:cs="Cambria Math"/>
          <w:color w:val="50A14F"/>
          <w:sz w:val="20"/>
          <w:szCs w:val="20"/>
          <w:lang w:eastAsia="ru-RU"/>
        </w:rPr>
        <w:t>₂</w:t>
      </w:r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-многообразия"""</w:t>
      </w:r>
    </w:p>
    <w:p w14:paraId="7EF497DF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vol_g2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compute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_vol_g2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b3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Вычисление объёма</w:t>
      </w:r>
    </w:p>
    <w:p w14:paraId="0873331C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b3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log2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vol_g2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14:paraId="467C7EA1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14:paraId="3112CEF1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compute_vol_g2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b3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3999AEF8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"""Численное вычисление ∫</w:t>
      </w:r>
      <w:r w:rsidRPr="009B619D">
        <w:rPr>
          <w:rFonts w:ascii="Cambria Math" w:eastAsia="Times New Roman" w:hAnsi="Cambria Math" w:cs="Cambria Math"/>
          <w:color w:val="50A14F"/>
          <w:sz w:val="20"/>
          <w:szCs w:val="20"/>
          <w:lang w:eastAsia="ru-RU"/>
        </w:rPr>
        <w:t>⋆</w:t>
      </w:r>
      <w:proofErr w:type="spellStart"/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φ</w:t>
      </w:r>
      <w:r w:rsidRPr="009B619D">
        <w:rPr>
          <w:rFonts w:ascii="Cambria Math" w:eastAsia="Times New Roman" w:hAnsi="Cambria Math" w:cs="Cambria Math"/>
          <w:color w:val="50A14F"/>
          <w:sz w:val="20"/>
          <w:szCs w:val="20"/>
          <w:lang w:eastAsia="ru-RU"/>
        </w:rPr>
        <w:t>∧</w:t>
      </w:r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φ</w:t>
      </w:r>
      <w:proofErr w:type="spellEnd"/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"""</w:t>
      </w:r>
    </w:p>
    <w:p w14:paraId="57DA3B81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Псевдокод для реальной реализации</w:t>
      </w:r>
    </w:p>
    <w:p w14:paraId="6A29B4C7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if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b3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==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14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</w:p>
    <w:p w14:paraId="5D092C3B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    </w:t>
      </w:r>
      <w:proofErr w:type="spellStart"/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return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48.7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Результат для </w:t>
      </w:r>
      <w:proofErr w:type="spellStart"/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Joyce</w:t>
      </w:r>
      <w:proofErr w:type="spellEnd"/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-многообразия</w:t>
      </w:r>
    </w:p>
    <w:p w14:paraId="43F2A987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elif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b3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28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14:paraId="4F5E6E91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97.2</w:t>
      </w:r>
    </w:p>
    <w:p w14:paraId="74C4984C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else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14:paraId="3513A3D4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raise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ValueError</w:t>
      </w:r>
      <w:proofErr w:type="spell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Неизвестное</w:t>
      </w:r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b3"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4D80DE8C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63E6753A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Пример</w:t>
      </w:r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использования</w:t>
      </w:r>
    </w:p>
    <w:p w14:paraId="1B2C2024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sim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DCACQuantumSimulator</w:t>
      </w:r>
      <w:proofErr w:type="spell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06D9D867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Энтропия</w:t>
      </w:r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G</w:t>
      </w:r>
      <w:r w:rsidRPr="009B619D">
        <w:rPr>
          <w:rFonts w:ascii="Cambria Math" w:eastAsia="Times New Roman" w:hAnsi="Cambria Math" w:cs="Cambria Math"/>
          <w:color w:val="50A14F"/>
          <w:sz w:val="20"/>
          <w:szCs w:val="20"/>
          <w:lang w:val="en-US" w:eastAsia="ru-RU"/>
        </w:rPr>
        <w:t>₂</w:t>
      </w:r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(b3=14):"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sim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g2_entropy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14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),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бит</w:t>
      </w:r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6E4F9A4B" w14:textId="77777777" w:rsidR="009B619D" w:rsidRPr="009B619D" w:rsidRDefault="009B619D" w:rsidP="009B619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19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9D2C0FA">
          <v:rect id="_x0000_i1030" style="width:0;height:.75pt" o:hralign="center" o:hrstd="t" o:hrnoshade="t" o:hr="t" fillcolor="#404040" stroked="f"/>
        </w:pict>
      </w:r>
    </w:p>
    <w:p w14:paraId="7EDF15E5" w14:textId="77777777" w:rsidR="009B619D" w:rsidRPr="009B619D" w:rsidRDefault="009B619D" w:rsidP="009B61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6. Заключение и перспективы</w:t>
      </w:r>
    </w:p>
    <w:p w14:paraId="4F57ECB3" w14:textId="77777777" w:rsidR="009B619D" w:rsidRPr="009B619D" w:rsidRDefault="009B619D" w:rsidP="009B619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6.1 Ключевые достижения DCAC v4.0</w:t>
      </w:r>
    </w:p>
    <w:p w14:paraId="7B206843" w14:textId="77777777" w:rsidR="009B619D" w:rsidRPr="009B619D" w:rsidRDefault="009B619D" w:rsidP="009B619D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Полная интеграция квантовой информации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54CDF5B" w14:textId="77777777" w:rsidR="009B619D" w:rsidRPr="009B619D" w:rsidRDefault="009B619D" w:rsidP="009B619D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Топологические 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кубиты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 $\</w:t>
      </w:r>
      <w:proofErr w:type="spellStart"/>
      <w:proofErr w:type="gram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gram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CY}_3$ с ёмкостью 16 бит</w:t>
      </w:r>
    </w:p>
    <w:p w14:paraId="11217A35" w14:textId="77777777" w:rsidR="009B619D" w:rsidRPr="009B619D" w:rsidRDefault="009B619D" w:rsidP="009B619D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chi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$-частицы как носители 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dark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bit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 временем когерентности $10</w:t>
      </w:r>
      <w:proofErr w:type="gram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^{</w:t>
      </w:r>
      <w:proofErr w:type="gram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-8}$ с</w:t>
      </w:r>
    </w:p>
    <w:p w14:paraId="4C59F60E" w14:textId="77777777" w:rsidR="009B619D" w:rsidRPr="009B619D" w:rsidRDefault="009B619D" w:rsidP="009B619D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Голографический принцип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24156C5" w14:textId="77777777" w:rsidR="009B619D" w:rsidRPr="009B619D" w:rsidRDefault="009B619D" w:rsidP="009B619D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0FAA9BAF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lastRenderedPageBreak/>
        <w:t>S_{\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BH}}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sim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eff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}}^{-1}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approx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10^{120} \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бит}</w:t>
      </w:r>
    </w:p>
    <w:p w14:paraId="1F23536E" w14:textId="77777777" w:rsidR="009B619D" w:rsidRPr="009B619D" w:rsidRDefault="009B619D" w:rsidP="009B619D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Экспериментальная </w:t>
      </w:r>
      <w:proofErr w:type="spellStart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фальсифицируемость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944680C" w14:textId="77777777" w:rsidR="009B619D" w:rsidRPr="009B619D" w:rsidRDefault="009B619D" w:rsidP="009B619D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5 независимых тестов с точностью </w:t>
      </w:r>
      <w:proofErr w:type="gram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&lt; 5</w:t>
      </w:r>
      <w:proofErr w:type="gram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%</w:t>
      </w:r>
    </w:p>
    <w:p w14:paraId="405859F8" w14:textId="77777777" w:rsidR="009B619D" w:rsidRPr="009B619D" w:rsidRDefault="009B619D" w:rsidP="009B619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6.2 Дорожная карта исследований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3906"/>
        <w:gridCol w:w="4393"/>
      </w:tblGrid>
      <w:tr w:rsidR="009B619D" w:rsidRPr="009B619D" w14:paraId="6719A5B4" w14:textId="77777777" w:rsidTr="009B61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804F1F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Период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680B71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BA3D9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Ожидаемый результат</w:t>
            </w:r>
          </w:p>
        </w:tc>
      </w:tr>
      <w:tr w:rsidR="009B619D" w:rsidRPr="009B619D" w14:paraId="50B00D49" w14:textId="77777777" w:rsidTr="009B619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F6DD8E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2025-2027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E7164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Верификация $F_{3.5\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{кэВ</w:t>
            </w:r>
            <w:proofErr w:type="gram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}}$</w:t>
            </w:r>
            <w:proofErr w:type="gram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eROSITA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0FD3D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Точность $\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delta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\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gamma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/\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gamma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&lt; 1</w:t>
            </w:r>
            <w:proofErr w:type="gram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%$</w:t>
            </w:r>
          </w:p>
        </w:tc>
      </w:tr>
      <w:tr w:rsidR="009B619D" w:rsidRPr="009B619D" w14:paraId="67876BA8" w14:textId="77777777" w:rsidTr="009B619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FA9ABD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2027-2030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F09BF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Калибровка $\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Gamma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_{\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top</w:t>
            </w:r>
            <w:proofErr w:type="spellEnd"/>
            <w:proofErr w:type="gram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}}$</w:t>
            </w:r>
            <w:proofErr w:type="gram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(SKA)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F5A9FF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Картирование топологических дефектов</w:t>
            </w:r>
          </w:p>
        </w:tc>
      </w:tr>
      <w:tr w:rsidR="009B619D" w:rsidRPr="009B619D" w14:paraId="1E2117F7" w14:textId="77777777" w:rsidTr="009B619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3A0BEF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2030-2035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E8ABFD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Обнаружение 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дилатона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(FCC-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hh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ACC6D" w14:textId="77777777" w:rsidR="009B619D" w:rsidRPr="009B619D" w:rsidRDefault="009B619D" w:rsidP="009B6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</w:t>
            </w:r>
            <w:proofErr w:type="spellStart"/>
            <w:proofErr w:type="gram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sigma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&gt;</w:t>
            </w:r>
            <w:proofErr w:type="gram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10^{-4}$ 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пб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при $E_{\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miss</w:t>
            </w:r>
            <w:proofErr w:type="spellEnd"/>
            <w:r w:rsidRPr="009B619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}} &gt; 900$ ГэВ</w:t>
            </w:r>
          </w:p>
        </w:tc>
      </w:tr>
    </w:tbl>
    <w:p w14:paraId="76A11234" w14:textId="77777777" w:rsidR="009B619D" w:rsidRPr="009B619D" w:rsidRDefault="009B619D" w:rsidP="009B619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6.3 Философские следствия</w:t>
      </w:r>
    </w:p>
    <w:p w14:paraId="1C444CEE" w14:textId="5766CEB4" w:rsidR="009B619D" w:rsidRPr="009B619D" w:rsidRDefault="009B619D" w:rsidP="009B619D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"Модель DCAC устанавливает глубокую связь между квантовой гравитацией, топологией многообразий и квантовой информацией: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Голографический принцип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реализуется буквально через кодирование информации вакуума в $G_3$-потоках 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компактифицированных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измерений,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где каждый топологический дефект соответствует 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кубиту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универсального квантового компьютера."</w:t>
      </w:r>
    </w:p>
    <w:p w14:paraId="0347F9A4" w14:textId="77777777" w:rsidR="009B619D" w:rsidRPr="009B619D" w:rsidRDefault="009B619D" w:rsidP="009B619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19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420160">
          <v:rect id="_x0000_i1031" style="width:0;height:.75pt" o:hralign="center" o:hrstd="t" o:hrnoshade="t" o:hr="t" fillcolor="#404040" stroked="f"/>
        </w:pict>
      </w:r>
    </w:p>
    <w:p w14:paraId="7B40BE60" w14:textId="77777777" w:rsidR="009B619D" w:rsidRPr="009B619D" w:rsidRDefault="009B619D" w:rsidP="009B61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9B619D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Литература</w:t>
      </w:r>
    </w:p>
    <w:p w14:paraId="7DD452BF" w14:textId="77777777" w:rsidR="009B619D" w:rsidRPr="009B619D" w:rsidRDefault="009B619D" w:rsidP="009B619D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Tomboulis</w:t>
      </w:r>
      <w:proofErr w:type="spellEnd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, E. (1997)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- </w:t>
      </w:r>
      <w:r w:rsidRPr="009B619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Super-renormalizable Quantum Gravity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[</w:t>
      </w:r>
      <w:proofErr w:type="spellStart"/>
      <w:proofErr w:type="gramStart"/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arXiv:hep</w:t>
      </w:r>
      <w:proofErr w:type="gramEnd"/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-th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/9702146]</w:t>
      </w:r>
    </w:p>
    <w:p w14:paraId="5577737B" w14:textId="77777777" w:rsidR="009B619D" w:rsidRPr="009B619D" w:rsidRDefault="009B619D" w:rsidP="009B619D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Контекст: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Введение нелокального оператора $\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mathcal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{D}(\</w:t>
      </w:r>
      <w:proofErr w:type="gram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Box)$</w:t>
      </w:r>
      <w:proofErr w:type="gram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УФ-регуляризации.</w:t>
      </w:r>
    </w:p>
    <w:p w14:paraId="62960688" w14:textId="77777777" w:rsidR="009B619D" w:rsidRPr="009B619D" w:rsidRDefault="009B619D" w:rsidP="009B619D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Modesto, L. (2015)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- </w:t>
      </w:r>
      <w:r w:rsidRPr="009B619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Causal Quantum Gravity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 [Phys. 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Rev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D 92, 124009]</w:t>
      </w:r>
    </w:p>
    <w:p w14:paraId="308568DF" w14:textId="77777777" w:rsidR="009B619D" w:rsidRPr="009B619D" w:rsidRDefault="009B619D" w:rsidP="009B619D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Контекст: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Доказательство причинности для $\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mathcal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{D}(\</w:t>
      </w:r>
      <w:proofErr w:type="gram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Box)$</w:t>
      </w:r>
      <w:proofErr w:type="gram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 метрике Шварцшильда.</w:t>
      </w:r>
    </w:p>
    <w:p w14:paraId="09150835" w14:textId="77777777" w:rsidR="009B619D" w:rsidRPr="009B619D" w:rsidRDefault="009B619D" w:rsidP="009B619D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lastRenderedPageBreak/>
        <w:t>Dvali</w:t>
      </w:r>
      <w:proofErr w:type="spellEnd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, G. (2018)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- </w:t>
      </w:r>
      <w:r w:rsidRPr="009B619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Black Holes as Quantum Computers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[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Fortsch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Phys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66, 1800007]</w:t>
      </w:r>
    </w:p>
    <w:p w14:paraId="06E8A0E4" w14:textId="77777777" w:rsidR="009B619D" w:rsidRPr="009B619D" w:rsidRDefault="009B619D" w:rsidP="009B619D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Контекст: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Связь 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дилатонного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портала с квантовой информацией.</w:t>
      </w:r>
    </w:p>
    <w:p w14:paraId="2570F0D2" w14:textId="77777777" w:rsidR="009B619D" w:rsidRPr="009B619D" w:rsidRDefault="009B619D" w:rsidP="009B619D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Joyce, D. (2000)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 - *Compact $G_2$-Manifolds and Supersymmetry* [J. Diff. 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Geom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43]</w:t>
      </w:r>
    </w:p>
    <w:p w14:paraId="78D35F49" w14:textId="77777777" w:rsidR="009B619D" w:rsidRPr="009B619D" w:rsidRDefault="009B619D" w:rsidP="009B619D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Контекст: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Классификация $G_2$-многообразий с $b_3=14,28$.</w:t>
      </w:r>
    </w:p>
    <w:p w14:paraId="5FFB59CC" w14:textId="77777777" w:rsidR="009B619D" w:rsidRPr="009B619D" w:rsidRDefault="009B619D" w:rsidP="009B619D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Bekenstein</w:t>
      </w:r>
      <w:proofErr w:type="spellEnd"/>
      <w:r w:rsidRPr="009B619D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, J. (1973)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- </w:t>
      </w:r>
      <w:r w:rsidRPr="009B619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Black Holes and Entropy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 [Phys. 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Rev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D 7, 2333]</w:t>
      </w:r>
    </w:p>
    <w:p w14:paraId="48B0BEB3" w14:textId="77777777" w:rsidR="009B619D" w:rsidRPr="009B619D" w:rsidRDefault="009B619D" w:rsidP="009B619D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B619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Контекст:</w:t>
      </w:r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Вывод энтропии $S_{\</w:t>
      </w:r>
      <w:proofErr w:type="spellStart"/>
      <w:proofErr w:type="gram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gram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BH}} = A/(4G\</w:t>
      </w:r>
      <w:proofErr w:type="spellStart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hbar</w:t>
      </w:r>
      <w:proofErr w:type="spellEnd"/>
      <w:r w:rsidRPr="009B61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)$.</w:t>
      </w:r>
    </w:p>
    <w:p w14:paraId="3F90BFD4" w14:textId="77777777" w:rsidR="009B619D" w:rsidRPr="009B619D" w:rsidRDefault="009B619D" w:rsidP="009B619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9B619D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2F1C09F3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Финальный верификационный скрипт</w:t>
      </w:r>
    </w:p>
    <w:p w14:paraId="61B67243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if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__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name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__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==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"__</w:t>
      </w:r>
      <w:proofErr w:type="spellStart"/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main</w:t>
      </w:r>
      <w:proofErr w:type="spellEnd"/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__"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</w:p>
    <w:p w14:paraId="2F4A5D04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sim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DCACQuantumSimulator</w:t>
      </w:r>
      <w:proofErr w:type="spell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14:paraId="52DF32C7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Проверка времени когерентности</w:t>
      </w:r>
    </w:p>
    <w:p w14:paraId="57ABCB57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t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np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linspace</w:t>
      </w:r>
      <w:proofErr w:type="spellEnd"/>
      <w:proofErr w:type="gram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1e-8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1000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# 10 </w:t>
      </w:r>
      <w:proofErr w:type="spellStart"/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нс</w:t>
      </w:r>
      <w:proofErr w:type="spellEnd"/>
    </w:p>
    <w:p w14:paraId="74A4BAA5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psi_t</w:t>
      </w:r>
      <w:proofErr w:type="spell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schrodinger</w:t>
      </w:r>
      <w:proofErr w:type="gramEnd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_chi</w:t>
      </w:r>
      <w:proofErr w:type="spell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B_field</w:t>
      </w:r>
      <w:proofErr w:type="spellEnd"/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5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g_phi</w:t>
      </w:r>
      <w:proofErr w:type="spellEnd"/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0.1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phi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1000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t_grid</w:t>
      </w:r>
      <w:proofErr w:type="spellEnd"/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6E993750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coherence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abs</w:t>
      </w:r>
      <w:proofErr w:type="spell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psi_</w:t>
      </w:r>
      <w:proofErr w:type="gram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</w:t>
      </w:r>
      <w:proofErr w:type="spell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proofErr w:type="gramEnd"/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])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Вероятность</w:t>
      </w:r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состояния</w:t>
      </w:r>
      <w:r w:rsidRPr="009B61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|↑_z</w:t>
      </w:r>
      <w:r w:rsidRPr="009B619D">
        <w:rPr>
          <w:rFonts w:ascii="Cambria Math" w:eastAsia="Times New Roman" w:hAnsi="Cambria Math" w:cs="Cambria Math"/>
          <w:i/>
          <w:iCs/>
          <w:color w:val="A0A1A7"/>
          <w:sz w:val="20"/>
          <w:szCs w:val="20"/>
          <w:lang w:eastAsia="ru-RU"/>
        </w:rPr>
        <w:t>⟩</w:t>
      </w:r>
    </w:p>
    <w:p w14:paraId="06EBDD25" w14:textId="77777777" w:rsidR="009B619D" w:rsidRPr="009B619D" w:rsidRDefault="009B619D" w:rsidP="009B619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9B619D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f"</w:t>
      </w:r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Время</w:t>
      </w:r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proofErr w:type="spellStart"/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декогеренции</w:t>
      </w:r>
      <w:proofErr w:type="spellEnd"/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: 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proofErr w:type="spellStart"/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argmax</w:t>
      </w:r>
      <w:proofErr w:type="spellEnd"/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coherence </w:t>
      </w:r>
      <w:r w:rsidRPr="009B619D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&lt;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0.9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)]:</w:t>
      </w:r>
      <w:r w:rsidRPr="009B619D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.1e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</w:t>
      </w:r>
      <w:r w:rsidRPr="009B619D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9B619D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218F8945" w14:textId="77777777" w:rsidR="007B20CA" w:rsidRPr="009B619D" w:rsidRDefault="007B20CA">
      <w:pPr>
        <w:rPr>
          <w:lang w:val="en-US"/>
        </w:rPr>
      </w:pPr>
    </w:p>
    <w:sectPr w:rsidR="007B20CA" w:rsidRPr="009B6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16E22"/>
    <w:multiLevelType w:val="multilevel"/>
    <w:tmpl w:val="9D6A5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E160A"/>
    <w:multiLevelType w:val="multilevel"/>
    <w:tmpl w:val="56961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5C2653"/>
    <w:multiLevelType w:val="multilevel"/>
    <w:tmpl w:val="1478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57E8C"/>
    <w:multiLevelType w:val="multilevel"/>
    <w:tmpl w:val="1CD8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C9146E"/>
    <w:multiLevelType w:val="multilevel"/>
    <w:tmpl w:val="F59E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9D"/>
    <w:rsid w:val="007B20CA"/>
    <w:rsid w:val="009B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D54CF"/>
  <w15:chartTrackingRefBased/>
  <w15:docId w15:val="{61AA3BD7-57D9-44B1-95B7-CC066F66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61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B6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B61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61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61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B619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9B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B619D"/>
    <w:rPr>
      <w:b/>
      <w:bCs/>
    </w:rPr>
  </w:style>
  <w:style w:type="character" w:customStyle="1" w:styleId="d813de27">
    <w:name w:val="d813de27"/>
    <w:basedOn w:val="a0"/>
    <w:rsid w:val="009B619D"/>
  </w:style>
  <w:style w:type="paragraph" w:styleId="HTML">
    <w:name w:val="HTML Preformatted"/>
    <w:basedOn w:val="a"/>
    <w:link w:val="HTML0"/>
    <w:uiPriority w:val="99"/>
    <w:semiHidden/>
    <w:unhideWhenUsed/>
    <w:rsid w:val="009B6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619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9B619D"/>
    <w:rPr>
      <w:i/>
      <w:iCs/>
    </w:rPr>
  </w:style>
  <w:style w:type="character" w:customStyle="1" w:styleId="token">
    <w:name w:val="token"/>
    <w:basedOn w:val="a0"/>
    <w:rsid w:val="009B6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2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1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8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2902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9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8224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1341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1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125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8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2312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6892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8523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9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2440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8029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1705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3482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101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5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3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8321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7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3297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5080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7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9110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7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4017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2701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1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5656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9592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49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9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0988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916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5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972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1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0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0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01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3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2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2456973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1513</Words>
  <Characters>8626</Characters>
  <Application>Microsoft Office Word</Application>
  <DocSecurity>0</DocSecurity>
  <Lines>71</Lines>
  <Paragraphs>20</Paragraphs>
  <ScaleCrop>false</ScaleCrop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2025-07-23T21:39:00Z</dcterms:created>
  <dcterms:modified xsi:type="dcterms:W3CDTF">2025-07-23T21:41:00Z</dcterms:modified>
</cp:coreProperties>
</file>