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EL- HLAISSI Nada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ALLAOUZI Imane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BEN ABDELAH Ahmed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