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293"/>
        <w:gridCol w:w="1057"/>
      </w:tblGrid>
      <w:tr w:rsidR="004E7E49" w14:paraId="20874E67" w14:textId="77777777" w:rsidTr="000906ED">
        <w:trPr>
          <w:trHeight w:val="1652"/>
        </w:trPr>
        <w:tc>
          <w:tcPr>
            <w:tcW w:w="8075" w:type="dxa"/>
          </w:tcPr>
          <w:p w14:paraId="3171521C" w14:textId="050EDB04" w:rsidR="004E7E49" w:rsidRPr="002949D9" w:rsidRDefault="00445A03" w:rsidP="002949D9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949D9">
              <w:rPr>
                <w:rFonts w:hint="cs"/>
                <w:sz w:val="36"/>
                <w:szCs w:val="36"/>
                <w:rtl/>
                <w:lang w:bidi="ar-EG"/>
              </w:rPr>
              <w:t>مدينه العاشر من رمضان</w:t>
            </w:r>
            <w:r w:rsidR="00E54842"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  <w:r w:rsidR="00E54842">
              <w:rPr>
                <w:sz w:val="36"/>
                <w:szCs w:val="36"/>
                <w:rtl/>
                <w:lang w:bidi="ar-EG"/>
              </w:rPr>
              <w:t>–</w:t>
            </w:r>
            <w:r w:rsidR="00E54842">
              <w:rPr>
                <w:rFonts w:hint="cs"/>
                <w:sz w:val="36"/>
                <w:szCs w:val="36"/>
                <w:rtl/>
                <w:lang w:bidi="ar-EG"/>
              </w:rPr>
              <w:t xml:space="preserve"> شرقيه </w:t>
            </w:r>
          </w:p>
        </w:tc>
        <w:tc>
          <w:tcPr>
            <w:tcW w:w="1275" w:type="dxa"/>
          </w:tcPr>
          <w:p w14:paraId="6367CF44" w14:textId="5F295DC4" w:rsidR="004E7E49" w:rsidRPr="00045BDF" w:rsidRDefault="00D33682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عنوان المشكله</w:t>
            </w:r>
          </w:p>
        </w:tc>
      </w:tr>
      <w:tr w:rsidR="004E7E49" w14:paraId="448984F1" w14:textId="77777777" w:rsidTr="000906ED">
        <w:trPr>
          <w:trHeight w:val="1652"/>
        </w:trPr>
        <w:tc>
          <w:tcPr>
            <w:tcW w:w="8075" w:type="dxa"/>
          </w:tcPr>
          <w:p w14:paraId="01D79213" w14:textId="117F39CE" w:rsidR="004E7E49" w:rsidRPr="00D7725D" w:rsidRDefault="0048604A" w:rsidP="00D7725D">
            <w:pPr>
              <w:jc w:val="center"/>
              <w:rPr>
                <w:sz w:val="36"/>
                <w:szCs w:val="36"/>
              </w:rPr>
            </w:pPr>
            <w:r w:rsidRPr="00D7725D">
              <w:rPr>
                <w:rFonts w:hint="cs"/>
                <w:sz w:val="36"/>
                <w:szCs w:val="36"/>
                <w:rtl/>
              </w:rPr>
              <w:t>14</w:t>
            </w:r>
            <w:r w:rsidR="00D7725D" w:rsidRPr="00D7725D">
              <w:rPr>
                <w:rFonts w:hint="cs"/>
                <w:sz w:val="36"/>
                <w:szCs w:val="36"/>
                <w:rtl/>
              </w:rPr>
              <w:t>290029</w:t>
            </w:r>
          </w:p>
        </w:tc>
        <w:tc>
          <w:tcPr>
            <w:tcW w:w="1275" w:type="dxa"/>
          </w:tcPr>
          <w:p w14:paraId="460B8F69" w14:textId="29CA0C66" w:rsidR="004E7E49" w:rsidRPr="00045BDF" w:rsidRDefault="00D33682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رقم الحاله</w:t>
            </w:r>
          </w:p>
        </w:tc>
      </w:tr>
      <w:tr w:rsidR="004E7E49" w14:paraId="63EDDA01" w14:textId="77777777" w:rsidTr="000906ED">
        <w:trPr>
          <w:trHeight w:val="1552"/>
        </w:trPr>
        <w:tc>
          <w:tcPr>
            <w:tcW w:w="8075" w:type="dxa"/>
          </w:tcPr>
          <w:p w14:paraId="6ABDDB34" w14:textId="1FA9133C" w:rsidR="004E7E49" w:rsidRPr="002949D9" w:rsidRDefault="000816A3" w:rsidP="002949D9">
            <w:pPr>
              <w:jc w:val="center"/>
              <w:rPr>
                <w:sz w:val="32"/>
                <w:szCs w:val="32"/>
              </w:rPr>
            </w:pPr>
            <w:r w:rsidRPr="002949D9">
              <w:rPr>
                <w:rFonts w:hint="cs"/>
                <w:sz w:val="32"/>
                <w:szCs w:val="32"/>
                <w:rtl/>
              </w:rPr>
              <w:t xml:space="preserve">فيفو كافيين </w:t>
            </w:r>
            <w:r w:rsidR="00D7725D">
              <w:rPr>
                <w:rFonts w:hint="cs"/>
                <w:sz w:val="32"/>
                <w:szCs w:val="32"/>
                <w:rtl/>
              </w:rPr>
              <w:t xml:space="preserve"> ل</w:t>
            </w:r>
            <w:r w:rsidR="00056513">
              <w:rPr>
                <w:rFonts w:hint="cs"/>
                <w:sz w:val="32"/>
                <w:szCs w:val="32"/>
                <w:rtl/>
              </w:rPr>
              <w:t>لتجار</w:t>
            </w:r>
            <w:r w:rsidR="006F07BD">
              <w:rPr>
                <w:rFonts w:hint="cs"/>
                <w:sz w:val="32"/>
                <w:szCs w:val="32"/>
                <w:rtl/>
              </w:rPr>
              <w:t>ة</w:t>
            </w:r>
            <w:r w:rsidR="00056513">
              <w:rPr>
                <w:rFonts w:hint="cs"/>
                <w:sz w:val="32"/>
                <w:szCs w:val="32"/>
                <w:rtl/>
              </w:rPr>
              <w:t xml:space="preserve"> وا</w:t>
            </w:r>
            <w:r w:rsidRPr="002949D9">
              <w:rPr>
                <w:rFonts w:hint="cs"/>
                <w:sz w:val="32"/>
                <w:szCs w:val="32"/>
                <w:rtl/>
              </w:rPr>
              <w:t>داره الكافيهات والمطاعم</w:t>
            </w:r>
          </w:p>
        </w:tc>
        <w:tc>
          <w:tcPr>
            <w:tcW w:w="1275" w:type="dxa"/>
          </w:tcPr>
          <w:p w14:paraId="108F48F0" w14:textId="474A809E" w:rsidR="004E7E49" w:rsidRPr="00045BDF" w:rsidRDefault="00F8080E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اسم الشركه</w:t>
            </w:r>
          </w:p>
        </w:tc>
      </w:tr>
      <w:tr w:rsidR="004E7E49" w14:paraId="73BBDCCA" w14:textId="77777777" w:rsidTr="000906ED">
        <w:trPr>
          <w:trHeight w:val="1652"/>
        </w:trPr>
        <w:tc>
          <w:tcPr>
            <w:tcW w:w="8075" w:type="dxa"/>
          </w:tcPr>
          <w:p w14:paraId="36D148C2" w14:textId="04D513A3" w:rsidR="004E7E49" w:rsidRPr="002949D9" w:rsidRDefault="008F5807" w:rsidP="002949D9">
            <w:pPr>
              <w:jc w:val="center"/>
              <w:rPr>
                <w:sz w:val="32"/>
                <w:szCs w:val="32"/>
              </w:rPr>
            </w:pPr>
            <w:proofErr w:type="spellStart"/>
            <w:r w:rsidRPr="002949D9">
              <w:rPr>
                <w:sz w:val="32"/>
                <w:szCs w:val="32"/>
              </w:rPr>
              <w:t>ahmedalnagar</w:t>
            </w:r>
            <w:proofErr w:type="spellEnd"/>
          </w:p>
        </w:tc>
        <w:tc>
          <w:tcPr>
            <w:tcW w:w="1275" w:type="dxa"/>
          </w:tcPr>
          <w:p w14:paraId="15E0FFA3" w14:textId="2ED52F0E" w:rsidR="004E7E49" w:rsidRPr="00045BDF" w:rsidRDefault="00F8080E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اسم المستخدم</w:t>
            </w:r>
          </w:p>
        </w:tc>
      </w:tr>
      <w:tr w:rsidR="004E7E49" w14:paraId="317D29DB" w14:textId="77777777" w:rsidTr="000906ED">
        <w:trPr>
          <w:trHeight w:val="1652"/>
        </w:trPr>
        <w:tc>
          <w:tcPr>
            <w:tcW w:w="8075" w:type="dxa"/>
          </w:tcPr>
          <w:p w14:paraId="091223A7" w14:textId="1E8BD1A6" w:rsidR="004E7E49" w:rsidRPr="00045BDF" w:rsidRDefault="00EF7A6F" w:rsidP="00045BDF">
            <w:pPr>
              <w:jc w:val="center"/>
              <w:rPr>
                <w:sz w:val="32"/>
                <w:szCs w:val="32"/>
              </w:rPr>
            </w:pPr>
            <w:r w:rsidRPr="00EF7A6F">
              <w:rPr>
                <w:sz w:val="32"/>
                <w:szCs w:val="32"/>
              </w:rPr>
              <w:t>https://www.gafi.gov.eg/Arabic/eServices/during-inauguration/Pages/IndividualsCompany.aspx?RequestID=207563</w:t>
            </w:r>
          </w:p>
        </w:tc>
        <w:tc>
          <w:tcPr>
            <w:tcW w:w="1275" w:type="dxa"/>
          </w:tcPr>
          <w:p w14:paraId="17EE714C" w14:textId="23807DF7" w:rsidR="004E7E49" w:rsidRPr="00045BDF" w:rsidRDefault="00F8080E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رابط صفحه المشكله</w:t>
            </w:r>
          </w:p>
        </w:tc>
      </w:tr>
      <w:tr w:rsidR="004E7E49" w14:paraId="55E63FA4" w14:textId="77777777" w:rsidTr="000906ED">
        <w:trPr>
          <w:trHeight w:val="1885"/>
        </w:trPr>
        <w:tc>
          <w:tcPr>
            <w:tcW w:w="8075" w:type="dxa"/>
          </w:tcPr>
          <w:p w14:paraId="29BB87B5" w14:textId="3682E354" w:rsidR="000D708A" w:rsidRPr="00045BDF" w:rsidRDefault="00CE47CF" w:rsidP="00045BD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عند فتح صفحه بيانات المستثمر لا تستجيب للتعديلات و</w:t>
            </w:r>
            <w:r w:rsidR="00B132C2">
              <w:rPr>
                <w:rFonts w:hint="cs"/>
                <w:sz w:val="32"/>
                <w:szCs w:val="32"/>
                <w:rtl/>
              </w:rPr>
              <w:t xml:space="preserve">يوجد </w:t>
            </w:r>
            <w:r w:rsidR="00536C5D">
              <w:rPr>
                <w:rFonts w:hint="cs"/>
                <w:sz w:val="32"/>
                <w:szCs w:val="32"/>
                <w:rtl/>
              </w:rPr>
              <w:t xml:space="preserve">لافته بالصحفه </w:t>
            </w:r>
            <w:r>
              <w:rPr>
                <w:rFonts w:hint="cs"/>
                <w:sz w:val="32"/>
                <w:szCs w:val="32"/>
                <w:rtl/>
              </w:rPr>
              <w:t>ان يكون بيان</w:t>
            </w:r>
            <w:r w:rsidR="00B132C2">
              <w:rPr>
                <w:rFonts w:hint="cs"/>
                <w:sz w:val="32"/>
                <w:szCs w:val="32"/>
                <w:rtl/>
              </w:rPr>
              <w:t xml:space="preserve">ات المستثمر مطابقه لاسم صاحب المنشاه </w:t>
            </w:r>
            <w:r w:rsidR="000D708A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36C5D">
              <w:rPr>
                <w:rFonts w:hint="cs"/>
                <w:sz w:val="32"/>
                <w:szCs w:val="32"/>
                <w:rtl/>
              </w:rPr>
              <w:t xml:space="preserve"> وهي بالفعل مطابقه </w:t>
            </w:r>
          </w:p>
        </w:tc>
        <w:tc>
          <w:tcPr>
            <w:tcW w:w="1275" w:type="dxa"/>
          </w:tcPr>
          <w:p w14:paraId="1A51F9BB" w14:textId="136D2A8D" w:rsidR="004E7E49" w:rsidRPr="00045BDF" w:rsidRDefault="00F8080E" w:rsidP="00045BDF">
            <w:pPr>
              <w:jc w:val="center"/>
              <w:rPr>
                <w:sz w:val="32"/>
                <w:szCs w:val="32"/>
              </w:rPr>
            </w:pPr>
            <w:r w:rsidRPr="00045BDF">
              <w:rPr>
                <w:rFonts w:hint="cs"/>
                <w:sz w:val="32"/>
                <w:szCs w:val="32"/>
                <w:rtl/>
              </w:rPr>
              <w:t>وصف المشكله</w:t>
            </w:r>
          </w:p>
        </w:tc>
      </w:tr>
    </w:tbl>
    <w:p w14:paraId="74D0D40F" w14:textId="77777777" w:rsidR="009D6091" w:rsidRDefault="009D6091"/>
    <w:sectPr w:rsidR="009D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9A"/>
    <w:rsid w:val="00045BDF"/>
    <w:rsid w:val="00056513"/>
    <w:rsid w:val="00076420"/>
    <w:rsid w:val="000816A3"/>
    <w:rsid w:val="000906ED"/>
    <w:rsid w:val="000D708A"/>
    <w:rsid w:val="002949D9"/>
    <w:rsid w:val="00432A65"/>
    <w:rsid w:val="004441D2"/>
    <w:rsid w:val="00445A03"/>
    <w:rsid w:val="0048604A"/>
    <w:rsid w:val="004E7E49"/>
    <w:rsid w:val="00536C5D"/>
    <w:rsid w:val="0064439A"/>
    <w:rsid w:val="006F07BD"/>
    <w:rsid w:val="0084070E"/>
    <w:rsid w:val="008E345B"/>
    <w:rsid w:val="008F5807"/>
    <w:rsid w:val="009D6091"/>
    <w:rsid w:val="00A01A84"/>
    <w:rsid w:val="00B132C2"/>
    <w:rsid w:val="00BE2684"/>
    <w:rsid w:val="00C01B2E"/>
    <w:rsid w:val="00C62F26"/>
    <w:rsid w:val="00C80E3A"/>
    <w:rsid w:val="00CE47CF"/>
    <w:rsid w:val="00D33682"/>
    <w:rsid w:val="00D7725D"/>
    <w:rsid w:val="00E54842"/>
    <w:rsid w:val="00EF7A6F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AC632"/>
  <w15:chartTrackingRefBased/>
  <w15:docId w15:val="{34970EBF-A9B0-45F6-BE95-575009B2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ahmedalnagar2023@outlook.com</dc:creator>
  <cp:keywords/>
  <dc:description/>
  <cp:lastModifiedBy>ahmedalnagar2023@outlook.com</cp:lastModifiedBy>
  <cp:revision>28</cp:revision>
  <dcterms:created xsi:type="dcterms:W3CDTF">2023-12-31T07:31:00Z</dcterms:created>
  <dcterms:modified xsi:type="dcterms:W3CDTF">2024-01-08T08:34:00Z</dcterms:modified>
</cp:coreProperties>
</file>