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8D6B" w14:textId="5D818D45" w:rsidR="00A70E33" w:rsidRPr="00BE0CE1" w:rsidRDefault="00A70E33" w:rsidP="009655CD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t xml:space="preserve">Capacidade: </w:t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serviços.</w:t>
      </w:r>
      <w:r w:rsidR="00BE0CE1">
        <w:rPr>
          <w:rFonts w:ascii="Arial" w:hAnsi="Arial" w:cs="Arial"/>
          <w:b/>
          <w:bCs/>
          <w:sz w:val="34"/>
          <w:szCs w:val="34"/>
        </w:rPr>
        <w:br/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processos estéticos</w:t>
      </w:r>
      <w:r w:rsidR="00BE0CE1">
        <w:rPr>
          <w:rFonts w:ascii="Arial" w:hAnsi="Arial" w:cs="Arial"/>
          <w:b/>
          <w:bCs/>
          <w:sz w:val="34"/>
          <w:szCs w:val="34"/>
        </w:rPr>
        <w:t>.</w:t>
      </w:r>
    </w:p>
    <w:p w14:paraId="1D690BE7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</w:rPr>
      </w:pPr>
    </w:p>
    <w:p w14:paraId="057EC16F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6AF17EF8" w14:textId="1DBAFD10" w:rsidR="00BE0CE1" w:rsidRDefault="00BE0CE1" w:rsidP="00E74992">
      <w:pPr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Receber solicitação de agendamento.</w:t>
      </w:r>
    </w:p>
    <w:p w14:paraId="298B1240" w14:textId="0FD3BB1E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</w:t>
      </w:r>
      <w:r w:rsidR="001609B3" w:rsidRPr="001609B3">
        <w:rPr>
          <w:rFonts w:ascii="Arial" w:hAnsi="Arial" w:cs="Arial"/>
          <w:sz w:val="26"/>
          <w:szCs w:val="26"/>
        </w:rPr>
        <w:t>Cliente solicita agendamento de serviços</w:t>
      </w:r>
    </w:p>
    <w:p w14:paraId="79ED8BC4" w14:textId="6D091E15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</w:t>
      </w:r>
      <w:r w:rsidR="001609B3">
        <w:rPr>
          <w:rFonts w:ascii="Arial" w:hAnsi="Arial" w:cs="Arial"/>
          <w:sz w:val="26"/>
          <w:szCs w:val="26"/>
        </w:rPr>
        <w:t>Recepcionista</w:t>
      </w:r>
    </w:p>
    <w:p w14:paraId="21995D64" w14:textId="77777777" w:rsidR="00BE0CE1" w:rsidRPr="00605C3C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</w:p>
    <w:p w14:paraId="18737A49" w14:textId="4683DCD6" w:rsidR="009429D0" w:rsidRDefault="001609B3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Recepcionista </w:t>
      </w:r>
      <w:r w:rsidR="009429D0" w:rsidRPr="00605C3C">
        <w:rPr>
          <w:rFonts w:ascii="Arial" w:hAnsi="Arial" w:cs="Arial"/>
          <w:color w:val="333333"/>
          <w:sz w:val="26"/>
          <w:szCs w:val="26"/>
        </w:rPr>
        <w:t>verifica se o profissional e/ou horário está disponível.</w:t>
      </w:r>
    </w:p>
    <w:p w14:paraId="4BBBC932" w14:textId="646D6422" w:rsidR="00D924A9" w:rsidRPr="00605C3C" w:rsidRDefault="00D924A9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Caso não haja horário que o cliente deseja a recepcionista oferece quais os horários que estão disponíveis.</w:t>
      </w:r>
    </w:p>
    <w:p w14:paraId="72332137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Preencher agenda registrando o cliente e profissional.</w:t>
      </w:r>
    </w:p>
    <w:p w14:paraId="2DB0EDAD" w14:textId="379895C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5D9165D7" w14:textId="0D2EF33C" w:rsidR="00A70E33" w:rsidRPr="00605C3C" w:rsidRDefault="00A70E33" w:rsidP="00E74992">
      <w:pPr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 w:rsidR="00E74992">
        <w:rPr>
          <w:rFonts w:ascii="Arial" w:hAnsi="Arial" w:cs="Arial"/>
          <w:sz w:val="26"/>
          <w:szCs w:val="26"/>
        </w:rPr>
        <w:t>Receber solicitação de agendamento.</w:t>
      </w:r>
    </w:p>
    <w:p w14:paraId="2DFCDB5F" w14:textId="52C2C255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Evento:</w:t>
      </w:r>
      <w:r w:rsidRPr="00605C3C">
        <w:rPr>
          <w:rFonts w:ascii="Arial" w:hAnsi="Arial" w:cs="Arial"/>
          <w:sz w:val="26"/>
          <w:szCs w:val="26"/>
        </w:rPr>
        <w:t xml:space="preserve"> Cliente </w:t>
      </w:r>
      <w:r w:rsidR="00E74992">
        <w:rPr>
          <w:rFonts w:ascii="Arial" w:hAnsi="Arial" w:cs="Arial"/>
          <w:sz w:val="26"/>
          <w:szCs w:val="26"/>
        </w:rPr>
        <w:t>responde se deseja agendar</w:t>
      </w:r>
    </w:p>
    <w:p w14:paraId="5878A56D" w14:textId="37FB52C3" w:rsidR="00A70E33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Trabalhador Envolvido: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 w:rsidR="00E74992">
        <w:rPr>
          <w:rFonts w:ascii="Arial" w:hAnsi="Arial" w:cs="Arial"/>
          <w:sz w:val="26"/>
          <w:szCs w:val="26"/>
        </w:rPr>
        <w:t>Recepcionista</w:t>
      </w:r>
    </w:p>
    <w:p w14:paraId="6FAD2468" w14:textId="2DAF0DE2" w:rsidR="000422B0" w:rsidRDefault="000422B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0F057F93" w14:textId="77777777" w:rsidR="00853432" w:rsidRDefault="000422B0" w:rsidP="00853432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53432">
        <w:rPr>
          <w:rFonts w:ascii="Arial" w:hAnsi="Arial" w:cs="Arial"/>
          <w:sz w:val="26"/>
          <w:szCs w:val="26"/>
        </w:rPr>
        <w:t xml:space="preserve">Recebe a resposta do cliente e insere </w:t>
      </w:r>
      <w:r w:rsidR="00853432">
        <w:rPr>
          <w:rFonts w:ascii="Arial" w:hAnsi="Arial" w:cs="Arial"/>
          <w:sz w:val="26"/>
          <w:szCs w:val="26"/>
        </w:rPr>
        <w:t>na agenda do profissional o(s) serviço(s) solicitado(s).</w:t>
      </w:r>
    </w:p>
    <w:p w14:paraId="6C0A7033" w14:textId="6EF5A845" w:rsidR="000422B0" w:rsidRPr="00853432" w:rsidRDefault="00853432" w:rsidP="00853432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Caso o cliente cancele o agendamento</w:t>
      </w:r>
      <w:r w:rsidR="00E74992">
        <w:rPr>
          <w:rFonts w:ascii="Arial" w:hAnsi="Arial" w:cs="Arial"/>
          <w:sz w:val="26"/>
          <w:szCs w:val="26"/>
        </w:rPr>
        <w:t xml:space="preserve"> o </w:t>
      </w:r>
      <w:r>
        <w:rPr>
          <w:rFonts w:ascii="Arial" w:hAnsi="Arial" w:cs="Arial"/>
          <w:sz w:val="26"/>
          <w:szCs w:val="26"/>
        </w:rPr>
        <w:t>horário e profissional ficarão disponíveis.</w:t>
      </w:r>
      <w:r w:rsidRPr="00853432">
        <w:rPr>
          <w:rFonts w:ascii="Arial" w:hAnsi="Arial" w:cs="Arial"/>
          <w:sz w:val="26"/>
          <w:szCs w:val="26"/>
        </w:rPr>
        <w:br/>
      </w:r>
    </w:p>
    <w:p w14:paraId="13B4F6C0" w14:textId="62E95179" w:rsidR="00E74992" w:rsidRPr="00605C3C" w:rsidRDefault="00E74992" w:rsidP="00E74992">
      <w:pPr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Receber solicitação de agendamento.</w:t>
      </w:r>
    </w:p>
    <w:p w14:paraId="206AD189" w14:textId="146AD745" w:rsidR="00E74992" w:rsidRPr="00605C3C" w:rsidRDefault="00E74992" w:rsidP="00E74992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Evento: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 w:rsidRPr="00E74992">
        <w:rPr>
          <w:rFonts w:ascii="Arial" w:hAnsi="Arial" w:cs="Arial"/>
          <w:sz w:val="26"/>
          <w:szCs w:val="26"/>
        </w:rPr>
        <w:t>Cliente cancela agendamento</w:t>
      </w:r>
    </w:p>
    <w:p w14:paraId="3CF52792" w14:textId="77777777" w:rsidR="00E74992" w:rsidRDefault="00E74992" w:rsidP="00E74992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Trabalhador Envolvido: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Recepcionista</w:t>
      </w:r>
    </w:p>
    <w:p w14:paraId="23FBEBB9" w14:textId="77777777" w:rsidR="00E74992" w:rsidRDefault="00E74992" w:rsidP="00E74992">
      <w:pPr>
        <w:ind w:left="720" w:hanging="360"/>
        <w:rPr>
          <w:rFonts w:ascii="Arial" w:hAnsi="Arial" w:cs="Arial"/>
          <w:sz w:val="26"/>
          <w:szCs w:val="26"/>
        </w:rPr>
      </w:pPr>
    </w:p>
    <w:p w14:paraId="128EF053" w14:textId="77777777" w:rsidR="00E74992" w:rsidRDefault="00E74992" w:rsidP="00E74992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53432">
        <w:rPr>
          <w:rFonts w:ascii="Arial" w:hAnsi="Arial" w:cs="Arial"/>
          <w:sz w:val="26"/>
          <w:szCs w:val="26"/>
        </w:rPr>
        <w:t xml:space="preserve">Recebe a resposta do cliente e insere </w:t>
      </w:r>
      <w:r>
        <w:rPr>
          <w:rFonts w:ascii="Arial" w:hAnsi="Arial" w:cs="Arial"/>
          <w:sz w:val="26"/>
          <w:szCs w:val="26"/>
        </w:rPr>
        <w:t>na agenda do profissional o(s) serviço(s) solicitado(s).</w:t>
      </w:r>
    </w:p>
    <w:p w14:paraId="5E77357A" w14:textId="7880135E" w:rsidR="000278A8" w:rsidRDefault="00E74992" w:rsidP="00E74992">
      <w:pPr>
        <w:pStyle w:val="PargrafodaLista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sz w:val="26"/>
          <w:szCs w:val="26"/>
        </w:rPr>
        <w:t>Caso o cliente desista do agendamento, o horário e profissional ficarão disponíveis.</w:t>
      </w:r>
    </w:p>
    <w:p w14:paraId="513E3E7E" w14:textId="5BF03D44" w:rsidR="000278A8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2A6B3D36" w14:textId="6F17FC7B" w:rsidR="000278A8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063DFFE9" w14:textId="138F3FA0" w:rsidR="000278A8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3DC38779" w14:textId="77777777" w:rsidR="00E74992" w:rsidRDefault="00E74992" w:rsidP="000278A8">
      <w:pPr>
        <w:ind w:left="720" w:hanging="360"/>
        <w:rPr>
          <w:rFonts w:ascii="Arial" w:hAnsi="Arial" w:cs="Arial"/>
          <w:b/>
          <w:bCs/>
          <w:sz w:val="34"/>
          <w:szCs w:val="34"/>
        </w:rPr>
      </w:pPr>
    </w:p>
    <w:p w14:paraId="08034B67" w14:textId="063A85BA" w:rsidR="000278A8" w:rsidRPr="00BE0CE1" w:rsidRDefault="000278A8" w:rsidP="00E74992">
      <w:pPr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t xml:space="preserve">Capacidade: </w:t>
      </w:r>
      <w:r w:rsidRPr="00CA3C2E">
        <w:rPr>
          <w:rFonts w:ascii="Arial" w:hAnsi="Arial" w:cs="Arial"/>
          <w:b/>
          <w:bCs/>
          <w:sz w:val="34"/>
          <w:szCs w:val="34"/>
        </w:rPr>
        <w:t>Receber serviços</w:t>
      </w:r>
      <w:r w:rsidRPr="00BE0CE1">
        <w:rPr>
          <w:rFonts w:ascii="Arial" w:hAnsi="Arial" w:cs="Arial"/>
          <w:b/>
          <w:bCs/>
          <w:sz w:val="34"/>
          <w:szCs w:val="34"/>
        </w:rPr>
        <w:t>.</w:t>
      </w:r>
      <w:r>
        <w:rPr>
          <w:rFonts w:ascii="Arial" w:hAnsi="Arial" w:cs="Arial"/>
          <w:b/>
          <w:bCs/>
          <w:sz w:val="34"/>
          <w:szCs w:val="34"/>
        </w:rPr>
        <w:br/>
      </w:r>
      <w:r w:rsidRPr="00CA3C2E">
        <w:rPr>
          <w:rFonts w:ascii="Arial" w:hAnsi="Arial" w:cs="Arial"/>
          <w:b/>
          <w:bCs/>
          <w:sz w:val="34"/>
          <w:szCs w:val="34"/>
        </w:rPr>
        <w:t>Realiza processos estéticos no cliente</w:t>
      </w:r>
      <w:r>
        <w:rPr>
          <w:rFonts w:ascii="Arial" w:hAnsi="Arial" w:cs="Arial"/>
          <w:b/>
          <w:bCs/>
          <w:sz w:val="34"/>
          <w:szCs w:val="34"/>
        </w:rPr>
        <w:t>.</w:t>
      </w:r>
    </w:p>
    <w:p w14:paraId="0170753B" w14:textId="77777777" w:rsidR="000278A8" w:rsidRPr="00605C3C" w:rsidRDefault="000278A8" w:rsidP="000278A8">
      <w:pPr>
        <w:ind w:left="720" w:hanging="360"/>
        <w:rPr>
          <w:rFonts w:ascii="Arial" w:hAnsi="Arial" w:cs="Arial"/>
          <w:b/>
          <w:bCs/>
        </w:rPr>
      </w:pPr>
    </w:p>
    <w:p w14:paraId="524DFE7F" w14:textId="77777777" w:rsidR="000278A8" w:rsidRPr="00605C3C" w:rsidRDefault="000278A8" w:rsidP="000278A8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15293278" w14:textId="4B4AF991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CA3C2E">
        <w:rPr>
          <w:rFonts w:ascii="Arial" w:hAnsi="Arial" w:cs="Arial"/>
          <w:color w:val="333333"/>
          <w:sz w:val="20"/>
          <w:szCs w:val="20"/>
        </w:rPr>
        <w:t xml:space="preserve"> </w:t>
      </w:r>
      <w:r w:rsidRPr="00491B62">
        <w:rPr>
          <w:rFonts w:ascii="Arial" w:hAnsi="Arial" w:cs="Arial"/>
          <w:sz w:val="26"/>
          <w:szCs w:val="26"/>
        </w:rPr>
        <w:t>Receber Serviços</w:t>
      </w:r>
    </w:p>
    <w:p w14:paraId="6881ECD9" w14:textId="6D5681C9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</w:t>
      </w:r>
      <w:r w:rsidR="00E74992">
        <w:rPr>
          <w:rFonts w:ascii="Arial" w:hAnsi="Arial" w:cs="Arial"/>
          <w:sz w:val="26"/>
          <w:szCs w:val="26"/>
        </w:rPr>
        <w:t>Cliente solicita o serviço</w:t>
      </w:r>
    </w:p>
    <w:p w14:paraId="5B683711" w14:textId="559A772E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</w:t>
      </w:r>
      <w:r w:rsidR="005A7084">
        <w:rPr>
          <w:rFonts w:ascii="Arial" w:hAnsi="Arial" w:cs="Arial"/>
          <w:sz w:val="26"/>
          <w:szCs w:val="26"/>
        </w:rPr>
        <w:t>Profissionais</w:t>
      </w:r>
    </w:p>
    <w:p w14:paraId="48157924" w14:textId="77777777" w:rsidR="000278A8" w:rsidRPr="00605C3C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</w:p>
    <w:p w14:paraId="61CADDCE" w14:textId="55262ED7" w:rsidR="000278A8" w:rsidRPr="00605C3C" w:rsidRDefault="005A7084" w:rsidP="000278A8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Recepcionista </w:t>
      </w:r>
      <w:r w:rsidR="000278A8">
        <w:rPr>
          <w:rFonts w:ascii="Arial" w:hAnsi="Arial" w:cs="Arial"/>
          <w:color w:val="333333"/>
          <w:sz w:val="26"/>
          <w:szCs w:val="26"/>
        </w:rPr>
        <w:t>confere na agenda o profissional e tipo de serviço.</w:t>
      </w:r>
    </w:p>
    <w:p w14:paraId="3EAC220B" w14:textId="232C0328" w:rsidR="000278A8" w:rsidRPr="00605C3C" w:rsidRDefault="005A7084" w:rsidP="000278A8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Profissional </w:t>
      </w:r>
      <w:r w:rsidR="000278A8">
        <w:rPr>
          <w:rFonts w:ascii="Arial" w:hAnsi="Arial" w:cs="Arial"/>
          <w:color w:val="333333"/>
          <w:sz w:val="26"/>
          <w:szCs w:val="26"/>
        </w:rPr>
        <w:t>realiza processo estético no cliente.</w:t>
      </w:r>
    </w:p>
    <w:p w14:paraId="6CA2E3A6" w14:textId="77777777" w:rsidR="000278A8" w:rsidRDefault="000278A8" w:rsidP="000278A8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40044779" w14:textId="77777777" w:rsidR="000278A8" w:rsidRDefault="000278A8" w:rsidP="000278A8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0DC51FFD" w14:textId="77777777" w:rsidR="005D45B5" w:rsidRDefault="005D45B5" w:rsidP="005D45B5">
      <w:pPr>
        <w:ind w:left="720" w:hanging="360"/>
        <w:rPr>
          <w:rFonts w:ascii="Arial" w:hAnsi="Arial" w:cs="Arial"/>
          <w:b/>
          <w:bCs/>
          <w:sz w:val="34"/>
          <w:szCs w:val="34"/>
        </w:rPr>
      </w:pPr>
    </w:p>
    <w:p w14:paraId="2A698877" w14:textId="77777777" w:rsidR="005D45B5" w:rsidRDefault="005D45B5" w:rsidP="005D45B5">
      <w:pPr>
        <w:rPr>
          <w:rFonts w:ascii="Arial" w:hAnsi="Arial" w:cs="Arial"/>
          <w:b/>
          <w:bCs/>
          <w:sz w:val="34"/>
          <w:szCs w:val="34"/>
        </w:rPr>
      </w:pPr>
    </w:p>
    <w:p w14:paraId="3DD0B3AB" w14:textId="728B03C7" w:rsidR="005D45B5" w:rsidRPr="005D45B5" w:rsidRDefault="005D45B5" w:rsidP="005D45B5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 xml:space="preserve">    </w:t>
      </w:r>
      <w:r w:rsidRPr="00BE0CE1">
        <w:rPr>
          <w:rFonts w:ascii="Arial" w:hAnsi="Arial" w:cs="Arial"/>
          <w:b/>
          <w:bCs/>
          <w:sz w:val="34"/>
          <w:szCs w:val="34"/>
        </w:rPr>
        <w:t xml:space="preserve">Capacidade: </w:t>
      </w:r>
      <w:r>
        <w:rPr>
          <w:rFonts w:ascii="Arial" w:hAnsi="Arial" w:cs="Arial"/>
          <w:b/>
          <w:bCs/>
          <w:sz w:val="34"/>
          <w:szCs w:val="34"/>
        </w:rPr>
        <w:t>Trocar produtos.</w:t>
      </w:r>
      <w:r>
        <w:rPr>
          <w:rFonts w:ascii="Arial" w:hAnsi="Arial" w:cs="Arial"/>
          <w:b/>
          <w:bCs/>
          <w:sz w:val="34"/>
          <w:szCs w:val="34"/>
        </w:rPr>
        <w:br/>
      </w:r>
      <w:r w:rsidRPr="005D45B5">
        <w:rPr>
          <w:rFonts w:ascii="Arial" w:hAnsi="Arial" w:cs="Arial"/>
          <w:b/>
          <w:bCs/>
          <w:sz w:val="34"/>
          <w:szCs w:val="34"/>
        </w:rPr>
        <w:t>Tratar troca de produtos para os clientes</w:t>
      </w:r>
    </w:p>
    <w:p w14:paraId="0A898E73" w14:textId="77777777" w:rsidR="005D45B5" w:rsidRPr="00605C3C" w:rsidRDefault="005D45B5" w:rsidP="005D45B5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5A2A97C2" w14:textId="0D717E44" w:rsidR="005D45B5" w:rsidRDefault="005D45B5" w:rsidP="005D45B5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CA3C2E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6"/>
          <w:szCs w:val="26"/>
        </w:rPr>
        <w:t>Recebe solicitação</w:t>
      </w:r>
    </w:p>
    <w:p w14:paraId="2F0CE058" w14:textId="2DB6CC77" w:rsidR="005D45B5" w:rsidRDefault="005D45B5" w:rsidP="005D45B5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Cliente solicita a troca</w:t>
      </w:r>
    </w:p>
    <w:p w14:paraId="1C0754E8" w14:textId="77777777" w:rsidR="005D45B5" w:rsidRDefault="005D45B5" w:rsidP="005D45B5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Profissionais</w:t>
      </w:r>
    </w:p>
    <w:p w14:paraId="6050FFF4" w14:textId="77777777" w:rsidR="005D45B5" w:rsidRPr="00605C3C" w:rsidRDefault="005D45B5" w:rsidP="005D45B5">
      <w:pPr>
        <w:ind w:left="720" w:hanging="360"/>
        <w:rPr>
          <w:rFonts w:ascii="Arial" w:hAnsi="Arial" w:cs="Arial"/>
          <w:sz w:val="26"/>
          <w:szCs w:val="26"/>
        </w:rPr>
      </w:pPr>
    </w:p>
    <w:p w14:paraId="7E6D9C11" w14:textId="3081747B" w:rsidR="005D45B5" w:rsidRDefault="005D45B5" w:rsidP="005D45B5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Recepcionista analisa a solicitação de troca.</w:t>
      </w:r>
    </w:p>
    <w:p w14:paraId="715E6FAB" w14:textId="513E07D1" w:rsidR="005D45B5" w:rsidRDefault="005D45B5" w:rsidP="005D45B5">
      <w:pPr>
        <w:rPr>
          <w:rFonts w:ascii="Arial" w:hAnsi="Arial" w:cs="Arial"/>
          <w:color w:val="333333"/>
          <w:sz w:val="26"/>
          <w:szCs w:val="26"/>
        </w:rPr>
      </w:pPr>
    </w:p>
    <w:p w14:paraId="53BECD2B" w14:textId="77777777" w:rsidR="005D45B5" w:rsidRPr="005D45B5" w:rsidRDefault="005D45B5" w:rsidP="005D45B5">
      <w:pPr>
        <w:rPr>
          <w:rFonts w:ascii="Arial" w:hAnsi="Arial" w:cs="Arial"/>
          <w:color w:val="333333"/>
          <w:sz w:val="26"/>
          <w:szCs w:val="26"/>
        </w:rPr>
      </w:pPr>
    </w:p>
    <w:p w14:paraId="59367750" w14:textId="680EC362" w:rsidR="005D45B5" w:rsidRDefault="005D45B5" w:rsidP="005D45B5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CA3C2E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6"/>
          <w:szCs w:val="26"/>
        </w:rPr>
        <w:t>Devolução</w:t>
      </w:r>
    </w:p>
    <w:p w14:paraId="198C2204" w14:textId="0B2C5CEC" w:rsidR="005D45B5" w:rsidRDefault="005D45B5" w:rsidP="005D45B5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</w:t>
      </w:r>
      <w:r w:rsidR="00B66BD4">
        <w:rPr>
          <w:rFonts w:ascii="Arial" w:hAnsi="Arial" w:cs="Arial"/>
          <w:sz w:val="26"/>
          <w:szCs w:val="26"/>
        </w:rPr>
        <w:t>Trocar o produto ou estorno do dinheiro.</w:t>
      </w:r>
    </w:p>
    <w:p w14:paraId="3001A0C9" w14:textId="6C4936E8" w:rsidR="005D45B5" w:rsidRDefault="005D45B5" w:rsidP="005D45B5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Trabalhador Envolvido:</w:t>
      </w:r>
      <w:r>
        <w:rPr>
          <w:rFonts w:ascii="Arial" w:hAnsi="Arial" w:cs="Arial"/>
          <w:sz w:val="26"/>
          <w:szCs w:val="26"/>
        </w:rPr>
        <w:t xml:space="preserve"> Profissionais</w:t>
      </w:r>
      <w:r w:rsidR="00B66BD4">
        <w:rPr>
          <w:rFonts w:ascii="Arial" w:hAnsi="Arial" w:cs="Arial"/>
          <w:sz w:val="26"/>
          <w:szCs w:val="26"/>
        </w:rPr>
        <w:t xml:space="preserve"> ou recepcionista</w:t>
      </w:r>
    </w:p>
    <w:p w14:paraId="498214BD" w14:textId="77777777" w:rsidR="005D45B5" w:rsidRPr="00605C3C" w:rsidRDefault="005D45B5" w:rsidP="005D45B5">
      <w:pPr>
        <w:ind w:left="720" w:hanging="360"/>
        <w:rPr>
          <w:rFonts w:ascii="Arial" w:hAnsi="Arial" w:cs="Arial"/>
          <w:sz w:val="26"/>
          <w:szCs w:val="26"/>
        </w:rPr>
      </w:pPr>
    </w:p>
    <w:p w14:paraId="1E6268B6" w14:textId="3E5EE1C3" w:rsidR="005D45B5" w:rsidRDefault="00B66BD4" w:rsidP="005D45B5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Profissional ou recepcionista efetua a troca caso o produto esteja com avaria. </w:t>
      </w:r>
    </w:p>
    <w:p w14:paraId="4E0941BE" w14:textId="77777777" w:rsidR="005D45B5" w:rsidRDefault="005D45B5" w:rsidP="005D45B5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78E52297" w14:textId="542C02BE" w:rsidR="005D45B5" w:rsidRPr="00605C3C" w:rsidRDefault="005D45B5" w:rsidP="005D45B5">
      <w:pPr>
        <w:rPr>
          <w:rFonts w:ascii="Arial" w:hAnsi="Arial" w:cs="Arial"/>
          <w:b/>
          <w:bCs/>
        </w:rPr>
      </w:pPr>
    </w:p>
    <w:p w14:paraId="096CF358" w14:textId="77777777" w:rsidR="005D45B5" w:rsidRPr="00605C3C" w:rsidRDefault="005D45B5" w:rsidP="005D45B5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47E71A86" w14:textId="77777777" w:rsidR="000278A8" w:rsidRDefault="000278A8" w:rsidP="000278A8"/>
    <w:p w14:paraId="07F16937" w14:textId="77777777" w:rsidR="000278A8" w:rsidRDefault="000278A8" w:rsidP="000278A8"/>
    <w:p w14:paraId="79889684" w14:textId="77777777" w:rsidR="000278A8" w:rsidRPr="00605C3C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2F5C059A" w14:textId="77777777" w:rsidR="009655CD" w:rsidRPr="007A512F" w:rsidRDefault="009655CD" w:rsidP="007A512F">
      <w:pPr>
        <w:rPr>
          <w:rFonts w:ascii="Tahoma" w:hAnsi="Tahoma" w:cs="Tahoma"/>
          <w:color w:val="333333"/>
          <w:sz w:val="25"/>
          <w:szCs w:val="25"/>
        </w:rPr>
      </w:pPr>
    </w:p>
    <w:sectPr w:rsidR="009655CD" w:rsidRPr="007A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2C77"/>
    <w:multiLevelType w:val="hybridMultilevel"/>
    <w:tmpl w:val="34FE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A1DAB"/>
    <w:multiLevelType w:val="hybridMultilevel"/>
    <w:tmpl w:val="B87AD87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D"/>
    <w:rsid w:val="000278A8"/>
    <w:rsid w:val="000422B0"/>
    <w:rsid w:val="001609B3"/>
    <w:rsid w:val="002A4DBC"/>
    <w:rsid w:val="002C0FB9"/>
    <w:rsid w:val="00491B62"/>
    <w:rsid w:val="004B31E5"/>
    <w:rsid w:val="005A7084"/>
    <w:rsid w:val="005D45B5"/>
    <w:rsid w:val="005E7F32"/>
    <w:rsid w:val="00605C3C"/>
    <w:rsid w:val="00646140"/>
    <w:rsid w:val="0077007C"/>
    <w:rsid w:val="007A512F"/>
    <w:rsid w:val="00853432"/>
    <w:rsid w:val="009429D0"/>
    <w:rsid w:val="009655CD"/>
    <w:rsid w:val="00A12841"/>
    <w:rsid w:val="00A70E33"/>
    <w:rsid w:val="00B10033"/>
    <w:rsid w:val="00B66BD4"/>
    <w:rsid w:val="00BB03A3"/>
    <w:rsid w:val="00BE0CE1"/>
    <w:rsid w:val="00CA3C2E"/>
    <w:rsid w:val="00D924A9"/>
    <w:rsid w:val="00E00911"/>
    <w:rsid w:val="00E7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B239"/>
  <w15:chartTrackingRefBased/>
  <w15:docId w15:val="{5E9C262B-4468-46EB-B7FE-09B9596B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3</cp:revision>
  <dcterms:created xsi:type="dcterms:W3CDTF">2020-09-25T00:53:00Z</dcterms:created>
  <dcterms:modified xsi:type="dcterms:W3CDTF">2020-11-12T04:59:00Z</dcterms:modified>
</cp:coreProperties>
</file>