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3FE1D039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3705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</w:t>
      </w:r>
      <w:r w:rsidR="00806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bookmarkStart w:id="0" w:name="_GoBack"/>
      <w:bookmarkEnd w:id="0"/>
    </w:p>
    <w:p w14:paraId="0A2939E2" w14:textId="4148AC1E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06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1F1A0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1F1A00">
        <w:rPr>
          <w:color w:val="000000" w:themeColor="text1"/>
          <w:sz w:val="28"/>
          <w:szCs w:val="28"/>
        </w:rPr>
        <w:t>05-52-00</w:t>
      </w:r>
    </w:p>
    <w:p w14:paraId="41E13A71" w14:textId="646A6431" w:rsidR="0085511C" w:rsidRDefault="008C3646" w:rsidP="0085511C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Ляпустин Илья Максимович</w:t>
      </w: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EE1657" w14:textId="71BF3E02" w:rsidR="001A483A" w:rsidRDefault="001A483A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70A4D02B" w14:textId="77777777" w:rsidR="008C3646" w:rsidRDefault="00A718C4" w:rsidP="00A718C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00570E55" w14:textId="36E8D390" w:rsidR="00A718C4" w:rsidRDefault="00A718C4" w:rsidP="008C364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3705D8">
        <w:rPr>
          <w:b/>
          <w:bCs/>
          <w:color w:val="000000" w:themeColor="text1"/>
          <w:sz w:val="28"/>
          <w:szCs w:val="28"/>
        </w:rPr>
        <w:t xml:space="preserve">ПРАКТИЧЕСКОЙ </w:t>
      </w:r>
      <w:r>
        <w:rPr>
          <w:b/>
          <w:bCs/>
          <w:color w:val="000000" w:themeColor="text1"/>
          <w:sz w:val="28"/>
          <w:szCs w:val="28"/>
        </w:rPr>
        <w:t>РАБОТ</w:t>
      </w:r>
      <w:r w:rsidR="003705D8">
        <w:rPr>
          <w:b/>
          <w:bCs/>
          <w:color w:val="000000" w:themeColor="text1"/>
          <w:sz w:val="28"/>
          <w:szCs w:val="28"/>
        </w:rPr>
        <w:t>Ы</w:t>
      </w:r>
    </w:p>
    <w:p w14:paraId="4F921F6E" w14:textId="5320A8CF" w:rsidR="00A718C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C3646">
        <w:rPr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8C2C34" w:rsidRPr="008C2C34">
        <w:rPr>
          <w:color w:val="000000" w:themeColor="text1"/>
          <w:sz w:val="28"/>
          <w:szCs w:val="28"/>
        </w:rPr>
        <w:t>.</w:t>
      </w:r>
    </w:p>
    <w:p w14:paraId="11E65A20" w14:textId="4CBCEDD1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1F1A00">
        <w:rPr>
          <w:color w:val="000000" w:themeColor="text1"/>
          <w:sz w:val="28"/>
          <w:szCs w:val="28"/>
        </w:rPr>
        <w:tab/>
      </w:r>
      <w:r w:rsidRPr="001F1A0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653A4D55" w14:textId="473B7BC5" w:rsidR="008C2C34" w:rsidRDefault="008C13F2" w:rsidP="008C2C34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</w:t>
      </w:r>
      <w:r w:rsidR="008C3646">
        <w:rPr>
          <w:color w:val="000000" w:themeColor="text1"/>
          <w:sz w:val="28"/>
          <w:szCs w:val="28"/>
        </w:rPr>
        <w:t>ть программу, определяющую присутствует ли заданная последовательность в массиве.</w:t>
      </w:r>
    </w:p>
    <w:p w14:paraId="4F332C1F" w14:textId="060D701E" w:rsidR="00DC5CE2" w:rsidRPr="008C3646" w:rsidRDefault="008C3646" w:rsidP="003062B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определяющую является ли заданная строка палиндромом.</w:t>
      </w:r>
    </w:p>
    <w:p w14:paraId="646E326A" w14:textId="77777777" w:rsidR="00DC5CE2" w:rsidRPr="00C23EC2" w:rsidRDefault="00DC5CE2" w:rsidP="00DC5CE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КОД ПРОГРАММЫ</w:t>
      </w:r>
    </w:p>
    <w:p w14:paraId="1E13EDD4" w14:textId="77777777" w:rsidR="00F82433" w:rsidRPr="009629B0" w:rsidRDefault="008C3646" w:rsidP="009629B0">
      <w:pPr>
        <w:autoSpaceDE w:val="0"/>
        <w:autoSpaceDN w:val="0"/>
        <w:adjustRightInd w:val="0"/>
        <w:ind w:firstLine="993"/>
        <w:rPr>
          <w:rFonts w:ascii="Courier New" w:hAnsi="Courier New" w:cs="Courier New"/>
          <w:color w:val="000000"/>
          <w:sz w:val="28"/>
          <w:szCs w:val="28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1. </w:t>
      </w:r>
      <w:proofErr w:type="spellStart"/>
      <w:r w:rsidR="00F82433" w:rsidRPr="009629B0">
        <w:rPr>
          <w:rFonts w:ascii="Courier New" w:hAnsi="Courier New" w:cs="Courier New"/>
          <w:b/>
          <w:bCs/>
          <w:color w:val="000000"/>
          <w:sz w:val="28"/>
          <w:szCs w:val="28"/>
        </w:rPr>
        <w:t>const</w:t>
      </w:r>
      <w:proofErr w:type="spellEnd"/>
      <w:r w:rsidR="00F82433" w:rsidRPr="009629B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="00F82433" w:rsidRPr="009629B0">
        <w:rPr>
          <w:rFonts w:ascii="Courier New" w:hAnsi="Courier New" w:cs="Courier New"/>
          <w:color w:val="000000"/>
          <w:sz w:val="28"/>
          <w:szCs w:val="28"/>
        </w:rPr>
        <w:t xml:space="preserve">n = </w:t>
      </w:r>
      <w:r w:rsidR="00F82433" w:rsidRPr="009629B0">
        <w:rPr>
          <w:rFonts w:ascii="Courier New" w:hAnsi="Courier New" w:cs="Courier New"/>
          <w:color w:val="006400"/>
          <w:sz w:val="28"/>
          <w:szCs w:val="28"/>
        </w:rPr>
        <w:t>5</w:t>
      </w:r>
      <w:r w:rsidR="00F82433" w:rsidRPr="009629B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D97AF62" w14:textId="77777777" w:rsidR="00F82433" w:rsidRPr="009629B0" w:rsidRDefault="00F82433" w:rsidP="009629B0">
      <w:pPr>
        <w:autoSpaceDE w:val="0"/>
        <w:autoSpaceDN w:val="0"/>
        <w:adjustRightInd w:val="0"/>
        <w:ind w:firstLine="141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a: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array</w:t>
      </w:r>
      <w:proofErr w:type="gram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9629B0">
        <w:rPr>
          <w:rFonts w:ascii="Courier New" w:hAnsi="Courier New" w:cs="Courier New"/>
          <w:color w:val="006400"/>
          <w:sz w:val="28"/>
          <w:szCs w:val="28"/>
          <w:lang w:val="en-US"/>
        </w:rPr>
        <w:t>1.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.n]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F304CD8" w14:textId="77777777" w:rsidR="00F82433" w:rsidRPr="009629B0" w:rsidRDefault="00F82433" w:rsidP="009629B0">
      <w:pPr>
        <w:autoSpaceDE w:val="0"/>
        <w:autoSpaceDN w:val="0"/>
        <w:adjustRightInd w:val="0"/>
        <w:ind w:firstLine="1418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9629B0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3B00D941" w14:textId="77777777" w:rsidR="00F82433" w:rsidRPr="009629B0" w:rsidRDefault="00F82433" w:rsidP="009629B0">
      <w:pPr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</w:rPr>
      </w:pPr>
      <w:r w:rsidRPr="009629B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9629B0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9629B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</w:rPr>
        <w:t>b:</w:t>
      </w:r>
      <w:r w:rsidRPr="009629B0">
        <w:rPr>
          <w:rFonts w:ascii="Courier New" w:hAnsi="Courier New" w:cs="Courier New"/>
          <w:color w:val="0000FF"/>
          <w:sz w:val="28"/>
          <w:szCs w:val="28"/>
        </w:rPr>
        <w:t>string</w:t>
      </w:r>
      <w:proofErr w:type="gramEnd"/>
      <w:r w:rsidRPr="009629B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A9B63D6" w14:textId="77777777" w:rsidR="00F82433" w:rsidRPr="009629B0" w:rsidRDefault="00F82433" w:rsidP="009629B0">
      <w:pPr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</w:rPr>
      </w:pPr>
      <w:r w:rsidRPr="009629B0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proofErr w:type="gramStart"/>
      <w:r w:rsidRPr="009629B0">
        <w:rPr>
          <w:rFonts w:ascii="Courier New" w:hAnsi="Courier New" w:cs="Courier New"/>
          <w:color w:val="000000"/>
          <w:sz w:val="28"/>
          <w:szCs w:val="28"/>
        </w:rPr>
        <w:t>print</w:t>
      </w:r>
      <w:proofErr w:type="spellEnd"/>
      <w:r w:rsidRPr="009629B0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9629B0">
        <w:rPr>
          <w:rFonts w:ascii="Courier New" w:hAnsi="Courier New" w:cs="Courier New"/>
          <w:color w:val="0000FF"/>
          <w:sz w:val="28"/>
          <w:szCs w:val="28"/>
        </w:rPr>
        <w:t>'введите последовательность'</w:t>
      </w:r>
      <w:r w:rsidRPr="009629B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651DEB0" w14:textId="77777777" w:rsidR="00F82433" w:rsidRPr="009629B0" w:rsidRDefault="00F82433" w:rsidP="009629B0">
      <w:pPr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c:=</w:t>
      </w:r>
      <w:proofErr w:type="gram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readstring();</w:t>
      </w:r>
    </w:p>
    <w:p w14:paraId="2DD8C687" w14:textId="77777777" w:rsidR="00F82433" w:rsidRPr="009629B0" w:rsidRDefault="00F82433" w:rsidP="009629B0">
      <w:pPr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9629B0">
        <w:rPr>
          <w:rFonts w:ascii="Courier New" w:hAnsi="Courier New" w:cs="Courier New"/>
          <w:color w:val="0000FF"/>
          <w:sz w:val="28"/>
          <w:szCs w:val="28"/>
        </w:rPr>
        <w:t>введите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9629B0">
        <w:rPr>
          <w:rFonts w:ascii="Courier New" w:hAnsi="Courier New" w:cs="Courier New"/>
          <w:color w:val="0000FF"/>
          <w:sz w:val="28"/>
          <w:szCs w:val="28"/>
        </w:rPr>
        <w:t>строку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7044F28C" w14:textId="77777777" w:rsidR="00F82433" w:rsidRPr="009629B0" w:rsidRDefault="00F82433" w:rsidP="009629B0">
      <w:pPr>
        <w:autoSpaceDE w:val="0"/>
        <w:autoSpaceDN w:val="0"/>
        <w:adjustRightInd w:val="0"/>
        <w:ind w:firstLine="1134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629B0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 begin</w:t>
      </w:r>
    </w:p>
    <w:p w14:paraId="2019C5F8" w14:textId="77777777" w:rsidR="00F82433" w:rsidRPr="009629B0" w:rsidRDefault="00F82433" w:rsidP="009629B0">
      <w:pPr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(A[</w:t>
      </w:r>
      <w:proofErr w:type="spell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14:paraId="17CC7E28" w14:textId="77777777" w:rsidR="00F82433" w:rsidRPr="009629B0" w:rsidRDefault="00F82433" w:rsidP="009629B0">
      <w:pPr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b:=</w:t>
      </w:r>
      <w:proofErr w:type="gram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b+A[i].ToString;</w:t>
      </w:r>
    </w:p>
    <w:p w14:paraId="1B108DD0" w14:textId="77777777" w:rsidR="00F82433" w:rsidRPr="009629B0" w:rsidRDefault="00F82433" w:rsidP="009629B0">
      <w:pPr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51D30C3" w14:textId="77777777" w:rsidR="00F82433" w:rsidRPr="009629B0" w:rsidRDefault="00F82433" w:rsidP="009629B0">
      <w:pPr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(pos(</w:t>
      </w:r>
      <w:proofErr w:type="spellStart"/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c,b</w:t>
      </w:r>
      <w:proofErr w:type="spellEnd"/>
      <w:proofErr w:type="gram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)&gt;</w:t>
      </w:r>
      <w:r w:rsidRPr="009629B0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'da'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2BE49EA1" w14:textId="77777777" w:rsidR="00F82433" w:rsidRPr="009629B0" w:rsidRDefault="00F82433" w:rsidP="009629B0">
      <w:pPr>
        <w:tabs>
          <w:tab w:val="left" w:pos="1134"/>
        </w:tabs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9629B0"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spellEnd"/>
      <w:r w:rsidRPr="009629B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9629B0">
        <w:rPr>
          <w:rFonts w:ascii="Courier New" w:hAnsi="Courier New" w:cs="Courier New"/>
          <w:color w:val="000000"/>
          <w:sz w:val="28"/>
          <w:szCs w:val="28"/>
        </w:rPr>
        <w:t>print</w:t>
      </w:r>
      <w:proofErr w:type="spellEnd"/>
      <w:r w:rsidRPr="009629B0">
        <w:rPr>
          <w:rFonts w:ascii="Courier New" w:hAnsi="Courier New" w:cs="Courier New"/>
          <w:color w:val="000000"/>
          <w:sz w:val="28"/>
          <w:szCs w:val="28"/>
        </w:rPr>
        <w:t>(</w:t>
      </w:r>
      <w:r w:rsidRPr="009629B0">
        <w:rPr>
          <w:rFonts w:ascii="Courier New" w:hAnsi="Courier New" w:cs="Courier New"/>
          <w:color w:val="0000FF"/>
          <w:sz w:val="28"/>
          <w:szCs w:val="28"/>
        </w:rPr>
        <w:t>'</w:t>
      </w:r>
      <w:proofErr w:type="spellStart"/>
      <w:r w:rsidRPr="009629B0">
        <w:rPr>
          <w:rFonts w:ascii="Courier New" w:hAnsi="Courier New" w:cs="Courier New"/>
          <w:color w:val="0000FF"/>
          <w:sz w:val="28"/>
          <w:szCs w:val="28"/>
        </w:rPr>
        <w:t>net</w:t>
      </w:r>
      <w:proofErr w:type="spellEnd"/>
      <w:r w:rsidRPr="009629B0">
        <w:rPr>
          <w:rFonts w:ascii="Courier New" w:hAnsi="Courier New" w:cs="Courier New"/>
          <w:color w:val="0000FF"/>
          <w:sz w:val="28"/>
          <w:szCs w:val="28"/>
        </w:rPr>
        <w:t>'</w:t>
      </w:r>
      <w:r w:rsidRPr="009629B0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D6FF820" w14:textId="7CA64EA4" w:rsidR="00C82444" w:rsidRPr="009629B0" w:rsidRDefault="00F82433" w:rsidP="009629B0">
      <w:pPr>
        <w:autoSpaceDE w:val="0"/>
        <w:autoSpaceDN w:val="0"/>
        <w:adjustRightInd w:val="0"/>
        <w:ind w:left="-142" w:firstLine="1702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9629B0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9629B0"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358D4FB9" w14:textId="77777777" w:rsidR="00A56A8A" w:rsidRPr="009629B0" w:rsidRDefault="00A56A8A" w:rsidP="00A56A8A">
      <w:pPr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9098323" w14:textId="09AC6437" w:rsidR="008C3646" w:rsidRPr="009629B0" w:rsidRDefault="008C3646" w:rsidP="00A56A8A">
      <w:pPr>
        <w:autoSpaceDE w:val="0"/>
        <w:autoSpaceDN w:val="0"/>
        <w:adjustRightInd w:val="0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2.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str: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proofErr w:type="spellEnd"/>
      <w:proofErr w:type="gram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CF8884B" w14:textId="77777777" w:rsidR="008C3646" w:rsidRPr="009629B0" w:rsidRDefault="008C3646" w:rsidP="00A56A8A">
      <w:pPr>
        <w:autoSpaceDE w:val="0"/>
        <w:autoSpaceDN w:val="0"/>
        <w:adjustRightInd w:val="0"/>
        <w:ind w:firstLine="15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i: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proofErr w:type="gram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05917007" w14:textId="77777777" w:rsidR="008C3646" w:rsidRPr="009629B0" w:rsidRDefault="008C3646" w:rsidP="00A56A8A">
      <w:pPr>
        <w:autoSpaceDE w:val="0"/>
        <w:autoSpaceDN w:val="0"/>
        <w:adjustRightInd w:val="0"/>
        <w:ind w:firstLine="15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f: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gram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7837AA9" w14:textId="77777777" w:rsidR="008C3646" w:rsidRPr="009629B0" w:rsidRDefault="008C3646" w:rsidP="00A56A8A">
      <w:pPr>
        <w:autoSpaceDE w:val="0"/>
        <w:autoSpaceDN w:val="0"/>
        <w:adjustRightInd w:val="0"/>
        <w:ind w:firstLine="15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4A056F20" w14:textId="77777777" w:rsidR="008C3646" w:rsidRPr="009629B0" w:rsidRDefault="008C3646" w:rsidP="00A56A8A">
      <w:pPr>
        <w:autoSpaceDE w:val="0"/>
        <w:autoSpaceDN w:val="0"/>
        <w:adjustRightInd w:val="0"/>
        <w:ind w:firstLine="15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readstring</w:t>
      </w:r>
      <w:proofErr w:type="spell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(str);</w:t>
      </w:r>
    </w:p>
    <w:p w14:paraId="4D84EE46" w14:textId="77777777" w:rsidR="008C3646" w:rsidRPr="009629B0" w:rsidRDefault="008C3646" w:rsidP="00A56A8A">
      <w:pPr>
        <w:autoSpaceDE w:val="0"/>
        <w:autoSpaceDN w:val="0"/>
        <w:adjustRightInd w:val="0"/>
        <w:ind w:firstLine="15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9629B0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FB5D07D" w14:textId="77777777" w:rsidR="008C3646" w:rsidRPr="009629B0" w:rsidRDefault="008C3646" w:rsidP="00A56A8A">
      <w:pPr>
        <w:autoSpaceDE w:val="0"/>
        <w:autoSpaceDN w:val="0"/>
        <w:adjustRightInd w:val="0"/>
        <w:ind w:firstLine="15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f:=</w:t>
      </w:r>
      <w:proofErr w:type="gramEnd"/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D0C3C2D" w14:textId="77777777" w:rsidR="008C3646" w:rsidRPr="009629B0" w:rsidRDefault="008C3646" w:rsidP="00A56A8A">
      <w:pPr>
        <w:autoSpaceDE w:val="0"/>
        <w:autoSpaceDN w:val="0"/>
        <w:adjustRightInd w:val="0"/>
        <w:ind w:firstLine="15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while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&lt;=length(str)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9629B0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596D726C" w14:textId="77777777" w:rsidR="008C3646" w:rsidRPr="009629B0" w:rsidRDefault="008C3646" w:rsidP="009629B0">
      <w:pPr>
        <w:autoSpaceDE w:val="0"/>
        <w:autoSpaceDN w:val="0"/>
        <w:adjustRightInd w:val="0"/>
        <w:ind w:left="1560"/>
        <w:rPr>
          <w:rFonts w:ascii="Courier New" w:hAnsi="Courier New" w:cs="Courier New"/>
          <w:color w:val="0000FF"/>
          <w:sz w:val="28"/>
          <w:szCs w:val="28"/>
          <w:lang w:val="en-US"/>
        </w:rPr>
      </w:pP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if 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str[</w:t>
      </w:r>
      <w:proofErr w:type="spell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] &lt;&gt; str[length(str)+</w:t>
      </w:r>
      <w:r w:rsidRPr="009629B0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-i]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f:=</w:t>
      </w:r>
      <w:proofErr w:type="gramEnd"/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</w:p>
    <w:p w14:paraId="56CB7E9C" w14:textId="77777777" w:rsidR="008C3646" w:rsidRPr="009629B0" w:rsidRDefault="008C3646" w:rsidP="00A56A8A">
      <w:pPr>
        <w:autoSpaceDE w:val="0"/>
        <w:autoSpaceDN w:val="0"/>
        <w:adjustRightInd w:val="0"/>
        <w:ind w:firstLine="15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i+</w:t>
      </w:r>
      <w:r w:rsidRPr="009629B0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7C51DA8" w14:textId="77777777" w:rsidR="008C3646" w:rsidRPr="009629B0" w:rsidRDefault="008C3646" w:rsidP="00A56A8A">
      <w:pPr>
        <w:autoSpaceDE w:val="0"/>
        <w:autoSpaceDN w:val="0"/>
        <w:adjustRightInd w:val="0"/>
        <w:ind w:firstLine="15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print</w:t>
      </w:r>
      <w:proofErr w:type="gramEnd"/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9629B0">
        <w:rPr>
          <w:rFonts w:ascii="Courier New" w:hAnsi="Courier New" w:cs="Courier New"/>
          <w:color w:val="0000FF"/>
          <w:sz w:val="28"/>
          <w:szCs w:val="28"/>
        </w:rPr>
        <w:t>да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9629B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9629B0">
        <w:rPr>
          <w:rFonts w:ascii="Courier New" w:hAnsi="Courier New" w:cs="Courier New"/>
          <w:color w:val="0000FF"/>
          <w:sz w:val="28"/>
          <w:szCs w:val="28"/>
        </w:rPr>
        <w:t>нет</w:t>
      </w:r>
      <w:r w:rsidRPr="009629B0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9629B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6E0CE630" w14:textId="400FA0F4" w:rsidR="008C3646" w:rsidRPr="009629B0" w:rsidRDefault="008C3646" w:rsidP="00A56A8A">
      <w:pPr>
        <w:pStyle w:val="a3"/>
        <w:spacing w:before="0" w:beforeAutospacing="0" w:after="0" w:afterAutospacing="0" w:line="360" w:lineRule="auto"/>
        <w:ind w:firstLine="1560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9629B0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9629B0"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455C5B74" w14:textId="494FCE9A" w:rsidR="00C82444" w:rsidRDefault="00C82444" w:rsidP="00681AC3">
      <w:pPr>
        <w:pStyle w:val="a3"/>
        <w:spacing w:before="0" w:beforeAutospacing="0" w:after="0" w:afterAutospacing="0" w:line="360" w:lineRule="auto"/>
        <w:ind w:firstLine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</w:t>
      </w:r>
      <w:r w:rsidRPr="00DC5CE2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7C19F642" w14:textId="77777777" w:rsidR="00C5504F" w:rsidRPr="00C82444" w:rsidRDefault="00C5504F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AB97B54" w14:textId="38BD39CF" w:rsidR="00C82444" w:rsidRP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E5F8128" w14:textId="410D5B1A" w:rsidR="00C82444" w:rsidRDefault="00BF5A8D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BF5A8D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386CC751" wp14:editId="5559D9FA">
            <wp:extent cx="5940425" cy="7093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59E" w14:textId="79472EF0" w:rsidR="00C83B1A" w:rsidRPr="00C82444" w:rsidRDefault="00536D26" w:rsidP="00DC5CE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36D26">
        <w:rPr>
          <w:rFonts w:ascii="Courier New" w:hAnsi="Courier New" w:cs="Courier New"/>
          <w:color w:val="000000"/>
          <w:sz w:val="20"/>
          <w:szCs w:val="20"/>
        </w:rPr>
        <w:lastRenderedPageBreak/>
        <w:drawing>
          <wp:inline distT="0" distB="0" distL="0" distR="0" wp14:anchorId="3AE0A646" wp14:editId="3470690D">
            <wp:extent cx="6291299" cy="4686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202" cy="46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E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50EE48" w14:textId="77777777" w:rsidR="00C82444" w:rsidRP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5445E48" w14:textId="77777777" w:rsidR="00DC5CE2" w:rsidRPr="00C82444" w:rsidRDefault="00DC5CE2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E243B09" w14:textId="3C7C845E" w:rsidR="00C82444" w:rsidRDefault="00DC5CE2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0873ED5E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901ADD0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89C3C3A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65E78D2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612FA8A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59CB474" w14:textId="710E97F8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6C07327" w14:textId="77777777" w:rsidR="00C82444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7776D5A" w14:textId="77777777" w:rsidR="00C83B1A" w:rsidRDefault="00C82444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53A0BB63" w14:textId="77777777" w:rsidR="00C83B1A" w:rsidRDefault="00C83B1A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85C37AB" w14:textId="77777777" w:rsidR="00C83B1A" w:rsidRDefault="00C83B1A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1A173CD" w14:textId="77777777" w:rsidR="00C83B1A" w:rsidRDefault="00C83B1A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A34B118" w14:textId="77777777" w:rsidR="002E4B8B" w:rsidRDefault="002E4B8B" w:rsidP="00C83B1A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4AE1B996" w14:textId="7D831E77" w:rsidR="00DC5CE2" w:rsidRPr="00D81778" w:rsidRDefault="00DC5CE2" w:rsidP="00C83B1A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5. РЕЗУЛЬТАТ ВЫПОЛНЕНИЯ ПРОГРАММЫ</w:t>
      </w:r>
    </w:p>
    <w:p w14:paraId="55316EA2" w14:textId="43CA7E6E" w:rsidR="00DC5CE2" w:rsidRPr="00A56A8A" w:rsidRDefault="00DC5CE2" w:rsidP="00DC5C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Результа</w:t>
      </w:r>
      <w:r w:rsidR="00A56A8A">
        <w:rPr>
          <w:color w:val="000000" w:themeColor="text1"/>
          <w:sz w:val="28"/>
          <w:szCs w:val="28"/>
        </w:rPr>
        <w:t>том первой программы является выведение на экран результата поиска программой введённой последовательности. Результатом второй программы является выведение на экран результата проверки программой строки на палиндром.</w:t>
      </w:r>
    </w:p>
    <w:p w14:paraId="4AEDE7EF" w14:textId="5A541697" w:rsid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B3BAB4" w14:textId="273EA142" w:rsidR="00C23EC2" w:rsidRDefault="003A345A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  <w:r w:rsidR="00C82444">
        <w:rPr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>.  ВЫВОД</w:t>
      </w:r>
    </w:p>
    <w:p w14:paraId="734A722C" w14:textId="214E32E8" w:rsidR="00C23EC2" w:rsidRDefault="00C23EC2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данной </w:t>
      </w:r>
      <w:r w:rsidR="003705D8">
        <w:rPr>
          <w:color w:val="000000" w:themeColor="text1"/>
          <w:sz w:val="28"/>
          <w:szCs w:val="28"/>
        </w:rPr>
        <w:t xml:space="preserve">практической </w:t>
      </w:r>
      <w:r>
        <w:rPr>
          <w:color w:val="000000" w:themeColor="text1"/>
          <w:sz w:val="28"/>
          <w:szCs w:val="28"/>
        </w:rPr>
        <w:t xml:space="preserve">работе были изучены базовые структуры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>. Была создана программа вычисляющая значение функции определённом интервале и с шагом</w:t>
      </w:r>
      <w:r w:rsidR="00DC5CE2">
        <w:rPr>
          <w:color w:val="000000" w:themeColor="text1"/>
          <w:sz w:val="28"/>
          <w:szCs w:val="28"/>
        </w:rPr>
        <w:t>.</w:t>
      </w:r>
      <w:r w:rsidR="00A74906" w:rsidRPr="00A74906">
        <w:rPr>
          <w:color w:val="000000" w:themeColor="text1"/>
          <w:sz w:val="28"/>
          <w:szCs w:val="28"/>
        </w:rPr>
        <w:t xml:space="preserve"> </w:t>
      </w:r>
      <w:r w:rsidR="00A74906">
        <w:rPr>
          <w:color w:val="000000" w:themeColor="text1"/>
          <w:sz w:val="28"/>
          <w:szCs w:val="28"/>
        </w:rPr>
        <w:t>Помимо этого, мы создали блок схему написанной нами программы.</w:t>
      </w:r>
    </w:p>
    <w:p w14:paraId="31F18144" w14:textId="0F24BBDB" w:rsidR="00A74906" w:rsidRPr="008870FA" w:rsidRDefault="00A74906" w:rsidP="00A56A8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Сложность вызвало написание кода </w:t>
      </w:r>
      <w:r w:rsidR="00A56A8A">
        <w:rPr>
          <w:color w:val="000000" w:themeColor="text1"/>
          <w:sz w:val="28"/>
          <w:szCs w:val="28"/>
        </w:rPr>
        <w:t xml:space="preserve">первой программы, так как изначально было предпринято писать программу, которая сравнивает две строки, потому что функция </w:t>
      </w:r>
      <w:r w:rsidR="00A56A8A">
        <w:rPr>
          <w:color w:val="000000" w:themeColor="text1"/>
          <w:sz w:val="28"/>
          <w:szCs w:val="28"/>
          <w:lang w:val="en-US"/>
        </w:rPr>
        <w:t>pos</w:t>
      </w:r>
      <w:r w:rsidR="00A56A8A" w:rsidRPr="00A56A8A">
        <w:rPr>
          <w:color w:val="000000" w:themeColor="text1"/>
          <w:sz w:val="28"/>
          <w:szCs w:val="28"/>
        </w:rPr>
        <w:t xml:space="preserve"> </w:t>
      </w:r>
      <w:r w:rsidR="00A56A8A">
        <w:rPr>
          <w:color w:val="000000" w:themeColor="text1"/>
          <w:sz w:val="28"/>
          <w:szCs w:val="28"/>
        </w:rPr>
        <w:t>не применима к массивам, однако условие задачи не предусматривает такого решения, поэтому было принято решение конвертировать массив в строку.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1C"/>
    <w:rsid w:val="00174A5E"/>
    <w:rsid w:val="001A483A"/>
    <w:rsid w:val="001F1A00"/>
    <w:rsid w:val="002E4B8B"/>
    <w:rsid w:val="00333A07"/>
    <w:rsid w:val="00356D22"/>
    <w:rsid w:val="003705D8"/>
    <w:rsid w:val="003A345A"/>
    <w:rsid w:val="004709E2"/>
    <w:rsid w:val="004A6BF9"/>
    <w:rsid w:val="00536D26"/>
    <w:rsid w:val="00562886"/>
    <w:rsid w:val="00681AC3"/>
    <w:rsid w:val="006F6D0D"/>
    <w:rsid w:val="00804DA1"/>
    <w:rsid w:val="00806AED"/>
    <w:rsid w:val="00827C41"/>
    <w:rsid w:val="0085511C"/>
    <w:rsid w:val="008870FA"/>
    <w:rsid w:val="008C13F2"/>
    <w:rsid w:val="008C2C34"/>
    <w:rsid w:val="008C3646"/>
    <w:rsid w:val="009629B0"/>
    <w:rsid w:val="00A56A8A"/>
    <w:rsid w:val="00A718C4"/>
    <w:rsid w:val="00A74906"/>
    <w:rsid w:val="00BA03F7"/>
    <w:rsid w:val="00BB492E"/>
    <w:rsid w:val="00BF5A8D"/>
    <w:rsid w:val="00C23EC2"/>
    <w:rsid w:val="00C5504F"/>
    <w:rsid w:val="00C82444"/>
    <w:rsid w:val="00C83B1A"/>
    <w:rsid w:val="00CA18D4"/>
    <w:rsid w:val="00D81778"/>
    <w:rsid w:val="00DC5CE2"/>
    <w:rsid w:val="00F8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chartTrackingRefBased/>
  <w15:docId w15:val="{8C9750C6-9F08-483A-A504-7CC180E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character" w:customStyle="1" w:styleId="pl-k">
    <w:name w:val="pl-k"/>
    <w:basedOn w:val="a0"/>
    <w:rsid w:val="008C3646"/>
  </w:style>
  <w:style w:type="character" w:customStyle="1" w:styleId="pl-c1">
    <w:name w:val="pl-c1"/>
    <w:basedOn w:val="a0"/>
    <w:rsid w:val="008C3646"/>
  </w:style>
  <w:style w:type="character" w:customStyle="1" w:styleId="pl-s">
    <w:name w:val="pl-s"/>
    <w:basedOn w:val="a0"/>
    <w:rsid w:val="008C3646"/>
  </w:style>
  <w:style w:type="character" w:customStyle="1" w:styleId="pl-pds">
    <w:name w:val="pl-pds"/>
    <w:basedOn w:val="a0"/>
    <w:rsid w:val="008C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Дмитрий Евгеньевич</dc:creator>
  <cp:keywords/>
  <dc:description/>
  <cp:lastModifiedBy>Студент Колледжа</cp:lastModifiedBy>
  <cp:revision>3</cp:revision>
  <dcterms:created xsi:type="dcterms:W3CDTF">2022-11-15T09:49:00Z</dcterms:created>
  <dcterms:modified xsi:type="dcterms:W3CDTF">2022-11-15T09:51:00Z</dcterms:modified>
</cp:coreProperties>
</file>