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314" w:rsidRDefault="00805314" w:rsidP="00805314">
      <w:r>
        <w:t xml:space="preserve">You don't have to spend a lot of money in order to look great. The good thing about fashion is that it is all about expressing who you are, wearing the colors that look great on you in defining your style. You will </w:t>
      </w:r>
      <w:r w:rsidR="00A240C5">
        <w:t>notice that your best friend may</w:t>
      </w:r>
      <w:r>
        <w:t xml:space="preserve"> look great in lime-green but that color tends to wash you out and make you look sick. There are some tricks that you can use it don't cost a thing. Use a little creativity and ingenuity in order to update your look on a shoestring budget.</w:t>
      </w:r>
    </w:p>
    <w:p w:rsidR="00805314" w:rsidRDefault="00805314" w:rsidP="00805314"/>
    <w:p w:rsidR="00805314" w:rsidRDefault="00805314" w:rsidP="00805314">
      <w:r>
        <w:t>Start with the pieces that you already have in your closet. Take out all of your jackets and lay them on to your bed. Pull out hats, gloves and scarves. Play around a bit and see if you can come up with an interesting combination without having the colors match too perfectly. Today's looks are not defined by definite rules, like matching so perfectly, in order to look up-to-date the road together some colors that look good together but don't necessarily match. If you have a trench coat in a neutral color, try wearing a pair of hot pink gloves and a purple knit hat with your coat. This will add a pop of color. This is just one of many way</w:t>
      </w:r>
      <w:r w:rsidR="00A240C5">
        <w:t xml:space="preserve">s to update your look for cheap. This will also </w:t>
      </w:r>
      <w:r>
        <w:t>keep the look fresh and current.</w:t>
      </w:r>
    </w:p>
    <w:p w:rsidR="00805314" w:rsidRDefault="00805314" w:rsidP="00805314"/>
    <w:p w:rsidR="00805314" w:rsidRDefault="00A240C5" w:rsidP="00805314">
      <w:r>
        <w:t>Perhaps you prefer to wear a "hoodie</w:t>
      </w:r>
      <w:r w:rsidR="00805314">
        <w:t>" instead of</w:t>
      </w:r>
      <w:r>
        <w:t xml:space="preserve"> a trench coat</w:t>
      </w:r>
      <w:r w:rsidR="00805314">
        <w:t>. Although these are perfectly casual, adding a posh fedora and chic leather gloves can take it from sporty to dressy in an unconv</w:t>
      </w:r>
      <w:r>
        <w:t xml:space="preserve">entional way. One rule of thumb is to </w:t>
      </w:r>
      <w:r w:rsidR="00805314">
        <w:t>keep neutrals consistent and ad</w:t>
      </w:r>
      <w:r>
        <w:t>d the color that complements that</w:t>
      </w:r>
      <w:r w:rsidR="00805314">
        <w:t xml:space="preserve"> neutral. For example: a navy colored "hoodie" and black fedora with tan leather gloves would be an example of incompatible neutrals; instead top that "hoodie" off with a bold and funky fresh Fedora in bright red, orange or even yellow. Your gloves could contrasts beautifully with the "hoodie" in a bright shade that would complement the fedora.</w:t>
      </w:r>
    </w:p>
    <w:p w:rsidR="00805314" w:rsidRDefault="00805314" w:rsidP="00805314"/>
    <w:p w:rsidR="00805314" w:rsidRDefault="00805314" w:rsidP="00805314">
      <w:r>
        <w:t xml:space="preserve">Your local thrift store can be your little secret to discovering ways to update your look for cheap. Take pieces that work with the clothing you already own and love, but approach it with a new attitude. Take the classic plaid button-down shirt for example; and add a complementary color tank top underneath. You can wear it open for an easy casual look. If you want to look a little more pulled together and polished try wearing a knit vest over it. A pull over sweat shirt that allows the collar and cuffs to show </w:t>
      </w:r>
      <w:proofErr w:type="gramStart"/>
      <w:r>
        <w:t>can</w:t>
      </w:r>
      <w:proofErr w:type="gramEnd"/>
      <w:r>
        <w:t xml:space="preserve"> give a preppy yet sporty vibe to the look.</w:t>
      </w:r>
    </w:p>
    <w:p w:rsidR="00805314" w:rsidRDefault="00805314" w:rsidP="00805314"/>
    <w:p w:rsidR="003666FC" w:rsidRDefault="00805314" w:rsidP="00805314">
      <w:r>
        <w:t>There are simple ways to take the clothing you already own and wear them in fun new ways. It takes time to plan new outfits, but it can also be a lot of fu</w:t>
      </w:r>
      <w:r w:rsidR="00A240C5">
        <w:t>n. If you have a stylish friend who can wear the same size as</w:t>
      </w:r>
      <w:r>
        <w:t xml:space="preserve"> you, organize a clothing swap. Spend a Saturday a</w:t>
      </w:r>
      <w:r w:rsidR="00A240C5">
        <w:t xml:space="preserve">fternoon together perusing </w:t>
      </w:r>
      <w:proofErr w:type="spellStart"/>
      <w:r w:rsidR="00A240C5">
        <w:t>each others</w:t>
      </w:r>
      <w:r>
        <w:t>'</w:t>
      </w:r>
      <w:proofErr w:type="spellEnd"/>
      <w:r>
        <w:t xml:space="preserve"> closets and swapping clothing. The good news is</w:t>
      </w:r>
      <w:proofErr w:type="gramStart"/>
      <w:r>
        <w:t>,</w:t>
      </w:r>
      <w:proofErr w:type="gramEnd"/>
      <w:r>
        <w:t xml:space="preserve"> you can always trade back later. The pieces that you receive from </w:t>
      </w:r>
      <w:r w:rsidR="00A240C5">
        <w:t>your friend can't help but be wo</w:t>
      </w:r>
      <w:r>
        <w:t>rn with your individual style.</w:t>
      </w:r>
      <w:bookmarkStart w:id="0" w:name="_GoBack"/>
      <w:bookmarkEnd w:id="0"/>
    </w:p>
    <w:sectPr w:rsidR="0036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314"/>
    <w:rsid w:val="007F6F62"/>
    <w:rsid w:val="00805314"/>
    <w:rsid w:val="00A240C5"/>
    <w:rsid w:val="00C7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dc:creator>
  <cp:lastModifiedBy>Eve</cp:lastModifiedBy>
  <cp:revision>2</cp:revision>
  <dcterms:created xsi:type="dcterms:W3CDTF">2011-10-03T18:19:00Z</dcterms:created>
  <dcterms:modified xsi:type="dcterms:W3CDTF">2011-10-03T20:03:00Z</dcterms:modified>
</cp:coreProperties>
</file>