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69F" w:rsidRDefault="00F4293C" w:rsidP="00E77452">
      <w:pPr>
        <w:spacing w:line="360" w:lineRule="auto"/>
        <w:ind w:firstLine="720"/>
      </w:pPr>
      <w:r>
        <w:t>Keeping a Firm (Or Should We Say Furry) Upper Lip</w:t>
      </w:r>
      <w:r w:rsidR="00280947">
        <w:t xml:space="preserve"> </w:t>
      </w:r>
    </w:p>
    <w:p w:rsidR="00F4293C" w:rsidRDefault="00F4293C" w:rsidP="00E77452">
      <w:pPr>
        <w:spacing w:line="360" w:lineRule="auto"/>
        <w:ind w:firstLine="720"/>
      </w:pPr>
      <w:r>
        <w:t>By Catherine Converse</w:t>
      </w:r>
    </w:p>
    <w:p w:rsidR="0087269F" w:rsidRDefault="0087269F" w:rsidP="00E77452">
      <w:pPr>
        <w:spacing w:line="360" w:lineRule="auto"/>
        <w:ind w:firstLine="720"/>
      </w:pPr>
    </w:p>
    <w:p w:rsidR="003E47EA" w:rsidRDefault="00E77452" w:rsidP="00E77452">
      <w:pPr>
        <w:spacing w:line="360" w:lineRule="auto"/>
        <w:ind w:firstLine="720"/>
      </w:pPr>
      <w:r>
        <w:t>There is one month of the year that the men of the Flathead just might be primping a bit more than the ladies. Burley fellows stare in the mirror just a little longer eac</w:t>
      </w:r>
      <w:r w:rsidR="003D6558">
        <w:t>h day, admiring their progress</w:t>
      </w:r>
      <w:r>
        <w:t xml:space="preserve">, planning their next trim with care. </w:t>
      </w:r>
      <w:proofErr w:type="gramStart"/>
      <w:r>
        <w:t>The month?</w:t>
      </w:r>
      <w:proofErr w:type="gramEnd"/>
      <w:r>
        <w:t xml:space="preserve"> </w:t>
      </w:r>
      <w:proofErr w:type="gramStart"/>
      <w:r>
        <w:t>March.</w:t>
      </w:r>
      <w:proofErr w:type="gramEnd"/>
      <w:r>
        <w:t xml:space="preserve"> </w:t>
      </w:r>
      <w:proofErr w:type="gramStart"/>
      <w:r>
        <w:t>The reason?</w:t>
      </w:r>
      <w:proofErr w:type="gramEnd"/>
      <w:r>
        <w:t xml:space="preserve"> March Mustache Madness at Tamarack Brewing Company.</w:t>
      </w:r>
    </w:p>
    <w:p w:rsidR="00E77452" w:rsidRDefault="00E77452" w:rsidP="00E77452">
      <w:pPr>
        <w:spacing w:line="360" w:lineRule="auto"/>
        <w:ind w:firstLine="720"/>
      </w:pPr>
      <w:r>
        <w:t>What started as a college</w:t>
      </w:r>
      <w:r w:rsidR="006C6190">
        <w:t xml:space="preserve"> ritual</w:t>
      </w:r>
      <w:r>
        <w:t xml:space="preserve"> has poured through the years into a </w:t>
      </w:r>
      <w:r w:rsidR="00454B37">
        <w:t>new</w:t>
      </w:r>
      <w:r>
        <w:t xml:space="preserve"> </w:t>
      </w:r>
      <w:r w:rsidR="00125905">
        <w:t xml:space="preserve">family business </w:t>
      </w:r>
      <w:r>
        <w:t>tradition</w:t>
      </w:r>
      <w:r w:rsidR="00454B37">
        <w:t xml:space="preserve"> going on three years</w:t>
      </w:r>
      <w:r>
        <w:t xml:space="preserve"> at Tamar</w:t>
      </w:r>
      <w:r w:rsidR="00CE5E9E">
        <w:t>a</w:t>
      </w:r>
      <w:r>
        <w:t>ck Brewing Company</w:t>
      </w:r>
      <w:r w:rsidR="00BB1AB2">
        <w:t xml:space="preserve"> </w:t>
      </w:r>
      <w:r w:rsidR="00BF2759">
        <w:t xml:space="preserve">Alehouse and Grill </w:t>
      </w:r>
      <w:r w:rsidR="00BB1AB2">
        <w:t>in Lakeside, Montana</w:t>
      </w:r>
      <w:r>
        <w:t xml:space="preserve">. Restaurant </w:t>
      </w:r>
      <w:r w:rsidR="00B05AEE">
        <w:t>co-owner and manager</w:t>
      </w:r>
      <w:r>
        <w:t xml:space="preserve"> </w:t>
      </w:r>
      <w:proofErr w:type="spellStart"/>
      <w:r>
        <w:t>Andra</w:t>
      </w:r>
      <w:proofErr w:type="spellEnd"/>
      <w:r>
        <w:t xml:space="preserve"> </w:t>
      </w:r>
      <w:proofErr w:type="spellStart"/>
      <w:r w:rsidR="00B05AEE">
        <w:t>Townsley</w:t>
      </w:r>
      <w:proofErr w:type="spellEnd"/>
      <w:r w:rsidR="00454B37">
        <w:t xml:space="preserve"> says that each year they attract more and more mustaches. “The creativity of our customers is fantastic,” says </w:t>
      </w:r>
      <w:proofErr w:type="spellStart"/>
      <w:r w:rsidR="00B05AEE">
        <w:t>Townsley</w:t>
      </w:r>
      <w:proofErr w:type="spellEnd"/>
      <w:r w:rsidR="00454B37">
        <w:t>, “</w:t>
      </w:r>
      <w:r w:rsidR="0086274D">
        <w:t xml:space="preserve">It is </w:t>
      </w:r>
      <w:r w:rsidR="00454B37">
        <w:t>such a nice outlet for everyone when the winter is starting to feel a little long.</w:t>
      </w:r>
      <w:r w:rsidR="00F4293C">
        <w:t xml:space="preserve"> It’s just something fun to help us all stay cheerful through those last </w:t>
      </w:r>
      <w:r w:rsidR="00AC1F0C">
        <w:t xml:space="preserve">few </w:t>
      </w:r>
      <w:r w:rsidR="00F4293C">
        <w:t>cold months.</w:t>
      </w:r>
      <w:r w:rsidR="00454B37">
        <w:t xml:space="preserve">” </w:t>
      </w:r>
    </w:p>
    <w:p w:rsidR="00454B37" w:rsidRDefault="00B05AEE" w:rsidP="00E77452">
      <w:pPr>
        <w:spacing w:line="360" w:lineRule="auto"/>
        <w:ind w:firstLine="720"/>
      </w:pPr>
      <w:proofErr w:type="spellStart"/>
      <w:r>
        <w:t>Townsley</w:t>
      </w:r>
      <w:r w:rsidR="00454B37">
        <w:t>’s</w:t>
      </w:r>
      <w:proofErr w:type="spellEnd"/>
      <w:r w:rsidR="00454B37">
        <w:t xml:space="preserve"> brother—along with friends—began the college tradition each March in order to </w:t>
      </w:r>
      <w:proofErr w:type="gramStart"/>
      <w:r w:rsidR="00454B37">
        <w:t>compensate</w:t>
      </w:r>
      <w:proofErr w:type="gramEnd"/>
      <w:r w:rsidR="00454B37">
        <w:t xml:space="preserve"> for early onset of ‘Spring Fever.’ The idea was inspired by </w:t>
      </w:r>
      <w:proofErr w:type="spellStart"/>
      <w:r>
        <w:t>Townsley</w:t>
      </w:r>
      <w:r w:rsidR="00454B37">
        <w:t>’s</w:t>
      </w:r>
      <w:proofErr w:type="spellEnd"/>
      <w:r w:rsidR="00454B37">
        <w:t xml:space="preserve"> father,</w:t>
      </w:r>
      <w:r w:rsidR="00CE5E9E">
        <w:t xml:space="preserve"> who has been sporting a huge </w:t>
      </w:r>
      <w:r w:rsidR="00454B37">
        <w:t>mustache for years and years. On his behalf, March Mustache Madness began.</w:t>
      </w:r>
    </w:p>
    <w:p w:rsidR="00454B37" w:rsidRDefault="003A5ED7" w:rsidP="00BF2759">
      <w:pPr>
        <w:spacing w:line="360" w:lineRule="auto"/>
        <w:ind w:firstLine="720"/>
      </w:pPr>
      <w:r>
        <w:t xml:space="preserve">An engraved Golden Shears Cup awaits the winner of the </w:t>
      </w:r>
      <w:r w:rsidR="003D6558">
        <w:t>month-</w:t>
      </w:r>
      <w:r>
        <w:t>long contest</w:t>
      </w:r>
      <w:r w:rsidR="00B605BB">
        <w:t xml:space="preserve">. Men and women alike show up at the first of March for a head shot, which is posted at the </w:t>
      </w:r>
      <w:r w:rsidR="003D6558">
        <w:t>r</w:t>
      </w:r>
      <w:r w:rsidR="00B605BB">
        <w:t xml:space="preserve">estaurant all month long </w:t>
      </w:r>
      <w:r w:rsidR="00DD2446">
        <w:t xml:space="preserve">while </w:t>
      </w:r>
      <w:r w:rsidR="000953DE">
        <w:t xml:space="preserve">male </w:t>
      </w:r>
      <w:r w:rsidR="00DD2446">
        <w:t xml:space="preserve">contestants are </w:t>
      </w:r>
      <w:r w:rsidR="000953DE">
        <w:t xml:space="preserve">growing facial hair and female contestants are designing </w:t>
      </w:r>
      <w:r w:rsidR="003B0F17">
        <w:t>it</w:t>
      </w:r>
      <w:r w:rsidR="000953DE">
        <w:t xml:space="preserve"> </w:t>
      </w:r>
      <w:r w:rsidR="00B605BB">
        <w:t xml:space="preserve">(yes, women may participate too—hit </w:t>
      </w:r>
      <w:r w:rsidR="003D6558">
        <w:t>the craft store</w:t>
      </w:r>
      <w:r w:rsidR="000C6181">
        <w:t>,</w:t>
      </w:r>
      <w:r w:rsidR="00B605BB">
        <w:t xml:space="preserve"> ladies</w:t>
      </w:r>
      <w:r w:rsidR="000C6181">
        <w:t>,</w:t>
      </w:r>
      <w:r w:rsidR="00B605BB">
        <w:t xml:space="preserve"> and make yourself a </w:t>
      </w:r>
      <w:proofErr w:type="spellStart"/>
      <w:r w:rsidR="00B605BB">
        <w:t>stylin</w:t>
      </w:r>
      <w:proofErr w:type="spellEnd"/>
      <w:r w:rsidR="00B605BB">
        <w:t>’ stash!). On the last Saturday of March, all contestants show up not only with a mustache intricately trimmed</w:t>
      </w:r>
      <w:r w:rsidR="00DD2446">
        <w:t xml:space="preserve"> into their favorite mustache </w:t>
      </w:r>
      <w:r w:rsidR="00B605BB">
        <w:t>character of choice (think Hulk Hogan, Burt Reynolds, Charlie Chaplin</w:t>
      </w:r>
      <w:r w:rsidR="002811F1">
        <w:t>)</w:t>
      </w:r>
      <w:r w:rsidR="0086274D">
        <w:t xml:space="preserve">, but </w:t>
      </w:r>
      <w:r w:rsidR="002811F1">
        <w:t xml:space="preserve">decked out in costume to match. </w:t>
      </w:r>
      <w:r w:rsidR="007E3E7A">
        <w:t xml:space="preserve"> Last year’s winners mimicked the</w:t>
      </w:r>
      <w:r w:rsidR="008F3392">
        <w:t xml:space="preserve"> West Coast Chopper</w:t>
      </w:r>
      <w:r w:rsidR="0086274D">
        <w:t>s</w:t>
      </w:r>
      <w:r w:rsidR="002811F1">
        <w:t xml:space="preserve">. </w:t>
      </w:r>
      <w:r w:rsidR="00B605BB">
        <w:t xml:space="preserve">“It is definitely the party of the year!” says </w:t>
      </w:r>
      <w:proofErr w:type="spellStart"/>
      <w:r w:rsidR="002811F1">
        <w:t>Townsley</w:t>
      </w:r>
      <w:proofErr w:type="spellEnd"/>
      <w:r w:rsidR="00B605BB">
        <w:t xml:space="preserve">. </w:t>
      </w:r>
      <w:r w:rsidR="004C77C8">
        <w:t xml:space="preserve"> </w:t>
      </w:r>
      <w:r w:rsidR="00CE5E9E">
        <w:t>“We see a lot of Horseshoes and Chevrons</w:t>
      </w:r>
      <w:r w:rsidR="00C84995">
        <w:t xml:space="preserve">, but there are always a few that are really original, and it’s fun to see all of the matching costumes.” </w:t>
      </w:r>
      <w:proofErr w:type="spellStart"/>
      <w:proofErr w:type="gramStart"/>
      <w:r w:rsidR="005A0B49">
        <w:t>Townsley</w:t>
      </w:r>
      <w:proofErr w:type="spellEnd"/>
      <w:r w:rsidR="00C84995">
        <w:t xml:space="preserve"> states about past year</w:t>
      </w:r>
      <w:r w:rsidR="00BF2759">
        <w:t>’</w:t>
      </w:r>
      <w:r w:rsidR="00C84995">
        <w:t>s contests.</w:t>
      </w:r>
      <w:proofErr w:type="gramEnd"/>
      <w:r w:rsidR="00C84995">
        <w:t xml:space="preserve"> </w:t>
      </w:r>
    </w:p>
    <w:p w:rsidR="00172122" w:rsidRDefault="00C3664C" w:rsidP="00E77452">
      <w:pPr>
        <w:spacing w:line="360" w:lineRule="auto"/>
        <w:ind w:firstLine="720"/>
      </w:pPr>
      <w:r>
        <w:t xml:space="preserve">The fun doesn’t end with </w:t>
      </w:r>
      <w:r w:rsidR="00655D3D">
        <w:t>a</w:t>
      </w:r>
      <w:r w:rsidR="00F94C82">
        <w:t xml:space="preserve"> neatly-shaped Pencil T</w:t>
      </w:r>
      <w:r w:rsidR="00655D3D">
        <w:t>hin</w:t>
      </w:r>
      <w:r>
        <w:t xml:space="preserve"> </w:t>
      </w:r>
      <w:r w:rsidR="00655D3D">
        <w:t>or a</w:t>
      </w:r>
      <w:r w:rsidR="00F94C82">
        <w:t xml:space="preserve"> loose Wild West or H</w:t>
      </w:r>
      <w:r w:rsidR="00655D3D">
        <w:t>andlebar—d</w:t>
      </w:r>
      <w:r>
        <w:t>rink specials hono</w:t>
      </w:r>
      <w:r w:rsidR="00BF2759">
        <w:t>r the evening with names like ‘The B</w:t>
      </w:r>
      <w:r>
        <w:t xml:space="preserve">andit’, </w:t>
      </w:r>
      <w:r w:rsidR="0095206A">
        <w:t xml:space="preserve">‘The Big Bar’, and ‘Furry Vengeance’. </w:t>
      </w:r>
      <w:r>
        <w:t xml:space="preserve"> </w:t>
      </w:r>
      <w:r w:rsidR="0095206A" w:rsidRPr="0095206A">
        <w:rPr>
          <w:i/>
        </w:rPr>
        <w:t>Meatloaf Mamas</w:t>
      </w:r>
      <w:r>
        <w:t xml:space="preserve"> will hit the stage to get everyone </w:t>
      </w:r>
      <w:proofErr w:type="spellStart"/>
      <w:r>
        <w:t>movin</w:t>
      </w:r>
      <w:proofErr w:type="spellEnd"/>
      <w:r>
        <w:t xml:space="preserve">’ and </w:t>
      </w:r>
      <w:proofErr w:type="spellStart"/>
      <w:r>
        <w:t>groovin</w:t>
      </w:r>
      <w:proofErr w:type="spellEnd"/>
      <w:r>
        <w:t>’</w:t>
      </w:r>
      <w:r w:rsidR="00043E50">
        <w:t xml:space="preserve">. </w:t>
      </w:r>
      <w:proofErr w:type="spellStart"/>
      <w:r w:rsidR="005A0B49">
        <w:t>Townsley</w:t>
      </w:r>
      <w:proofErr w:type="spellEnd"/>
      <w:r w:rsidR="00172122">
        <w:t xml:space="preserve"> says that they decide</w:t>
      </w:r>
      <w:bookmarkStart w:id="0" w:name="_GoBack"/>
      <w:bookmarkEnd w:id="0"/>
      <w:r w:rsidR="00172122">
        <w:t xml:space="preserve">d on </w:t>
      </w:r>
      <w:r w:rsidR="0086274D">
        <w:t xml:space="preserve">a </w:t>
      </w:r>
      <w:r w:rsidR="0086274D">
        <w:lastRenderedPageBreak/>
        <w:t>19</w:t>
      </w:r>
      <w:r w:rsidR="0001050B">
        <w:t>80</w:t>
      </w:r>
      <w:r w:rsidR="0086274D">
        <w:t>’</w:t>
      </w:r>
      <w:r w:rsidR="0001050B">
        <w:t xml:space="preserve">s band this year </w:t>
      </w:r>
      <w:r w:rsidR="003B0F17">
        <w:t>to go with the human décor</w:t>
      </w:r>
      <w:r w:rsidR="00172122">
        <w:t xml:space="preserve">. “So many great mustaches were derived from that decade.” </w:t>
      </w:r>
    </w:p>
    <w:p w:rsidR="00BF2759" w:rsidRDefault="00BF2759" w:rsidP="00E77452">
      <w:pPr>
        <w:spacing w:line="360" w:lineRule="auto"/>
        <w:ind w:firstLine="720"/>
      </w:pPr>
      <w:r>
        <w:t>The Tamarack Brewing Company is open for lunch and dinner daily. They hold fun events and have great specials most nights of the week, and recently opened another location in Missoula.</w:t>
      </w:r>
    </w:p>
    <w:p w:rsidR="00C3664C" w:rsidRDefault="00043E50" w:rsidP="00E77452">
      <w:pPr>
        <w:spacing w:line="360" w:lineRule="auto"/>
        <w:ind w:firstLine="720"/>
      </w:pPr>
      <w:r>
        <w:t xml:space="preserve">With Tamarack’s premiere beers on tap, fresh and delicious food from the grill, and a vivacious crowd, the festivities </w:t>
      </w:r>
      <w:r w:rsidR="008C5396">
        <w:t xml:space="preserve">start at 7pm and </w:t>
      </w:r>
      <w:r>
        <w:t xml:space="preserve">generally go on until closing time. </w:t>
      </w:r>
      <w:r w:rsidR="0001050B">
        <w:t xml:space="preserve"> So when the winter starts to drag</w:t>
      </w:r>
      <w:r w:rsidR="00271FDC">
        <w:t>,</w:t>
      </w:r>
      <w:r w:rsidR="0001050B">
        <w:t xml:space="preserve"> and </w:t>
      </w:r>
      <w:r w:rsidR="00271FDC">
        <w:t xml:space="preserve">the sun </w:t>
      </w:r>
      <w:r w:rsidR="0001050B">
        <w:t>seems hidden in a camo</w:t>
      </w:r>
      <w:r w:rsidR="00C74BAD">
        <w:t>ufla</w:t>
      </w:r>
      <w:r w:rsidR="0001050B">
        <w:t>ge of gray, put on a happy face—preferably one with hair on it</w:t>
      </w:r>
      <w:r w:rsidR="008C0A59">
        <w:t>—and hit The Rack</w:t>
      </w:r>
      <w:r w:rsidR="0001050B">
        <w:t>. This is not an eve</w:t>
      </w:r>
      <w:r w:rsidR="008C0A59">
        <w:t>nt that you will want to shave</w:t>
      </w:r>
      <w:r w:rsidR="0001050B">
        <w:t xml:space="preserve"> from your calendar. </w:t>
      </w:r>
    </w:p>
    <w:p w:rsidR="00187F5C" w:rsidRDefault="00187F5C" w:rsidP="00E77452">
      <w:pPr>
        <w:spacing w:line="360" w:lineRule="auto"/>
        <w:ind w:firstLine="720"/>
      </w:pPr>
    </w:p>
    <w:p w:rsidR="00187F5C" w:rsidRPr="00CE2EE1" w:rsidRDefault="00187F5C" w:rsidP="00E77452">
      <w:pPr>
        <w:spacing w:line="360" w:lineRule="auto"/>
        <w:ind w:firstLine="720"/>
        <w:rPr>
          <w:b/>
        </w:rPr>
      </w:pPr>
      <w:r w:rsidRPr="00CE2EE1">
        <w:rPr>
          <w:b/>
        </w:rPr>
        <w:t>Sidebar:</w:t>
      </w:r>
    </w:p>
    <w:p w:rsidR="00187F5C" w:rsidRDefault="00187F5C" w:rsidP="00E77452">
      <w:pPr>
        <w:spacing w:line="360" w:lineRule="auto"/>
        <w:ind w:firstLine="720"/>
      </w:pPr>
      <w:r>
        <w:t>March Mustache Madness</w:t>
      </w:r>
    </w:p>
    <w:p w:rsidR="00187F5C" w:rsidRDefault="00187F5C" w:rsidP="00E77452">
      <w:pPr>
        <w:spacing w:line="360" w:lineRule="auto"/>
        <w:ind w:firstLine="720"/>
      </w:pPr>
      <w:r>
        <w:t>Tamarack Brewing Company, Lakeside, Montana</w:t>
      </w:r>
    </w:p>
    <w:p w:rsidR="00187F5C" w:rsidRDefault="00187F5C" w:rsidP="00187F5C">
      <w:pPr>
        <w:spacing w:line="360" w:lineRule="auto"/>
        <w:ind w:firstLine="720"/>
      </w:pPr>
      <w:r>
        <w:t>March 31, 2012, 7:00pm</w:t>
      </w:r>
    </w:p>
    <w:p w:rsidR="003B0F17" w:rsidRDefault="003B0F17" w:rsidP="00187F5C">
      <w:pPr>
        <w:spacing w:line="360" w:lineRule="auto"/>
        <w:ind w:firstLine="720"/>
      </w:pPr>
      <w:r>
        <w:t>Participants are encouraged to stop in early March for a pre-stash photo!</w:t>
      </w:r>
    </w:p>
    <w:p w:rsidR="003B0F17" w:rsidRDefault="003B0F17" w:rsidP="00187F5C">
      <w:pPr>
        <w:spacing w:line="360" w:lineRule="auto"/>
        <w:ind w:firstLine="720"/>
      </w:pPr>
      <w:proofErr w:type="gramStart"/>
      <w:r>
        <w:t>Don’t  forget</w:t>
      </w:r>
      <w:proofErr w:type="gramEnd"/>
      <w:r>
        <w:t xml:space="preserve"> your costume!</w:t>
      </w:r>
    </w:p>
    <w:p w:rsidR="00E77452" w:rsidRDefault="00E77452" w:rsidP="00E77452">
      <w:pPr>
        <w:ind w:firstLine="720"/>
      </w:pPr>
    </w:p>
    <w:sectPr w:rsidR="00E7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52"/>
    <w:rsid w:val="0001050B"/>
    <w:rsid w:val="00043E50"/>
    <w:rsid w:val="000953DE"/>
    <w:rsid w:val="000C6181"/>
    <w:rsid w:val="00125905"/>
    <w:rsid w:val="00172122"/>
    <w:rsid w:val="00187F5C"/>
    <w:rsid w:val="00271FDC"/>
    <w:rsid w:val="00280947"/>
    <w:rsid w:val="002811F1"/>
    <w:rsid w:val="003A5ED7"/>
    <w:rsid w:val="003B0F17"/>
    <w:rsid w:val="003D6558"/>
    <w:rsid w:val="003E47EA"/>
    <w:rsid w:val="00454B37"/>
    <w:rsid w:val="004C77C8"/>
    <w:rsid w:val="005A0B49"/>
    <w:rsid w:val="00655D3D"/>
    <w:rsid w:val="006C6190"/>
    <w:rsid w:val="007E3E7A"/>
    <w:rsid w:val="0086274D"/>
    <w:rsid w:val="0087269F"/>
    <w:rsid w:val="008C0A59"/>
    <w:rsid w:val="008C5396"/>
    <w:rsid w:val="008F3392"/>
    <w:rsid w:val="0095206A"/>
    <w:rsid w:val="00AC1F0C"/>
    <w:rsid w:val="00B05AEE"/>
    <w:rsid w:val="00B605BB"/>
    <w:rsid w:val="00BB1AB2"/>
    <w:rsid w:val="00BF2759"/>
    <w:rsid w:val="00C3664C"/>
    <w:rsid w:val="00C74BAD"/>
    <w:rsid w:val="00C84995"/>
    <w:rsid w:val="00CE2EE1"/>
    <w:rsid w:val="00CE5E9E"/>
    <w:rsid w:val="00DD2446"/>
    <w:rsid w:val="00E77452"/>
    <w:rsid w:val="00F4293C"/>
    <w:rsid w:val="00F9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catconverse</dc:creator>
  <cp:lastModifiedBy>catconverse</cp:lastModifiedBy>
  <cp:revision>32</cp:revision>
  <dcterms:created xsi:type="dcterms:W3CDTF">2011-10-18T04:04:00Z</dcterms:created>
  <dcterms:modified xsi:type="dcterms:W3CDTF">2011-10-29T17:25:00Z</dcterms:modified>
</cp:coreProperties>
</file>