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FF77" w14:textId="77777777" w:rsidR="00A60A08" w:rsidRPr="00A60A08" w:rsidRDefault="00A60A08" w:rsidP="00A60A08">
      <w:r w:rsidRPr="00A60A08">
        <w:t>Supplier 4:</w:t>
      </w:r>
    </w:p>
    <w:p w14:paraId="7E0C3119" w14:textId="77777777" w:rsidR="00A60A08" w:rsidRPr="00A60A08" w:rsidRDefault="00A60A08" w:rsidP="00A60A08">
      <w:r w:rsidRPr="00A60A08">
        <w:t> is the worst on performance variability and worst on Reliability score with all products failed at inspection test</w:t>
      </w:r>
    </w:p>
    <w:p w14:paraId="34C4871E" w14:textId="77777777" w:rsidR="00A60A08" w:rsidRPr="00A60A08" w:rsidRDefault="00A60A08" w:rsidP="00A60A08"/>
    <w:p w14:paraId="72804743" w14:textId="77777777" w:rsidR="00A60A08" w:rsidRPr="00A60A08" w:rsidRDefault="00A60A08" w:rsidP="00A60A08">
      <w:r w:rsidRPr="00A60A08">
        <w:t>Total revenue = 86.5k</w:t>
      </w:r>
    </w:p>
    <w:p w14:paraId="3E3ACC7A" w14:textId="77777777" w:rsidR="00A60A08" w:rsidRPr="00A60A08" w:rsidRDefault="00A60A08" w:rsidP="00A60A08">
      <w:r w:rsidRPr="00A60A08">
        <w:t>Product sold = 7k</w:t>
      </w:r>
    </w:p>
    <w:p w14:paraId="70C336F7" w14:textId="77777777" w:rsidR="00A60A08" w:rsidRPr="00A60A08" w:rsidRDefault="00A60A08" w:rsidP="00A60A08">
      <w:r w:rsidRPr="00A60A08">
        <w:t>Avg MFG LT= 15.33</w:t>
      </w:r>
    </w:p>
    <w:p w14:paraId="0C2088FC" w14:textId="77777777" w:rsidR="00A60A08" w:rsidRPr="00A60A08" w:rsidRDefault="00A60A08" w:rsidP="00A60A08">
      <w:r w:rsidRPr="00A60A08">
        <w:t>Supplier reliability score= 0</w:t>
      </w:r>
    </w:p>
    <w:p w14:paraId="5733EAB6" w14:textId="77777777" w:rsidR="00A60A08" w:rsidRPr="00A60A08" w:rsidRDefault="00A60A08" w:rsidP="00A60A08">
      <w:r w:rsidRPr="00A60A08">
        <w:t>Supplier performance variability= 7.7</w:t>
      </w:r>
    </w:p>
    <w:p w14:paraId="7DC026AC" w14:textId="77777777" w:rsidR="00A60A08" w:rsidRPr="00A60A08" w:rsidRDefault="00A60A08" w:rsidP="00A60A08">
      <w:r w:rsidRPr="00A60A08">
        <w:t xml:space="preserve">Highest transportation </w:t>
      </w:r>
      <w:proofErr w:type="gramStart"/>
      <w:r w:rsidRPr="00A60A08">
        <w:t>cost :</w:t>
      </w:r>
      <w:proofErr w:type="gramEnd"/>
      <w:r w:rsidRPr="00A60A08">
        <w:t xml:space="preserve"> route A</w:t>
      </w:r>
    </w:p>
    <w:p w14:paraId="4F989D87" w14:textId="77777777" w:rsidR="00A60A08" w:rsidRPr="00A60A08" w:rsidRDefault="00A60A08" w:rsidP="00A60A08">
      <w:r w:rsidRPr="00A60A08">
        <w:t>Most product with revenue: skincare</w:t>
      </w:r>
    </w:p>
    <w:p w14:paraId="2CE0266D" w14:textId="77777777" w:rsidR="00A60A08" w:rsidRPr="00A60A08" w:rsidRDefault="00A60A08" w:rsidP="00A60A08">
      <w:r w:rsidRPr="00A60A08">
        <w:t>Avg LT=15.22</w:t>
      </w:r>
    </w:p>
    <w:p w14:paraId="2E2EEA08" w14:textId="77777777" w:rsidR="00A60A08" w:rsidRPr="00A60A08" w:rsidRDefault="00A60A08" w:rsidP="00A60A08"/>
    <w:p w14:paraId="58D504DB" w14:textId="77777777" w:rsidR="00A60A08" w:rsidRPr="00A60A08" w:rsidRDefault="00A60A08" w:rsidP="00A60A08">
      <w:r w:rsidRPr="00A60A08">
        <w:t>-----</w:t>
      </w:r>
    </w:p>
    <w:p w14:paraId="7F281820" w14:textId="77777777" w:rsidR="00A60A08" w:rsidRPr="00A60A08" w:rsidRDefault="00A60A08" w:rsidP="00A60A08">
      <w:r w:rsidRPr="00A60A08">
        <w:t>Supplier 1:</w:t>
      </w:r>
    </w:p>
    <w:p w14:paraId="40328A45" w14:textId="77777777" w:rsidR="00A60A08" w:rsidRPr="00A60A08" w:rsidRDefault="00A60A08" w:rsidP="00A60A08">
      <w:r w:rsidRPr="00A60A08">
        <w:t> </w:t>
      </w:r>
    </w:p>
    <w:p w14:paraId="6DEF62A3" w14:textId="77777777" w:rsidR="00A60A08" w:rsidRPr="00A60A08" w:rsidRDefault="00A60A08" w:rsidP="00A60A08"/>
    <w:p w14:paraId="13A804CC" w14:textId="77777777" w:rsidR="00A60A08" w:rsidRPr="00A60A08" w:rsidRDefault="00A60A08" w:rsidP="00A60A08">
      <w:r w:rsidRPr="00A60A08">
        <w:t>Total revenue = 157.5k</w:t>
      </w:r>
    </w:p>
    <w:p w14:paraId="2FCCCA12" w14:textId="77777777" w:rsidR="00A60A08" w:rsidRPr="00A60A08" w:rsidRDefault="00A60A08" w:rsidP="00A60A08">
      <w:r w:rsidRPr="00A60A08">
        <w:t>Product sold = 11k</w:t>
      </w:r>
    </w:p>
    <w:p w14:paraId="5E70E4B6" w14:textId="77777777" w:rsidR="00A60A08" w:rsidRPr="00A60A08" w:rsidRDefault="00A60A08" w:rsidP="00A60A08">
      <w:r w:rsidRPr="00A60A08">
        <w:t>Avg MFG LT= 12.59</w:t>
      </w:r>
    </w:p>
    <w:p w14:paraId="2C030198" w14:textId="77777777" w:rsidR="00A60A08" w:rsidRPr="00A60A08" w:rsidRDefault="00A60A08" w:rsidP="00A60A08">
      <w:r w:rsidRPr="00A60A08">
        <w:t>Supplier reliability score= 48.1%</w:t>
      </w:r>
    </w:p>
    <w:p w14:paraId="0A60F824" w14:textId="77777777" w:rsidR="00A60A08" w:rsidRPr="00A60A08" w:rsidRDefault="00A60A08" w:rsidP="00A60A08">
      <w:r w:rsidRPr="00A60A08">
        <w:t>Supplier performance variability= 8.39</w:t>
      </w:r>
    </w:p>
    <w:p w14:paraId="451C4156" w14:textId="77777777" w:rsidR="00A60A08" w:rsidRPr="00A60A08" w:rsidRDefault="00A60A08" w:rsidP="00A60A08">
      <w:r w:rsidRPr="00A60A08">
        <w:t xml:space="preserve">Highest transportation </w:t>
      </w:r>
      <w:proofErr w:type="gramStart"/>
      <w:r w:rsidRPr="00A60A08">
        <w:t>cost :</w:t>
      </w:r>
      <w:proofErr w:type="gramEnd"/>
      <w:r w:rsidRPr="00A60A08">
        <w:t xml:space="preserve"> route B</w:t>
      </w:r>
    </w:p>
    <w:p w14:paraId="68036C49" w14:textId="77777777" w:rsidR="00A60A08" w:rsidRPr="00A60A08" w:rsidRDefault="00A60A08" w:rsidP="00A60A08">
      <w:r w:rsidRPr="00A60A08">
        <w:t>Most product with revenue: skincare</w:t>
      </w:r>
    </w:p>
    <w:p w14:paraId="665E29DF" w14:textId="77777777" w:rsidR="00A60A08" w:rsidRPr="00A60A08" w:rsidRDefault="00A60A08" w:rsidP="00A60A08">
      <w:r w:rsidRPr="00A60A08">
        <w:t>Avg LT=14.78</w:t>
      </w:r>
    </w:p>
    <w:p w14:paraId="45794BCB" w14:textId="77777777" w:rsidR="00A60A08" w:rsidRPr="00A60A08" w:rsidRDefault="00A60A08" w:rsidP="00A60A08">
      <w:r w:rsidRPr="00A60A08">
        <w:t>-----</w:t>
      </w:r>
    </w:p>
    <w:p w14:paraId="595D8748" w14:textId="77777777" w:rsidR="00A60A08" w:rsidRPr="00A60A08" w:rsidRDefault="00A60A08" w:rsidP="00A60A08">
      <w:r w:rsidRPr="00A60A08">
        <w:lastRenderedPageBreak/>
        <w:t>Supplier 2:</w:t>
      </w:r>
    </w:p>
    <w:p w14:paraId="741BBB81" w14:textId="77777777" w:rsidR="00A60A08" w:rsidRPr="00A60A08" w:rsidRDefault="00A60A08" w:rsidP="00A60A08">
      <w:r w:rsidRPr="00A60A08">
        <w:t> </w:t>
      </w:r>
    </w:p>
    <w:p w14:paraId="66F548B6" w14:textId="77777777" w:rsidR="00A60A08" w:rsidRPr="00A60A08" w:rsidRDefault="00A60A08" w:rsidP="00A60A08"/>
    <w:p w14:paraId="6AF349E7" w14:textId="77777777" w:rsidR="00A60A08" w:rsidRPr="00A60A08" w:rsidRDefault="00A60A08" w:rsidP="00A60A08">
      <w:r w:rsidRPr="00A60A08">
        <w:t>Total revenue = 125.5k</w:t>
      </w:r>
    </w:p>
    <w:p w14:paraId="12671051" w14:textId="77777777" w:rsidR="00A60A08" w:rsidRPr="00A60A08" w:rsidRDefault="00A60A08" w:rsidP="00A60A08">
      <w:r w:rsidRPr="00A60A08">
        <w:t>Product sold = 11k</w:t>
      </w:r>
    </w:p>
    <w:p w14:paraId="16E9AE66" w14:textId="77777777" w:rsidR="00A60A08" w:rsidRPr="00A60A08" w:rsidRDefault="00A60A08" w:rsidP="00A60A08">
      <w:r w:rsidRPr="00A60A08">
        <w:t>Avg MFG LT= 15.59</w:t>
      </w:r>
    </w:p>
    <w:p w14:paraId="1DD430A9" w14:textId="77777777" w:rsidR="00A60A08" w:rsidRPr="00A60A08" w:rsidRDefault="00A60A08" w:rsidP="00A60A08">
      <w:r w:rsidRPr="00A60A08">
        <w:t>Supplier reliability score= 22.7%</w:t>
      </w:r>
    </w:p>
    <w:p w14:paraId="705B804F" w14:textId="77777777" w:rsidR="00A60A08" w:rsidRPr="00A60A08" w:rsidRDefault="00A60A08" w:rsidP="00A60A08">
      <w:r w:rsidRPr="00A60A08">
        <w:t>Supplier performance variability= 9.59</w:t>
      </w:r>
    </w:p>
    <w:p w14:paraId="01564A65" w14:textId="77777777" w:rsidR="00A60A08" w:rsidRPr="00A60A08" w:rsidRDefault="00A60A08" w:rsidP="00A60A08">
      <w:r w:rsidRPr="00A60A08">
        <w:t xml:space="preserve">Highest transportation </w:t>
      </w:r>
      <w:proofErr w:type="gramStart"/>
      <w:r w:rsidRPr="00A60A08">
        <w:t>cost :</w:t>
      </w:r>
      <w:proofErr w:type="gramEnd"/>
      <w:r w:rsidRPr="00A60A08">
        <w:t xml:space="preserve"> route A</w:t>
      </w:r>
    </w:p>
    <w:p w14:paraId="6670A32F" w14:textId="77777777" w:rsidR="00A60A08" w:rsidRPr="00A60A08" w:rsidRDefault="00A60A08" w:rsidP="00A60A08">
      <w:r w:rsidRPr="00A60A08">
        <w:t>Most product with revenue: skincare</w:t>
      </w:r>
    </w:p>
    <w:p w14:paraId="0A313F82" w14:textId="77777777" w:rsidR="00A60A08" w:rsidRPr="00A60A08" w:rsidRDefault="00A60A08" w:rsidP="00A60A08">
      <w:r w:rsidRPr="00A60A08">
        <w:t>Avg LT=18.08</w:t>
      </w:r>
    </w:p>
    <w:p w14:paraId="1E5E1FB7" w14:textId="77777777" w:rsidR="00A60A08" w:rsidRPr="00A60A08" w:rsidRDefault="00A60A08" w:rsidP="00A60A08">
      <w:r w:rsidRPr="00A60A08">
        <w:t>-----</w:t>
      </w:r>
    </w:p>
    <w:p w14:paraId="1BF37FE2" w14:textId="77777777" w:rsidR="00A60A08" w:rsidRPr="00A60A08" w:rsidRDefault="00A60A08" w:rsidP="00A60A08">
      <w:r w:rsidRPr="00A60A08">
        <w:t>Supplier 3:</w:t>
      </w:r>
    </w:p>
    <w:p w14:paraId="677DB0C1" w14:textId="77777777" w:rsidR="00A60A08" w:rsidRPr="00A60A08" w:rsidRDefault="00A60A08" w:rsidP="00A60A08">
      <w:r w:rsidRPr="00A60A08">
        <w:t> </w:t>
      </w:r>
    </w:p>
    <w:p w14:paraId="5BF2CA08" w14:textId="77777777" w:rsidR="00A60A08" w:rsidRPr="00A60A08" w:rsidRDefault="00A60A08" w:rsidP="00A60A08"/>
    <w:p w14:paraId="0C3D80A8" w14:textId="77777777" w:rsidR="00A60A08" w:rsidRPr="00A60A08" w:rsidRDefault="00A60A08" w:rsidP="00A60A08">
      <w:r w:rsidRPr="00A60A08">
        <w:t>Total revenue = 97.8k</w:t>
      </w:r>
    </w:p>
    <w:p w14:paraId="2E7D6827" w14:textId="77777777" w:rsidR="00A60A08" w:rsidRPr="00A60A08" w:rsidRDefault="00A60A08" w:rsidP="00A60A08">
      <w:r w:rsidRPr="00A60A08">
        <w:t>Product sold = 8k</w:t>
      </w:r>
    </w:p>
    <w:p w14:paraId="1C115FB6" w14:textId="77777777" w:rsidR="00A60A08" w:rsidRPr="00A60A08" w:rsidRDefault="00A60A08" w:rsidP="00A60A08">
      <w:r w:rsidRPr="00A60A08">
        <w:t>Avg MFG LT= 14.93</w:t>
      </w:r>
    </w:p>
    <w:p w14:paraId="61917DCA" w14:textId="77777777" w:rsidR="00A60A08" w:rsidRPr="00A60A08" w:rsidRDefault="00A60A08" w:rsidP="00A60A08">
      <w:r w:rsidRPr="00A60A08">
        <w:t>Supplier reliability score= 13.3%</w:t>
      </w:r>
    </w:p>
    <w:p w14:paraId="2593A2D3" w14:textId="77777777" w:rsidR="00A60A08" w:rsidRPr="00A60A08" w:rsidRDefault="00A60A08" w:rsidP="00A60A08">
      <w:r w:rsidRPr="00A60A08">
        <w:t>Supplier performance variability= 8.00</w:t>
      </w:r>
    </w:p>
    <w:p w14:paraId="2BDA3678" w14:textId="77777777" w:rsidR="00A60A08" w:rsidRPr="00A60A08" w:rsidRDefault="00A60A08" w:rsidP="00A60A08">
      <w:r w:rsidRPr="00A60A08">
        <w:t xml:space="preserve">Highest transportation </w:t>
      </w:r>
      <w:proofErr w:type="gramStart"/>
      <w:r w:rsidRPr="00A60A08">
        <w:t>cost :</w:t>
      </w:r>
      <w:proofErr w:type="gramEnd"/>
      <w:r w:rsidRPr="00A60A08">
        <w:t xml:space="preserve"> route B</w:t>
      </w:r>
    </w:p>
    <w:p w14:paraId="6D686DD0" w14:textId="77777777" w:rsidR="00A60A08" w:rsidRPr="00A60A08" w:rsidRDefault="00A60A08" w:rsidP="00A60A08">
      <w:r w:rsidRPr="00A60A08">
        <w:t>Most product with revenue: skincare</w:t>
      </w:r>
    </w:p>
    <w:p w14:paraId="5A49A4B2" w14:textId="77777777" w:rsidR="00A60A08" w:rsidRPr="00A60A08" w:rsidRDefault="00A60A08" w:rsidP="00A60A08">
      <w:r w:rsidRPr="00A60A08">
        <w:t>Avg LT=20.13</w:t>
      </w:r>
    </w:p>
    <w:p w14:paraId="56401C4D" w14:textId="77777777" w:rsidR="00A60A08" w:rsidRPr="00A60A08" w:rsidRDefault="00A60A08" w:rsidP="00A60A08">
      <w:r w:rsidRPr="00A60A08">
        <w:t>-----</w:t>
      </w:r>
    </w:p>
    <w:p w14:paraId="748A956E" w14:textId="77777777" w:rsidR="00A60A08" w:rsidRPr="00A60A08" w:rsidRDefault="00A60A08" w:rsidP="00A60A08">
      <w:r w:rsidRPr="00A60A08">
        <w:t>Supplier 5:</w:t>
      </w:r>
    </w:p>
    <w:p w14:paraId="0393868A" w14:textId="77777777" w:rsidR="00A60A08" w:rsidRPr="00A60A08" w:rsidRDefault="00A60A08" w:rsidP="00A60A08">
      <w:r w:rsidRPr="00A60A08">
        <w:t> </w:t>
      </w:r>
    </w:p>
    <w:p w14:paraId="4D9D0D0F" w14:textId="77777777" w:rsidR="00A60A08" w:rsidRPr="00A60A08" w:rsidRDefault="00A60A08" w:rsidP="00A60A08"/>
    <w:p w14:paraId="1D0AE9BE" w14:textId="77777777" w:rsidR="00A60A08" w:rsidRPr="00A60A08" w:rsidRDefault="00A60A08" w:rsidP="00A60A08">
      <w:r w:rsidRPr="00A60A08">
        <w:t>Total revenue = 110.3k</w:t>
      </w:r>
    </w:p>
    <w:p w14:paraId="46B5EA13" w14:textId="77777777" w:rsidR="00A60A08" w:rsidRPr="00A60A08" w:rsidRDefault="00A60A08" w:rsidP="00A60A08">
      <w:r w:rsidRPr="00A60A08">
        <w:t>Product sold = 9k</w:t>
      </w:r>
    </w:p>
    <w:p w14:paraId="4BE1C2C1" w14:textId="77777777" w:rsidR="00A60A08" w:rsidRPr="00A60A08" w:rsidRDefault="00A60A08" w:rsidP="00A60A08">
      <w:r w:rsidRPr="00A60A08">
        <w:t>Avg MFG LT= 16.33</w:t>
      </w:r>
    </w:p>
    <w:p w14:paraId="2EF93683" w14:textId="77777777" w:rsidR="00A60A08" w:rsidRPr="00A60A08" w:rsidRDefault="00A60A08" w:rsidP="00A60A08">
      <w:r w:rsidRPr="00A60A08">
        <w:t>Supplier reliability score= 16.7%</w:t>
      </w:r>
    </w:p>
    <w:p w14:paraId="29AD159C" w14:textId="77777777" w:rsidR="00A60A08" w:rsidRPr="00A60A08" w:rsidRDefault="00A60A08" w:rsidP="00A60A08">
      <w:r w:rsidRPr="00A60A08">
        <w:t>Supplier performance variability= 8.78</w:t>
      </w:r>
    </w:p>
    <w:p w14:paraId="7022C93A" w14:textId="77777777" w:rsidR="00A60A08" w:rsidRPr="00A60A08" w:rsidRDefault="00A60A08" w:rsidP="00A60A08">
      <w:r w:rsidRPr="00A60A08">
        <w:t xml:space="preserve">Highest transportation </w:t>
      </w:r>
      <w:proofErr w:type="gramStart"/>
      <w:r w:rsidRPr="00A60A08">
        <w:t>cost :</w:t>
      </w:r>
      <w:proofErr w:type="gramEnd"/>
      <w:r w:rsidRPr="00A60A08">
        <w:t xml:space="preserve"> route A</w:t>
      </w:r>
    </w:p>
    <w:p w14:paraId="018EA1D2" w14:textId="77777777" w:rsidR="00A60A08" w:rsidRPr="00A60A08" w:rsidRDefault="00A60A08" w:rsidP="00A60A08">
      <w:r w:rsidRPr="00A60A08">
        <w:t>Most product with revenue: skincare</w:t>
      </w:r>
    </w:p>
    <w:p w14:paraId="57E2B08E" w14:textId="77777777" w:rsidR="00A60A08" w:rsidRPr="00A60A08" w:rsidRDefault="00A60A08" w:rsidP="00A60A08">
      <w:r w:rsidRPr="00A60A08">
        <w:t>Avg LT=18.06</w:t>
      </w:r>
    </w:p>
    <w:p w14:paraId="2E9C2B6D" w14:textId="77777777" w:rsidR="00A60A08" w:rsidRPr="00A60A08" w:rsidRDefault="00A60A08" w:rsidP="00A60A08">
      <w:r w:rsidRPr="00A60A08">
        <w:t>-----</w:t>
      </w:r>
    </w:p>
    <w:p w14:paraId="383AD2DC" w14:textId="77777777" w:rsidR="00A60A08" w:rsidRPr="00A60A08" w:rsidRDefault="00A60A08" w:rsidP="00A60A08"/>
    <w:p w14:paraId="43B808BB" w14:textId="77777777" w:rsidR="00A60A08" w:rsidRPr="00A60A08" w:rsidRDefault="00A60A08" w:rsidP="00A60A08">
      <w:r w:rsidRPr="00A60A08">
        <w:t>Manufacturing insights</w:t>
      </w:r>
    </w:p>
    <w:p w14:paraId="0633BA5D" w14:textId="77777777" w:rsidR="00A60A08" w:rsidRPr="00A60A08" w:rsidRDefault="00A60A08" w:rsidP="00A60A08"/>
    <w:p w14:paraId="09813FC1" w14:textId="77777777" w:rsidR="00A60A08" w:rsidRPr="00A60A08" w:rsidRDefault="00A60A08" w:rsidP="00A60A08">
      <w:r w:rsidRPr="00A60A08">
        <w:t>Skincare</w:t>
      </w:r>
    </w:p>
    <w:p w14:paraId="3E778AE8" w14:textId="77777777" w:rsidR="00A60A08" w:rsidRPr="00A60A08" w:rsidRDefault="00A60A08" w:rsidP="00A60A08"/>
    <w:p w14:paraId="0B18BE2D" w14:textId="77777777" w:rsidR="00A60A08" w:rsidRPr="00A60A08" w:rsidRDefault="00A60A08" w:rsidP="00A60A08">
      <w:r w:rsidRPr="00A60A08"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by suppliers: 197.5%</w:t>
      </w:r>
    </w:p>
    <w:p w14:paraId="4F447A4C" w14:textId="77777777" w:rsidR="00A60A08" w:rsidRPr="00A60A08" w:rsidRDefault="00A60A08" w:rsidP="00A60A08">
      <w:r w:rsidRPr="00A60A08"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rate by </w:t>
      </w:r>
      <w:proofErr w:type="gramStart"/>
      <w:r w:rsidRPr="00A60A08">
        <w:t>products</w:t>
      </w:r>
      <w:proofErr w:type="gramEnd"/>
      <w:r w:rsidRPr="00A60A08">
        <w:t>: 32.5%</w:t>
      </w:r>
    </w:p>
    <w:p w14:paraId="1114870F" w14:textId="77777777" w:rsidR="00A60A08" w:rsidRPr="00A60A08" w:rsidRDefault="00A60A08" w:rsidP="00A60A08">
      <w:r w:rsidRPr="00A60A08">
        <w:t>Production volumes=24366</w:t>
      </w:r>
    </w:p>
    <w:p w14:paraId="5B8E0EEF" w14:textId="77777777" w:rsidR="00A60A08" w:rsidRPr="00A60A08" w:rsidRDefault="00A60A08" w:rsidP="00A60A08">
      <w:proofErr w:type="spellStart"/>
      <w:r w:rsidRPr="00A60A08">
        <w:t>Avg.Defect</w:t>
      </w:r>
      <w:proofErr w:type="spellEnd"/>
      <w:r w:rsidRPr="00A60A08">
        <w:t xml:space="preserve"> rates = 2.33</w:t>
      </w:r>
    </w:p>
    <w:p w14:paraId="73DFC169" w14:textId="77777777" w:rsidR="00A60A08" w:rsidRPr="00A60A08" w:rsidRDefault="00A60A08" w:rsidP="00A60A08">
      <w:r w:rsidRPr="00A60A08">
        <w:t>Avg MLT=13.78</w:t>
      </w:r>
    </w:p>
    <w:p w14:paraId="6A0BCA22" w14:textId="77777777" w:rsidR="00A60A08" w:rsidRPr="00A60A08" w:rsidRDefault="00A60A08" w:rsidP="00A60A08">
      <w:r w:rsidRPr="00A60A08">
        <w:t>MFG cost= 0.08</w:t>
      </w:r>
    </w:p>
    <w:p w14:paraId="61567741" w14:textId="77777777" w:rsidR="00A60A08" w:rsidRPr="00A60A08" w:rsidRDefault="00A60A08" w:rsidP="00A60A08"/>
    <w:p w14:paraId="4D29F0F3" w14:textId="77777777" w:rsidR="00A60A08" w:rsidRPr="00A60A08" w:rsidRDefault="00A60A08" w:rsidP="00A60A08">
      <w:r w:rsidRPr="00A60A08">
        <w:t>-------</w:t>
      </w:r>
    </w:p>
    <w:p w14:paraId="5D0D692D" w14:textId="77777777" w:rsidR="00A60A08" w:rsidRPr="00A60A08" w:rsidRDefault="00A60A08" w:rsidP="00A60A08">
      <w:r w:rsidRPr="00A60A08">
        <w:t>Haircare</w:t>
      </w:r>
    </w:p>
    <w:p w14:paraId="6688C773" w14:textId="77777777" w:rsidR="00A60A08" w:rsidRPr="00A60A08" w:rsidRDefault="00A60A08" w:rsidP="00A60A08"/>
    <w:p w14:paraId="28587A65" w14:textId="77777777" w:rsidR="00A60A08" w:rsidRPr="00A60A08" w:rsidRDefault="00A60A08" w:rsidP="00A60A08">
      <w:r w:rsidRPr="00A60A08"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by suppliers: 150%</w:t>
      </w:r>
    </w:p>
    <w:p w14:paraId="655C3295" w14:textId="77777777" w:rsidR="00A60A08" w:rsidRPr="00A60A08" w:rsidRDefault="00A60A08" w:rsidP="00A60A08">
      <w:r w:rsidRPr="00A60A08">
        <w:lastRenderedPageBreak/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rate by products: 38.24%</w:t>
      </w:r>
    </w:p>
    <w:p w14:paraId="1D0D5952" w14:textId="77777777" w:rsidR="00A60A08" w:rsidRPr="00A60A08" w:rsidRDefault="00A60A08" w:rsidP="00A60A08">
      <w:r w:rsidRPr="00A60A08">
        <w:t>Production volumes=19957</w:t>
      </w:r>
    </w:p>
    <w:p w14:paraId="24285471" w14:textId="77777777" w:rsidR="00A60A08" w:rsidRPr="00A60A08" w:rsidRDefault="00A60A08" w:rsidP="00A60A08">
      <w:proofErr w:type="spellStart"/>
      <w:r w:rsidRPr="00A60A08">
        <w:t>Avg.Defect</w:t>
      </w:r>
      <w:proofErr w:type="spellEnd"/>
      <w:r w:rsidRPr="00A60A08">
        <w:t xml:space="preserve"> rates = 2.48</w:t>
      </w:r>
    </w:p>
    <w:p w14:paraId="3A3C28A0" w14:textId="77777777" w:rsidR="00A60A08" w:rsidRPr="00A60A08" w:rsidRDefault="00A60A08" w:rsidP="00A60A08">
      <w:r w:rsidRPr="00A60A08">
        <w:t>Avg MLT=17.07</w:t>
      </w:r>
    </w:p>
    <w:p w14:paraId="30EF5718" w14:textId="77777777" w:rsidR="00A60A08" w:rsidRPr="00A60A08" w:rsidRDefault="00A60A08" w:rsidP="00A60A08">
      <w:r w:rsidRPr="00A60A08">
        <w:t>MFG cost= 0.08</w:t>
      </w:r>
    </w:p>
    <w:p w14:paraId="68ED0CCE" w14:textId="77777777" w:rsidR="00A60A08" w:rsidRPr="00A60A08" w:rsidRDefault="00A60A08" w:rsidP="00A60A08">
      <w:r w:rsidRPr="00A60A08">
        <w:t>--------</w:t>
      </w:r>
    </w:p>
    <w:p w14:paraId="691139EA" w14:textId="77777777" w:rsidR="00A60A08" w:rsidRPr="00A60A08" w:rsidRDefault="00A60A08" w:rsidP="00A60A08">
      <w:proofErr w:type="spellStart"/>
      <w:r w:rsidRPr="00A60A08">
        <w:t>Cosmatics</w:t>
      </w:r>
      <w:proofErr w:type="spellEnd"/>
      <w:r w:rsidRPr="00A60A08">
        <w:t> </w:t>
      </w:r>
    </w:p>
    <w:p w14:paraId="54E7A23E" w14:textId="77777777" w:rsidR="00A60A08" w:rsidRPr="00A60A08" w:rsidRDefault="00A60A08" w:rsidP="00A60A08"/>
    <w:p w14:paraId="5548155D" w14:textId="77777777" w:rsidR="00A60A08" w:rsidRPr="00A60A08" w:rsidRDefault="00A60A08" w:rsidP="00A60A08">
      <w:r w:rsidRPr="00A60A08"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by suppliers: 165%</w:t>
      </w:r>
    </w:p>
    <w:p w14:paraId="49687FC1" w14:textId="77777777" w:rsidR="00A60A08" w:rsidRPr="00A60A08" w:rsidRDefault="00A60A08" w:rsidP="00A60A08">
      <w:r w:rsidRPr="00A60A08">
        <w:t xml:space="preserve">Inspection </w:t>
      </w:r>
      <w:proofErr w:type="spellStart"/>
      <w:r w:rsidRPr="00A60A08">
        <w:t>faliure</w:t>
      </w:r>
      <w:proofErr w:type="spellEnd"/>
      <w:r w:rsidRPr="00A60A08">
        <w:t xml:space="preserve"> rate by products: 38.46%</w:t>
      </w:r>
    </w:p>
    <w:p w14:paraId="48F9E954" w14:textId="77777777" w:rsidR="00A60A08" w:rsidRPr="00A60A08" w:rsidRDefault="00A60A08" w:rsidP="00A60A08">
      <w:r w:rsidRPr="00A60A08">
        <w:t>Production volumes=12461</w:t>
      </w:r>
    </w:p>
    <w:p w14:paraId="367909AB" w14:textId="77777777" w:rsidR="00A60A08" w:rsidRPr="00A60A08" w:rsidRDefault="00A60A08" w:rsidP="00A60A08">
      <w:r w:rsidRPr="00A60A08">
        <w:t>Defect rates = 1.92</w:t>
      </w:r>
    </w:p>
    <w:p w14:paraId="5C74A9E7" w14:textId="77777777" w:rsidR="00A60A08" w:rsidRPr="00A60A08" w:rsidRDefault="00A60A08" w:rsidP="00A60A08">
      <w:r w:rsidRPr="00A60A08">
        <w:t>Avg MLT=13.31</w:t>
      </w:r>
    </w:p>
    <w:p w14:paraId="02A6F962" w14:textId="77777777" w:rsidR="00A60A08" w:rsidRPr="00A60A08" w:rsidRDefault="00A60A08" w:rsidP="00A60A08">
      <w:r w:rsidRPr="00A60A08">
        <w:t>MFG cost= 0.09</w:t>
      </w:r>
    </w:p>
    <w:p w14:paraId="5AB9DEBF" w14:textId="77777777" w:rsidR="00A60A08" w:rsidRPr="00A60A08" w:rsidRDefault="00A60A08" w:rsidP="00A60A08"/>
    <w:p w14:paraId="27A31D6E" w14:textId="77777777" w:rsidR="00A60A08" w:rsidRPr="00A60A08" w:rsidRDefault="00A60A08" w:rsidP="00A60A08">
      <w:r w:rsidRPr="00A60A08">
        <w:t>-----</w:t>
      </w:r>
    </w:p>
    <w:p w14:paraId="37ACDFDA" w14:textId="77777777" w:rsidR="00A60A08" w:rsidRPr="00A60A08" w:rsidRDefault="00A60A08" w:rsidP="00A60A08">
      <w:r w:rsidRPr="00A60A08">
        <w:t xml:space="preserve">Inventory </w:t>
      </w:r>
      <w:proofErr w:type="spellStart"/>
      <w:r w:rsidRPr="00A60A08">
        <w:t>managment</w:t>
      </w:r>
      <w:proofErr w:type="spellEnd"/>
      <w:r w:rsidRPr="00A60A08">
        <w:t> </w:t>
      </w:r>
    </w:p>
    <w:p w14:paraId="7E146E55" w14:textId="77777777" w:rsidR="00A60A08" w:rsidRPr="00A60A08" w:rsidRDefault="00A60A08" w:rsidP="00A60A08"/>
    <w:p w14:paraId="70D99F4C" w14:textId="77777777" w:rsidR="00A60A08" w:rsidRPr="00A60A08" w:rsidRDefault="00A60A08" w:rsidP="00A60A08">
      <w:proofErr w:type="gramStart"/>
      <w:r w:rsidRPr="00A60A08">
        <w:t>Sum</w:t>
      </w:r>
      <w:proofErr w:type="gramEnd"/>
      <w:r w:rsidRPr="00A60A08">
        <w:t xml:space="preserve"> of stock levels: 5k</w:t>
      </w:r>
    </w:p>
    <w:p w14:paraId="67C12084" w14:textId="77777777" w:rsidR="00A60A08" w:rsidRPr="00A60A08" w:rsidRDefault="00A60A08" w:rsidP="00A60A08">
      <w:r w:rsidRPr="00A60A08">
        <w:t xml:space="preserve">Stock </w:t>
      </w:r>
      <w:proofErr w:type="spellStart"/>
      <w:proofErr w:type="gramStart"/>
      <w:r w:rsidRPr="00A60A08">
        <w:t>turn</w:t>
      </w:r>
      <w:proofErr w:type="gramEnd"/>
      <w:r w:rsidRPr="00A60A08">
        <w:t xml:space="preserve"> over</w:t>
      </w:r>
      <w:proofErr w:type="spellEnd"/>
      <w:r w:rsidRPr="00A60A08">
        <w:t xml:space="preserve"> ratio by supplier </w:t>
      </w:r>
    </w:p>
    <w:p w14:paraId="7709562B" w14:textId="77777777" w:rsidR="00A60A08" w:rsidRPr="00A60A08" w:rsidRDefault="00A60A08" w:rsidP="00A60A08"/>
    <w:p w14:paraId="3C3BB73E" w14:textId="77777777" w:rsidR="00A60A08" w:rsidRPr="00A60A08" w:rsidRDefault="00A60A08" w:rsidP="00A60A08">
      <w:r w:rsidRPr="00A60A08">
        <w:t xml:space="preserve">Supplier </w:t>
      </w:r>
      <w:proofErr w:type="gramStart"/>
      <w:r w:rsidRPr="00A60A08">
        <w:t>1 :</w:t>
      </w:r>
      <w:proofErr w:type="gramEnd"/>
      <w:r w:rsidRPr="00A60A08">
        <w:t xml:space="preserve"> 261.96</w:t>
      </w:r>
    </w:p>
    <w:p w14:paraId="59F196AB" w14:textId="77777777" w:rsidR="00A60A08" w:rsidRPr="00A60A08" w:rsidRDefault="00A60A08" w:rsidP="00A60A08">
      <w:r w:rsidRPr="00A60A08">
        <w:t>Supplier 2: 238.25</w:t>
      </w:r>
    </w:p>
    <w:p w14:paraId="242E1376" w14:textId="77777777" w:rsidR="00A60A08" w:rsidRPr="00A60A08" w:rsidRDefault="00A60A08" w:rsidP="00A60A08">
      <w:r w:rsidRPr="00A60A08">
        <w:t>Supplier 3: 185.39</w:t>
      </w:r>
    </w:p>
    <w:p w14:paraId="16AD5A94" w14:textId="77777777" w:rsidR="00A60A08" w:rsidRPr="00A60A08" w:rsidRDefault="00A60A08" w:rsidP="00A60A08">
      <w:r w:rsidRPr="00A60A08">
        <w:t>Supplier 4: 122.25</w:t>
      </w:r>
    </w:p>
    <w:p w14:paraId="1378A8E6" w14:textId="77777777" w:rsidR="00A60A08" w:rsidRPr="00A60A08" w:rsidRDefault="00A60A08" w:rsidP="00A60A08">
      <w:r w:rsidRPr="00A60A08">
        <w:t>Supplier 5: 173.63</w:t>
      </w:r>
    </w:p>
    <w:p w14:paraId="16F43DD3" w14:textId="77777777" w:rsidR="00A60A08" w:rsidRPr="00A60A08" w:rsidRDefault="00A60A08" w:rsidP="00A60A08"/>
    <w:p w14:paraId="32F478F5" w14:textId="77777777" w:rsidR="00A60A08" w:rsidRPr="00A60A08" w:rsidRDefault="00A60A08" w:rsidP="00A60A08">
      <w:r w:rsidRPr="00A60A08">
        <w:t xml:space="preserve">Stock </w:t>
      </w:r>
      <w:proofErr w:type="gramStart"/>
      <w:r w:rsidRPr="00A60A08">
        <w:t>turn</w:t>
      </w:r>
      <w:proofErr w:type="gramEnd"/>
      <w:r w:rsidRPr="00A60A08">
        <w:t xml:space="preserve"> over by product </w:t>
      </w:r>
    </w:p>
    <w:p w14:paraId="67D11669" w14:textId="77777777" w:rsidR="00A60A08" w:rsidRPr="00A60A08" w:rsidRDefault="00A60A08" w:rsidP="00A60A08">
      <w:r w:rsidRPr="00A60A08">
        <w:t>Cosmatics:200.45</w:t>
      </w:r>
    </w:p>
    <w:p w14:paraId="5B5597F4" w14:textId="77777777" w:rsidR="00A60A08" w:rsidRPr="00A60A08" w:rsidRDefault="00A60A08" w:rsidP="00A60A08">
      <w:r w:rsidRPr="00A60A08">
        <w:t>Haircare:281.49</w:t>
      </w:r>
    </w:p>
    <w:p w14:paraId="7DB3555C" w14:textId="77777777" w:rsidR="00A60A08" w:rsidRPr="00A60A08" w:rsidRDefault="00A60A08" w:rsidP="00A60A08">
      <w:r w:rsidRPr="00A60A08">
        <w:t>Skincare:515.70</w:t>
      </w:r>
    </w:p>
    <w:p w14:paraId="63DEB5F0" w14:textId="77777777" w:rsidR="00A60A08" w:rsidRPr="00A60A08" w:rsidRDefault="00A60A08" w:rsidP="00A60A08"/>
    <w:p w14:paraId="71F69A6A" w14:textId="77777777" w:rsidR="00A60A08" w:rsidRPr="00A60A08" w:rsidRDefault="00A60A08" w:rsidP="00A60A08">
      <w:r w:rsidRPr="00A60A08">
        <w:t>Avg stock level by product </w:t>
      </w:r>
    </w:p>
    <w:p w14:paraId="1C8ED9BC" w14:textId="77777777" w:rsidR="00A60A08" w:rsidRPr="00A60A08" w:rsidRDefault="00A60A08" w:rsidP="00A60A08">
      <w:r w:rsidRPr="00A60A08">
        <w:t>Cosmatics:58.65</w:t>
      </w:r>
    </w:p>
    <w:p w14:paraId="2F43B347" w14:textId="77777777" w:rsidR="00A60A08" w:rsidRPr="00A60A08" w:rsidRDefault="00A60A08" w:rsidP="00A60A08">
      <w:r w:rsidRPr="00A60A08">
        <w:t>Haircare:48.35</w:t>
      </w:r>
    </w:p>
    <w:p w14:paraId="53416430" w14:textId="77777777" w:rsidR="00A60A08" w:rsidRPr="00A60A08" w:rsidRDefault="00A60A08" w:rsidP="00A60A08">
      <w:r w:rsidRPr="00A60A08">
        <w:t>Skincare:40.20</w:t>
      </w:r>
    </w:p>
    <w:p w14:paraId="0EAD6486" w14:textId="77777777" w:rsidR="00A60A08" w:rsidRPr="00A60A08" w:rsidRDefault="00A60A08" w:rsidP="00A60A08"/>
    <w:p w14:paraId="2CF62F6A" w14:textId="77777777" w:rsidR="00A60A08" w:rsidRPr="00A60A08" w:rsidRDefault="00A60A08" w:rsidP="00A60A08">
      <w:r w:rsidRPr="00A60A08">
        <w:t>Sum of stock level by product</w:t>
      </w:r>
    </w:p>
    <w:p w14:paraId="7B85BAF7" w14:textId="77777777" w:rsidR="00A60A08" w:rsidRPr="00A60A08" w:rsidRDefault="00A60A08" w:rsidP="00A60A08">
      <w:r w:rsidRPr="00A60A08">
        <w:t>Cosmatics:1525</w:t>
      </w:r>
    </w:p>
    <w:p w14:paraId="54627E2E" w14:textId="77777777" w:rsidR="00A60A08" w:rsidRPr="00A60A08" w:rsidRDefault="00A60A08" w:rsidP="00A60A08">
      <w:r w:rsidRPr="00A60A08">
        <w:t>Haircare:1608</w:t>
      </w:r>
    </w:p>
    <w:p w14:paraId="618F8CA4" w14:textId="77777777" w:rsidR="00A60A08" w:rsidRPr="00A60A08" w:rsidRDefault="00A60A08" w:rsidP="00A60A08">
      <w:r w:rsidRPr="00A60A08">
        <w:t>Skincare:1644</w:t>
      </w:r>
    </w:p>
    <w:p w14:paraId="5B1358ED" w14:textId="77777777" w:rsidR="00A60A08" w:rsidRPr="00A60A08" w:rsidRDefault="00A60A08" w:rsidP="00A60A08"/>
    <w:p w14:paraId="104764C7" w14:textId="77777777" w:rsidR="00A60A08" w:rsidRPr="00A60A08" w:rsidRDefault="00A60A08" w:rsidP="00A60A08">
      <w:proofErr w:type="gramStart"/>
      <w:r w:rsidRPr="00A60A08">
        <w:t>Sum</w:t>
      </w:r>
      <w:proofErr w:type="gramEnd"/>
      <w:r w:rsidRPr="00A60A08">
        <w:t xml:space="preserve"> of order quantities </w:t>
      </w:r>
    </w:p>
    <w:p w14:paraId="1DF1D041" w14:textId="77777777" w:rsidR="00A60A08" w:rsidRPr="00A60A08" w:rsidRDefault="00A60A08" w:rsidP="00A60A08">
      <w:proofErr w:type="spellStart"/>
      <w:r w:rsidRPr="00A60A08">
        <w:t>Cosmatics</w:t>
      </w:r>
      <w:proofErr w:type="spellEnd"/>
      <w:r w:rsidRPr="00A60A08">
        <w:t>: 1343</w:t>
      </w:r>
    </w:p>
    <w:p w14:paraId="60CF1CA9" w14:textId="77777777" w:rsidR="00A60A08" w:rsidRPr="00A60A08" w:rsidRDefault="00A60A08" w:rsidP="00A60A08">
      <w:r w:rsidRPr="00A60A08">
        <w:t>Haircare: 1480</w:t>
      </w:r>
    </w:p>
    <w:p w14:paraId="048B7170" w14:textId="77777777" w:rsidR="00A60A08" w:rsidRPr="00A60A08" w:rsidRDefault="00A60A08" w:rsidP="00A60A08">
      <w:r w:rsidRPr="00A60A08">
        <w:t>Skin care: 2099</w:t>
      </w:r>
    </w:p>
    <w:p w14:paraId="748B9AB2" w14:textId="77777777" w:rsidR="00A60A08" w:rsidRPr="00A60A08" w:rsidRDefault="00A60A08" w:rsidP="00A60A08"/>
    <w:p w14:paraId="2ABA83AB" w14:textId="77777777" w:rsidR="00A60A08" w:rsidRPr="00A60A08" w:rsidRDefault="00A60A08" w:rsidP="00A60A08">
      <w:r w:rsidRPr="00A60A08">
        <w:t>______</w:t>
      </w:r>
    </w:p>
    <w:p w14:paraId="505A0B44" w14:textId="77777777" w:rsidR="00A60A08" w:rsidRPr="00A60A08" w:rsidRDefault="00A60A08" w:rsidP="00A60A08">
      <w:r w:rsidRPr="00A60A08">
        <w:t>Customer analysis</w:t>
      </w:r>
    </w:p>
    <w:p w14:paraId="296F08DF" w14:textId="77777777" w:rsidR="00A60A08" w:rsidRPr="00A60A08" w:rsidRDefault="00A60A08" w:rsidP="00A60A08"/>
    <w:p w14:paraId="23B40C55" w14:textId="77777777" w:rsidR="00A60A08" w:rsidRPr="00A60A08" w:rsidRDefault="00A60A08" w:rsidP="00A60A08">
      <w:proofErr w:type="spellStart"/>
      <w:r w:rsidRPr="00A60A08">
        <w:t>Sku</w:t>
      </w:r>
      <w:proofErr w:type="spellEnd"/>
      <w:r w:rsidRPr="00A60A08">
        <w:t xml:space="preserve"> by gender: </w:t>
      </w:r>
    </w:p>
    <w:p w14:paraId="4D49F0FE" w14:textId="77777777" w:rsidR="00A60A08" w:rsidRPr="00A60A08" w:rsidRDefault="00A60A08" w:rsidP="00A60A08">
      <w:r w:rsidRPr="00A60A08">
        <w:t>Female: 25%</w:t>
      </w:r>
    </w:p>
    <w:p w14:paraId="28AF317E" w14:textId="77777777" w:rsidR="00A60A08" w:rsidRPr="00A60A08" w:rsidRDefault="00A60A08" w:rsidP="00A60A08">
      <w:r w:rsidRPr="00A60A08">
        <w:lastRenderedPageBreak/>
        <w:t>Male: 21%</w:t>
      </w:r>
    </w:p>
    <w:p w14:paraId="640A73DB" w14:textId="77777777" w:rsidR="00A60A08" w:rsidRPr="00A60A08" w:rsidRDefault="00A60A08" w:rsidP="00A60A08">
      <w:r w:rsidRPr="00A60A08">
        <w:t>Non-binary: 23%</w:t>
      </w:r>
    </w:p>
    <w:p w14:paraId="000B8489" w14:textId="77777777" w:rsidR="00A60A08" w:rsidRPr="00A60A08" w:rsidRDefault="00A60A08" w:rsidP="00A60A08">
      <w:r w:rsidRPr="00A60A08">
        <w:t>Prefer not to say: 31%</w:t>
      </w:r>
    </w:p>
    <w:p w14:paraId="54E8256E" w14:textId="77777777" w:rsidR="00A60A08" w:rsidRPr="00A60A08" w:rsidRDefault="00A60A08" w:rsidP="00A60A08"/>
    <w:p w14:paraId="68F0C680" w14:textId="77777777" w:rsidR="00A60A08" w:rsidRPr="00A60A08" w:rsidRDefault="00A60A08" w:rsidP="00A60A08">
      <w:r w:rsidRPr="00A60A08">
        <w:t>Revenue generated:</w:t>
      </w:r>
    </w:p>
    <w:p w14:paraId="77FC064C" w14:textId="77777777" w:rsidR="00A60A08" w:rsidRPr="00A60A08" w:rsidRDefault="00A60A08" w:rsidP="00A60A08">
      <w:r w:rsidRPr="00A60A08">
        <w:t>Female: 161.51</w:t>
      </w:r>
    </w:p>
    <w:p w14:paraId="1A8A7DBC" w14:textId="77777777" w:rsidR="00A60A08" w:rsidRPr="00A60A08" w:rsidRDefault="00A60A08" w:rsidP="00A60A08">
      <w:r w:rsidRPr="00A60A08">
        <w:t>Male: 126.63k</w:t>
      </w:r>
    </w:p>
    <w:p w14:paraId="4E064CF8" w14:textId="77777777" w:rsidR="00A60A08" w:rsidRPr="00A60A08" w:rsidRDefault="00A60A08" w:rsidP="00A60A08">
      <w:r w:rsidRPr="00A60A08">
        <w:t>Non-binary: 116.37k</w:t>
      </w:r>
    </w:p>
    <w:p w14:paraId="62C39E5C" w14:textId="77777777" w:rsidR="00A60A08" w:rsidRPr="00A60A08" w:rsidRDefault="00A60A08" w:rsidP="00A60A08">
      <w:r w:rsidRPr="00A60A08">
        <w:t>Prefer not to say: 173.09k</w:t>
      </w:r>
    </w:p>
    <w:p w14:paraId="059F0837" w14:textId="77777777" w:rsidR="00A60A08" w:rsidRPr="00A60A08" w:rsidRDefault="00A60A08" w:rsidP="00A60A08"/>
    <w:p w14:paraId="410AE2D3" w14:textId="77777777" w:rsidR="00A60A08" w:rsidRPr="00A60A08" w:rsidRDefault="00A60A08" w:rsidP="00A60A08">
      <w:r w:rsidRPr="00A60A08">
        <w:t>Most purchase Product type</w:t>
      </w:r>
    </w:p>
    <w:p w14:paraId="59AC7F02" w14:textId="77777777" w:rsidR="00A60A08" w:rsidRPr="00A60A08" w:rsidRDefault="00A60A08" w:rsidP="00A60A08">
      <w:r w:rsidRPr="00A60A08">
        <w:t>Female: skincare</w:t>
      </w:r>
    </w:p>
    <w:p w14:paraId="49915F12" w14:textId="77777777" w:rsidR="00A60A08" w:rsidRPr="00A60A08" w:rsidRDefault="00A60A08" w:rsidP="00A60A08">
      <w:r w:rsidRPr="00A60A08">
        <w:t>Male: skincare</w:t>
      </w:r>
    </w:p>
    <w:p w14:paraId="68F90C3B" w14:textId="77777777" w:rsidR="00A60A08" w:rsidRPr="00A60A08" w:rsidRDefault="00A60A08" w:rsidP="00A60A08">
      <w:r w:rsidRPr="00A60A08">
        <w:t>Non-binary: skincare</w:t>
      </w:r>
    </w:p>
    <w:p w14:paraId="35571358" w14:textId="77777777" w:rsidR="00A60A08" w:rsidRPr="00A60A08" w:rsidRDefault="00A60A08" w:rsidP="00A60A08">
      <w:r w:rsidRPr="00A60A08">
        <w:t>Prefer not to say: haircare</w:t>
      </w:r>
    </w:p>
    <w:p w14:paraId="688DDDA0" w14:textId="77777777" w:rsidR="00A60A08" w:rsidRPr="00A60A08" w:rsidRDefault="00A60A08" w:rsidP="00A60A08"/>
    <w:p w14:paraId="257C27FB" w14:textId="77777777" w:rsidR="00A60A08" w:rsidRPr="00A60A08" w:rsidRDefault="00A60A08" w:rsidP="00A60A08">
      <w:r w:rsidRPr="00A60A08">
        <w:t xml:space="preserve">No of </w:t>
      </w:r>
      <w:proofErr w:type="gramStart"/>
      <w:r w:rsidRPr="00A60A08">
        <w:t>product</w:t>
      </w:r>
      <w:proofErr w:type="gramEnd"/>
      <w:r w:rsidRPr="00A60A08">
        <w:t xml:space="preserve"> sold by gender:</w:t>
      </w:r>
    </w:p>
    <w:p w14:paraId="27168E65" w14:textId="77777777" w:rsidR="00A60A08" w:rsidRPr="00A60A08" w:rsidRDefault="00A60A08" w:rsidP="00A60A08">
      <w:r w:rsidRPr="00A60A08">
        <w:t>Female: 12801</w:t>
      </w:r>
    </w:p>
    <w:p w14:paraId="276173BD" w14:textId="77777777" w:rsidR="00A60A08" w:rsidRPr="00A60A08" w:rsidRDefault="00A60A08" w:rsidP="00A60A08">
      <w:r w:rsidRPr="00A60A08">
        <w:t>Male: 7507</w:t>
      </w:r>
    </w:p>
    <w:p w14:paraId="60A1D23B" w14:textId="77777777" w:rsidR="00A60A08" w:rsidRPr="00A60A08" w:rsidRDefault="00A60A08" w:rsidP="00A60A08">
      <w:r w:rsidRPr="00A60A08">
        <w:t>Non-binary: 10580</w:t>
      </w:r>
    </w:p>
    <w:p w14:paraId="3B0B0098" w14:textId="77777777" w:rsidR="00A60A08" w:rsidRPr="00A60A08" w:rsidRDefault="00A60A08" w:rsidP="00A60A08">
      <w:r w:rsidRPr="00A60A08">
        <w:t>Prefer not to say: 15211</w:t>
      </w:r>
    </w:p>
    <w:p w14:paraId="302294EC" w14:textId="77777777" w:rsidR="00A60A08" w:rsidRPr="00A60A08" w:rsidRDefault="00A60A08" w:rsidP="00A60A08">
      <w:r w:rsidRPr="00A60A08">
        <w:t>-------</w:t>
      </w:r>
    </w:p>
    <w:p w14:paraId="39B7E313" w14:textId="77777777" w:rsidR="00A60A08" w:rsidRPr="00A60A08" w:rsidRDefault="00A60A08" w:rsidP="00A60A08"/>
    <w:p w14:paraId="5E8F125D" w14:textId="77777777" w:rsidR="00A60A08" w:rsidRPr="00A60A08" w:rsidRDefault="00A60A08" w:rsidP="00A60A08">
      <w:r w:rsidRPr="00A60A08">
        <w:t>Shipping and transportation analysis</w:t>
      </w:r>
    </w:p>
    <w:p w14:paraId="31C0580C" w14:textId="77777777" w:rsidR="00A60A08" w:rsidRPr="00A60A08" w:rsidRDefault="00A60A08" w:rsidP="00A60A08"/>
    <w:p w14:paraId="3AFE8B2B" w14:textId="77777777" w:rsidR="00A60A08" w:rsidRPr="00A60A08" w:rsidRDefault="00A60A08" w:rsidP="00A60A08">
      <w:r w:rsidRPr="00A60A08">
        <w:t>Cards: </w:t>
      </w:r>
    </w:p>
    <w:p w14:paraId="522DBD0C" w14:textId="77777777" w:rsidR="00A60A08" w:rsidRPr="00A60A08" w:rsidRDefault="00A60A08" w:rsidP="00A60A08">
      <w:r w:rsidRPr="00A60A08">
        <w:lastRenderedPageBreak/>
        <w:t>Total transportation costs: 52.92k</w:t>
      </w:r>
    </w:p>
    <w:p w14:paraId="3FBA59B0" w14:textId="77777777" w:rsidR="00A60A08" w:rsidRPr="00A60A08" w:rsidRDefault="00A60A08" w:rsidP="00A60A08">
      <w:r w:rsidRPr="00A60A08">
        <w:t>Total shipping costs: 554.82k</w:t>
      </w:r>
    </w:p>
    <w:p w14:paraId="6B0F9717" w14:textId="77777777" w:rsidR="00A60A08" w:rsidRPr="00A60A08" w:rsidRDefault="00A60A08" w:rsidP="00A60A08">
      <w:r w:rsidRPr="00A60A08">
        <w:t>Avg shipping times: 5.75</w:t>
      </w:r>
    </w:p>
    <w:p w14:paraId="50244B9C" w14:textId="77777777" w:rsidR="00A60A08" w:rsidRPr="00A60A08" w:rsidRDefault="00A60A08" w:rsidP="00A60A08">
      <w:r w:rsidRPr="00A60A08">
        <w:t>Most used transportation mode: road</w:t>
      </w:r>
    </w:p>
    <w:p w14:paraId="1B757C10" w14:textId="77777777" w:rsidR="00A60A08" w:rsidRPr="00A60A08" w:rsidRDefault="00A60A08" w:rsidP="00A60A08"/>
    <w:p w14:paraId="052523DE" w14:textId="77777777" w:rsidR="00A60A08" w:rsidRPr="00A60A08" w:rsidRDefault="00A60A08" w:rsidP="00A60A08">
      <w:r w:rsidRPr="00A60A08">
        <w:t>Transportation Mode by transportation cost:</w:t>
      </w:r>
    </w:p>
    <w:p w14:paraId="7CDDBC02" w14:textId="77777777" w:rsidR="00A60A08" w:rsidRPr="00A60A08" w:rsidRDefault="00A60A08" w:rsidP="00A60A08">
      <w:r w:rsidRPr="00A60A08">
        <w:t>Air: 561.71</w:t>
      </w:r>
    </w:p>
    <w:p w14:paraId="61829A0D" w14:textId="77777777" w:rsidR="00A60A08" w:rsidRPr="00A60A08" w:rsidRDefault="00A60A08" w:rsidP="00A60A08">
      <w:r w:rsidRPr="00A60A08">
        <w:t>Road: 553.39</w:t>
      </w:r>
    </w:p>
    <w:p w14:paraId="6A5CD257" w14:textId="77777777" w:rsidR="00A60A08" w:rsidRPr="00A60A08" w:rsidRDefault="00A60A08" w:rsidP="00A60A08">
      <w:r w:rsidRPr="00A60A08">
        <w:t>Rail: 541.75</w:t>
      </w:r>
    </w:p>
    <w:p w14:paraId="05FE49D9" w14:textId="77777777" w:rsidR="00A60A08" w:rsidRPr="00A60A08" w:rsidRDefault="00A60A08" w:rsidP="00A60A08">
      <w:r w:rsidRPr="00A60A08">
        <w:t>Sea: 417.82</w:t>
      </w:r>
    </w:p>
    <w:p w14:paraId="0763AF13" w14:textId="77777777" w:rsidR="00A60A08" w:rsidRPr="00A60A08" w:rsidRDefault="00A60A08" w:rsidP="00A60A08"/>
    <w:p w14:paraId="164029F2" w14:textId="77777777" w:rsidR="00A60A08" w:rsidRPr="00A60A08" w:rsidRDefault="00A60A08" w:rsidP="00A60A08">
      <w:r w:rsidRPr="00A60A08">
        <w:t>Location and shipping routes:</w:t>
      </w:r>
    </w:p>
    <w:p w14:paraId="3695EBAD" w14:textId="77777777" w:rsidR="00A60A08" w:rsidRPr="00A60A08" w:rsidRDefault="00A60A08" w:rsidP="00A60A08"/>
    <w:p w14:paraId="307F1F9E" w14:textId="77777777" w:rsidR="00A60A08" w:rsidRPr="00A60A08" w:rsidRDefault="00A60A08" w:rsidP="00A60A08">
      <w:r w:rsidRPr="00A60A08">
        <w:t>Delhi: </w:t>
      </w:r>
    </w:p>
    <w:p w14:paraId="17ECCD16" w14:textId="77777777" w:rsidR="00A60A08" w:rsidRPr="00A60A08" w:rsidRDefault="00A60A08" w:rsidP="00A60A08">
      <w:r w:rsidRPr="00A60A08">
        <w:t xml:space="preserve">avg. Shipping </w:t>
      </w:r>
      <w:proofErr w:type="gramStart"/>
      <w:r w:rsidRPr="00A60A08">
        <w:t>times :</w:t>
      </w:r>
      <w:proofErr w:type="gramEnd"/>
      <w:r w:rsidRPr="00A60A08">
        <w:t xml:space="preserve"> 5.93</w:t>
      </w:r>
    </w:p>
    <w:p w14:paraId="728492EA" w14:textId="77777777" w:rsidR="00A60A08" w:rsidRPr="00A60A08" w:rsidRDefault="00A60A08" w:rsidP="00A60A08">
      <w:r w:rsidRPr="00A60A08">
        <w:t>Avg. Shipping cost: 5.07</w:t>
      </w:r>
    </w:p>
    <w:p w14:paraId="6305179D" w14:textId="77777777" w:rsidR="00A60A08" w:rsidRPr="00A60A08" w:rsidRDefault="00A60A08" w:rsidP="00A60A08"/>
    <w:p w14:paraId="5567BE92" w14:textId="77777777" w:rsidR="00A60A08" w:rsidRPr="00A60A08" w:rsidRDefault="00A60A08" w:rsidP="00A60A08">
      <w:r w:rsidRPr="00A60A08">
        <w:t>Kolkata:</w:t>
      </w:r>
    </w:p>
    <w:p w14:paraId="0806CD65" w14:textId="77777777" w:rsidR="00A60A08" w:rsidRPr="00A60A08" w:rsidRDefault="00A60A08" w:rsidP="00A60A08">
      <w:r w:rsidRPr="00A60A08">
        <w:t xml:space="preserve">avg. Shipping </w:t>
      </w:r>
      <w:proofErr w:type="gramStart"/>
      <w:r w:rsidRPr="00A60A08">
        <w:t>times :</w:t>
      </w:r>
      <w:proofErr w:type="gramEnd"/>
      <w:r w:rsidRPr="00A60A08">
        <w:t xml:space="preserve"> 5.96</w:t>
      </w:r>
    </w:p>
    <w:p w14:paraId="080253D1" w14:textId="77777777" w:rsidR="00A60A08" w:rsidRPr="00A60A08" w:rsidRDefault="00A60A08" w:rsidP="00A60A08">
      <w:r w:rsidRPr="00A60A08">
        <w:t>Avg. Shipping cost: 5.76</w:t>
      </w:r>
    </w:p>
    <w:p w14:paraId="5C562E46" w14:textId="77777777" w:rsidR="00A60A08" w:rsidRPr="00A60A08" w:rsidRDefault="00A60A08" w:rsidP="00A60A08"/>
    <w:p w14:paraId="713A19DB" w14:textId="77777777" w:rsidR="00A60A08" w:rsidRPr="00A60A08" w:rsidRDefault="00A60A08" w:rsidP="00A60A08">
      <w:r w:rsidRPr="00A60A08">
        <w:t>Mumbai:</w:t>
      </w:r>
    </w:p>
    <w:p w14:paraId="5CFECC03" w14:textId="77777777" w:rsidR="00A60A08" w:rsidRPr="00A60A08" w:rsidRDefault="00A60A08" w:rsidP="00A60A08">
      <w:r w:rsidRPr="00A60A08">
        <w:t xml:space="preserve">avg. Shipping </w:t>
      </w:r>
      <w:proofErr w:type="gramStart"/>
      <w:r w:rsidRPr="00A60A08">
        <w:t>times :</w:t>
      </w:r>
      <w:proofErr w:type="gramEnd"/>
      <w:r w:rsidRPr="00A60A08">
        <w:t xml:space="preserve"> 5.55</w:t>
      </w:r>
    </w:p>
    <w:p w14:paraId="35E566D5" w14:textId="77777777" w:rsidR="00A60A08" w:rsidRPr="00A60A08" w:rsidRDefault="00A60A08" w:rsidP="00A60A08">
      <w:r w:rsidRPr="00A60A08">
        <w:t>Avg. Shipping cost: 6.25</w:t>
      </w:r>
    </w:p>
    <w:p w14:paraId="3CA6C7C1" w14:textId="77777777" w:rsidR="00A60A08" w:rsidRPr="00A60A08" w:rsidRDefault="00A60A08" w:rsidP="00A60A08"/>
    <w:p w14:paraId="654A10CD" w14:textId="77777777" w:rsidR="00A60A08" w:rsidRPr="00A60A08" w:rsidRDefault="00A60A08" w:rsidP="00A60A08">
      <w:r w:rsidRPr="00A60A08">
        <w:t>Bangalore:</w:t>
      </w:r>
    </w:p>
    <w:p w14:paraId="65737292" w14:textId="77777777" w:rsidR="00A60A08" w:rsidRPr="00A60A08" w:rsidRDefault="00A60A08" w:rsidP="00A60A08">
      <w:r w:rsidRPr="00A60A08">
        <w:lastRenderedPageBreak/>
        <w:t xml:space="preserve">avg. Shipping </w:t>
      </w:r>
      <w:proofErr w:type="gramStart"/>
      <w:r w:rsidRPr="00A60A08">
        <w:t>times :</w:t>
      </w:r>
      <w:proofErr w:type="gramEnd"/>
      <w:r w:rsidRPr="00A60A08">
        <w:t xml:space="preserve"> 5.28</w:t>
      </w:r>
    </w:p>
    <w:p w14:paraId="18FF2CAC" w14:textId="77777777" w:rsidR="00A60A08" w:rsidRPr="00A60A08" w:rsidRDefault="00A60A08" w:rsidP="00A60A08">
      <w:r w:rsidRPr="00A60A08">
        <w:t>Avg. Shipping cost: 5.75</w:t>
      </w:r>
    </w:p>
    <w:p w14:paraId="10618FF7" w14:textId="77777777" w:rsidR="00A60A08" w:rsidRPr="00A60A08" w:rsidRDefault="00A60A08" w:rsidP="00A60A08"/>
    <w:p w14:paraId="09DCA32B" w14:textId="77777777" w:rsidR="00A60A08" w:rsidRPr="00A60A08" w:rsidRDefault="00A60A08" w:rsidP="00A60A08">
      <w:r w:rsidRPr="00A60A08">
        <w:t>Chennai:</w:t>
      </w:r>
    </w:p>
    <w:p w14:paraId="706C5114" w14:textId="77777777" w:rsidR="00A60A08" w:rsidRPr="00A60A08" w:rsidRDefault="00A60A08" w:rsidP="00A60A08">
      <w:r w:rsidRPr="00A60A08">
        <w:t xml:space="preserve">avg. Shipping </w:t>
      </w:r>
      <w:proofErr w:type="gramStart"/>
      <w:r w:rsidRPr="00A60A08">
        <w:t>times :</w:t>
      </w:r>
      <w:proofErr w:type="gramEnd"/>
      <w:r w:rsidRPr="00A60A08">
        <w:t xml:space="preserve"> 6.00</w:t>
      </w:r>
    </w:p>
    <w:p w14:paraId="066F6FC5" w14:textId="77777777" w:rsidR="00A60A08" w:rsidRPr="00A60A08" w:rsidRDefault="00A60A08" w:rsidP="00A60A08">
      <w:r w:rsidRPr="00A60A08">
        <w:t>Avg. Shipping cost: 4.69</w:t>
      </w:r>
    </w:p>
    <w:p w14:paraId="7C1F83A6" w14:textId="77777777" w:rsidR="00A60A08" w:rsidRPr="00A60A08" w:rsidRDefault="00A60A08" w:rsidP="00A60A08"/>
    <w:p w14:paraId="600A6227" w14:textId="77777777" w:rsidR="00A60A08" w:rsidRPr="00A60A08" w:rsidRDefault="00A60A08" w:rsidP="00A60A08">
      <w:proofErr w:type="gramStart"/>
      <w:r w:rsidRPr="00A60A08">
        <w:t>Sum</w:t>
      </w:r>
      <w:proofErr w:type="gramEnd"/>
      <w:r w:rsidRPr="00A60A08">
        <w:t xml:space="preserve"> of transportation costs by </w:t>
      </w:r>
      <w:proofErr w:type="gramStart"/>
      <w:r w:rsidRPr="00A60A08">
        <w:t>modes :</w:t>
      </w:r>
      <w:proofErr w:type="gramEnd"/>
    </w:p>
    <w:p w14:paraId="09644CE9" w14:textId="77777777" w:rsidR="00A60A08" w:rsidRPr="00A60A08" w:rsidRDefault="00A60A08" w:rsidP="00A60A08"/>
    <w:p w14:paraId="67E738D8" w14:textId="77777777" w:rsidR="00A60A08" w:rsidRPr="00A60A08" w:rsidRDefault="00A60A08" w:rsidP="00A60A08">
      <w:r w:rsidRPr="00A60A08">
        <w:t>Road: 16.05k</w:t>
      </w:r>
    </w:p>
    <w:p w14:paraId="2C7CAB22" w14:textId="77777777" w:rsidR="00A60A08" w:rsidRPr="00A60A08" w:rsidRDefault="00A60A08" w:rsidP="00A60A08">
      <w:r w:rsidRPr="00A60A08">
        <w:t>Sea: 7.1 k</w:t>
      </w:r>
    </w:p>
    <w:p w14:paraId="45BE0A13" w14:textId="77777777" w:rsidR="00A60A08" w:rsidRPr="00A60A08" w:rsidRDefault="00A60A08" w:rsidP="00A60A08">
      <w:r w:rsidRPr="00A60A08">
        <w:t>Air: 14.6k</w:t>
      </w:r>
    </w:p>
    <w:p w14:paraId="269542C3" w14:textId="77777777" w:rsidR="00A60A08" w:rsidRPr="00A60A08" w:rsidRDefault="00A60A08" w:rsidP="00A60A08">
      <w:r w:rsidRPr="00A60A08">
        <w:t>Rail:15.17k</w:t>
      </w:r>
    </w:p>
    <w:p w14:paraId="472EEDBC" w14:textId="77777777" w:rsidR="00A60A08" w:rsidRPr="00A60A08" w:rsidRDefault="00A60A08" w:rsidP="00A60A08"/>
    <w:p w14:paraId="6E63164B" w14:textId="77777777" w:rsidR="00A60A08" w:rsidRPr="00A60A08" w:rsidRDefault="00A60A08" w:rsidP="00A60A08">
      <w:r w:rsidRPr="00A60A08">
        <w:t>Transportation cost by routes and modes:</w:t>
      </w:r>
    </w:p>
    <w:p w14:paraId="6A5B22A5" w14:textId="77777777" w:rsidR="00A60A08" w:rsidRPr="00A60A08" w:rsidRDefault="00A60A08" w:rsidP="00A60A08"/>
    <w:p w14:paraId="454D0742" w14:textId="77777777" w:rsidR="00A60A08" w:rsidRPr="00A60A08" w:rsidRDefault="00A60A08" w:rsidP="00A60A08">
      <w:r w:rsidRPr="00A60A08">
        <w:t>Route A: </w:t>
      </w:r>
    </w:p>
    <w:p w14:paraId="371C375C" w14:textId="77777777" w:rsidR="00A60A08" w:rsidRPr="00A60A08" w:rsidRDefault="00A60A08" w:rsidP="00A60A08">
      <w:r w:rsidRPr="00A60A08">
        <w:t>Air: 5.8k</w:t>
      </w:r>
    </w:p>
    <w:p w14:paraId="508489BB" w14:textId="77777777" w:rsidR="00A60A08" w:rsidRPr="00A60A08" w:rsidRDefault="00A60A08" w:rsidP="00A60A08">
      <w:r w:rsidRPr="00A60A08">
        <w:t>Rail: 6.8k</w:t>
      </w:r>
    </w:p>
    <w:p w14:paraId="07A4A573" w14:textId="77777777" w:rsidR="00A60A08" w:rsidRPr="00A60A08" w:rsidRDefault="00A60A08" w:rsidP="00A60A08">
      <w:r w:rsidRPr="00A60A08">
        <w:t>Road: 6k</w:t>
      </w:r>
    </w:p>
    <w:p w14:paraId="526BF070" w14:textId="77777777" w:rsidR="00A60A08" w:rsidRPr="00A60A08" w:rsidRDefault="00A60A08" w:rsidP="00A60A08">
      <w:r w:rsidRPr="00A60A08">
        <w:t>Sea: 2.4k</w:t>
      </w:r>
    </w:p>
    <w:p w14:paraId="11F3D35B" w14:textId="77777777" w:rsidR="00A60A08" w:rsidRPr="00A60A08" w:rsidRDefault="00A60A08" w:rsidP="00A60A08"/>
    <w:p w14:paraId="51FFF54B" w14:textId="77777777" w:rsidR="00A60A08" w:rsidRPr="00A60A08" w:rsidRDefault="00A60A08" w:rsidP="00A60A08">
      <w:r w:rsidRPr="00A60A08">
        <w:t>Route B: </w:t>
      </w:r>
    </w:p>
    <w:p w14:paraId="637210AA" w14:textId="77777777" w:rsidR="00A60A08" w:rsidRPr="00A60A08" w:rsidRDefault="00A60A08" w:rsidP="00A60A08">
      <w:r w:rsidRPr="00A60A08">
        <w:t>Air: 4.5k</w:t>
      </w:r>
    </w:p>
    <w:p w14:paraId="29F64278" w14:textId="77777777" w:rsidR="00A60A08" w:rsidRPr="00A60A08" w:rsidRDefault="00A60A08" w:rsidP="00A60A08">
      <w:r w:rsidRPr="00A60A08">
        <w:t>Rail: 7k</w:t>
      </w:r>
    </w:p>
    <w:p w14:paraId="6760C0F8" w14:textId="77777777" w:rsidR="00A60A08" w:rsidRPr="00A60A08" w:rsidRDefault="00A60A08" w:rsidP="00A60A08">
      <w:r w:rsidRPr="00A60A08">
        <w:t>Road: 7.1k</w:t>
      </w:r>
    </w:p>
    <w:p w14:paraId="05D7DFF6" w14:textId="77777777" w:rsidR="00A60A08" w:rsidRPr="00A60A08" w:rsidRDefault="00A60A08" w:rsidP="00A60A08">
      <w:r w:rsidRPr="00A60A08">
        <w:lastRenderedPageBreak/>
        <w:t>Sea: 3.4k</w:t>
      </w:r>
    </w:p>
    <w:p w14:paraId="45B78921" w14:textId="77777777" w:rsidR="00A60A08" w:rsidRPr="00A60A08" w:rsidRDefault="00A60A08" w:rsidP="00A60A08"/>
    <w:p w14:paraId="2D1489A3" w14:textId="77777777" w:rsidR="00A60A08" w:rsidRPr="00A60A08" w:rsidRDefault="00A60A08" w:rsidP="00A60A08">
      <w:r w:rsidRPr="00A60A08">
        <w:t>Route A: </w:t>
      </w:r>
    </w:p>
    <w:p w14:paraId="07F0F31B" w14:textId="77777777" w:rsidR="00A60A08" w:rsidRPr="00A60A08" w:rsidRDefault="00A60A08" w:rsidP="00A60A08">
      <w:r w:rsidRPr="00A60A08">
        <w:t>Air: 4.4k</w:t>
      </w:r>
    </w:p>
    <w:p w14:paraId="41AB11D3" w14:textId="77777777" w:rsidR="00A60A08" w:rsidRPr="00A60A08" w:rsidRDefault="00A60A08" w:rsidP="00A60A08">
      <w:r w:rsidRPr="00A60A08">
        <w:t>Rail: 1.4k</w:t>
      </w:r>
    </w:p>
    <w:p w14:paraId="5AD79C46" w14:textId="77777777" w:rsidR="00A60A08" w:rsidRPr="00A60A08" w:rsidRDefault="00A60A08" w:rsidP="00A60A08">
      <w:r w:rsidRPr="00A60A08">
        <w:t>Road: 3k</w:t>
      </w:r>
    </w:p>
    <w:p w14:paraId="1C93145B" w14:textId="77777777" w:rsidR="00A60A08" w:rsidRPr="00A60A08" w:rsidRDefault="00A60A08" w:rsidP="00A60A08">
      <w:r w:rsidRPr="00A60A08">
        <w:t>Sea: 1.4k</w:t>
      </w:r>
    </w:p>
    <w:p w14:paraId="45E4F305" w14:textId="5180A240" w:rsidR="00943557" w:rsidRDefault="00A60A08" w:rsidP="00A60A08">
      <w:r w:rsidRPr="00A60A08">
        <w:br/>
      </w:r>
      <w:r w:rsidRPr="00A60A08">
        <w:br/>
      </w:r>
      <w:r w:rsidRPr="00A60A08">
        <w:br/>
      </w:r>
      <w:r w:rsidRPr="00A60A08">
        <w:br/>
      </w:r>
    </w:p>
    <w:sectPr w:rsidR="0094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8"/>
    <w:rsid w:val="009070E5"/>
    <w:rsid w:val="00943557"/>
    <w:rsid w:val="00A60A08"/>
    <w:rsid w:val="00A9449D"/>
    <w:rsid w:val="00AC2457"/>
    <w:rsid w:val="00C02DAC"/>
    <w:rsid w:val="00D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86BF"/>
  <w15:chartTrackingRefBased/>
  <w15:docId w15:val="{5FC2EB08-C923-4429-A306-7D29F030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A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A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ايمن محمد بيومي غازي</dc:creator>
  <cp:keywords/>
  <dc:description/>
  <cp:lastModifiedBy>محمد ايمن محمد بيومي غازي</cp:lastModifiedBy>
  <cp:revision>1</cp:revision>
  <dcterms:created xsi:type="dcterms:W3CDTF">2025-05-05T20:36:00Z</dcterms:created>
  <dcterms:modified xsi:type="dcterms:W3CDTF">2025-05-05T20:37:00Z</dcterms:modified>
</cp:coreProperties>
</file>