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chiefs criticise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More than 270 activists arrested as force takes hard line against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that bring capital to a standstill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TEASERS;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Izzy Lyons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Britain's most senior police officers criticised the actions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as they attempted to bring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More than 270 protesters were arrested as police took a hard line against those who tried to secure themselves to structures to call for the Government to take action on climate change. As footage emerged of one activist wrapping his legs around an officer's head as he tried to arrest him, Lynne Owens, director general of the National Crime Agency, spoke out for those on the beat, saying: "They should not have to endure this sort of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John McDonnell, Labour's shadow chancellor, expressed his "solidarity" with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lunchtime, crowds had gathered around Westminster to begin the planned two-week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blocking roads including Lambeth Bridge, where a stage and a kitchen offering vegan food were erected.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impromptu cricket game was held outside the Supreme Court and the streets rang with drumming, whistles and chanting, while dozens of tents were erected on the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Incense was lit as yoga classes took place on Westminster Bridge, where activists later erected bamboo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celebrities including actresses Juliet Stevenson and Ruby Wax and models Daisy Lowe and Arizona Muse joined the demonstration. Mark Rylance addressed crowds in the drizzling rain in St James's Park, telling them that Greta Thunberg had inspired him to quit the Royal Shakespeare Company over its ties to the oil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clergy members joined, including Canon John Halkes from Cornwall. "I can't see any other way of tackling climate change.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have managed to … jolt the establishment. Otherwise we are sleepwalking into a disaster,"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claim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could be as much as five times bigger than those held in April, which brought major disruption to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 of an "international rebellion" around the world, with action taking place in cities including Berlin, Madrid, Amsterdam and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5pm yesterday there had been 276 arrests, the Metropolitan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their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was widely criticised for being too lenient, officers appeared to be taking a harder line against activists.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advised activists not to cooperate, meaning that in many cases around half a dozen officers had to carry away each detainee. It also advised people not to cooperate with police after their arrest or accept bail terms. The Met refused to release details of how many police had been deployed, but has warned that the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taking officers away from vital roles such as dealing with knife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spokesman said that those who "significantly disrupt the lives of others" should feel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calls for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there were some skirmishes.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released a video yesterday apologising to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for the disruption, but added: "We have tried everything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should not have to endure this sort of behaviour'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uses a bicycle lock to secure his neck to the steering wheel of a hearse in Trafalgar SquareROB PINNEY/LNP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chiefs criticise Extinction Rebellion; More than 270 activists arrested as force takes hard line against protests that bring capital to a standstill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4-CG21-DYTY-C19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chiefs criticise Extinction Rebellion More than 270 activists arrested as force takes hard line against protests that bring capital to a standstill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urn:user:PA195023767</vt:lpwstr>
  </property>
</Properties>
</file>