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Thirteen arrested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violence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2021 Saturday 1:19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Met said nine of its officers were injured while dispersing crowds outside the Israeli embassy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people have been arrested after a day of largely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outside the Israel embassy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nine of its officers were injured while dispersing crowds outside the embassy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force said missiles were thrown at officers during "small pockets of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arrests were made on suspicion of violent disorder and a further four people were held on suspicion of breaching the Health Protection Regulations. They all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Supt Jo Edwards, in charge of the policing operation, said: "We once again saw police come under fire from missiles and several were injured as a result of this. It is totally unacceptable and I wish those officers a speedy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express solidarity with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said immediate action is needed from the UK government to help end the brutal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139 people have been </w:t>
      </w:r>
      <w:hyperlink r:id="rId10" w:history="1">
        <w:r>
          <w:rPr>
            <w:rFonts w:ascii="arial" w:eastAsia="arial" w:hAnsi="arial" w:cs="arial"/>
            <w:b w:val="0"/>
            <w:i/>
            <w:strike w:val="0"/>
            <w:noProof w:val="0"/>
            <w:color w:val="0077CC"/>
            <w:position w:val="0"/>
            <w:sz w:val="20"/>
            <w:u w:val="single"/>
            <w:vertAlign w:val="baseline"/>
          </w:rPr>
          <w:t>killed in the Gaza Strip</w:t>
        </w:r>
      </w:hyperlink>
      <w:r>
        <w:rPr>
          <w:rFonts w:ascii="arial" w:eastAsia="arial" w:hAnsi="arial" w:cs="arial"/>
          <w:b w:val="0"/>
          <w:i w:val="0"/>
          <w:strike w:val="0"/>
          <w:noProof w:val="0"/>
          <w:color w:val="000000"/>
          <w:position w:val="0"/>
          <w:sz w:val="20"/>
          <w:u w:val="none"/>
          <w:vertAlign w:val="baseline"/>
        </w:rPr>
        <w:t xml:space="preserve"> , including 39 children, after a spiral of violence that began with the attempted eviction of Arabs from the Sheikh Jarrah neighbourhood in East Jerusalem. In Israel at least seven people have been killed, including one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is the Palestinian Nakba day, the anniversary of the expulsion of hundreds of thousands of Arabs from their homes more than 70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marched through Hyde Park before arriving outside the gates of the Israeli embassy in Kensington.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stage was set up on Kensington High Street and organisers urged people to keep moving down the road as numbers continued to swell and dozens of police officers lined nearby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the former Labour party leader, told crowds gathered outside the gates of the Israeli embassy that international action provides comfort and support to those suffering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what it's like being a mother or father and seeing a building bombed in front of you, knowing your family is in there, and you can do nothing,"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global voices that will give succour, comfort and support in those settlements alongside Gaza and all over the West Bank, East Jerusalem who are suffering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the occupation now. End all the settlements now and withdraw then. End the siege of Gaza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shadow home secretary, Diane Abbott, told crowds that they were part of a "worldwide movement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people are having their land seized ... and they are now being killed in their homes. All of this is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saying enough, enough with the complicity. Thank you for standing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organised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Friends of al-Aqsa, Palestinian Forum in Britain, Stop the War Coalition, Campaign for Nuclear Disarmament and the Muslim Association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"It is vital that the UK government takes immediate action. It must stop allowing Israel's brutal violence against and oppression of the Palestinian people to go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of Gaza, which is killing civilians including children, is a war crime. It is occurring in the context of the illegal forced displacement of families in Jerusalem and attacks on Palestinian citizens of Israel by far-right groups including illegal settlers from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complicit in these acts as long as it continues to offer Israel military, diplomatic and financial support. Such support must end with a minimum start being an end to the two-way arms trade and trade with illegal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Husam Zomlot, the Palestinian ambassador to the UK, told crowds on Saturday: "This time is different. This time we will not be denied any more. We are united. We have had enough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saying enough, enough with the complicity. Thank you for standing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that officers had "sought to engage with people who had gathered to demonstrate, and encourage them to disperse to help protect themselves and others during this public health crisis. Where this approach did not work and officers were met with hostility, they took enforcement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crowds stretched back to Bayswater Road from Kensington High Street and numbered 100,000. Demonstrations were also taking place in Birmingham, Coventry, Bristol, Cardiff, Edinburgh and other UK towns and 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Thirteen arrested in London protest against violence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5/israeli-airstrike-on-gaza-claims-eight-young-cousi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X-ST21-DY4H-K3J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Thirteen arrested in London protest against violence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