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defence chief urges Ukraine ceasefire in call with Russian counterpart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 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(now) and Adam Gabbatt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Lloyd Austin urges immediate ceasefire in Sergei Shoigu callMike Pence likely to draw ire of Donald Trump in GeorgiaSign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wrap up the blog here, after another busy day in Washington and US politics as a whole.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close on a sobering note, in light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across the US tomorrow over the supreme court's apparent desire to overturn the right to abortion, here's Maanvi Singh's report from Oakland, about the challenges which face those protecting that right even in states which support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Even in abortion 'safe havens' finding care can be challenging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marches are planned for Saturday,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apparent readiness of the supreme court to strike down the right to abortion. Here's some preparatory reading from David Sirota and Andrew Perez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Democrats' feeble legislative attempt to codify federal protections for abortion rights </w:t>
      </w:r>
      <w:hyperlink r:id="rId11" w:history="1">
        <w:r>
          <w:rPr>
            <w:rFonts w:ascii="arial" w:eastAsia="arial" w:hAnsi="arial" w:cs="arial"/>
            <w:b w:val="0"/>
            <w:i/>
            <w:strike w:val="0"/>
            <w:noProof w:val="0"/>
            <w:color w:val="0077CC"/>
            <w:position w:val="0"/>
            <w:sz w:val="20"/>
            <w:u w:val="single"/>
            <w:vertAlign w:val="baseline"/>
          </w:rPr>
          <w:t>goes down in flames</w:t>
        </w:r>
      </w:hyperlink>
      <w:r>
        <w:rPr>
          <w:rFonts w:ascii="arial" w:eastAsia="arial" w:hAnsi="arial" w:cs="arial"/>
          <w:b w:val="0"/>
          <w:i w:val="0"/>
          <w:strike w:val="0"/>
          <w:noProof w:val="0"/>
          <w:color w:val="000000"/>
          <w:position w:val="0"/>
          <w:sz w:val="20"/>
          <w:u w:val="none"/>
          <w:vertAlign w:val="baseline"/>
        </w:rPr>
        <w:t xml:space="preserve"> , many Washington elites are directing their attention and anger towards the same target: no, not rightwing judges reaching their ideological hands into millions of people's bodies, but instead the protesters peacefully demonstrating outside the homes of supreme court justices who are about to overturn Roe v Wade.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Republican lawmakers, conservative operatives and Beltway pundits are demanding the government arrest demonstrators - and to do so, they are citing a McCarthy-era statute passed to stop people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prosecutions of alleged communists. Ignored in the discourse is a past ruling from the supreme court effectively </w:t>
      </w:r>
      <w:hyperlink r:id="rId12" w:history="1">
        <w:r>
          <w:rPr>
            <w:rFonts w:ascii="arial" w:eastAsia="arial" w:hAnsi="arial" w:cs="arial"/>
            <w:b w:val="0"/>
            <w:i/>
            <w:strike w:val="0"/>
            <w:noProof w:val="0"/>
            <w:color w:val="0077CC"/>
            <w:position w:val="0"/>
            <w:sz w:val="20"/>
            <w:u w:val="single"/>
            <w:vertAlign w:val="baseline"/>
          </w:rPr>
          <w:t>blessing</w:t>
        </w:r>
      </w:hyperlink>
      <w:r>
        <w:rPr>
          <w:rFonts w:ascii="arial" w:eastAsia="arial" w:hAnsi="arial" w:cs="arial"/>
          <w:b w:val="0"/>
          <w:i w:val="0"/>
          <w:strike w:val="0"/>
          <w:noProof w:val="0"/>
          <w:color w:val="000000"/>
          <w:position w:val="0"/>
          <w:sz w:val="20"/>
          <w:u w:val="none"/>
          <w:vertAlign w:val="baseline"/>
        </w:rPr>
        <w:t xml:space="preserve">  conservative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homes of abortion clinic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largely manufactured outrage is the latest distraction designed to shift attention away from the issue at hand: the US supreme court's conservative supermajority is about to deny basic reproductive rights to tens of millions of people in roughly </w:t>
      </w:r>
      <w:hyperlink r:id="rId13" w:history="1">
        <w:r>
          <w:rPr>
            <w:rFonts w:ascii="arial" w:eastAsia="arial" w:hAnsi="arial" w:cs="arial"/>
            <w:b w:val="0"/>
            <w:i/>
            <w:strike w:val="0"/>
            <w:noProof w:val="0"/>
            <w:color w:val="0077CC"/>
            <w:position w:val="0"/>
            <w:sz w:val="20"/>
            <w:u w:val="single"/>
            <w:vertAlign w:val="baseline"/>
          </w:rPr>
          <w:t>half the country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operatives want Washington reporters focused on inane questions like who leaked the court's draft opinion, and they want journalists and Democrats to criticize protesters who are outraged by the court's overriding lack of respect for people's bodily autonomy. It is part of a </w:t>
      </w:r>
      <w:hyperlink r:id="rId14" w:history="1">
        <w:r>
          <w:rPr>
            <w:rFonts w:ascii="arial" w:eastAsia="arial" w:hAnsi="arial" w:cs="arial"/>
            <w:b w:val="0"/>
            <w:i/>
            <w:strike w:val="0"/>
            <w:noProof w:val="0"/>
            <w:color w:val="0077CC"/>
            <w:position w:val="0"/>
            <w:sz w:val="20"/>
            <w:u w:val="single"/>
            <w:vertAlign w:val="baseline"/>
          </w:rPr>
          <w:t>larger rightwing movement</w:t>
        </w:r>
      </w:hyperlink>
      <w:r>
        <w:rPr>
          <w:rFonts w:ascii="arial" w:eastAsia="arial" w:hAnsi="arial" w:cs="arial"/>
          <w:b w:val="0"/>
          <w:i w:val="0"/>
          <w:strike w:val="0"/>
          <w:noProof w:val="0"/>
          <w:color w:val="000000"/>
          <w:position w:val="0"/>
          <w:sz w:val="20"/>
          <w:u w:val="none"/>
          <w:vertAlign w:val="baseline"/>
        </w:rPr>
        <w:t xml:space="preserve">  in recent years to </w:t>
      </w:r>
      <w:hyperlink r:id="rId15" w:history="1">
        <w:r>
          <w:rPr>
            <w:rFonts w:ascii="arial" w:eastAsia="arial" w:hAnsi="arial" w:cs="arial"/>
            <w:b w:val="0"/>
            <w:i/>
            <w:strike w:val="0"/>
            <w:noProof w:val="0"/>
            <w:color w:val="0077CC"/>
            <w:position w:val="0"/>
            <w:sz w:val="20"/>
            <w:u w:val="single"/>
            <w:vertAlign w:val="baseline"/>
          </w:rPr>
          <w:t>cancel</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criminalize</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literally crush</w:t>
        </w:r>
      </w:hyperlink>
      <w:r>
        <w:rPr>
          <w:rFonts w:ascii="arial" w:eastAsia="arial" w:hAnsi="arial" w:cs="arial"/>
          <w:b w:val="0"/>
          <w:i w:val="0"/>
          <w:strike w:val="0"/>
          <w:noProof w:val="0"/>
          <w:color w:val="000000"/>
          <w:position w:val="0"/>
          <w:sz w:val="20"/>
          <w:u w:val="none"/>
          <w:vertAlign w:val="baseline"/>
        </w:rPr>
        <w:t xml:space="preserve">  dissent throughout the country, even as the conservative political noise machine continues to blare Braveheart-esque screams of "freedom!" against so-called "cancel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Prepare for McCarthy-era crackdowns on pro-choice protesters | Andrew Perez and David Sirota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population of the United States is much </w:t>
      </w:r>
      <w:hyperlink r:id="rId19" w:history="1">
        <w:r>
          <w:rPr>
            <w:rFonts w:ascii="arial" w:eastAsia="arial" w:hAnsi="arial" w:cs="arial"/>
            <w:b w:val="0"/>
            <w:i/>
            <w:strike w:val="0"/>
            <w:noProof w:val="0"/>
            <w:color w:val="0077CC"/>
            <w:position w:val="0"/>
            <w:sz w:val="20"/>
            <w:u w:val="single"/>
            <w:vertAlign w:val="baseline"/>
          </w:rPr>
          <w:t>younger</w:t>
        </w:r>
      </w:hyperlink>
      <w:r>
        <w:rPr>
          <w:rFonts w:ascii="arial" w:eastAsia="arial" w:hAnsi="arial" w:cs="arial"/>
          <w:b w:val="0"/>
          <w:i w:val="0"/>
          <w:strike w:val="0"/>
          <w:noProof w:val="0"/>
          <w:color w:val="000000"/>
          <w:position w:val="0"/>
          <w:sz w:val="20"/>
          <w:u w:val="none"/>
          <w:vertAlign w:val="baseline"/>
        </w:rPr>
        <w:t xml:space="preserve">  than that of most European countries, but its political establishment is much older.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presidential election was fought between 74-year-old Donald Trump and 77-year-old Joe Biden - compare that to 53-year-old Marine Le Pen and 44-year-old Emmanuel Macron in last month's French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majority leader, Chuck Schumer, is 71, while minority leader Mitch McConnell is 80. In the generally younger House of Representatives, the majority leader, Nancy Pelosi, is 82, making minority leader Kevin McCarthy look like a spring chicken at a mere 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problem for the functioning of the democratic system; it endangers the survival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The Democratic party needs new, younger leadership before it's too late | Cas Mudde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Ariana Grande, Billie Eilish, Megan Thee Stallion, Olivia Rodrigo and Selena Gomez joined a slew of fellow music stars and other celebrities to take out </w:t>
      </w:r>
      <w:hyperlink r:id="rId21" w:history="1">
        <w:r>
          <w:rPr>
            <w:rFonts w:ascii="arial" w:eastAsia="arial" w:hAnsi="arial" w:cs="arial"/>
            <w:b w:val="0"/>
            <w:i/>
            <w:strike w:val="0"/>
            <w:noProof w:val="0"/>
            <w:color w:val="0077CC"/>
            <w:position w:val="0"/>
            <w:sz w:val="20"/>
            <w:u w:val="single"/>
            <w:vertAlign w:val="baseline"/>
          </w:rPr>
          <w:t>a full-page advertisement</w:t>
        </w:r>
      </w:hyperlink>
      <w:r>
        <w:rPr>
          <w:rFonts w:ascii="arial" w:eastAsia="arial" w:hAnsi="arial" w:cs="arial"/>
          <w:b w:val="0"/>
          <w:i w:val="0"/>
          <w:strike w:val="0"/>
          <w:noProof w:val="0"/>
          <w:color w:val="000000"/>
          <w:position w:val="0"/>
          <w:sz w:val="20"/>
          <w:u w:val="none"/>
          <w:vertAlign w:val="baseline"/>
        </w:rPr>
        <w:t xml:space="preserve">  in Friday's New York Times, decrying the looming fall of nationwide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is planning to overturn </w:t>
      </w:r>
      <w:hyperlink r:id="rId22" w:history="1">
        <w:r>
          <w:rPr>
            <w:rFonts w:ascii="arial" w:eastAsia="arial" w:hAnsi="arial" w:cs="arial"/>
            <w:b w:val="0"/>
            <w:i/>
            <w:strike w:val="0"/>
            <w:noProof w:val="0"/>
            <w:color w:val="0077CC"/>
            <w:position w:val="0"/>
            <w:sz w:val="20"/>
            <w:u w:val="single"/>
            <w:vertAlign w:val="baseline"/>
          </w:rPr>
          <w:t>Roe v Wade</w:t>
        </w:r>
      </w:hyperlink>
      <w:r>
        <w:rPr>
          <w:rFonts w:ascii="arial" w:eastAsia="arial" w:hAnsi="arial" w:cs="arial"/>
          <w:b w:val="0"/>
          <w:i w:val="0"/>
          <w:strike w:val="0"/>
          <w:noProof w:val="0"/>
          <w:color w:val="000000"/>
          <w:position w:val="0"/>
          <w:sz w:val="20"/>
          <w:u w:val="none"/>
          <w:vertAlign w:val="baseline"/>
        </w:rPr>
        <w:t xml:space="preserve"> ," read the ad, referring to the landmark 1973 ruling that in effect legalized abortion across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power to plan our own futures and control our own bodies depends on our ability to access sexual and reproductive health care, including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"We are artists. Creators. Storytellers. We are the new generation stepping into our power. Now we are being robbed of our power. We will not go back - and we will not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musicians, songwriters, actors, models and other celebrities signed the ad, which invited the public to take to the streets on Saturday and participate in planned demonstrations across the 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supreme court's expected reversal of Roe v Wade.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names include Asa Butterfield, Camila Cabello, Camila Mendes, Demi Lovato, Dove Cameron, Lil Dicky, Dylan O'Brien, Finneas, Hailee Steinfeld, Hailey Bieber, Halsey, Ilana Glazer, Joey King, Kendall Jenner, Miley Cyrus, Paramore, Phoebe Bridgers, Quvenzhané Wallis, Shawn Mendes, Tate McRae and Thomas Doherty.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Ariana Grande and other stars support Roe v Wade in New York Times 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Thompson on January 6 GOP subpoenas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select committee investigating the Capitol attack made a political and legal gambit when it issued unprecedented subpoenas that compel five Republican members of Congress to reveal inside information about Donald Trump's effort to overturn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Bennie Thompson.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sets into motion an extraordinary high-stakes showdown of response and counter-response for both the subpoenaed House Republicans - the House minority leader, Kevin McCarthy, Jim Jordan, Scott Perry, Andy Biggs and Mo Brooks - and the panel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Bennie Thompson, the Democrat chair of the committee, authorized the subpoenas on Wednesday after the panel convened for final talks about whether to proceed with subpoenas, with House investigators needing to wrap up work before June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inquired to most of them via letter to come forward, and when they told us they would not come, we issued the subpoena," Thompson said of McCarthy and his colleagues. "It's a process. And the process was clearly one that required debate and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a recognition that their investigation into January 6 would not have been complete if they did not at least attempt to force the cooperation of some of the House Republicans most deeply involved in Trump's unlawful schemes to return himself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subpoenas are about deploying a political and legal power play in the crucial final moments of the investigation as much as they are about an effort to gain new information for the inquiry into efforts to stop Joe Biden's certification in time for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Subpoenas of Trump allies by January 6 panel set up high-stakes showdown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Psaki finishes final White House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to the Iran nuclear deal and whether Russia is now an obstacle to resurrecting the pact, which Donald Trump dropped. Russia is an obstacle, Psaki says, given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US not calling for an independent inquiry into the shooting of Shireen Abu Aqleh, an Al Jazeera journalist,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provide assistance if Israel wants it, Psaki says.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immigration reform, which is stalled, Psaki points out simply that Congress won't move on it. Biden was elected in part on a promise to work with Republicans in Congress, based on his three decades there as a senator, but that's all part of the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in a lot of ways a White House briefing should be this frustrating, in that the press secretary should spend the time parrying questions no matter how many times they are rephrased by the press, and should achieve that parrying by verbal sleight of hand or by simply drowning the inconvenient questions in inexorable verbiage.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Jen Psaki does here, before nodding, closing her binder and leaving the White House podium for the final time, with a simple: "Thank you,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Psaki is asked about Republican attacks over the baby formula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like facts here," Psaki says, flipping her binder, and trying to make the point that perhaps Republican critics of the administration are, let's say, less keen on facts in such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soon be a Covid vaccine for the under-fives? Psaki says she as a parent is eager for such a move but Joe Biden "moves at the pace of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is also asked about the absence of meaningful reform on police and policing promised in light of the murder of George Floyd and the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administration is taking such efforts seriously and hopes Republicans will support Biden's efforts, including $10m for policing announced today, and a police reform executive order "will be a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advice for Karine Jean-Pierre, her successor as press secretary who is in the room, Psaki says she will have to "project and convey the positions of the president of the United States". As a "bit of a policy nerd", Psaki advises deep engagement on that front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never want to be a meme with one line," Psaki also says, advising the provision of context in answers. The camera does not cut to Peter Doocy of Fox News, with Psaki the subject of </w:t>
      </w:r>
      <w:hyperlink r:id="rId25" w:history="1">
        <w:r>
          <w:rPr>
            <w:rFonts w:ascii="arial" w:eastAsia="arial" w:hAnsi="arial" w:cs="arial"/>
            <w:b w:val="0"/>
            <w:i/>
            <w:strike w:val="0"/>
            <w:noProof w:val="0"/>
            <w:color w:val="0077CC"/>
            <w:position w:val="0"/>
            <w:sz w:val="20"/>
            <w:u w:val="single"/>
            <w:vertAlign w:val="baseline"/>
          </w:rPr>
          <w:t>many such memes</w:t>
        </w:r>
      </w:hyperlink>
      <w:r>
        <w:rPr>
          <w:rFonts w:ascii="arial" w:eastAsia="arial" w:hAnsi="arial" w:cs="arial"/>
          <w:b w:val="0"/>
          <w:i w:val="0"/>
          <w:strike w:val="0"/>
          <w:noProof w:val="0"/>
          <w:color w:val="000000"/>
          <w:position w:val="0"/>
          <w:sz w:val="20"/>
          <w:u w:val="none"/>
          <w:vertAlign w:val="baseline"/>
        </w:rPr>
        <w:t>.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formula is back on the agenda. Psaki notes administration approaches and what it claims are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continues her final briefing as White House press secretary, fielding questions about Americans held in Iran and about Brittney Griner, the women's NBA star who is </w:t>
      </w:r>
      <w:hyperlink r:id="rId26" w:history="1">
        <w:r>
          <w:rPr>
            <w:rFonts w:ascii="arial" w:eastAsia="arial" w:hAnsi="arial" w:cs="arial"/>
            <w:b w:val="0"/>
            <w:i/>
            <w:strike w:val="0"/>
            <w:noProof w:val="0"/>
            <w:color w:val="0077CC"/>
            <w:position w:val="0"/>
            <w:sz w:val="20"/>
            <w:u w:val="single"/>
            <w:vertAlign w:val="baseline"/>
          </w:rPr>
          <w:t>being held in Russia</w:t>
        </w:r>
      </w:hyperlink>
      <w:r>
        <w:rPr>
          <w:rFonts w:ascii="arial" w:eastAsia="arial" w:hAnsi="arial" w:cs="arial"/>
          <w:b w:val="0"/>
          <w:i w:val="0"/>
          <w:strike w:val="0"/>
          <w:noProof w:val="0"/>
          <w:color w:val="000000"/>
          <w:position w:val="0"/>
          <w:sz w:val="20"/>
          <w:u w:val="none"/>
          <w:vertAlign w:val="baseline"/>
        </w:rPr>
        <w:t>.  Griner has been "wrongfully detained", Psaki says, without giving much of an answer beyond saying efforts continue to get Griner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WNBA star Brittney Griner's detention in Russia extended by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is also asked about Covid funding from Congress and says, "There is no Plan B", which seems rather stark as such funding runs out. "More Americans will die needlessly," she says, if funding is allowed to 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is asked about all the other pressing issues too: the price of living, of gas, the scarcity of baby formula. They all have their roots in the pandemic, she says. And the invasion of Ukraine by Russia. And there are good signs, Psaki insists, including strong economic performance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rattles through Biden achievements on oil, internet access for the less well off, and so forth, like the pro she is. "Look at the alternative," she says. "What are Republicans presenting as the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questions are being asked about baby formula. Specifically, when will parents be able to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FDA took a step to ensure that babies were taking safe formula," Psaki says. "We're going to work with manufacturers, we're going to import more to expedite this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government should push to produce more formula, Psaki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of baby formula is so specialised and so specific that you can't just use the Defense Production Act to say to a company that makes something else: produce baby formula."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nationwide </w:t>
      </w:r>
      <w:hyperlink r:id="rId27" w:history="1">
        <w:r>
          <w:rPr>
            <w:rFonts w:ascii="arial" w:eastAsia="arial" w:hAnsi="arial" w:cs="arial"/>
            <w:b w:val="0"/>
            <w:i/>
            <w:strike w:val="0"/>
            <w:noProof w:val="0"/>
            <w:color w:val="0077CC"/>
            <w:position w:val="0"/>
            <w:sz w:val="20"/>
            <w:u w:val="single"/>
            <w:vertAlign w:val="baseline"/>
          </w:rPr>
          <w:t>baby formula shortage</w:t>
        </w:r>
      </w:hyperlink>
      <w:r>
        <w:rPr>
          <w:rFonts w:ascii="arial" w:eastAsia="arial" w:hAnsi="arial" w:cs="arial"/>
          <w:b w:val="0"/>
          <w:i w:val="0"/>
          <w:strike w:val="0"/>
          <w:noProof w:val="0"/>
          <w:color w:val="000000"/>
          <w:position w:val="0"/>
          <w:sz w:val="20"/>
          <w:u w:val="none"/>
          <w:vertAlign w:val="baseline"/>
        </w:rPr>
        <w:t xml:space="preserve">  has forced parents into online groups to swap and sell to each other to keep their babies 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US infant formula shortage: what you need to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Psaki's final White House briefing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promised myself I wouldn't get emotional," she says. She succeeds.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thanks the president and first lady, and some staffers, and then the assembled members of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accountability and debate democracy is not as strong and you all play a pivotal role,"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asking questions the White House press corps, not known for being the most combative of journalists, are each thanking Psaki for her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is asked if the president has a reaction to images from this morning of </w:t>
      </w:r>
      <w:hyperlink r:id="rId29" w:history="1">
        <w:r>
          <w:rPr>
            <w:rFonts w:ascii="arial" w:eastAsia="arial" w:hAnsi="arial" w:cs="arial"/>
            <w:b w:val="0"/>
            <w:i/>
            <w:strike w:val="0"/>
            <w:noProof w:val="0"/>
            <w:color w:val="0077CC"/>
            <w:position w:val="0"/>
            <w:sz w:val="20"/>
            <w:u w:val="single"/>
            <w:vertAlign w:val="baseline"/>
          </w:rPr>
          <w:t>Israeli troops beating</w:t>
        </w:r>
      </w:hyperlink>
      <w:r>
        <w:rPr>
          <w:rFonts w:ascii="arial" w:eastAsia="arial" w:hAnsi="arial" w:cs="arial"/>
          <w:b w:val="0"/>
          <w:i w:val="0"/>
          <w:strike w:val="0"/>
          <w:noProof w:val="0"/>
          <w:color w:val="000000"/>
          <w:position w:val="0"/>
          <w:sz w:val="20"/>
          <w:u w:val="none"/>
          <w:vertAlign w:val="baseline"/>
        </w:rPr>
        <w:t xml:space="preserve">  people carrying the casket of Shireen Abu Aqleh, a Palestinian-American journalist.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Aqleh was </w:t>
      </w:r>
      <w:hyperlink r:id="rId30" w:history="1">
        <w:r>
          <w:rPr>
            <w:rFonts w:ascii="arial" w:eastAsia="arial" w:hAnsi="arial" w:cs="arial"/>
            <w:b w:val="0"/>
            <w:i/>
            <w:strike w:val="0"/>
            <w:noProof w:val="0"/>
            <w:color w:val="0077CC"/>
            <w:position w:val="0"/>
            <w:sz w:val="20"/>
            <w:u w:val="single"/>
            <w:vertAlign w:val="baseline"/>
          </w:rPr>
          <w:t>shot in the head on Wednesday morning</w:t>
        </w:r>
      </w:hyperlink>
      <w:r>
        <w:rPr>
          <w:rFonts w:ascii="arial" w:eastAsia="arial" w:hAnsi="arial" w:cs="arial"/>
          <w:b w:val="0"/>
          <w:i w:val="0"/>
          <w:strike w:val="0"/>
          <w:noProof w:val="0"/>
          <w:color w:val="000000"/>
          <w:position w:val="0"/>
          <w:sz w:val="20"/>
          <w:u w:val="none"/>
          <w:vertAlign w:val="baseline"/>
        </w:rPr>
        <w:t xml:space="preserve">  in the West Bank city of Jenin during what her colleagues at the scene said was a burst of Israeli fire on a small group of journalists covering an expected Israeli military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seen those images and they're obviously deeply disturbing," Psaki says. "We regret the intrusion into what should have been a peaceful procession," she adds. The US government has been in touch with both Israeli and Palestinian governments,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is holding her final White House press conference, and she's arrived with a couple of local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mayor and a chief of police. Psaki says they are sterling examples of how cities can use money from the 2021 $1.9tn Covid-19 relief package - the </w:t>
      </w:r>
      <w:hyperlink r:id="rId31" w:history="1">
        <w:r>
          <w:rPr>
            <w:rFonts w:ascii="arial" w:eastAsia="arial" w:hAnsi="arial" w:cs="arial"/>
            <w:b w:val="0"/>
            <w:i/>
            <w:strike w:val="0"/>
            <w:noProof w:val="0"/>
            <w:color w:val="0077CC"/>
            <w:position w:val="0"/>
            <w:sz w:val="20"/>
            <w:u w:val="single"/>
            <w:vertAlign w:val="baseline"/>
          </w:rPr>
          <w:t>American Rescue Plan</w:t>
        </w:r>
      </w:hyperlink>
      <w:r>
        <w:rPr>
          <w:rFonts w:ascii="arial" w:eastAsia="arial" w:hAnsi="arial" w:cs="arial"/>
          <w:b w:val="0"/>
          <w:i w:val="0"/>
          <w:strike w:val="0"/>
          <w:noProof w:val="0"/>
          <w:color w:val="000000"/>
          <w:position w:val="0"/>
          <w:sz w:val="20"/>
          <w:u w:val="none"/>
          <w:vertAlign w:val="baseline"/>
        </w:rPr>
        <w:t xml:space="preserve">  - to provide "historic levels of support to make our communities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Quinton Lucas, the mayor of Kansas City, says money from the rescue plan - which was introduced to support Americans impacted by the coronavirus pandemic - has enabled the city to retain and hire more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Detroit chief of police, James White, says money from the plan has helped train law enforcement officers, including crisis intervention training.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Joe Biden </w:t>
      </w:r>
      <w:hyperlink r:id="rId32" w:history="1">
        <w:r>
          <w:rPr>
            <w:rFonts w:ascii="arial" w:eastAsia="arial" w:hAnsi="arial" w:cs="arial"/>
            <w:b w:val="0"/>
            <w:i/>
            <w:strike w:val="0"/>
            <w:noProof w:val="0"/>
            <w:color w:val="0077CC"/>
            <w:position w:val="0"/>
            <w:sz w:val="20"/>
            <w:u w:val="single"/>
            <w:vertAlign w:val="baseline"/>
          </w:rPr>
          <w:t>plans to urge</w:t>
        </w:r>
      </w:hyperlink>
      <w:r>
        <w:rPr>
          <w:rFonts w:ascii="arial" w:eastAsia="arial" w:hAnsi="arial" w:cs="arial"/>
          <w:b w:val="0"/>
          <w:i w:val="0"/>
          <w:strike w:val="0"/>
          <w:noProof w:val="0"/>
          <w:color w:val="000000"/>
          <w:position w:val="0"/>
          <w:sz w:val="20"/>
          <w:u w:val="none"/>
          <w:vertAlign w:val="baseline"/>
        </w:rPr>
        <w:t xml:space="preserve">  states and cities to use unspent money from the Covid relief package to fund crime prevention programs and hire police officers.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plan was </w:t>
      </w:r>
      <w:hyperlink r:id="rId33" w:history="1">
        <w:r>
          <w:rPr>
            <w:rFonts w:ascii="arial" w:eastAsia="arial" w:hAnsi="arial" w:cs="arial"/>
            <w:b w:val="0"/>
            <w:i/>
            <w:strike w:val="0"/>
            <w:noProof w:val="0"/>
            <w:color w:val="0077CC"/>
            <w:position w:val="0"/>
            <w:sz w:val="20"/>
            <w:u w:val="single"/>
            <w:vertAlign w:val="baseline"/>
          </w:rPr>
          <w:t>introduced</w:t>
        </w:r>
      </w:hyperlink>
      <w:r>
        <w:rPr>
          <w:rFonts w:ascii="arial" w:eastAsia="arial" w:hAnsi="arial" w:cs="arial"/>
          <w:b w:val="0"/>
          <w:i w:val="0"/>
          <w:strike w:val="0"/>
          <w:noProof w:val="0"/>
          <w:color w:val="000000"/>
          <w:position w:val="0"/>
          <w:sz w:val="20"/>
          <w:u w:val="none"/>
          <w:vertAlign w:val="baseline"/>
        </w:rPr>
        <w:t xml:space="preserve">  in January 2021 - Biden signed it into law the following March - Biden said it would help the "millions of Americans, [who] through no fault of their own, have lost the dignity and respect that comes with a job and a paycheck".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attorney general's office "wrapping up" its investigation into Trump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for the New York attorney general's office said Friday that the office is "nearing the end" of its three-year investigation into former president Donald Trump and his business practices,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Amer made the disclosure during a hearing in a federal lawsuit Trump filed against attorney general Letitia James as he seeks to put an end to 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argued the probe is a politically motivated fishing expedition.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Letitia James in announcing a fund to support abortion rights for low-income New Yorkers and people from states that ban abortion. Photograph: snapshot/Future Image/J Nacion/REX/Shutterstock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seeking a preliminary injunction to stop the investigation, which James has said uncovered evidence that Trump's company, the Trump Organization, misstated the value of assets like skyscrapers and golf courses on financial statements for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has asked a judge to dismiss Trump's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Brenda Sannes said she would weigh both issues and deliver a decision in writing. She heard arguments for about an hour via video. She did not give a timetable for a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lawyer Alina Habba argued that James, a Democrat, campaigned for office in 2018 as a Trump antagonist and, as attorney general, has used the office to harass the Republican former president and his company with myriad subpoenas and evidence requests. Habba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produced millions and millions and millions of pages" of evidence...We keep getting subpoenas. They keep looking for things. If they don't find it, they look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President Donald Trump speaks from the podium during a rally, Sunday, May 1, 2022, in Greenwood, Neb. Photograph: Kenneth Ferriera/AP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a special litigation counsel for James, countered that the state judge overseeing legal fights over subpoenas issued by the attorney general's office has found there is a "sufficient basis for continuing its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finding, combined with evidence uncovered to date, "really shuts the door on any argument" by Trump's lawyers that the office was proceeding in bad faith, Amer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lively morning so far in US political news and there is more to come, so do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defense secretary Lloyd Austin held a </w:t>
      </w:r>
      <w:hyperlink r:id="rId34" w:history="1">
        <w:r>
          <w:rPr>
            <w:rFonts w:ascii="arial" w:eastAsia="arial" w:hAnsi="arial" w:cs="arial"/>
            <w:b w:val="0"/>
            <w:i/>
            <w:strike w:val="0"/>
            <w:noProof w:val="0"/>
            <w:color w:val="0077CC"/>
            <w:position w:val="0"/>
            <w:sz w:val="20"/>
            <w:u w:val="single"/>
            <w:vertAlign w:val="baseline"/>
          </w:rPr>
          <w:t>call</w:t>
        </w:r>
      </w:hyperlink>
      <w:r>
        <w:rPr>
          <w:rFonts w:ascii="arial" w:eastAsia="arial" w:hAnsi="arial" w:cs="arial"/>
          <w:b w:val="0"/>
          <w:i w:val="0"/>
          <w:strike w:val="0"/>
          <w:noProof w:val="0"/>
          <w:color w:val="000000"/>
          <w:position w:val="0"/>
          <w:sz w:val="20"/>
          <w:u w:val="none"/>
          <w:vertAlign w:val="baseline"/>
        </w:rPr>
        <w:t xml:space="preserve">  with Russian defense minister Sergei Shoigu on Friday in which he called for an immediate ceasefire in Ukraine In an overt break from Donald Trump, former US vice president Mike Pence will hold a </w:t>
      </w:r>
      <w:hyperlink r:id="rId35" w:history="1">
        <w:r>
          <w:rPr>
            <w:rFonts w:ascii="arial" w:eastAsia="arial" w:hAnsi="arial" w:cs="arial"/>
            <w:b w:val="0"/>
            <w:i/>
            <w:strike w:val="0"/>
            <w:noProof w:val="0"/>
            <w:color w:val="0077CC"/>
            <w:position w:val="0"/>
            <w:sz w:val="20"/>
            <w:u w:val="single"/>
            <w:vertAlign w:val="baseline"/>
          </w:rPr>
          <w:t>rally</w:t>
        </w:r>
      </w:hyperlink>
      <w:r>
        <w:rPr>
          <w:rFonts w:ascii="arial" w:eastAsia="arial" w:hAnsi="arial" w:cs="arial"/>
          <w:b w:val="0"/>
          <w:i w:val="0"/>
          <w:strike w:val="0"/>
          <w:noProof w:val="0"/>
          <w:color w:val="000000"/>
          <w:position w:val="0"/>
          <w:sz w:val="20"/>
          <w:u w:val="none"/>
          <w:vertAlign w:val="baseline"/>
        </w:rPr>
        <w:t xml:space="preserve">  on May 23 with Georgia governor - and Trump foe - Brian Kemp, a day before Georgia's midterms Republican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urges ceasefire in call with Russian counterpart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the US defense secretary, held a call with Russian Defense Minister Sergei Shoigu on Friday in which he called for an immediate ceasefire in Ukraine, the Pentagon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Austin also "emphasized the importance of maintaining lines of communication", according to Pentagon press secretary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is the first time Austin had spoken with Shoigu since February 18, six days before Russia invaded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came after Republican senator Rand Paul </w:t>
      </w:r>
      <w:hyperlink r:id="rId36" w:history="1">
        <w:r>
          <w:rPr>
            <w:rFonts w:ascii="arial" w:eastAsia="arial" w:hAnsi="arial" w:cs="arial"/>
            <w:b w:val="0"/>
            <w:i/>
            <w:strike w:val="0"/>
            <w:noProof w:val="0"/>
            <w:color w:val="0077CC"/>
            <w:position w:val="0"/>
            <w:sz w:val="20"/>
            <w:u w:val="single"/>
            <w:vertAlign w:val="baseline"/>
          </w:rPr>
          <w:t>blocked the passage of a $40bn aid bill</w:t>
        </w:r>
      </w:hyperlink>
      <w:r>
        <w:rPr>
          <w:rFonts w:ascii="arial" w:eastAsia="arial" w:hAnsi="arial" w:cs="arial"/>
          <w:b w:val="0"/>
          <w:i w:val="0"/>
          <w:strike w:val="0"/>
          <w:noProof w:val="0"/>
          <w:color w:val="000000"/>
          <w:position w:val="0"/>
          <w:sz w:val="20"/>
          <w:u w:val="none"/>
          <w:vertAlign w:val="baseline"/>
        </w:rPr>
        <w:t xml:space="preserve">  for Ukraine on Thursday. The bill will be taken up again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shown no signs of halting its aggression. On Friday the UK ministry of defence </w:t>
      </w:r>
      <w:hyperlink r:id="rId3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Russia was stepping up its attacks near the cities of Izyum and Severodonetsk, in eastern Ukraine, in an attempt to "envelop Ukrainian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has written an interesting op-ed piece today on his new Medicare for All bill, and it has been published in an interesting place: </w:t>
      </w:r>
      <w:hyperlink r:id="rId38"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op-ed appears to be an attempt to reach out to Americans who might not normally hear Sanders' case for universal healthcare.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focuses on the cost and corruption of the medical healthcare system, as Sanders </w:t>
      </w:r>
      <w:hyperlink r:id="rId39" w:history="1">
        <w:r>
          <w:rPr>
            <w:rFonts w:ascii="arial" w:eastAsia="arial" w:hAnsi="arial" w:cs="arial"/>
            <w:b w:val="0"/>
            <w:i/>
            <w:strike w:val="0"/>
            <w:noProof w:val="0"/>
            <w:color w:val="0077CC"/>
            <w:position w:val="0"/>
            <w:sz w:val="20"/>
            <w:u w:val="single"/>
            <w:vertAlign w:val="baseline"/>
          </w:rPr>
          <w:t>champions his bill</w:t>
        </w:r>
      </w:hyperlink>
      <w:r>
        <w:rPr>
          <w:rFonts w:ascii="arial" w:eastAsia="arial" w:hAnsi="arial" w:cs="arial"/>
          <w:b w:val="0"/>
          <w:i w:val="0"/>
          <w:strike w:val="0"/>
          <w:noProof w:val="0"/>
          <w:color w:val="000000"/>
          <w:position w:val="0"/>
          <w:sz w:val="20"/>
          <w:u w:val="none"/>
          <w:vertAlign w:val="baseline"/>
        </w:rPr>
        <w:t xml:space="preserve"> , which has 15 co-sponsors in the Senate. The legislation be implemented over a four-year period and would guarantee health care in the United States as a fundamental human right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spending more than twice as much on healthcare as the average developed country our health outcomes are worse than most. For example, our life expectancy is about 4.5 years lower than Germany's and we have the highest infant mortality rate of almost any major country on earth," Sanders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if Medicare for All was so great, you might ask, why hasn't it been enacted by now? Why hasn't the United States joined every major country on earth in guaranteeing health care for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answer is pretty simple. Follow the money. Since 1998, in our corrupt political system, the private health care sector has spent more than $10.6 billion on lobbying and over the last 30 years it has spent more than $1.7 billion on campaign contributions to maintain the status quo. And, by the way, they are "bi-partisan." In fact, they own many of the politicians in both the Democratic and Republican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bottom line: If every major country on earth can guarantee health care to all and achieve better health outcomes, while spending substantially less per capita than we do, there is no reason, other than greed, that the United States of America cannot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the White House press secretary, will give her last briefing today, before </w:t>
      </w:r>
      <w:hyperlink r:id="rId4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taking up a tv host role at MSNBC.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Psaki's departure will mark the end of a 16-month stint as Joe Biden's chief spokesperson. Karine Jean-Pierre, currently the principal deputy press secretary, </w:t>
      </w:r>
      <w:hyperlink r:id="rId41" w:history="1">
        <w:r>
          <w:rPr>
            <w:rFonts w:ascii="arial" w:eastAsia="arial" w:hAnsi="arial" w:cs="arial"/>
            <w:b w:val="0"/>
            <w:i/>
            <w:strike w:val="0"/>
            <w:noProof w:val="0"/>
            <w:color w:val="0077CC"/>
            <w:position w:val="0"/>
            <w:sz w:val="20"/>
            <w:u w:val="single"/>
            <w:vertAlign w:val="baseline"/>
          </w:rPr>
          <w:t>will be taking over</w:t>
        </w:r>
      </w:hyperlink>
      <w:r>
        <w:rPr>
          <w:rFonts w:ascii="arial" w:eastAsia="arial" w:hAnsi="arial" w:cs="arial"/>
          <w:b w:val="0"/>
          <w:i w:val="0"/>
          <w:strike w:val="0"/>
          <w:noProof w:val="0"/>
          <w:color w:val="000000"/>
          <w:position w:val="0"/>
          <w:sz w:val="20"/>
          <w:u w:val="none"/>
          <w:vertAlign w:val="baseline"/>
        </w:rPr>
        <w:t xml:space="preserve"> , becoming the first Black person and first out gay person in the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joining MSNBC - a move that has not been officially announced, but was </w:t>
      </w:r>
      <w:hyperlink r:id="rId42" w:history="1">
        <w:r>
          <w:rPr>
            <w:rFonts w:ascii="arial" w:eastAsia="arial" w:hAnsi="arial" w:cs="arial"/>
            <w:b w:val="0"/>
            <w:i/>
            <w:strike w:val="0"/>
            <w:noProof w:val="0"/>
            <w:color w:val="0077CC"/>
            <w:position w:val="0"/>
            <w:sz w:val="20"/>
            <w:u w:val="single"/>
            <w:vertAlign w:val="baseline"/>
          </w:rPr>
          <w:t>revealed by Axios</w:t>
        </w:r>
      </w:hyperlink>
      <w:r>
        <w:rPr>
          <w:rFonts w:ascii="arial" w:eastAsia="arial" w:hAnsi="arial" w:cs="arial"/>
          <w:b w:val="0"/>
          <w:i w:val="0"/>
          <w:strike w:val="0"/>
          <w:noProof w:val="0"/>
          <w:color w:val="000000"/>
          <w:position w:val="0"/>
          <w:sz w:val="20"/>
          <w:u w:val="none"/>
          <w:vertAlign w:val="baseline"/>
        </w:rPr>
        <w:t xml:space="preserve">  last month - Psaki is following a well-trodden path of White House communications to television pundit.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slew of Donald Trump's four former White House press secretaries, Kayleigh McEnany has gone on to be a Fox News host, while </w:t>
      </w:r>
      <w:hyperlink r:id="rId43" w:history="1">
        <w:r>
          <w:rPr>
            <w:rFonts w:ascii="arial" w:eastAsia="arial" w:hAnsi="arial" w:cs="arial"/>
            <w:b w:val="0"/>
            <w:i/>
            <w:strike w:val="0"/>
            <w:noProof w:val="0"/>
            <w:color w:val="0077CC"/>
            <w:position w:val="0"/>
            <w:sz w:val="20"/>
            <w:u w:val="single"/>
            <w:vertAlign w:val="baseline"/>
          </w:rPr>
          <w:t>Sean Spicer</w:t>
        </w:r>
      </w:hyperlink>
      <w:r>
        <w:rPr>
          <w:rFonts w:ascii="arial" w:eastAsia="arial" w:hAnsi="arial" w:cs="arial"/>
          <w:b w:val="0"/>
          <w:i w:val="0"/>
          <w:strike w:val="0"/>
          <w:noProof w:val="0"/>
          <w:color w:val="000000"/>
          <w:position w:val="0"/>
          <w:sz w:val="20"/>
          <w:u w:val="none"/>
          <w:vertAlign w:val="baseline"/>
        </w:rPr>
        <w:t xml:space="preserve">  has his own show on the right-wing network Newsmax.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Karine Jean-Pierre and Jen Psaki.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rallies are set to take place on Saturday across the country as abortion rights activists take to the streets in opposition to the news that a majority of the Supreme Court favors overturning Roe v Wade, according to a draft </w:t>
      </w:r>
      <w:hyperlink r:id="rId44" w:history="1">
        <w:r>
          <w:rPr>
            <w:rFonts w:ascii="arial" w:eastAsia="arial" w:hAnsi="arial" w:cs="arial"/>
            <w:b w:val="0"/>
            <w:i/>
            <w:strike w:val="0"/>
            <w:noProof w:val="0"/>
            <w:color w:val="0077CC"/>
            <w:position w:val="0"/>
            <w:sz w:val="20"/>
            <w:u w:val="single"/>
            <w:vertAlign w:val="baseline"/>
          </w:rPr>
          <w:t>ruling</w:t>
        </w:r>
      </w:hyperlink>
      <w:r>
        <w:rPr>
          <w:rFonts w:ascii="arial" w:eastAsia="arial" w:hAnsi="arial" w:cs="arial"/>
          <w:b w:val="0"/>
          <w:i w:val="0"/>
          <w:strike w:val="0"/>
          <w:noProof w:val="0"/>
          <w:color w:val="000000"/>
          <w:position w:val="0"/>
          <w:sz w:val="20"/>
          <w:u w:val="none"/>
          <w:vertAlign w:val="baseline"/>
        </w:rPr>
        <w:t xml:space="preserve">  leaked on May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"Bans Off Our Bodies" marches will take place across small towns and major cities, including Washington, DC, New York, Los Angeles, Boston, Birmingham and Chicago.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pro-choice advocacy groups, including Planned Parenthood, UltraViolet, Move On and the Women's March, is helping organize Saturday's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Saturday we are taking to the streets to express our outrage-and our determination," Planned Parenthood Action Fund executive director Kelley Robinson </w:t>
      </w:r>
      <w:hyperlink r:id="rId4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press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access is in crisis, and Planned Parenthood organizations are proud to stand with partners and hundreds of thousands of people nationwide to come together and show that we reject the rollback our rights and freedoms,"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tens of thousands expected to turnout across the country,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the biggest women-focussed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first official Women's March, held in Washington with support marches in other cities on January 21, 2017, the day after Donald Trump was inaugurated as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brash Republican took the White House despite allegations from dozens of women about sexual harassment and misconduct, which he has always denied, and the emergence on the eve of the 2016 election of a </w:t>
      </w:r>
      <w:hyperlink r:id="rId46" w:history="1">
        <w:r>
          <w:rPr>
            <w:rFonts w:ascii="arial" w:eastAsia="arial" w:hAnsi="arial" w:cs="arial"/>
            <w:b w:val="0"/>
            <w:i/>
            <w:strike w:val="0"/>
            <w:noProof w:val="0"/>
            <w:color w:val="0077CC"/>
            <w:position w:val="0"/>
            <w:sz w:val="20"/>
            <w:u w:val="single"/>
            <w:vertAlign w:val="baseline"/>
          </w:rPr>
          <w:t>tape of him boasting</w:t>
        </w:r>
      </w:hyperlink>
      <w:r>
        <w:rPr>
          <w:rFonts w:ascii="arial" w:eastAsia="arial" w:hAnsi="arial" w:cs="arial"/>
          <w:b w:val="0"/>
          <w:i w:val="0"/>
          <w:strike w:val="0"/>
          <w:noProof w:val="0"/>
          <w:color w:val="000000"/>
          <w:position w:val="0"/>
          <w:sz w:val="20"/>
          <w:u w:val="none"/>
          <w:vertAlign w:val="baseline"/>
        </w:rPr>
        <w:t xml:space="preserve">  that he just approaches women he is attracted to and grabs "them by the pussy".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DC, protestors are expected to march from the Washington Monument to the Supreme Court, which has been heavily </w:t>
      </w:r>
      <w:hyperlink r:id="rId47" w:history="1">
        <w:r>
          <w:rPr>
            <w:rFonts w:ascii="arial" w:eastAsia="arial" w:hAnsi="arial" w:cs="arial"/>
            <w:b w:val="0"/>
            <w:i/>
            <w:strike w:val="0"/>
            <w:noProof w:val="0"/>
            <w:color w:val="0077CC"/>
            <w:position w:val="0"/>
            <w:sz w:val="20"/>
            <w:u w:val="single"/>
            <w:vertAlign w:val="baseline"/>
          </w:rPr>
          <w:t>shielded</w:t>
        </w:r>
      </w:hyperlink>
      <w:r>
        <w:rPr>
          <w:rFonts w:ascii="arial" w:eastAsia="arial" w:hAnsi="arial" w:cs="arial"/>
          <w:b w:val="0"/>
          <w:i w:val="0"/>
          <w:strike w:val="0"/>
          <w:noProof w:val="0"/>
          <w:color w:val="000000"/>
          <w:position w:val="0"/>
          <w:sz w:val="20"/>
          <w:u w:val="none"/>
          <w:vertAlign w:val="baseline"/>
        </w:rPr>
        <w:t xml:space="preserve">  with metal barricades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immediately erupted</w:t>
        </w:r>
      </w:hyperlink>
      <w:r>
        <w:rPr>
          <w:rFonts w:ascii="arial" w:eastAsia="arial" w:hAnsi="arial" w:cs="arial"/>
          <w:b w:val="0"/>
          <w:i w:val="0"/>
          <w:strike w:val="0"/>
          <w:noProof w:val="0"/>
          <w:color w:val="000000"/>
          <w:position w:val="0"/>
          <w:sz w:val="20"/>
          <w:u w:val="none"/>
          <w:vertAlign w:val="baseline"/>
        </w:rPr>
        <w:t xml:space="preserve">  after the draft decision was leaked that the supreme court is minded, with its conservative super-majority, to overturn the landmark 1973 Roe decision that established a woman's constitutional right to seek an abortion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anti-abortion activists are also expected to turn out in support of banning the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pro-choice demonstrator holds a sign with a coat hanger, a symbol of the reproductive rights movement, in front of the US Supreme Court in Washington, DC. Photograph: Stefani 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breaks overtly from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vice president Mike Pence plans to hold a rally for incumbent Georgia governor Brian Kemp on the eve of that state's midterms Republican primary - in very public defiance of former president Donald Trump who has chosen to support Kemp's GOP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primary is on May 24 and Pence will hold the rally for Kemp on May 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has repeatedly attacked Kemp for refusing to entertain his outlandish and untrue claims of voter fraud, has endorsed former David Perdue for the governorship, the former US Senator who </w:t>
      </w:r>
      <w:hyperlink r:id="rId49" w:history="1">
        <w:r>
          <w:rPr>
            <w:rFonts w:ascii="arial" w:eastAsia="arial" w:hAnsi="arial" w:cs="arial"/>
            <w:b w:val="0"/>
            <w:i/>
            <w:strike w:val="0"/>
            <w:noProof w:val="0"/>
            <w:color w:val="0077CC"/>
            <w:position w:val="0"/>
            <w:sz w:val="20"/>
            <w:u w:val="single"/>
            <w:vertAlign w:val="baseline"/>
          </w:rPr>
          <w:t>lost his seat</w:t>
        </w:r>
      </w:hyperlink>
      <w:r>
        <w:rPr>
          <w:rFonts w:ascii="arial" w:eastAsia="arial" w:hAnsi="arial" w:cs="arial"/>
          <w:b w:val="0"/>
          <w:i w:val="0"/>
          <w:strike w:val="0"/>
          <w:noProof w:val="0"/>
          <w:color w:val="000000"/>
          <w:position w:val="0"/>
          <w:sz w:val="20"/>
          <w:u w:val="none"/>
          <w:vertAlign w:val="baseline"/>
        </w:rPr>
        <w:t xml:space="preserve">  to Democrat Jon Ossoff in a sensational sweep by Democrats to turn Georgia blue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has gently gone against Trump in recent months. In March Pence </w:t>
      </w:r>
      <w:hyperlink r:id="rId50" w:history="1">
        <w:r>
          <w:rPr>
            <w:rFonts w:ascii="arial" w:eastAsia="arial" w:hAnsi="arial" w:cs="arial"/>
            <w:b w:val="0"/>
            <w:i/>
            <w:strike w:val="0"/>
            <w:noProof w:val="0"/>
            <w:color w:val="0077CC"/>
            <w:position w:val="0"/>
            <w:sz w:val="20"/>
            <w:u w:val="single"/>
            <w:vertAlign w:val="baseline"/>
          </w:rPr>
          <w:t>told Republican donors</w:t>
        </w:r>
      </w:hyperlink>
      <w:r>
        <w:rPr>
          <w:rFonts w:ascii="arial" w:eastAsia="arial" w:hAnsi="arial" w:cs="arial"/>
          <w:b w:val="0"/>
          <w:i w:val="0"/>
          <w:strike w:val="0"/>
          <w:noProof w:val="0"/>
          <w:color w:val="000000"/>
          <w:position w:val="0"/>
          <w:sz w:val="20"/>
          <w:u w:val="none"/>
          <w:vertAlign w:val="baseline"/>
        </w:rPr>
        <w:t xml:space="preserve">  that "there is no room in this party for apologists for Putin", comments which came a few days after Trump had called the Russian leader "smart" and "savvy".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has also disputed Trump's nonsense claim that the former vice-president could have overturned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Pence's enthusiastic endorsement of Kemp is his most overt pushback against Trump yet. It marks a big change from Pence, who was a famously sycophantic deputy during Trump's four-year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enltrFind someone who looks at you the way Pence looks at Trump </w:t>
      </w:r>
      <w:hyperlink r:id="rId51" w:history="1">
        <w:r>
          <w:rPr>
            <w:rFonts w:ascii="arial" w:eastAsia="arial" w:hAnsi="arial" w:cs="arial"/>
            <w:b w:val="0"/>
            <w:i/>
            <w:strike w:val="0"/>
            <w:noProof w:val="0"/>
            <w:color w:val="0077CC"/>
            <w:position w:val="0"/>
            <w:sz w:val="20"/>
            <w:u w:val="single"/>
            <w:vertAlign w:val="baseline"/>
          </w:rPr>
          <w:t>pic.twitter.com/lRzuEHq3ep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Show (@TheDailyShow) </w:t>
      </w:r>
      <w:hyperlink r:id="rId52" w:history="1">
        <w:r>
          <w:rPr>
            <w:rFonts w:ascii="arial" w:eastAsia="arial" w:hAnsi="arial" w:cs="arial"/>
            <w:b w:val="0"/>
            <w:i/>
            <w:strike w:val="0"/>
            <w:noProof w:val="0"/>
            <w:color w:val="0077CC"/>
            <w:position w:val="0"/>
            <w:sz w:val="20"/>
            <w:u w:val="single"/>
            <w:vertAlign w:val="baseline"/>
          </w:rPr>
          <w:t>February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Pence-Trump intrigue, the Georgia governor primary will offer a revealing look at Trump's influence over Republican voters - and the future of the Republican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had some hits with his endorsed candidates for the Senate and the House so far this year, but appears to wield less influence in governors races. Trump endorsed Charles Herbster for Nebraska governor, but </w:t>
      </w:r>
      <w:hyperlink r:id="rId53" w:history="1">
        <w:r>
          <w:rPr>
            <w:rFonts w:ascii="arial" w:eastAsia="arial" w:hAnsi="arial" w:cs="arial"/>
            <w:b w:val="0"/>
            <w:i/>
            <w:strike w:val="0"/>
            <w:noProof w:val="0"/>
            <w:color w:val="0077CC"/>
            <w:position w:val="0"/>
            <w:sz w:val="20"/>
            <w:u w:val="single"/>
            <w:vertAlign w:val="baseline"/>
          </w:rPr>
          <w:t>Hebster lost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also endorsed a primary contender to Brad Little, the sitting governor of Nebraska, but Little is expected to win easily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to hold rally with Georgia governor and Trump foe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the Guardian's coverage of daily US political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has made himself a target for the ire of his former boss, by announcing he will holding a rally with Georgia governor - and Trump foe - Brian Kemp.</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Politico reported</w:t>
        </w:r>
      </w:hyperlink>
      <w:r>
        <w:rPr>
          <w:rFonts w:ascii="arial" w:eastAsia="arial" w:hAnsi="arial" w:cs="arial"/>
          <w:b w:val="0"/>
          <w:i w:val="0"/>
          <w:strike w:val="0"/>
          <w:noProof w:val="0"/>
          <w:color w:val="000000"/>
          <w:position w:val="0"/>
          <w:sz w:val="20"/>
          <w:u w:val="none"/>
          <w:vertAlign w:val="baseline"/>
        </w:rPr>
        <w:t xml:space="preserve">  that Pence will hold an event with Kemp on May 23, the day before a contentious Georgia primary. Trump, who has repeatedly attacked Kemp for refusing to entertain his outlandish and untrue claims of voter fraud, has endorsed Kemp's rival, David Perdue.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sets up what will be revealing clash between Pence and Trump, who apparently remains furious that Pence did not do more to overturn the results of the 2020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w:t>
      </w:r>
      <w:hyperlink r:id="rId55" w:history="1">
        <w:r>
          <w:rPr>
            <w:rFonts w:ascii="arial" w:eastAsia="arial" w:hAnsi="arial" w:cs="arial"/>
            <w:b w:val="0"/>
            <w:i/>
            <w:strike w:val="0"/>
            <w:noProof w:val="0"/>
            <w:color w:val="0077CC"/>
            <w:position w:val="0"/>
            <w:sz w:val="20"/>
            <w:u w:val="single"/>
            <w:vertAlign w:val="baseline"/>
          </w:rPr>
          <w:t>campaigned</w:t>
        </w:r>
      </w:hyperlink>
      <w:r>
        <w:rPr>
          <w:rFonts w:ascii="arial" w:eastAsia="arial" w:hAnsi="arial" w:cs="arial"/>
          <w:b w:val="0"/>
          <w:i w:val="0"/>
          <w:strike w:val="0"/>
          <w:noProof w:val="0"/>
          <w:color w:val="000000"/>
          <w:position w:val="0"/>
          <w:sz w:val="20"/>
          <w:u w:val="none"/>
          <w:vertAlign w:val="baseline"/>
        </w:rPr>
        <w:t xml:space="preserve">  for Perdue, and the former president's political action committee has pumped money into Perdue's campaign. But polling from April showed Kemp was likely to defeat Trump's man in the Republican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Pence called Kemp "one of the most successful conservative governors in America", per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Kemp is my friend, a man dedicated to faith, family and the people of Georgia," Pence said. "I am proud to offer my full support for four more years of Brian Kemp as governor of the great state of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news, Rand Paul, the Kentucky senator, </w:t>
      </w:r>
      <w:hyperlink r:id="rId36" w:history="1">
        <w:r>
          <w:rPr>
            <w:rFonts w:ascii="arial" w:eastAsia="arial" w:hAnsi="arial" w:cs="arial"/>
            <w:b w:val="0"/>
            <w:i/>
            <w:strike w:val="0"/>
            <w:noProof w:val="0"/>
            <w:color w:val="0077CC"/>
            <w:position w:val="0"/>
            <w:sz w:val="20"/>
            <w:u w:val="single"/>
            <w:vertAlign w:val="baseline"/>
          </w:rPr>
          <w:t>single-handedly held up a bill</w:t>
        </w:r>
      </w:hyperlink>
      <w:r>
        <w:rPr>
          <w:rFonts w:ascii="arial" w:eastAsia="arial" w:hAnsi="arial" w:cs="arial"/>
          <w:b w:val="0"/>
          <w:i w:val="0"/>
          <w:strike w:val="0"/>
          <w:noProof w:val="0"/>
          <w:color w:val="000000"/>
          <w:position w:val="0"/>
          <w:sz w:val="20"/>
          <w:u w:val="none"/>
          <w:vertAlign w:val="baseline"/>
        </w:rPr>
        <w:t xml:space="preserve">  on Thursday which would have pledged $40bn aid for Ukraine. Paul's blockage delayed passage of the measure into next week - the Senate has scheduled an initial procedural vote on the bill for late Monday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urge states to spend their coronavirus relief money on policing, according to </w:t>
      </w:r>
      <w:hyperlink r:id="rId56"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Biden will speak from the Rose Garden this afternoon, where he will highlight how some states have already spend their money on policing and public safety, and urge other local officials to do the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defence chief urges Ukraine ceasefire in call with Russian counterpart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may/13/abortion-access-safe-haven-california" TargetMode="External" /><Relationship Id="rId11" Type="http://schemas.openxmlformats.org/officeDocument/2006/relationships/hyperlink" Target="https://www.nytimes.com/live/2022/05/11/us/abortion-roe-v-wade-senate-vote" TargetMode="External" /><Relationship Id="rId12" Type="http://schemas.openxmlformats.org/officeDocument/2006/relationships/hyperlink" Target="https://twitter.com/The_Law_Boy/status/1523725434634276864" TargetMode="External" /><Relationship Id="rId13" Type="http://schemas.openxmlformats.org/officeDocument/2006/relationships/hyperlink" Target="https://www.npr.org/2022/05/05/1096738094/roe-v-wade-abortion-overturn-impact-world" TargetMode="External" /><Relationship Id="rId14" Type="http://schemas.openxmlformats.org/officeDocument/2006/relationships/hyperlink" Target="https://www.icnl.org/usprotestlawtracker/" TargetMode="External" /><Relationship Id="rId15" Type="http://schemas.openxmlformats.org/officeDocument/2006/relationships/hyperlink" Target="https://www.nytimes.com/2021/04/21/us/politics/republican-anti-protest-laws.html" TargetMode="External" /><Relationship Id="rId16" Type="http://schemas.openxmlformats.org/officeDocument/2006/relationships/hyperlink" Target="https://www.pewtrusts.org/en/research-and-analysis/blogs/stateline/2021/06/21/eight-states-enact-anti-protest-laws" TargetMode="External" /><Relationship Id="rId17" Type="http://schemas.openxmlformats.org/officeDocument/2006/relationships/hyperlink" Target="https://www.cnn.com/2017/08/18/us/legislation-protects-drivers-injure-protesters/index.html" TargetMode="External" /><Relationship Id="rId18" Type="http://schemas.openxmlformats.org/officeDocument/2006/relationships/hyperlink" Target="https://www.theguardian.com/commentisfree/2022/may/13/abortion-pro-choice-joseph-mccarthy-red-scare" TargetMode="External" /><Relationship Id="rId19" Type="http://schemas.openxmlformats.org/officeDocument/2006/relationships/hyperlink" Target="https://www.worlddata.info/average-age.php" TargetMode="External" /><Relationship Id="rId2" Type="http://schemas.openxmlformats.org/officeDocument/2006/relationships/webSettings" Target="webSettings.xml" /><Relationship Id="rId20" Type="http://schemas.openxmlformats.org/officeDocument/2006/relationships/hyperlink" Target="https://www.theguardian.com/commentisfree/2022/may/12/democratic-party-new-younger-leadership-us" TargetMode="External" /><Relationship Id="rId21" Type="http://schemas.openxmlformats.org/officeDocument/2006/relationships/hyperlink" Target="https://twitter.com/PopBase/status/1525114142243311616/photo/1" TargetMode="External" /><Relationship Id="rId22" Type="http://schemas.openxmlformats.org/officeDocument/2006/relationships/hyperlink" Target="https://www.theguardian.com/us-news/roe-v-wade" TargetMode="External" /><Relationship Id="rId23" Type="http://schemas.openxmlformats.org/officeDocument/2006/relationships/hyperlink" Target="https://www.theguardian.com/us-news/2022/may/13/ariana-grande-billie-eilish-roe-v-wade-abortion-nyt-ad" TargetMode="External" /><Relationship Id="rId24" Type="http://schemas.openxmlformats.org/officeDocument/2006/relationships/hyperlink" Target="https://www.theguardian.com/us-news/2022/may/13/jan-6-panels-subpoenas-trump-republicans-mccarthy" TargetMode="External" /><Relationship Id="rId25" Type="http://schemas.openxmlformats.org/officeDocument/2006/relationships/hyperlink" Target="https://twitter.com/Acyn/status/1524101573667745793" TargetMode="External" /><Relationship Id="rId26" Type="http://schemas.openxmlformats.org/officeDocument/2006/relationships/hyperlink" Target="https://www.theguardian.com/sport/2022/may/13/brittney-griner-wnba-detention-extended-russia" TargetMode="External" /><Relationship Id="rId27" Type="http://schemas.openxmlformats.org/officeDocument/2006/relationships/hyperlink" Target="https://www.theguardian.com/us-news/2022/may/12/abbott-baby-formula-shortage-recall" TargetMode="External" /><Relationship Id="rId28" Type="http://schemas.openxmlformats.org/officeDocument/2006/relationships/hyperlink" Target="https://www.theguardian.com/us-news/2022/may/12/us-baby-formula-shortage" TargetMode="External" /><Relationship Id="rId29" Type="http://schemas.openxmlformats.org/officeDocument/2006/relationships/hyperlink" Target="https://www.theguardian.com/world/2022/may/13/israeli-forces-storm-jerusalem-hospital-as-coffin-of-slain-journalist-emerges" TargetMode="External" /><Relationship Id="rId3" Type="http://schemas.openxmlformats.org/officeDocument/2006/relationships/fontTable" Target="fontTable.xml" /><Relationship Id="rId30" Type="http://schemas.openxmlformats.org/officeDocument/2006/relationships/hyperlink" Target="https://www.theguardian.com/world/2022/may/11/al-jazeera-journalist-killed-in-west-bank-unrest" TargetMode="External" /><Relationship Id="rId31" Type="http://schemas.openxmlformats.org/officeDocument/2006/relationships/hyperlink" Target="https://www.whitehouse.gov/american-rescue-plan/" TargetMode="External" /><Relationship Id="rId32" Type="http://schemas.openxmlformats.org/officeDocument/2006/relationships/hyperlink" Target="https://www.nbcnews.com/politics/white-house/biden-urge-cities-spend-covid-relief-money-police-crime-prevention-rcna28656" TargetMode="External" /><Relationship Id="rId33" Type="http://schemas.openxmlformats.org/officeDocument/2006/relationships/hyperlink" Target="https://www.theguardian.com/us-news/2021/jan/14/joe-biden-coronavirus-stimulus-package" TargetMode="External" /><Relationship Id="rId34" Type="http://schemas.openxmlformats.org/officeDocument/2006/relationships/hyperlink" Target="https://www.theguardian.com/us-news/live/2022/may/13/mike-pence-trump-brian-kemp-georgia-biden-us-politics-live?page=with:block-627e7a6a8f08493b6168c4b3#block-627e7a6a8f08493b6168c4b3" TargetMode="External" /><Relationship Id="rId35" Type="http://schemas.openxmlformats.org/officeDocument/2006/relationships/hyperlink" Target="https://www.theguardian.com/us-news/live/2022/may/13/mike-pence-trump-brian-kemp-georgia-biden-us-politics-live?page=with:block-627e49ac8f08493b6168c1d9#block-627e49ac8f08493b6168c1d9" TargetMode="External" /><Relationship Id="rId36" Type="http://schemas.openxmlformats.org/officeDocument/2006/relationships/hyperlink" Target="https://www.theguardian.com/us-news/2022/may/12/us-ukraine-aid-rand-paul-senate" TargetMode="External" /><Relationship Id="rId37" Type="http://schemas.openxmlformats.org/officeDocument/2006/relationships/hyperlink" Target="https://twitter.com/DefenceHQ/status/1524979878654840833" TargetMode="External" /><Relationship Id="rId38" Type="http://schemas.openxmlformats.org/officeDocument/2006/relationships/hyperlink" Target="https://www.foxnews.com/opinion/medicare-for-all-sen-bernie-sanders" TargetMode="External" /><Relationship Id="rId39" Type="http://schemas.openxmlformats.org/officeDocument/2006/relationships/hyperlink" Target="https://www.sanders.senate.gov/media/press-releases/" TargetMode="External" /><Relationship Id="rId4" Type="http://schemas.openxmlformats.org/officeDocument/2006/relationships/header" Target="header1.xml" /><Relationship Id="rId40" Type="http://schemas.openxmlformats.org/officeDocument/2006/relationships/hyperlink" Target="https://www.theguardian.com/us-news/2022/apr/01/jen-psaki-press-secretary-msnbc-white-house" TargetMode="External" /><Relationship Id="rId41" Type="http://schemas.openxmlformats.org/officeDocument/2006/relationships/hyperlink" Target="https://www.theguardian.com/us-news/2022/may/05/white-house-press-secretary-karine-jean-pierre" TargetMode="External" /><Relationship Id="rId42" Type="http://schemas.openxmlformats.org/officeDocument/2006/relationships/hyperlink" Target="https://www.axios.com/2022/04/01/jen-psaki-leaving-white-house-msnbc" TargetMode="External" /><Relationship Id="rId43" Type="http://schemas.openxmlformats.org/officeDocument/2006/relationships/hyperlink" Target="https://www.thewrap.com/hat-time-sean-spicer-dressed-as-easter-bunny-in-george-w-bushs-white-house/" TargetMode="External" /><Relationship Id="rId44" Type="http://schemas.openxmlformats.org/officeDocument/2006/relationships/hyperlink" Target="https://www.theguardian.com/us-news/2022/may/02/roe-v-wade-abortion-supreme-court-draft-opinion" TargetMode="External" /><Relationship Id="rId45" Type="http://schemas.openxmlformats.org/officeDocument/2006/relationships/hyperlink" Target="https://www.washingtonian.com/2022/05/11/a-big-abortion-rights-protest-is-happening-saturday-heres-what-you-need-to-know/" TargetMode="External" /><Relationship Id="rId46" Type="http://schemas.openxmlformats.org/officeDocument/2006/relationships/hyperlink" Target="https://www.theguardian.com/us-news/2016/oct/07/donald-trump-leaked-recording-women" TargetMode="External" /><Relationship Id="rId47" Type="http://schemas.openxmlformats.org/officeDocument/2006/relationships/hyperlink" Target="https://www.theguardian.com/law/2022/may/10/us-supreme-court-security-senate-bill" TargetMode="External" /><Relationship Id="rId48" Type="http://schemas.openxmlformats.org/officeDocument/2006/relationships/hyperlink" Target="https://www.theguardian.com/world/2022/may/03/us-supreme-court-abortion-protesters-roe-v-wade" TargetMode="External" /><Relationship Id="rId49" Type="http://schemas.openxmlformats.org/officeDocument/2006/relationships/hyperlink" Target="https://www.theguardian.com/us-news/2021/jan/06/jon-ossoff-wins-georgia-runoff-election-democrats-senate" TargetMode="External" /><Relationship Id="rId5" Type="http://schemas.openxmlformats.org/officeDocument/2006/relationships/footer" Target="footer1.xml" /><Relationship Id="rId50" Type="http://schemas.openxmlformats.org/officeDocument/2006/relationships/hyperlink" Target="https://www.cbsnews.com/news/pence-trump-republicans-putin-apologists/" TargetMode="External" /><Relationship Id="rId51" Type="http://schemas.openxmlformats.org/officeDocument/2006/relationships/hyperlink" Target="https://t.co/lRzuEHq3ep" TargetMode="External" /><Relationship Id="rId52" Type="http://schemas.openxmlformats.org/officeDocument/2006/relationships/hyperlink" Target="https://twitter.com/TheDailyShow/status/1228348423117639680?ref_src=twsrc%5Etfw" TargetMode="External" /><Relationship Id="rId53" Type="http://schemas.openxmlformats.org/officeDocument/2006/relationships/hyperlink" Target="https://www.cnbc.com/2022/05/11/trump-pick-charles-herbster-loses-nebraska-gop-primary-governor-election.html" TargetMode="External" /><Relationship Id="rId54" Type="http://schemas.openxmlformats.org/officeDocument/2006/relationships/hyperlink" Target="https://www.politico.com/news/2022/05/13/pence-georgia-rally-kemp-00032306" TargetMode="External" /><Relationship Id="rId55" Type="http://schemas.openxmlformats.org/officeDocument/2006/relationships/hyperlink" Target="https://www.youtube.com/watch?v=Wk5M7lRmJnw" TargetMode="External" /><Relationship Id="rId56" Type="http://schemas.openxmlformats.org/officeDocument/2006/relationships/hyperlink" Target="https://www.wmbfnews.com/2022/05/13/biden-meeting-with-mayors-police-chiefs-friday/"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B-6WP1-DY4H-K2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defence chief urges Ukraine ceasefire in call with Russian counterpart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