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Israel stance 'handing Trump victory'; Left-wing Democrats warn the president will lose key state of Michigan unless he changes course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risks handing Donald Trump the White House with his stance on Israel, progressive Democrats have warned ahead of a key vote in a battleground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81, faces a rebuke from his party's voters in Michigan, a critical swing state, which holds its presidential primary on Tuesday. Michigan's large Arab-American community, which helped Mr Biden win the state in 2020, has criticised the president's support for Israel in its war in Gaza. It has led to his approval ratings sinking among Muslims and other minorities.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effort to boycott the primary is being spearheaded by Rashida Tlaib, a progressive Michigan congresswoman. She is pushing for Democrats to vote "uncommitted" rather than casting a ballot for Mr Biden in the Michigan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all know Trump is an existential threat to our democracy," Ms Tlaib, a member of Capitol Hill's Left-wing "Squad", told a rally in Dearborn, a majority-Muslim and Arab-American suburb west of Detroit. "And President Biden is risking another Trump term over his support for the most Rightwing government, most extremist government in the history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Biden is expected to win Michigan, a poor showing could mean a huge electoral liability for the president in a state that is critical to his re-election bid. Three-quarters of Arab and Muslim Democrats said they were willing to vote for a third-party candidate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according to an NBC poll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poll by The Hill and Emerson College released on Monday found that Mr Trump narrowly led Mr Biden in Michigan by 46 to 44 per cent. Amid panic in the White House, Mr Biden and his vice-president, Kamala Harris, have both visited Michigan in the past few weeks. The Biden re-election team has also deployed surrogates to the state, but some community leaders have refused to meet anyone connected with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Biden allies have sounded the alarm, and conceded the results could signal a major problem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Whitmer, the governor of Michigan and co-chair of the Biden 2024 campaign, told CNN: "Any vote that's not cast for Joe Biden supports a second Trump term. A second Trump term would be devastating. Not just on fundamental rights, not just on our democracy here at home, but also when it comes to foreign policy. This was a man who promoted a Muslim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Levin, a former Democratic congressman for the state, said it would be "hard or even impossible" to beat Mr Trump in Michigan if the president "doesn't change course". He added: "It seems very hard or impossible to win the electoral college if we don't win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Jonathan Finer, Mr Biden's deputy national security adviser, acknowledged "missteps" in the response to the Middle East crisis in a closed-door meeting with prominent figures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left a very damaging impression based on what has been a wholly inadequate public accounting for how much the president, the administration and the country values the lives of Palestinians," he told them, according to a recording obtained by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warnings, Democrats furious with Mr Biden's handling of Israel's war in Gaza have said they will not back the president unless he drastically changes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Debbie Dingell,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Democrat, said some of her constituents had "lost 20 or 40" relatives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Tlaib, the only Palestinian-American in the US Congress, said: "We don't want a country that supports war and bombs and destruction. We want to support life. We want to stand up for every single life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a video on social media urging Democrats to register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she said: "Right now, we feel completely neglected and just unseen by our government." Meanwhile, Nikki Haley made an eleventh-hour plea to Michigan's Republican voters to "change the direction" of the GOP presidential primary on Tuesday. Mr Trump is expected to extend his sweep of the Republican contest, with polling aggregates suggesting he commands almost 80 per cent among Republican voters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polling Howard University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Biden among black voters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Dropped to 49% from 94%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Arab and Muslim Democrats said they now think they will vote to replace Biden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 College Polling/The Hill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election polling in the state Trump 46% Biden 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Israel stance 'handing Trump victory' Left-wing Democrats warn the president will lose key state of Michigan unless he changes course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D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Israel stance 'handing Trump victory' Left-wing Democrats warn the president will lose key state of Michigan unless he changes course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