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Signs twinning Bournemouth with Israeli city are taken 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Sigsworth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twinning an Israeli city with a British seaside town have been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four signs on the outskirts of Bournemouth, Dorset recognising one of its twin cities - Netanya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signs have now been taken down by an unknown person, sparking uproar in the coastal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Filer, the town's Jewish mayor, said she was "very upset and disappointed". Ms Filer said: "It might be something completely harmless and there may be a very simple explanation. I hope that the police investigation finds them soon and gets them back to where they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Dorset Police were contacted by The Telegraph, a spokesman said they had no record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Bournemouth has been twinned with Netanya, which is a resort city known for its sandy beaches, since 1995. Signs marking the relationship have been removed from "welcome to Bournemouth" signs at Mountbatten Roundabout, Ringwood Road, Magna Road and New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Filer, chairman of the twinning committee, said: "It could possibly be nothing, no problem whatsoever, that somebody is doing some kind of repair work or the other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could be unpleasant intent... we would like to get them back. Bournemouth has been twinned with Netanya [which was approved by Bournemouth council some 20 years ago], and there have been inter-town visits on a frequent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them being put back again and carrying on with normal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Bournemouth, Christchurch and Poole council said it was not responsible for taking down the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made aware that some signage has been removed at Mountbatten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Roundabout and several other locations,"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looking into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the signs has sparked uproar on social media, with one local describing it as a "woke virtue signalling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Marshall said: "It is unacceptable and it's a strange coincidence they have disappeared at the time of this trouble. The disappearance of these signs could be classed as an anti-Semitic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signs have been removed deliberately as a woke virtue signalling exercise so as not to offend. Pathetic."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Bournemouth has one of the largest Jewish communities in the UK and was at one point a popular Jewish holiday resort with a number of kosher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have also been a number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held in the town since the war in Gaza started in October last year.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'Welcome to Bournemouth' sign used to look and how it looks minus any mention of its twinning with Netanya in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Signs twinning Bournemouth with Israeli city are taken 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2-4J71-DYTY-C0R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Signs twinning Bournemouth with Israeli city are taken 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