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Left shows its chilling true face by refusing to accept Jews feel intimidated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wasn't bad enough that some on the Left have questioned whether the rapes, murders, beheadings and child killings of October 7 actually happened, now Jewish people who have said that they feel too intimidated to go into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 during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similarly gaslit.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counter-extremism tsar Robin Simcox raised his own concerns about the effect of the marches on Jewish people, saying the demonstrations had turned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a no-go zone for Jews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the UK for developing a "permissive environment for radicalisation" which has seen extremism become "normalised," he wrote in The Telegraph: "[Extremist] groups have gone unchallenged for too long, and have used their time well. They are now embedded and influential among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Simcox should know: he's the Home Office's independent adviser on counter-extremism. But if you don't believe him, you only have to look at the results of surveys conducted since October 7, which reveal that Jewish people feel far less safe than they used to. We've heard from Jews who no longer feel comfortable wearing a Star of David in public and others who actively avoid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when the marches are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apparently the darlings of the Left know better. In response to Simcox's warning, former Labour MP Diane Abbott posted on X (formerly Twitter): "Nonsense that pro-Palestinian marches 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no-go zone for Jews. Blocs of Jews on every march. Complainers don't like the cause." Well, if Ms Abbott says so, that must be settled,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here is that every claim by hysterical pro-Palestinian protesters about Israel perpetrating a "genocide" and Gaza being "occupied" is taken as gospel - even when they fly in the face of fact. Yet when non-</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Jewish people calmly report that they feel intimidated by the demonstrations, they aren't believed.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other minority claimed to be feeling as many Jewish people do right now, there would be uproar from the likes of Ms Abbott. But as David Baddiel has repeatedly pointed out, when it comes to how so-called progressives view racism against minority groups, Jews don't seem to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other minority claimed to be feeling as many Jewish people do right now, there would be uproar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Left shows its chilling true face by refusing to accept Jews feel intimidated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9-H361-JCBW-N3C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Left shows its chilling true face by refusing to accept Jews feel intimidated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