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Palestinians get little support for their opposition to Trump's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 in Jerusalem;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found themselves diplomatically isolated yesterday as neither Arab nor European states spoke out against Donald Trump's proposal for Israel to annex large parts of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feuding Palestinian factions were united in their opposition to Mr Trump's plan, they found little support from their Arab allies, with both Saudi Arabia and the UAE offering a cautious welcome to the US plan. Boris Johnson hailed the White House document as "a serious proposal" and urged the Palestinians to "engage" rather than reject it outright. The EU, which is often strongly critical of Israel, said merely that it would "study and assess the proposals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League will hold an emergency meeting on Saturday in Cairo to discuss the plan but the pan-Arab body has been divided since the uprisings of 2011 and is unlikely to produce any serious opposition. The only outright regional condemnation of the plan came from Turkey and Iran, who are traditionally antagonistic towards Israel and, unlike Saudi Arabia and the UAE, have little interest in placating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Israel's prime minister, said he would begin annexing the Jordan Valley and Israeli settlements in the West Bank as soon as this Sunday's Israeli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of his own ministers later contradicted him, saying there were technical steps that needed to be taken before such a proposal could be seriously considered. David Friedman, Mr Trump's ambassador in Jerusalem, said the US and Israel would move "quickly" to form a joint committee to agree which areas of the West Bank could be annexed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Parliament, Mr Johnson voiced support for the plan because it met the British criteria of being "a twostate solution" in which "Jerusalem is both the capital of Israel and of the Palestinian people". Mr Johnson called Mr Trump before the plan was laid out on Tuesday to congratulate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appeared to appreciate the call, mentioning it in his White House address, and it may have helped convince the US State Department not to issue a planned statement condemning Britain's decision to allow Huawei to take part in the UK's 5G network. However, the Foreign Office also warned that Britain would oppose any Israeli effort "to unilaterally annex territory" in the West Bank. Such a move "could not pass unchallenged", a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Abbas, the Palestinian president, announced his rejection of the plan immediately after Mr Trump unveiled it. "We will not kneel and we will not surrender," he said. But he did not lay out any strategy for stopping the annexation, saying merely that Palestinians would resist through "peaceful, popular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had called for a "Day of Rage" yesterday but there were few demonstrations in the West Bank. Hamas, the Islamist militant group which controls Gaza, said "all options are open" but refrained from firing rockets.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soldiers watch Palestinian protesters pray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the West Bank city of Tubas against the so-called 'Deal of the Century', announced by President Trump to solve the conflict between Israel and the PalestiniansALAA BADARNEH/EPA-EFE/REX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get little support for their opposition to Trump's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F-6WG1-JCBW-N2R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get little support for their opposition to Trump's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