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15 — Prompt Optimization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Iteration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الهلوسة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 prompt is never finished. It is continuously optimized."**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Refinement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تنقيح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Clarifying Instructions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Removing Ambiguity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Improving Context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Better Constraints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Better Formatting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More Specific Goals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Better Examples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Output Guidance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Clear Variables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Simplification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Iteration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Version 1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Feedback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Analysis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Improvement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Version 2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Re-testing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Optimization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Validation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Comparison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Final Version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Testing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Functional Testing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Edge Cases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Stress Testing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Consistency Testing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Scenario Testing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Output Validation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Multi-run Testing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User Testing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Regression Testing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Acceptance Testing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 4. Evaluation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Accuracy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Completeness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Relevance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Clarity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Creativity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Reliability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Efficiency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Safety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User Satisfaction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5. Metrics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Accuracy Rate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Success Rate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Hallucination Rate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Response Quality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Consistency Score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Completion Rate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Token Efficiency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User Feedback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Error Rate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Optimization Score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6. Prompt Debugging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Missing Context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Conflicting Instructions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Weak Constraints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Ambiguous Goals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Poor Formatting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Variable Errors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Logical Problems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Scope Issues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Output Problems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Rule Conflicts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7. Hallucination Reduction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Clear Context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Source Requirements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Evidence Requests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Confidence Indicators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Verification Steps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Scope Limitation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Unknown Handling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Fact Validation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Explicit Assumptions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Reliable Outputs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8. Reliability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Repeatability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Stable Outputs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Predictability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Robust Prompts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Error Resistance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Standardization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Workflow Reliability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Controlled Variables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Performance Stability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9. Optimization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Prompt Compression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Context Optimization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Better Instructions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Variable Management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Modular Prompts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Template Improvement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Token Optimization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Workflow Optimization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Performance Enhancement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Continuous Refinement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## 10. Quality Standards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Clear Objectives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Structured Format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Complete Context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Explicit Constraints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Reliable Outputs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High Accuracy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Reusability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Prompt Optimization Principles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Define Clear Objectives.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Remove Ambiguity.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Test Before Deployment.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Measure Performance.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Optimize Iteratively.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Reduce Hallucinations.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Standardize Templates.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Document Improvements.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Build for Reliability.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Never Stop Improving.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Prompt Optimization Framework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Current Prompt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Identified Issues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Improvement Plan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Test Cases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Evaluation Metrics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Results Comparison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Final Version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Future Improvements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Optimization Mindset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Prompt Constitution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والموثوقية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Great Prompts Are Engineered, Not Guessed.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Iteration Creates Excellence.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Testing Builds Confidence.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Metrics Drive Improvement.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Reliability Creates Trust.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Clarity Reduces Errors.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Optimization Never Ends.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Consistency Enables Scale.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World-Class Prompt Engineering Requires Continuous Optimization.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الهلوسة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