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E4188" w14:textId="4F382FE9" w:rsidR="00041BC3" w:rsidRDefault="00041BC3" w:rsidP="00041BC3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IBM Phase </w:t>
      </w:r>
      <w:r w:rsidR="00DB3369">
        <w:rPr>
          <w:sz w:val="52"/>
          <w:szCs w:val="52"/>
        </w:rPr>
        <w:t>5</w:t>
      </w:r>
    </w:p>
    <w:p w14:paraId="63B4D732" w14:textId="77777777" w:rsidR="00041BC3" w:rsidRDefault="00041BC3" w:rsidP="00041BC3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Media Streaming </w:t>
      </w:r>
      <w:proofErr w:type="gramStart"/>
      <w:r>
        <w:rPr>
          <w:sz w:val="44"/>
          <w:szCs w:val="44"/>
        </w:rPr>
        <w:t>With</w:t>
      </w:r>
      <w:proofErr w:type="gramEnd"/>
      <w:r>
        <w:rPr>
          <w:sz w:val="44"/>
          <w:szCs w:val="44"/>
        </w:rPr>
        <w:t xml:space="preserve"> IBM Cloud video Streaming</w:t>
      </w:r>
    </w:p>
    <w:p w14:paraId="399490C1" w14:textId="37078ED3" w:rsidR="00EF18AA" w:rsidRDefault="00EF18AA"/>
    <w:p w14:paraId="37FEFB89" w14:textId="65D75A32" w:rsidR="00041BC3" w:rsidRDefault="00041BC3">
      <w:pPr>
        <w:rPr>
          <w:sz w:val="28"/>
          <w:szCs w:val="28"/>
        </w:rPr>
      </w:pPr>
    </w:p>
    <w:p w14:paraId="11AC16D2" w14:textId="559FDEE3" w:rsidR="00041BC3" w:rsidRDefault="00041BC3">
      <w:pPr>
        <w:rPr>
          <w:sz w:val="28"/>
          <w:szCs w:val="28"/>
        </w:rPr>
      </w:pPr>
      <w:r>
        <w:rPr>
          <w:sz w:val="28"/>
          <w:szCs w:val="28"/>
        </w:rPr>
        <w:t xml:space="preserve">This is Last Phase of our project Media streaming so </w:t>
      </w:r>
      <w:r w:rsidR="00D71CC8">
        <w:rPr>
          <w:sz w:val="28"/>
          <w:szCs w:val="28"/>
        </w:rPr>
        <w:t>we are going to create a virtual cinema platform with IBM cloud video streaming.</w:t>
      </w:r>
    </w:p>
    <w:p w14:paraId="71369563" w14:textId="560DD885" w:rsidR="00D71CC8" w:rsidRDefault="00D71CC8">
      <w:pPr>
        <w:rPr>
          <w:sz w:val="28"/>
          <w:szCs w:val="28"/>
        </w:rPr>
      </w:pPr>
    </w:p>
    <w:p w14:paraId="01C0495C" w14:textId="75B55954" w:rsidR="00D71CC8" w:rsidRDefault="00D71CC8">
      <w:pPr>
        <w:rPr>
          <w:sz w:val="28"/>
          <w:szCs w:val="28"/>
        </w:rPr>
      </w:pPr>
      <w:r>
        <w:rPr>
          <w:sz w:val="28"/>
          <w:szCs w:val="28"/>
        </w:rPr>
        <w:t xml:space="preserve">Project </w:t>
      </w:r>
      <w:r w:rsidRPr="00D71CC8">
        <w:rPr>
          <w:sz w:val="28"/>
          <w:szCs w:val="28"/>
        </w:rPr>
        <w:t xml:space="preserve">Objective: </w:t>
      </w:r>
    </w:p>
    <w:p w14:paraId="6C385356" w14:textId="4EED541A" w:rsidR="00D71CC8" w:rsidRDefault="00D71CC8">
      <w:pPr>
        <w:rPr>
          <w:sz w:val="28"/>
          <w:szCs w:val="28"/>
        </w:rPr>
      </w:pPr>
      <w:r w:rsidRPr="00D71CC8">
        <w:rPr>
          <w:sz w:val="28"/>
          <w:szCs w:val="28"/>
        </w:rPr>
        <w:t>The Virtual Cinema Platform aims to create an immersive online movie-watching experience that replicates the feeling of being in a traditional cinema. This project was developed in response to the increasing demand for online entertainment due to various constraints, such as the COVID-19 pandemic.</w:t>
      </w:r>
    </w:p>
    <w:p w14:paraId="7512D402" w14:textId="6E5C3FFE" w:rsidR="00D71CC8" w:rsidRDefault="00D71CC8">
      <w:pPr>
        <w:rPr>
          <w:sz w:val="28"/>
          <w:szCs w:val="28"/>
        </w:rPr>
      </w:pPr>
    </w:p>
    <w:p w14:paraId="3AF5A1F2" w14:textId="77777777" w:rsidR="00D71CC8" w:rsidRDefault="00D71CC8" w:rsidP="00D71CC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we have to sign-in an account:</w:t>
      </w:r>
    </w:p>
    <w:p w14:paraId="7C528911" w14:textId="77777777" w:rsidR="00D71CC8" w:rsidRPr="002E41B8" w:rsidRDefault="00D71CC8" w:rsidP="00D71CC8">
      <w:p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b/>
          <w:bCs/>
          <w:sz w:val="28"/>
          <w:szCs w:val="28"/>
        </w:rPr>
        <w:t>Signing up for IBM Cloud for Video Streaming:</w:t>
      </w:r>
    </w:p>
    <w:p w14:paraId="05614E4F" w14:textId="77777777" w:rsidR="00D71CC8" w:rsidRPr="002E41B8" w:rsidRDefault="00D71CC8" w:rsidP="00D71CC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Go to the IBM Cloud website (</w:t>
      </w:r>
      <w:hyperlink r:id="rId5" w:tgtFrame="_new" w:history="1">
        <w:r w:rsidRPr="002E41B8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https://cloud.ibm.com/</w:t>
        </w:r>
      </w:hyperlink>
      <w:r w:rsidRPr="002E41B8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105ED5E" w14:textId="77777777" w:rsidR="00D71CC8" w:rsidRPr="002E41B8" w:rsidRDefault="00D71CC8" w:rsidP="00D71CC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Click on "Sign Up" to create a new account if you don't already have one.</w:t>
      </w:r>
    </w:p>
    <w:p w14:paraId="5B6FD942" w14:textId="77777777" w:rsidR="00D71CC8" w:rsidRPr="002E41B8" w:rsidRDefault="00D71CC8" w:rsidP="00D71CC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Fill in your information, including your email address, first name, last name, and password. Accept the terms and conditions and click "Next."</w:t>
      </w:r>
    </w:p>
    <w:p w14:paraId="6CEE95F6" w14:textId="77777777" w:rsidR="00D71CC8" w:rsidRPr="002E41B8" w:rsidRDefault="00D71CC8" w:rsidP="00D71CC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Provide additional information such as your phone number and company details.</w:t>
      </w:r>
    </w:p>
    <w:p w14:paraId="17FBF3A2" w14:textId="77777777" w:rsidR="00D71CC8" w:rsidRPr="002E41B8" w:rsidRDefault="00D71CC8" w:rsidP="00D71CC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Verify your email address by clicking on the confirmation link sent to your email.</w:t>
      </w:r>
    </w:p>
    <w:p w14:paraId="37BE4BAB" w14:textId="77777777" w:rsidR="00D71CC8" w:rsidRPr="002E41B8" w:rsidRDefault="00D71CC8" w:rsidP="00D71CC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Once your account is set up, log in to the IBM Cloud Dashboard.</w:t>
      </w:r>
    </w:p>
    <w:p w14:paraId="1A69B358" w14:textId="77777777" w:rsidR="00D71CC8" w:rsidRPr="002E41B8" w:rsidRDefault="00D71CC8" w:rsidP="00D71CC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In the dashboard, go to the "Create Resource" option and search for "Video Streaming."</w:t>
      </w:r>
    </w:p>
    <w:p w14:paraId="6B19BA76" w14:textId="3D65D074" w:rsidR="00DB3369" w:rsidRPr="00DB3369" w:rsidRDefault="00D71CC8" w:rsidP="00DB336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Select the "Video Streaming" service and follow the prompts to create your instance.</w:t>
      </w:r>
    </w:p>
    <w:p w14:paraId="0064D9E3" w14:textId="77777777" w:rsidR="00DB3369" w:rsidRDefault="00DB3369">
      <w:pPr>
        <w:rPr>
          <w:b/>
          <w:bCs/>
          <w:sz w:val="28"/>
          <w:szCs w:val="28"/>
        </w:rPr>
      </w:pPr>
    </w:p>
    <w:p w14:paraId="61D01AF8" w14:textId="38078C1E" w:rsidR="00D71CC8" w:rsidRDefault="00770D34">
      <w:pPr>
        <w:rPr>
          <w:b/>
          <w:bCs/>
          <w:sz w:val="28"/>
          <w:szCs w:val="28"/>
        </w:rPr>
      </w:pPr>
      <w:r w:rsidRPr="00770D34">
        <w:rPr>
          <w:b/>
          <w:bCs/>
          <w:sz w:val="28"/>
          <w:szCs w:val="28"/>
        </w:rPr>
        <w:lastRenderedPageBreak/>
        <w:t xml:space="preserve">UI, Video Upload </w:t>
      </w:r>
      <w:proofErr w:type="spellStart"/>
      <w:proofErr w:type="gramStart"/>
      <w:r w:rsidRPr="00770D34">
        <w:rPr>
          <w:b/>
          <w:bCs/>
          <w:sz w:val="28"/>
          <w:szCs w:val="28"/>
        </w:rPr>
        <w:t>Process,Streaming</w:t>
      </w:r>
      <w:proofErr w:type="spellEnd"/>
      <w:proofErr w:type="gramEnd"/>
      <w:r w:rsidRPr="00770D34">
        <w:rPr>
          <w:b/>
          <w:bCs/>
          <w:sz w:val="28"/>
          <w:szCs w:val="28"/>
        </w:rPr>
        <w:t xml:space="preserve"> Integration Steps:</w:t>
      </w:r>
    </w:p>
    <w:p w14:paraId="14972CA6" w14:textId="77777777" w:rsidR="00DB3369" w:rsidRPr="00770D34" w:rsidRDefault="00DB3369">
      <w:pPr>
        <w:rPr>
          <w:b/>
          <w:bCs/>
          <w:sz w:val="28"/>
          <w:szCs w:val="28"/>
        </w:rPr>
      </w:pPr>
    </w:p>
    <w:p w14:paraId="4B244867" w14:textId="237BDCBE" w:rsidR="00D71CC8" w:rsidRDefault="00D71CC8">
      <w:pPr>
        <w:rPr>
          <w:sz w:val="28"/>
          <w:szCs w:val="28"/>
        </w:rPr>
      </w:pPr>
      <w:r>
        <w:rPr>
          <w:sz w:val="28"/>
          <w:szCs w:val="28"/>
        </w:rPr>
        <w:t>1.Sign in to your IBM Cloud Account.</w:t>
      </w:r>
    </w:p>
    <w:p w14:paraId="3B2198D6" w14:textId="4930D0D2" w:rsidR="00D71CC8" w:rsidRDefault="00D71C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9E5FD2" wp14:editId="760D2C8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1F1" w14:textId="3CCDF998" w:rsidR="00D71CC8" w:rsidRDefault="00D71CC8">
      <w:pPr>
        <w:rPr>
          <w:sz w:val="28"/>
          <w:szCs w:val="28"/>
        </w:rPr>
      </w:pPr>
    </w:p>
    <w:p w14:paraId="27C9906C" w14:textId="5F0A42B0" w:rsidR="00D71CC8" w:rsidRDefault="00D71CC8">
      <w:pPr>
        <w:rPr>
          <w:sz w:val="28"/>
          <w:szCs w:val="28"/>
        </w:rPr>
      </w:pPr>
      <w:r>
        <w:rPr>
          <w:sz w:val="28"/>
          <w:szCs w:val="28"/>
        </w:rPr>
        <w:t>2.Access IBM Account and click “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 xml:space="preserve">” option in IBM Cloud </w:t>
      </w:r>
      <w:proofErr w:type="gramStart"/>
      <w:r>
        <w:rPr>
          <w:sz w:val="28"/>
          <w:szCs w:val="28"/>
        </w:rPr>
        <w:t>dashboard ,</w:t>
      </w:r>
      <w:proofErr w:type="gramEnd"/>
      <w:r>
        <w:rPr>
          <w:sz w:val="28"/>
          <w:szCs w:val="28"/>
        </w:rPr>
        <w:t xml:space="preserve"> click “Object storage” service provided by IBM.</w:t>
      </w:r>
    </w:p>
    <w:p w14:paraId="27AD373A" w14:textId="178C9A23" w:rsidR="00D71CC8" w:rsidRDefault="00D71C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356ABE" wp14:editId="55B4E39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E89D" w14:textId="1B767486" w:rsidR="00D71CC8" w:rsidRDefault="00D71CC8">
      <w:pPr>
        <w:rPr>
          <w:sz w:val="28"/>
          <w:szCs w:val="28"/>
        </w:rPr>
      </w:pPr>
    </w:p>
    <w:p w14:paraId="2A60F479" w14:textId="70B80CCA" w:rsidR="00D71CC8" w:rsidRDefault="00D71CC8">
      <w:pPr>
        <w:rPr>
          <w:sz w:val="28"/>
          <w:szCs w:val="28"/>
        </w:rPr>
      </w:pPr>
    </w:p>
    <w:p w14:paraId="5FCF9260" w14:textId="392F436B" w:rsidR="00D71CC8" w:rsidRDefault="00D71CC8">
      <w:pPr>
        <w:rPr>
          <w:sz w:val="28"/>
          <w:szCs w:val="28"/>
        </w:rPr>
      </w:pPr>
    </w:p>
    <w:p w14:paraId="653A31D7" w14:textId="59748563" w:rsidR="00D71CC8" w:rsidRDefault="00D71CC8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175485">
        <w:rPr>
          <w:sz w:val="28"/>
          <w:szCs w:val="28"/>
        </w:rPr>
        <w:t xml:space="preserve">Create </w:t>
      </w:r>
      <w:proofErr w:type="gramStart"/>
      <w:r w:rsidR="00175485">
        <w:rPr>
          <w:sz w:val="28"/>
          <w:szCs w:val="28"/>
        </w:rPr>
        <w:t>a  Bucket</w:t>
      </w:r>
      <w:proofErr w:type="gramEnd"/>
      <w:r w:rsidR="00175485">
        <w:rPr>
          <w:sz w:val="28"/>
          <w:szCs w:val="28"/>
        </w:rPr>
        <w:t xml:space="preserve"> with Unique Bucket name </w:t>
      </w:r>
    </w:p>
    <w:p w14:paraId="662DFE7B" w14:textId="7F948ABB" w:rsidR="00175485" w:rsidRDefault="001754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5D6223" wp14:editId="6D23558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29CA" w14:textId="5B9ED59D" w:rsidR="00175485" w:rsidRDefault="00175485">
      <w:pPr>
        <w:rPr>
          <w:sz w:val="28"/>
          <w:szCs w:val="28"/>
        </w:rPr>
      </w:pPr>
    </w:p>
    <w:p w14:paraId="7775E0D1" w14:textId="17208853" w:rsidR="00175485" w:rsidRDefault="00175485">
      <w:pPr>
        <w:rPr>
          <w:sz w:val="28"/>
          <w:szCs w:val="28"/>
        </w:rPr>
      </w:pPr>
      <w:r>
        <w:rPr>
          <w:sz w:val="28"/>
          <w:szCs w:val="28"/>
        </w:rPr>
        <w:t>4.Upload Media or Video that you want to share with your friends and family</w:t>
      </w:r>
    </w:p>
    <w:p w14:paraId="561A95F8" w14:textId="15FA2F9E" w:rsidR="00175485" w:rsidRDefault="001754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565DB9" wp14:editId="242AB8A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712D" w14:textId="645FAEB3" w:rsidR="00175485" w:rsidRDefault="00175485">
      <w:pPr>
        <w:rPr>
          <w:sz w:val="28"/>
          <w:szCs w:val="28"/>
        </w:rPr>
      </w:pPr>
    </w:p>
    <w:p w14:paraId="45BE03AF" w14:textId="25A037AD" w:rsidR="00175485" w:rsidRDefault="00175485">
      <w:pPr>
        <w:rPr>
          <w:sz w:val="28"/>
          <w:szCs w:val="28"/>
        </w:rPr>
      </w:pPr>
    </w:p>
    <w:p w14:paraId="1E895394" w14:textId="155827F0" w:rsidR="00175485" w:rsidRDefault="00175485">
      <w:pPr>
        <w:rPr>
          <w:sz w:val="28"/>
          <w:szCs w:val="28"/>
        </w:rPr>
      </w:pPr>
    </w:p>
    <w:p w14:paraId="7200ED7D" w14:textId="4C1F14D0" w:rsidR="00175485" w:rsidRDefault="00175485">
      <w:pPr>
        <w:rPr>
          <w:sz w:val="28"/>
          <w:szCs w:val="28"/>
        </w:rPr>
      </w:pPr>
      <w:r>
        <w:rPr>
          <w:sz w:val="28"/>
          <w:szCs w:val="28"/>
        </w:rPr>
        <w:t>5.Video is uploaded successfully.</w:t>
      </w:r>
    </w:p>
    <w:p w14:paraId="5F6E49B3" w14:textId="14D94C50" w:rsidR="00175485" w:rsidRDefault="001754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818F1C" wp14:editId="7946312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5F1E" w14:textId="1FBAFBBC" w:rsidR="00175485" w:rsidRDefault="00175485">
      <w:pPr>
        <w:rPr>
          <w:sz w:val="28"/>
          <w:szCs w:val="28"/>
        </w:rPr>
      </w:pPr>
    </w:p>
    <w:p w14:paraId="63581C42" w14:textId="22E19D0D" w:rsidR="00175485" w:rsidRDefault="00175485">
      <w:pPr>
        <w:rPr>
          <w:sz w:val="28"/>
          <w:szCs w:val="28"/>
        </w:rPr>
      </w:pPr>
      <w:r>
        <w:rPr>
          <w:sz w:val="28"/>
          <w:szCs w:val="28"/>
        </w:rPr>
        <w:t xml:space="preserve">6.Create an access group with the members you want to access your </w:t>
      </w:r>
      <w:proofErr w:type="spellStart"/>
      <w:r>
        <w:rPr>
          <w:sz w:val="28"/>
          <w:szCs w:val="28"/>
        </w:rPr>
        <w:t>media,This</w:t>
      </w:r>
      <w:proofErr w:type="spellEnd"/>
      <w:r>
        <w:rPr>
          <w:sz w:val="28"/>
          <w:szCs w:val="28"/>
        </w:rPr>
        <w:t xml:space="preserve"> has to be  controlled to ensure </w:t>
      </w:r>
      <w:proofErr w:type="spellStart"/>
      <w:r>
        <w:rPr>
          <w:sz w:val="28"/>
          <w:szCs w:val="28"/>
        </w:rPr>
        <w:t>security.Access</w:t>
      </w:r>
      <w:proofErr w:type="spellEnd"/>
      <w:r>
        <w:rPr>
          <w:sz w:val="28"/>
          <w:szCs w:val="28"/>
        </w:rPr>
        <w:t xml:space="preserve"> is granted to Members or group of people.</w:t>
      </w:r>
    </w:p>
    <w:p w14:paraId="4452CC92" w14:textId="7FB5EA86" w:rsidR="00175485" w:rsidRDefault="001754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C2DA29" wp14:editId="6EEC70F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0534" w14:textId="061B4C60" w:rsidR="00175485" w:rsidRDefault="00175485">
      <w:pPr>
        <w:rPr>
          <w:sz w:val="28"/>
          <w:szCs w:val="28"/>
        </w:rPr>
      </w:pPr>
    </w:p>
    <w:p w14:paraId="604D9FFE" w14:textId="1CFFC38D" w:rsidR="00175485" w:rsidRDefault="00175485">
      <w:pPr>
        <w:rPr>
          <w:sz w:val="28"/>
          <w:szCs w:val="28"/>
        </w:rPr>
      </w:pPr>
    </w:p>
    <w:p w14:paraId="1AFDBE82" w14:textId="6C465C9E" w:rsidR="00175485" w:rsidRDefault="00175485">
      <w:pPr>
        <w:rPr>
          <w:sz w:val="28"/>
          <w:szCs w:val="28"/>
        </w:rPr>
      </w:pPr>
      <w:r>
        <w:rPr>
          <w:sz w:val="28"/>
          <w:szCs w:val="28"/>
        </w:rPr>
        <w:t>7.Now Enjoy watching the videos by downloading or access it online with your friends or members you want to share</w:t>
      </w:r>
    </w:p>
    <w:p w14:paraId="625C1734" w14:textId="366CC88C" w:rsidR="00175485" w:rsidRDefault="001754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194B9C" wp14:editId="4E83EEC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84CB" w14:textId="5A31A49E" w:rsidR="00175485" w:rsidRDefault="001754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02C8E9" wp14:editId="3834BC8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1ADD" w14:textId="3664657B" w:rsidR="00175485" w:rsidRDefault="00175485">
      <w:pPr>
        <w:rPr>
          <w:sz w:val="28"/>
          <w:szCs w:val="28"/>
        </w:rPr>
      </w:pPr>
    </w:p>
    <w:p w14:paraId="28F2B93F" w14:textId="77777777" w:rsidR="00DB3369" w:rsidRDefault="00DB3369">
      <w:pPr>
        <w:rPr>
          <w:sz w:val="28"/>
          <w:szCs w:val="28"/>
        </w:rPr>
      </w:pPr>
    </w:p>
    <w:p w14:paraId="217FB315" w14:textId="77777777" w:rsidR="00DB3369" w:rsidRDefault="00DB3369">
      <w:pPr>
        <w:rPr>
          <w:sz w:val="28"/>
          <w:szCs w:val="28"/>
        </w:rPr>
      </w:pPr>
    </w:p>
    <w:p w14:paraId="4495E751" w14:textId="02B98067" w:rsidR="00175485" w:rsidRDefault="00175485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Development Phases:</w:t>
      </w:r>
    </w:p>
    <w:p w14:paraId="701FE609" w14:textId="77777777" w:rsidR="00175485" w:rsidRPr="00175485" w:rsidRDefault="00175485" w:rsidP="00175485">
      <w:pPr>
        <w:numPr>
          <w:ilvl w:val="0"/>
          <w:numId w:val="2"/>
        </w:numPr>
        <w:rPr>
          <w:sz w:val="28"/>
          <w:szCs w:val="28"/>
        </w:rPr>
      </w:pPr>
      <w:r w:rsidRPr="00175485">
        <w:rPr>
          <w:b/>
          <w:bCs/>
          <w:sz w:val="28"/>
          <w:szCs w:val="28"/>
        </w:rPr>
        <w:t>Front-End Development:</w:t>
      </w:r>
      <w:r w:rsidRPr="00175485">
        <w:rPr>
          <w:sz w:val="28"/>
          <w:szCs w:val="28"/>
        </w:rPr>
        <w:t xml:space="preserve"> Designing the user interface, focusing on a cinema-like aesthetic with dark themes and large screens.</w:t>
      </w:r>
    </w:p>
    <w:p w14:paraId="12C8DC89" w14:textId="6EA4FCAB" w:rsidR="00175485" w:rsidRPr="00175485" w:rsidRDefault="00175485" w:rsidP="00175485">
      <w:pPr>
        <w:numPr>
          <w:ilvl w:val="0"/>
          <w:numId w:val="2"/>
        </w:numPr>
        <w:rPr>
          <w:sz w:val="28"/>
          <w:szCs w:val="28"/>
        </w:rPr>
      </w:pPr>
      <w:r w:rsidRPr="00175485">
        <w:rPr>
          <w:b/>
          <w:bCs/>
          <w:sz w:val="28"/>
          <w:szCs w:val="28"/>
        </w:rPr>
        <w:t>Back-End Development:</w:t>
      </w:r>
      <w:r w:rsidRPr="00175485">
        <w:rPr>
          <w:sz w:val="28"/>
          <w:szCs w:val="28"/>
        </w:rPr>
        <w:t xml:space="preserve"> Building the infrastructure to handle user accounts, video uploads, and streaming services</w:t>
      </w:r>
      <w:r>
        <w:rPr>
          <w:sz w:val="28"/>
          <w:szCs w:val="28"/>
        </w:rPr>
        <w:t xml:space="preserve"> with the help of IBM Cloud Services</w:t>
      </w:r>
    </w:p>
    <w:p w14:paraId="3EC13196" w14:textId="7CEBE782" w:rsidR="00175485" w:rsidRPr="00175485" w:rsidRDefault="00175485" w:rsidP="00175485">
      <w:pPr>
        <w:numPr>
          <w:ilvl w:val="0"/>
          <w:numId w:val="2"/>
        </w:numPr>
        <w:rPr>
          <w:sz w:val="28"/>
          <w:szCs w:val="28"/>
        </w:rPr>
      </w:pPr>
      <w:r w:rsidRPr="00175485">
        <w:rPr>
          <w:b/>
          <w:bCs/>
          <w:sz w:val="28"/>
          <w:szCs w:val="28"/>
        </w:rPr>
        <w:t>Video Upload Process:</w:t>
      </w:r>
      <w:r w:rsidRPr="00175485">
        <w:rPr>
          <w:sz w:val="28"/>
          <w:szCs w:val="28"/>
        </w:rPr>
        <w:t xml:space="preserve"> Creating an easy-to-use video upload feature for filmmakers, including video quality checks and formatting guidelines.</w:t>
      </w:r>
      <w:r w:rsidR="005A69C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can be done with the help of IBM Cloud Video Streaming Service.</w:t>
      </w:r>
    </w:p>
    <w:p w14:paraId="14981BB7" w14:textId="77777777" w:rsidR="00175485" w:rsidRPr="00175485" w:rsidRDefault="00175485" w:rsidP="00175485">
      <w:pPr>
        <w:numPr>
          <w:ilvl w:val="0"/>
          <w:numId w:val="2"/>
        </w:numPr>
        <w:rPr>
          <w:sz w:val="28"/>
          <w:szCs w:val="28"/>
        </w:rPr>
      </w:pPr>
      <w:r w:rsidRPr="00175485">
        <w:rPr>
          <w:b/>
          <w:bCs/>
          <w:sz w:val="28"/>
          <w:szCs w:val="28"/>
        </w:rPr>
        <w:t>Streaming Integration:</w:t>
      </w:r>
      <w:r w:rsidRPr="00175485">
        <w:rPr>
          <w:sz w:val="28"/>
          <w:szCs w:val="28"/>
        </w:rPr>
        <w:t xml:space="preserve"> Integrating a high-quality video streaming service to ensure smooth playback with minimal buffering.</w:t>
      </w:r>
    </w:p>
    <w:p w14:paraId="0AAC73D1" w14:textId="57CC53D2" w:rsidR="00175485" w:rsidRPr="00175485" w:rsidRDefault="00175485" w:rsidP="005A69C1">
      <w:pPr>
        <w:numPr>
          <w:ilvl w:val="0"/>
          <w:numId w:val="2"/>
        </w:numPr>
        <w:rPr>
          <w:sz w:val="28"/>
          <w:szCs w:val="28"/>
        </w:rPr>
      </w:pPr>
      <w:r w:rsidRPr="00175485">
        <w:rPr>
          <w:b/>
          <w:bCs/>
          <w:sz w:val="28"/>
          <w:szCs w:val="28"/>
        </w:rPr>
        <w:t>User Accounts:</w:t>
      </w:r>
      <w:r w:rsidRPr="00175485">
        <w:rPr>
          <w:sz w:val="28"/>
          <w:szCs w:val="28"/>
        </w:rPr>
        <w:t xml:space="preserve"> Implementing user registration, profile management, and payment processing for premium content.</w:t>
      </w:r>
      <w:r w:rsidR="005A69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IBM allows users </w:t>
      </w:r>
      <w:r w:rsidR="005A69C1">
        <w:rPr>
          <w:sz w:val="28"/>
          <w:szCs w:val="28"/>
        </w:rPr>
        <w:t>to access the media with their services.</w:t>
      </w:r>
    </w:p>
    <w:p w14:paraId="14E3CB0E" w14:textId="0D1E9F74" w:rsidR="00175485" w:rsidRDefault="00175485" w:rsidP="00175485">
      <w:pPr>
        <w:numPr>
          <w:ilvl w:val="0"/>
          <w:numId w:val="2"/>
        </w:numPr>
        <w:rPr>
          <w:sz w:val="28"/>
          <w:szCs w:val="28"/>
        </w:rPr>
      </w:pPr>
      <w:r w:rsidRPr="00175485">
        <w:rPr>
          <w:b/>
          <w:bCs/>
          <w:sz w:val="28"/>
          <w:szCs w:val="28"/>
        </w:rPr>
        <w:t>Content Curation:</w:t>
      </w:r>
      <w:r w:rsidRPr="00175485">
        <w:rPr>
          <w:sz w:val="28"/>
          <w:szCs w:val="28"/>
        </w:rPr>
        <w:t xml:space="preserve"> Offering a selection of curated movies and live events, with options for users to host their private screenings.</w:t>
      </w:r>
    </w:p>
    <w:p w14:paraId="6AD7E07B" w14:textId="0BB55934" w:rsidR="00770D34" w:rsidRPr="00175485" w:rsidRDefault="00770D34" w:rsidP="00770D34">
      <w:pPr>
        <w:ind w:left="360"/>
        <w:rPr>
          <w:sz w:val="28"/>
          <w:szCs w:val="28"/>
        </w:rPr>
      </w:pPr>
    </w:p>
    <w:p w14:paraId="2A60AD5B" w14:textId="39CE0BB9" w:rsidR="00175485" w:rsidRDefault="00770D34">
      <w:pPr>
        <w:rPr>
          <w:sz w:val="28"/>
          <w:szCs w:val="28"/>
        </w:rPr>
      </w:pPr>
      <w:r>
        <w:rPr>
          <w:sz w:val="28"/>
          <w:szCs w:val="28"/>
        </w:rPr>
        <w:t>Platforms Features:</w:t>
      </w:r>
    </w:p>
    <w:p w14:paraId="4C16F4EA" w14:textId="77777777" w:rsidR="00770D34" w:rsidRPr="002E41B8" w:rsidRDefault="00770D34" w:rsidP="00770D34">
      <w:pPr>
        <w:numPr>
          <w:ilvl w:val="0"/>
          <w:numId w:val="3"/>
        </w:numPr>
        <w:rPr>
          <w:rFonts w:eastAsia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2E41B8">
        <w:rPr>
          <w:rFonts w:eastAsia="Times New Roman"/>
          <w:b/>
          <w:bCs/>
          <w:sz w:val="28"/>
          <w:szCs w:val="28"/>
        </w:rPr>
        <w:t>High-Quality Video Streaming</w:t>
      </w:r>
      <w:r w:rsidRPr="002E41B8">
        <w:rPr>
          <w:rFonts w:eastAsia="Times New Roman"/>
          <w:sz w:val="28"/>
          <w:szCs w:val="28"/>
        </w:rPr>
        <w:t>:</w:t>
      </w:r>
    </w:p>
    <w:p w14:paraId="27BE98AA" w14:textId="77777777" w:rsidR="00770D34" w:rsidRPr="002E41B8" w:rsidRDefault="00770D34" w:rsidP="00770D3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Utilize IBM Cloud Video Streaming for reliable and high-quality video playback.</w:t>
      </w:r>
    </w:p>
    <w:p w14:paraId="55F37B90" w14:textId="77777777" w:rsidR="00770D34" w:rsidRPr="002E41B8" w:rsidRDefault="00770D34" w:rsidP="00770D3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b/>
          <w:bCs/>
          <w:sz w:val="28"/>
          <w:szCs w:val="28"/>
        </w:rPr>
        <w:t>Content Library</w:t>
      </w:r>
      <w:r w:rsidRPr="002E41B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D819ED" w14:textId="77777777" w:rsidR="00770D34" w:rsidRPr="002E41B8" w:rsidRDefault="00770D34" w:rsidP="00770D3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 xml:space="preserve">Maintain a </w:t>
      </w:r>
      <w:proofErr w:type="spellStart"/>
      <w:r w:rsidRPr="002E41B8">
        <w:rPr>
          <w:rFonts w:ascii="Times New Roman" w:eastAsia="Times New Roman" w:hAnsi="Times New Roman" w:cs="Times New Roman"/>
          <w:sz w:val="28"/>
          <w:szCs w:val="28"/>
        </w:rPr>
        <w:t>catalog</w:t>
      </w:r>
      <w:proofErr w:type="spellEnd"/>
      <w:r w:rsidRPr="002E41B8">
        <w:rPr>
          <w:rFonts w:ascii="Times New Roman" w:eastAsia="Times New Roman" w:hAnsi="Times New Roman" w:cs="Times New Roman"/>
          <w:sz w:val="28"/>
          <w:szCs w:val="28"/>
        </w:rPr>
        <w:t xml:space="preserve"> of movies and content available for streaming.</w:t>
      </w:r>
    </w:p>
    <w:p w14:paraId="15679867" w14:textId="77777777" w:rsidR="00770D34" w:rsidRPr="002E41B8" w:rsidRDefault="00770D34" w:rsidP="00770D3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b/>
          <w:bCs/>
          <w:sz w:val="28"/>
          <w:szCs w:val="28"/>
        </w:rPr>
        <w:t>User Profiles</w:t>
      </w:r>
      <w:r w:rsidRPr="002E41B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24E7246" w14:textId="77777777" w:rsidR="00770D34" w:rsidRPr="002E41B8" w:rsidRDefault="00770D34" w:rsidP="00770D3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Allow users to create and manage their profiles, customize avatars, and track viewing history.</w:t>
      </w:r>
    </w:p>
    <w:p w14:paraId="240521C9" w14:textId="77777777" w:rsidR="00770D34" w:rsidRPr="002E41B8" w:rsidRDefault="00770D34" w:rsidP="00770D3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b/>
          <w:bCs/>
          <w:sz w:val="28"/>
          <w:szCs w:val="28"/>
        </w:rPr>
        <w:t>Video Streaming Controls</w:t>
      </w:r>
      <w:r w:rsidRPr="002E41B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EDD1D1" w14:textId="77777777" w:rsidR="00770D34" w:rsidRPr="002E41B8" w:rsidRDefault="00770D34" w:rsidP="00770D3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Offer video playback controls like play, pause, rewind, fast forward, and volume adjustment.</w:t>
      </w:r>
    </w:p>
    <w:p w14:paraId="059728CE" w14:textId="77777777" w:rsidR="00770D34" w:rsidRPr="002E41B8" w:rsidRDefault="00770D34" w:rsidP="00770D3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b/>
          <w:bCs/>
          <w:sz w:val="28"/>
          <w:szCs w:val="28"/>
        </w:rPr>
        <w:t>Chat and Interaction</w:t>
      </w:r>
      <w:r w:rsidRPr="002E41B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050D47" w14:textId="50312031" w:rsidR="00770D34" w:rsidRPr="002E41B8" w:rsidRDefault="00770D34" w:rsidP="00770D3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lastRenderedPageBreak/>
        <w:t>Implement real-time chat or discussion features to enable users to interact during movie screenings.</w:t>
      </w:r>
      <w:r w:rsidR="00DB3369">
        <w:rPr>
          <w:rFonts w:ascii="Times New Roman" w:eastAsia="Times New Roman" w:hAnsi="Times New Roman" w:cs="Times New Roman"/>
          <w:sz w:val="28"/>
          <w:szCs w:val="28"/>
        </w:rPr>
        <w:t xml:space="preserve"> IBM allows it with their services.</w:t>
      </w:r>
    </w:p>
    <w:p w14:paraId="43DB173D" w14:textId="77777777" w:rsidR="00770D34" w:rsidRPr="002E41B8" w:rsidRDefault="00770D34" w:rsidP="00770D3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b/>
          <w:bCs/>
          <w:sz w:val="28"/>
          <w:szCs w:val="28"/>
        </w:rPr>
        <w:t>Security and DRM</w:t>
      </w:r>
      <w:r w:rsidRPr="002E41B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7174CB6" w14:textId="77777777" w:rsidR="00770D34" w:rsidRPr="002E41B8" w:rsidRDefault="00770D34" w:rsidP="00770D3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Implement Digital Rights Management (DRM) for content protection.</w:t>
      </w:r>
    </w:p>
    <w:p w14:paraId="63E6BBE1" w14:textId="77777777" w:rsidR="00770D34" w:rsidRDefault="00770D34" w:rsidP="00770D3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E41B8">
        <w:rPr>
          <w:rFonts w:ascii="Times New Roman" w:eastAsia="Times New Roman" w:hAnsi="Times New Roman" w:cs="Times New Roman"/>
          <w:sz w:val="28"/>
          <w:szCs w:val="28"/>
        </w:rPr>
        <w:t>Ensure secure user authentication and access controls.</w:t>
      </w:r>
    </w:p>
    <w:p w14:paraId="0D82E047" w14:textId="77777777" w:rsidR="00DB3369" w:rsidRDefault="00DB3369" w:rsidP="00770D34">
      <w:pPr>
        <w:rPr>
          <w:b/>
          <w:bCs/>
          <w:sz w:val="32"/>
          <w:szCs w:val="32"/>
        </w:rPr>
      </w:pPr>
    </w:p>
    <w:p w14:paraId="70B2F776" w14:textId="70E2B970" w:rsidR="00770D34" w:rsidRDefault="00770D34" w:rsidP="00770D34">
      <w:pPr>
        <w:rPr>
          <w:b/>
          <w:bCs/>
          <w:sz w:val="32"/>
          <w:szCs w:val="32"/>
        </w:rPr>
      </w:pPr>
      <w:r w:rsidRPr="00770D34">
        <w:rPr>
          <w:b/>
          <w:bCs/>
          <w:sz w:val="32"/>
          <w:szCs w:val="32"/>
        </w:rPr>
        <w:t>Seamless and Immersive Experience:</w:t>
      </w:r>
    </w:p>
    <w:p w14:paraId="44F0FFFD" w14:textId="77777777" w:rsidR="00DB3369" w:rsidRPr="00770D34" w:rsidRDefault="00DB3369" w:rsidP="00770D34">
      <w:pPr>
        <w:rPr>
          <w:b/>
          <w:bCs/>
          <w:sz w:val="32"/>
          <w:szCs w:val="32"/>
        </w:rPr>
      </w:pPr>
    </w:p>
    <w:p w14:paraId="1CCC6487" w14:textId="77777777" w:rsidR="00770D34" w:rsidRPr="00770D34" w:rsidRDefault="00770D34" w:rsidP="00770D34">
      <w:pPr>
        <w:rPr>
          <w:sz w:val="28"/>
          <w:szCs w:val="28"/>
        </w:rPr>
      </w:pPr>
      <w:r w:rsidRPr="00770D34">
        <w:rPr>
          <w:b/>
          <w:bCs/>
          <w:sz w:val="28"/>
          <w:szCs w:val="28"/>
        </w:rPr>
        <w:t xml:space="preserve">Realistic Cinema Setting: </w:t>
      </w:r>
      <w:r w:rsidRPr="00770D34">
        <w:rPr>
          <w:sz w:val="28"/>
          <w:szCs w:val="28"/>
        </w:rPr>
        <w:t>Users can select their preferred seat, listen to audience reactions, and enjoy a lifelike cinema atmosphere.</w:t>
      </w:r>
    </w:p>
    <w:p w14:paraId="68394FDB" w14:textId="77777777" w:rsidR="00770D34" w:rsidRPr="00770D34" w:rsidRDefault="00770D34" w:rsidP="00770D34">
      <w:pPr>
        <w:rPr>
          <w:sz w:val="28"/>
          <w:szCs w:val="28"/>
        </w:rPr>
      </w:pPr>
      <w:r w:rsidRPr="00770D34">
        <w:rPr>
          <w:b/>
          <w:bCs/>
          <w:sz w:val="28"/>
          <w:szCs w:val="28"/>
        </w:rPr>
        <w:t>Live Events:</w:t>
      </w:r>
      <w:r w:rsidRPr="00770D34">
        <w:rPr>
          <w:sz w:val="28"/>
          <w:szCs w:val="28"/>
        </w:rPr>
        <w:t xml:space="preserve"> Virtual premieres, Q&amp;A sessions, and director commentary to enhance the movie-watching experience.</w:t>
      </w:r>
    </w:p>
    <w:p w14:paraId="581698D6" w14:textId="77777777" w:rsidR="00770D34" w:rsidRPr="00770D34" w:rsidRDefault="00770D34" w:rsidP="00770D34">
      <w:pPr>
        <w:rPr>
          <w:sz w:val="28"/>
          <w:szCs w:val="28"/>
        </w:rPr>
      </w:pPr>
      <w:r w:rsidRPr="00770D34">
        <w:rPr>
          <w:b/>
          <w:bCs/>
          <w:sz w:val="28"/>
          <w:szCs w:val="28"/>
        </w:rPr>
        <w:t>Accessibility:</w:t>
      </w:r>
      <w:r w:rsidRPr="00770D34">
        <w:rPr>
          <w:sz w:val="28"/>
          <w:szCs w:val="28"/>
        </w:rPr>
        <w:t xml:space="preserve"> The platform is accessible on various devices, making it easy for users to watch movies from anywhere.</w:t>
      </w:r>
    </w:p>
    <w:p w14:paraId="30A48708" w14:textId="3B05E0EF" w:rsidR="00770D34" w:rsidRDefault="00770D34" w:rsidP="00770D34">
      <w:pPr>
        <w:rPr>
          <w:sz w:val="28"/>
          <w:szCs w:val="28"/>
        </w:rPr>
      </w:pPr>
      <w:r w:rsidRPr="00770D34">
        <w:rPr>
          <w:sz w:val="28"/>
          <w:szCs w:val="28"/>
        </w:rPr>
        <w:t>The Virtual Cinema Platform is designed to offer a truly immersive and authentic movie-watching experience online, with the objective of bringing back the magic of the traditional cinema while adapting to the demands of the digital age.</w:t>
      </w:r>
    </w:p>
    <w:p w14:paraId="6B92F30F" w14:textId="77777777" w:rsidR="00DB3369" w:rsidRDefault="00DB3369" w:rsidP="00770D34">
      <w:pPr>
        <w:rPr>
          <w:sz w:val="28"/>
          <w:szCs w:val="28"/>
        </w:rPr>
      </w:pPr>
    </w:p>
    <w:p w14:paraId="72D132EF" w14:textId="6299973B" w:rsidR="00770D34" w:rsidRDefault="00770D34" w:rsidP="00770D3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I will conclude our Project</w:t>
      </w:r>
      <w:r w:rsidR="00DB3369">
        <w:rPr>
          <w:sz w:val="28"/>
          <w:szCs w:val="28"/>
        </w:rPr>
        <w:t>…</w:t>
      </w:r>
    </w:p>
    <w:p w14:paraId="394BA48D" w14:textId="77777777" w:rsidR="00DB3369" w:rsidRDefault="00DB3369" w:rsidP="00770D34">
      <w:pPr>
        <w:rPr>
          <w:sz w:val="28"/>
          <w:szCs w:val="28"/>
        </w:rPr>
      </w:pPr>
    </w:p>
    <w:p w14:paraId="6CD63F36" w14:textId="2138938F" w:rsidR="00770D34" w:rsidRPr="00041BC3" w:rsidRDefault="00770D34" w:rsidP="00770D34">
      <w:pPr>
        <w:jc w:val="center"/>
        <w:rPr>
          <w:sz w:val="28"/>
          <w:szCs w:val="28"/>
        </w:rPr>
      </w:pPr>
      <w:r>
        <w:rPr>
          <w:sz w:val="28"/>
          <w:szCs w:val="28"/>
        </w:rPr>
        <w:t>Thank You!</w:t>
      </w:r>
    </w:p>
    <w:sectPr w:rsidR="00770D34" w:rsidRPr="00041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7582B"/>
    <w:multiLevelType w:val="multilevel"/>
    <w:tmpl w:val="5BB0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2253A1"/>
    <w:multiLevelType w:val="multilevel"/>
    <w:tmpl w:val="047EA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68751E"/>
    <w:multiLevelType w:val="multilevel"/>
    <w:tmpl w:val="845AD33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5170211">
    <w:abstractNumId w:val="0"/>
  </w:num>
  <w:num w:numId="2" w16cid:durableId="1360856606">
    <w:abstractNumId w:val="1"/>
  </w:num>
  <w:num w:numId="3" w16cid:durableId="5624440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C3"/>
    <w:rsid w:val="00041BC3"/>
    <w:rsid w:val="00175485"/>
    <w:rsid w:val="005A69C1"/>
    <w:rsid w:val="00770D34"/>
    <w:rsid w:val="00D71CC8"/>
    <w:rsid w:val="00DB3369"/>
    <w:rsid w:val="00E62373"/>
    <w:rsid w:val="00EF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EB05F"/>
  <w15:chartTrackingRefBased/>
  <w15:docId w15:val="{3B1B3CF8-7BAA-4907-BC27-85A38D2CE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BC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1C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5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ibm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649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Mateen Syed</dc:creator>
  <cp:keywords/>
  <dc:description/>
  <cp:lastModifiedBy>Mateen Syed</cp:lastModifiedBy>
  <cp:revision>1</cp:revision>
  <dcterms:created xsi:type="dcterms:W3CDTF">2023-10-30T13:25:00Z</dcterms:created>
  <dcterms:modified xsi:type="dcterms:W3CDTF">2023-10-30T14:52:00Z</dcterms:modified>
</cp:coreProperties>
</file>