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F" w:rsidRPr="003E1C34" w:rsidRDefault="001D5B9F" w:rsidP="003E1C34">
      <w:pPr>
        <w:pStyle w:val="ListParagraph"/>
        <w:ind w:left="2160"/>
        <w:jc w:val="center"/>
        <w:rPr>
          <w:color w:val="2E74B5" w:themeColor="accent1" w:themeShade="BF"/>
        </w:rPr>
      </w:pP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135CA4" w:rsidRPr="00246D11" w:rsidRDefault="00135CA4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46D11">
        <w:rPr>
          <w:color w:val="2E74B5" w:themeColor="accent1" w:themeShade="BF"/>
        </w:rPr>
        <w:t>Firebase doesn’t work on build.</w:t>
      </w:r>
    </w:p>
    <w:p w:rsidR="001D5B9F" w:rsidRPr="00E66A91" w:rsidRDefault="001D5B9F" w:rsidP="001D5B9F">
      <w:pPr>
        <w:pStyle w:val="ListParagraph"/>
        <w:ind w:left="2160"/>
        <w:rPr>
          <w:color w:val="FF0000"/>
        </w:rPr>
      </w:pPr>
    </w:p>
    <w:p w:rsidR="007D1808" w:rsidRPr="0019522C" w:rsidRDefault="007D1808" w:rsidP="007D180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19522C">
        <w:rPr>
          <w:color w:val="2E74B5" w:themeColor="accent1" w:themeShade="BF"/>
        </w:rPr>
        <w:t>Firebase to control:</w:t>
      </w:r>
    </w:p>
    <w:p w:rsidR="007D1808" w:rsidRPr="0019522C" w:rsidRDefault="007D1808" w:rsidP="007D1808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19522C">
        <w:rPr>
          <w:color w:val="2E74B5" w:themeColor="accent1" w:themeShade="BF"/>
        </w:rPr>
        <w:t>Which type of ads is played variable.</w:t>
      </w:r>
    </w:p>
    <w:p w:rsidR="008E5009" w:rsidRDefault="008E5009" w:rsidP="008E5009">
      <w:pPr>
        <w:pStyle w:val="ListParagraph"/>
        <w:ind w:left="2160"/>
        <w:rPr>
          <w:color w:val="FF0000"/>
        </w:rPr>
      </w:pPr>
    </w:p>
    <w:p w:rsidR="0019522C" w:rsidRDefault="0019522C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1D5B9F" w:rsidRDefault="001D5B9F" w:rsidP="008E5009">
      <w:pPr>
        <w:pStyle w:val="ListParagraph"/>
        <w:ind w:left="2160"/>
        <w:rPr>
          <w:color w:val="FF0000"/>
        </w:rPr>
      </w:pPr>
    </w:p>
    <w:p w:rsidR="008E5009" w:rsidRPr="00DB16FF" w:rsidRDefault="008E5009" w:rsidP="008E5009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DB16FF">
        <w:rPr>
          <w:color w:val="2E74B5" w:themeColor="accent1" w:themeShade="BF"/>
        </w:rPr>
        <w:lastRenderedPageBreak/>
        <w:t>The game itself:</w:t>
      </w:r>
    </w:p>
    <w:p w:rsidR="008E5009" w:rsidRPr="00B549A8" w:rsidRDefault="008E5009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549A8">
        <w:rPr>
          <w:color w:val="2E74B5" w:themeColor="accent1" w:themeShade="BF"/>
        </w:rPr>
        <w:t>Prototype.</w:t>
      </w:r>
    </w:p>
    <w:p w:rsidR="00B549A8" w:rsidRPr="00494849" w:rsidRDefault="00B549A8" w:rsidP="008E5009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Menus:</w:t>
      </w:r>
    </w:p>
    <w:p w:rsidR="00B549A8" w:rsidRPr="00494849" w:rsidRDefault="009E1E8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 xml:space="preserve">Loading </w:t>
      </w:r>
      <w:r w:rsidR="002257DF" w:rsidRPr="00494849">
        <w:rPr>
          <w:color w:val="2E74B5" w:themeColor="accent1" w:themeShade="BF"/>
        </w:rPr>
        <w:t>Level</w:t>
      </w:r>
      <w:r w:rsidR="002257DF" w:rsidRPr="00494849">
        <w:rPr>
          <w:rFonts w:hint="cs"/>
          <w:color w:val="2E74B5" w:themeColor="accent1" w:themeShade="BF"/>
          <w:rtl/>
        </w:rPr>
        <w:t xml:space="preserve"> </w:t>
      </w:r>
      <w:r w:rsidR="002257DF" w:rsidRPr="00494849">
        <w:rPr>
          <w:color w:val="2E74B5" w:themeColor="accent1" w:themeShade="BF"/>
        </w:rPr>
        <w:t>Scene</w:t>
      </w:r>
      <w:r w:rsidRPr="00494849">
        <w:rPr>
          <w:color w:val="2E74B5" w:themeColor="accent1" w:themeShade="BF"/>
        </w:rPr>
        <w:t>.</w:t>
      </w:r>
    </w:p>
    <w:p w:rsidR="00DA2A6D" w:rsidRPr="00494849" w:rsidRDefault="00DA2A6D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End Game Scene.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One Button: Exits the game.</w:t>
      </w:r>
    </w:p>
    <w:p w:rsidR="00DA2A6D" w:rsidRPr="00494849" w:rsidRDefault="00DA2A6D" w:rsidP="00DA2A6D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Second: Plays again.</w:t>
      </w:r>
    </w:p>
    <w:p w:rsidR="00B549A8" w:rsidRPr="00494849" w:rsidRDefault="00B549A8" w:rsidP="00B549A8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Level.</w:t>
      </w:r>
    </w:p>
    <w:p w:rsidR="00CD3460" w:rsidRPr="00494849" w:rsidRDefault="00907144" w:rsidP="00B549A8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Level manager</w:t>
      </w:r>
      <w:r w:rsidR="00CD3460" w:rsidRPr="00494849">
        <w:rPr>
          <w:color w:val="2E74B5" w:themeColor="accent1" w:themeShade="BF"/>
        </w:rPr>
        <w:t xml:space="preserve"> Script:</w:t>
      </w:r>
    </w:p>
    <w:p w:rsidR="007C2451" w:rsidRPr="00494849" w:rsidRDefault="007C2451" w:rsidP="007C2451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Stores levels and objects associated with them.</w:t>
      </w:r>
    </w:p>
    <w:p w:rsidR="00CD3460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which level this is.</w:t>
      </w:r>
    </w:p>
    <w:p w:rsidR="00B549A8" w:rsidRPr="00494849" w:rsidRDefault="00B549A8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Shows an ad when level is done.</w:t>
      </w:r>
      <w:r w:rsidR="00907144" w:rsidRPr="00494849">
        <w:rPr>
          <w:color w:val="2E74B5" w:themeColor="accent1" w:themeShade="BF"/>
        </w:rPr>
        <w:t xml:space="preserve"> (make temp end game condition)</w:t>
      </w:r>
    </w:p>
    <w:p w:rsidR="00B95435" w:rsidRPr="00494849" w:rsidRDefault="00B95435" w:rsidP="00B549A8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On level done: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Next level.</w:t>
      </w:r>
    </w:p>
    <w:p w:rsidR="00B95435" w:rsidRPr="00494849" w:rsidRDefault="00B95435" w:rsidP="00B95435">
      <w:pPr>
        <w:pStyle w:val="ListParagraph"/>
        <w:numPr>
          <w:ilvl w:val="6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Loads End game scene (if last level).</w:t>
      </w:r>
    </w:p>
    <w:p w:rsidR="00FA57B5" w:rsidRPr="00494849" w:rsidRDefault="000872CC" w:rsidP="00FA57B5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94849">
        <w:rPr>
          <w:color w:val="2E74B5" w:themeColor="accent1" w:themeShade="BF"/>
        </w:rPr>
        <w:t>Make a local save/load system.</w:t>
      </w:r>
    </w:p>
    <w:p w:rsidR="0046744B" w:rsidRPr="002A124D" w:rsidRDefault="0046744B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Background:</w:t>
      </w:r>
    </w:p>
    <w:p w:rsidR="00E1415C" w:rsidRPr="002A124D" w:rsidRDefault="00E1415C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VFX doesn’t work on build.</w:t>
      </w:r>
    </w:p>
    <w:p w:rsidR="008A6E67" w:rsidRPr="002A124D" w:rsidRDefault="008A6E67" w:rsidP="007067D3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the background.</w:t>
      </w:r>
    </w:p>
    <w:p w:rsidR="008A6E67" w:rsidRDefault="008A6E67" w:rsidP="007067D3">
      <w:pPr>
        <w:pStyle w:val="ListParagraph"/>
        <w:ind w:left="2160"/>
        <w:rPr>
          <w:color w:val="FF0000"/>
        </w:rPr>
      </w:pPr>
    </w:p>
    <w:p w:rsidR="009A7E8D" w:rsidRPr="002A124D" w:rsidRDefault="00464595" w:rsidP="009A7E8D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Cleaning Mechanism</w:t>
      </w:r>
      <w:r w:rsidR="009A7E8D" w:rsidRPr="002A124D">
        <w:rPr>
          <w:color w:val="2E74B5" w:themeColor="accent1" w:themeShade="BF"/>
        </w:rPr>
        <w:t>: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Improve water hoes model.</w:t>
      </w:r>
    </w:p>
    <w:p w:rsidR="008A6E67" w:rsidRPr="002A124D" w:rsidRDefault="008A6E67" w:rsidP="008A6E67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Water VFX.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the cleaning mechanism.</w:t>
      </w:r>
    </w:p>
    <w:p w:rsidR="009A7E8D" w:rsidRPr="002A124D" w:rsidRDefault="009A7E8D" w:rsidP="009A7E8D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A124D">
        <w:rPr>
          <w:color w:val="2E74B5" w:themeColor="accent1" w:themeShade="BF"/>
        </w:rPr>
        <w:t>Create UI to monitor the cleaning.</w:t>
      </w:r>
    </w:p>
    <w:p w:rsidR="00286982" w:rsidRPr="00286982" w:rsidRDefault="00286982" w:rsidP="00286982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menus: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Add backgrounds to loading/end screens.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buttons sprites.</w:t>
      </w:r>
    </w:p>
    <w:p w:rsidR="00286982" w:rsidRPr="00286982" w:rsidRDefault="00286982" w:rsidP="00286982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286982">
        <w:rPr>
          <w:color w:val="2E74B5" w:themeColor="accent1" w:themeShade="BF"/>
        </w:rPr>
        <w:t>Improve Loading sprites.</w:t>
      </w:r>
    </w:p>
    <w:p w:rsidR="003C72DB" w:rsidRPr="00DB16FF" w:rsidRDefault="003C72DB" w:rsidP="003C72DB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DB16FF">
        <w:rPr>
          <w:color w:val="2E74B5" w:themeColor="accent1" w:themeShade="BF"/>
        </w:rPr>
        <w:t>Put Audio and VFX:</w:t>
      </w:r>
    </w:p>
    <w:p w:rsidR="003C72DB" w:rsidRPr="00135CA4" w:rsidRDefault="003C72DB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 xml:space="preserve">Audio </w:t>
      </w:r>
      <w:r w:rsidR="008A6E67" w:rsidRPr="00135CA4">
        <w:rPr>
          <w:color w:val="2E74B5" w:themeColor="accent1" w:themeShade="BF"/>
        </w:rPr>
        <w:t xml:space="preserve">of cleaning </w:t>
      </w:r>
      <w:r w:rsidRPr="00135CA4">
        <w:rPr>
          <w:color w:val="2E74B5" w:themeColor="accent1" w:themeShade="BF"/>
        </w:rPr>
        <w:t>that interacts with the cleaning.</w:t>
      </w:r>
    </w:p>
    <w:p w:rsidR="007C7882" w:rsidRPr="00E10DF8" w:rsidRDefault="007C7882" w:rsidP="007C7882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E10DF8">
        <w:rPr>
          <w:color w:val="2E74B5" w:themeColor="accent1" w:themeShade="BF"/>
        </w:rPr>
        <w:t>Water.</w:t>
      </w:r>
    </w:p>
    <w:p w:rsidR="007C7882" w:rsidRPr="00406140" w:rsidRDefault="000676AB" w:rsidP="007C7882">
      <w:pPr>
        <w:pStyle w:val="ListParagraph"/>
        <w:numPr>
          <w:ilvl w:val="4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Score:</w:t>
      </w:r>
    </w:p>
    <w:p w:rsidR="000676AB" w:rsidRPr="00406140" w:rsidRDefault="000676AB" w:rsidP="000676AB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Audio.</w:t>
      </w:r>
    </w:p>
    <w:p w:rsidR="000676AB" w:rsidRPr="00406140" w:rsidRDefault="000676AB" w:rsidP="000676AB">
      <w:pPr>
        <w:pStyle w:val="ListParagraph"/>
        <w:numPr>
          <w:ilvl w:val="5"/>
          <w:numId w:val="4"/>
        </w:numPr>
        <w:rPr>
          <w:color w:val="2E74B5" w:themeColor="accent1" w:themeShade="BF"/>
        </w:rPr>
      </w:pPr>
      <w:r w:rsidRPr="00406140">
        <w:rPr>
          <w:color w:val="2E74B5" w:themeColor="accent1" w:themeShade="BF"/>
        </w:rPr>
        <w:t>Particles.</w:t>
      </w:r>
    </w:p>
    <w:p w:rsidR="00E9502F" w:rsidRPr="00135CA4" w:rsidRDefault="00E9502F" w:rsidP="00E9502F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Improve the background.</w:t>
      </w:r>
    </w:p>
    <w:p w:rsidR="00E9502F" w:rsidRPr="00135CA4" w:rsidRDefault="00E9502F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Improve Graphics.</w:t>
      </w:r>
    </w:p>
    <w:p w:rsidR="003C72DB" w:rsidRPr="00135CA4" w:rsidRDefault="003C72DB" w:rsidP="003C72DB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135CA4">
        <w:rPr>
          <w:color w:val="2E74B5" w:themeColor="accent1" w:themeShade="BF"/>
        </w:rPr>
        <w:t>Music.</w:t>
      </w:r>
    </w:p>
    <w:p w:rsidR="006777C1" w:rsidRDefault="006777C1" w:rsidP="006777C1">
      <w:pPr>
        <w:pStyle w:val="ListParagraph"/>
        <w:numPr>
          <w:ilvl w:val="3"/>
          <w:numId w:val="4"/>
        </w:numPr>
        <w:rPr>
          <w:color w:val="2E74B5" w:themeColor="accent1" w:themeShade="BF"/>
        </w:rPr>
      </w:pPr>
      <w:r w:rsidRPr="00DB16FF">
        <w:rPr>
          <w:color w:val="2E74B5" w:themeColor="accent1" w:themeShade="BF"/>
        </w:rPr>
        <w:t>Put New real objects in the level.</w:t>
      </w:r>
    </w:p>
    <w:p w:rsid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DB16FF" w:rsidRDefault="00DB16FF" w:rsidP="00DB16FF">
      <w:pPr>
        <w:pStyle w:val="ListParagraph"/>
        <w:ind w:left="2880"/>
        <w:rPr>
          <w:color w:val="2E74B5" w:themeColor="accent1" w:themeShade="BF"/>
        </w:rPr>
      </w:pPr>
    </w:p>
    <w:p w:rsidR="00DB16FF" w:rsidRPr="00DB16FF" w:rsidRDefault="00DB16FF" w:rsidP="00DB16FF">
      <w:pPr>
        <w:pStyle w:val="ListParagraph"/>
        <w:ind w:left="2880"/>
        <w:rPr>
          <w:color w:val="2E74B5" w:themeColor="accent1" w:themeShade="BF"/>
        </w:rPr>
      </w:pPr>
      <w:bookmarkStart w:id="0" w:name="_GoBack"/>
      <w:bookmarkEnd w:id="0"/>
    </w:p>
    <w:p w:rsidR="008E6DF6" w:rsidRPr="006777C1" w:rsidRDefault="008E6DF6" w:rsidP="008E6DF6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lastRenderedPageBreak/>
        <w:t>Ad mob ids setup.</w:t>
      </w:r>
    </w:p>
    <w:p w:rsidR="00CD3460" w:rsidRPr="00CD3460" w:rsidRDefault="00CD3460" w:rsidP="00B549A8">
      <w:pPr>
        <w:pStyle w:val="ListParagraph"/>
        <w:ind w:left="2880"/>
        <w:rPr>
          <w:color w:val="FF0000"/>
        </w:rPr>
      </w:pPr>
    </w:p>
    <w:p w:rsidR="007D1808" w:rsidRDefault="007D1808" w:rsidP="008E5009">
      <w:pPr>
        <w:rPr>
          <w:color w:val="FF0000"/>
        </w:rPr>
      </w:pPr>
    </w:p>
    <w:p w:rsidR="008E5009" w:rsidRPr="008E5009" w:rsidRDefault="008E5009" w:rsidP="008E5009">
      <w:pPr>
        <w:rPr>
          <w:color w:val="FF0000"/>
        </w:rPr>
      </w:pPr>
      <w:r>
        <w:rPr>
          <w:color w:val="FF0000"/>
        </w:rPr>
        <w:t xml:space="preserve">- 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178D4"/>
    <w:rsid w:val="0003045A"/>
    <w:rsid w:val="00035ED9"/>
    <w:rsid w:val="000676AB"/>
    <w:rsid w:val="000872CC"/>
    <w:rsid w:val="00127CD2"/>
    <w:rsid w:val="00135CA4"/>
    <w:rsid w:val="00145E77"/>
    <w:rsid w:val="001928D8"/>
    <w:rsid w:val="0019522C"/>
    <w:rsid w:val="001B1259"/>
    <w:rsid w:val="001D5B9F"/>
    <w:rsid w:val="001F7918"/>
    <w:rsid w:val="00215FEC"/>
    <w:rsid w:val="002257DF"/>
    <w:rsid w:val="00246D11"/>
    <w:rsid w:val="00286982"/>
    <w:rsid w:val="002A124D"/>
    <w:rsid w:val="002A6C8A"/>
    <w:rsid w:val="002D4F20"/>
    <w:rsid w:val="00303605"/>
    <w:rsid w:val="00327639"/>
    <w:rsid w:val="003C72DB"/>
    <w:rsid w:val="003E1C34"/>
    <w:rsid w:val="003F3B1E"/>
    <w:rsid w:val="00406140"/>
    <w:rsid w:val="004164C8"/>
    <w:rsid w:val="0044237A"/>
    <w:rsid w:val="0046278D"/>
    <w:rsid w:val="00464595"/>
    <w:rsid w:val="0046744B"/>
    <w:rsid w:val="004945F9"/>
    <w:rsid w:val="00494849"/>
    <w:rsid w:val="005173AE"/>
    <w:rsid w:val="00523998"/>
    <w:rsid w:val="005B0D68"/>
    <w:rsid w:val="005D1101"/>
    <w:rsid w:val="005D4767"/>
    <w:rsid w:val="00613AC8"/>
    <w:rsid w:val="00636A2B"/>
    <w:rsid w:val="006620C1"/>
    <w:rsid w:val="006777C1"/>
    <w:rsid w:val="006927FB"/>
    <w:rsid w:val="006957EC"/>
    <w:rsid w:val="006B11E8"/>
    <w:rsid w:val="007067D3"/>
    <w:rsid w:val="00717DED"/>
    <w:rsid w:val="007437BC"/>
    <w:rsid w:val="007B4D7B"/>
    <w:rsid w:val="007B5FAF"/>
    <w:rsid w:val="007B7E21"/>
    <w:rsid w:val="007C2451"/>
    <w:rsid w:val="007C7882"/>
    <w:rsid w:val="007D1808"/>
    <w:rsid w:val="007D5628"/>
    <w:rsid w:val="008A6E67"/>
    <w:rsid w:val="008E5009"/>
    <w:rsid w:val="008E6DF6"/>
    <w:rsid w:val="00907144"/>
    <w:rsid w:val="0094783B"/>
    <w:rsid w:val="00967191"/>
    <w:rsid w:val="009A7E8D"/>
    <w:rsid w:val="009E1E8D"/>
    <w:rsid w:val="00A14C48"/>
    <w:rsid w:val="00A55368"/>
    <w:rsid w:val="00A97632"/>
    <w:rsid w:val="00AA4F01"/>
    <w:rsid w:val="00B317EB"/>
    <w:rsid w:val="00B549A8"/>
    <w:rsid w:val="00B95435"/>
    <w:rsid w:val="00C408A6"/>
    <w:rsid w:val="00C44685"/>
    <w:rsid w:val="00C70131"/>
    <w:rsid w:val="00CA082A"/>
    <w:rsid w:val="00CB18E5"/>
    <w:rsid w:val="00CD3460"/>
    <w:rsid w:val="00DA2A6D"/>
    <w:rsid w:val="00DB0492"/>
    <w:rsid w:val="00DB16FF"/>
    <w:rsid w:val="00DD40E0"/>
    <w:rsid w:val="00DE7E6D"/>
    <w:rsid w:val="00E10DF8"/>
    <w:rsid w:val="00E1415C"/>
    <w:rsid w:val="00E6653B"/>
    <w:rsid w:val="00E66A91"/>
    <w:rsid w:val="00E9502F"/>
    <w:rsid w:val="00EA2758"/>
    <w:rsid w:val="00F3628E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66C2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85</cp:revision>
  <dcterms:created xsi:type="dcterms:W3CDTF">2021-11-14T06:28:00Z</dcterms:created>
  <dcterms:modified xsi:type="dcterms:W3CDTF">2021-11-19T16:49:00Z</dcterms:modified>
</cp:coreProperties>
</file>