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F922" w14:textId="0B16A9E4" w:rsidR="007E2C8E" w:rsidRDefault="00C26B80" w:rsidP="00C26B80">
      <w:pPr>
        <w:jc w:val="center"/>
        <w:rPr>
          <w:sz w:val="32"/>
          <w:szCs w:val="32"/>
          <w:u w:val="single"/>
        </w:rPr>
      </w:pPr>
      <w:r w:rsidRPr="00C26B80">
        <w:rPr>
          <w:sz w:val="32"/>
          <w:szCs w:val="32"/>
          <w:u w:val="single"/>
        </w:rPr>
        <w:t>Task2</w:t>
      </w:r>
    </w:p>
    <w:p w14:paraId="7F80360A" w14:textId="74A60FE5" w:rsidR="00C26B80" w:rsidRDefault="00C26B80" w:rsidP="00C26B80">
      <w:pPr>
        <w:jc w:val="center"/>
        <w:rPr>
          <w:sz w:val="32"/>
          <w:szCs w:val="32"/>
          <w:u w:val="single"/>
        </w:rPr>
      </w:pPr>
    </w:p>
    <w:p w14:paraId="459572CD" w14:textId="6364FA61" w:rsidR="00C26B80" w:rsidRDefault="00C26B80" w:rsidP="00C26B80">
      <w:pPr>
        <w:jc w:val="right"/>
        <w:rPr>
          <w:sz w:val="24"/>
          <w:szCs w:val="24"/>
          <w:rtl/>
          <w:lang w:bidi="ar-EG"/>
        </w:rPr>
      </w:pPr>
      <w:r w:rsidRPr="00C26B80">
        <w:rPr>
          <w:rFonts w:hint="cs"/>
          <w:sz w:val="24"/>
          <w:szCs w:val="24"/>
          <w:rtl/>
          <w:lang w:bidi="ar-EG"/>
        </w:rPr>
        <w:t xml:space="preserve">فى التاسك الاول عرفنا ازاى لو جالنا داتا من </w:t>
      </w:r>
      <w:r>
        <w:rPr>
          <w:rFonts w:hint="cs"/>
          <w:sz w:val="24"/>
          <w:szCs w:val="24"/>
          <w:rtl/>
          <w:lang w:bidi="ar-EG"/>
        </w:rPr>
        <w:t>المايكروكنترولار بفورمات معين ازاى ااقدر اطبق بعض العمليات على الفورمات دة بحيث انى استخرج من الداتا الى انا عايزها واستخدمها فى مكانها المناسب.</w:t>
      </w:r>
      <w:r>
        <w:rPr>
          <w:sz w:val="24"/>
          <w:szCs w:val="24"/>
          <w:rtl/>
          <w:lang w:bidi="ar-EG"/>
        </w:rPr>
        <w:br/>
      </w:r>
      <w:r>
        <w:rPr>
          <w:sz w:val="24"/>
          <w:szCs w:val="24"/>
          <w:rtl/>
          <w:lang w:bidi="ar-EG"/>
        </w:rPr>
        <w:br/>
      </w:r>
      <w:r>
        <w:rPr>
          <w:rFonts w:hint="cs"/>
          <w:sz w:val="24"/>
          <w:szCs w:val="24"/>
          <w:rtl/>
          <w:lang w:bidi="ar-EG"/>
        </w:rPr>
        <w:t>خلينا بس نفهم كونسبت بسيط كدة هو انت لما بتحرق الكود بتاعك على الاردوينو وقفلت خلاص المحرر الى كتبت علية الكود وانت كنت كاتب امر فى الاردوينو انه يبعت الداتا على السيريال مونتور لو حملنا اى سيريال مونتور من على النت وقولناله شوف البيانات الى جاية من البورت الى انت موصل علية الاردوينو ساعتها هيشوف الداتا الى انت قولت للمايكروكنترولار يبعتها على السيريال مونتور من المنطلق دة اصبح اننا نقدر نخلى المايكروكنترولر يبعت الداتا عن طريق اليواسبي الى هو فى الاردوينو بنبعته على السيريال مونتور. انا بقي باى لغة انا عرفها ااقدر اصنع السيريال مونتور دة واعرف الداتا الى بتتبعت.</w:t>
      </w:r>
    </w:p>
    <w:p w14:paraId="33E65705" w14:textId="26A5375B" w:rsidR="00C26B80" w:rsidRDefault="00C26B80" w:rsidP="00C26B80">
      <w:pPr>
        <w:jc w:val="right"/>
        <w:rPr>
          <w:sz w:val="24"/>
          <w:szCs w:val="24"/>
          <w:rtl/>
          <w:lang w:bidi="ar-EG"/>
        </w:rPr>
      </w:pPr>
    </w:p>
    <w:p w14:paraId="2B495E0D" w14:textId="2A3104A1" w:rsidR="00C26B80" w:rsidRDefault="00C26B80" w:rsidP="00C26B80">
      <w:pPr>
        <w:jc w:val="right"/>
        <w:rPr>
          <w:sz w:val="24"/>
          <w:szCs w:val="24"/>
          <w:rtl/>
          <w:lang w:bidi="ar-EG"/>
        </w:rPr>
      </w:pPr>
      <w:r>
        <w:rPr>
          <w:rFonts w:hint="cs"/>
          <w:sz w:val="24"/>
          <w:szCs w:val="24"/>
          <w:rtl/>
          <w:lang w:bidi="ar-EG"/>
        </w:rPr>
        <w:t>احنا فى التاسك دة كل الى عيزينو ازاى تقراء الفورمات الى جيلك وتبعته للبرنامج بتاعك بحيث تنفذ الكلام الى اتعمل علية فى التاسك الاول.</w:t>
      </w:r>
    </w:p>
    <w:p w14:paraId="358B4EDC" w14:textId="3C5D1481" w:rsidR="00C26B80" w:rsidRDefault="00C26B80" w:rsidP="00C26B80">
      <w:pPr>
        <w:jc w:val="right"/>
        <w:rPr>
          <w:sz w:val="24"/>
          <w:szCs w:val="24"/>
          <w:rtl/>
          <w:lang w:bidi="ar-EG"/>
        </w:rPr>
      </w:pPr>
    </w:p>
    <w:p w14:paraId="2974A1A6" w14:textId="77777777" w:rsidR="00941F39" w:rsidRDefault="00C26B80" w:rsidP="00C26B80">
      <w:pPr>
        <w:jc w:val="right"/>
        <w:rPr>
          <w:sz w:val="24"/>
          <w:szCs w:val="24"/>
          <w:rtl/>
          <w:lang w:bidi="ar-EG"/>
        </w:rPr>
      </w:pPr>
      <w:r>
        <w:rPr>
          <w:rFonts w:hint="cs"/>
          <w:sz w:val="24"/>
          <w:szCs w:val="24"/>
          <w:rtl/>
          <w:lang w:bidi="ar-EG"/>
        </w:rPr>
        <w:t xml:space="preserve">ثوانى بس احنا معندناش ادوات نجرب بيها عشان نوصل ونقراء القيم ياعم المهندس مابيغلبش هو انت يهمك </w:t>
      </w:r>
      <w:r w:rsidR="00941F39">
        <w:rPr>
          <w:rFonts w:hint="cs"/>
          <w:sz w:val="24"/>
          <w:szCs w:val="24"/>
          <w:rtl/>
          <w:lang w:bidi="ar-EG"/>
        </w:rPr>
        <w:t>قيم السنسورز كام ولا المهم فى داتا تتبعت بنفس الفورمات وااقدر اتست عليها شغلى خلاص انا هقصر عليك الموضوع دة وعملتلك الكود الظريف دة تحرقو عندك على الاردوينو وهيطلع قيم عشوائية لكل سينسور بنفس الفورمات.</w:t>
      </w:r>
    </w:p>
    <w:p w14:paraId="56EF4254" w14:textId="77777777" w:rsidR="00941F39" w:rsidRDefault="00941F39" w:rsidP="00C26B80">
      <w:pPr>
        <w:jc w:val="right"/>
        <w:rPr>
          <w:sz w:val="24"/>
          <w:szCs w:val="24"/>
          <w:rtl/>
          <w:lang w:bidi="ar-EG"/>
        </w:rPr>
      </w:pPr>
    </w:p>
    <w:p w14:paraId="59E876BF" w14:textId="7A6A3139" w:rsidR="00C26B80" w:rsidRPr="00C26B80" w:rsidRDefault="00941F39" w:rsidP="00C26B80">
      <w:pPr>
        <w:jc w:val="right"/>
        <w:rPr>
          <w:rFonts w:hint="cs"/>
          <w:sz w:val="24"/>
          <w:szCs w:val="24"/>
          <w:rtl/>
          <w:lang w:bidi="ar-EG"/>
        </w:rPr>
      </w:pPr>
      <w:r>
        <w:rPr>
          <w:rFonts w:hint="cs"/>
          <w:sz w:val="24"/>
          <w:szCs w:val="24"/>
          <w:rtl/>
          <w:lang w:bidi="ar-EG"/>
        </w:rPr>
        <w:t xml:space="preserve"> </w:t>
      </w:r>
    </w:p>
    <w:sectPr w:rsidR="00C26B80" w:rsidRPr="00C2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80"/>
    <w:rsid w:val="007E2C8E"/>
    <w:rsid w:val="00941F39"/>
    <w:rsid w:val="00C26B80"/>
    <w:rsid w:val="00FE3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D5A7"/>
  <w15:chartTrackingRefBased/>
  <w15:docId w15:val="{2C74F190-46DB-4639-86E3-3DCABD50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Rafat Mohamed Okasha 16T0084</dc:creator>
  <cp:keywords/>
  <dc:description/>
  <cp:lastModifiedBy>Mohamed Rafat Mohamed Okasha 16T0084</cp:lastModifiedBy>
  <cp:revision>1</cp:revision>
  <dcterms:created xsi:type="dcterms:W3CDTF">2020-08-26T22:56:00Z</dcterms:created>
  <dcterms:modified xsi:type="dcterms:W3CDTF">2020-08-26T23:25:00Z</dcterms:modified>
</cp:coreProperties>
</file>