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13DA" w14:textId="51CBF96A" w:rsidR="00152FBA" w:rsidRPr="009F299A" w:rsidRDefault="00152FBA" w:rsidP="005944D9">
      <w:pPr>
        <w:jc w:val="center"/>
        <w:rPr>
          <w:i/>
          <w:iCs/>
          <w:color w:val="004F88"/>
        </w:rPr>
      </w:pPr>
      <w:r w:rsidRPr="009F299A">
        <w:rPr>
          <w:i/>
          <w:iCs/>
          <w:color w:val="004F88"/>
        </w:rPr>
        <w:t xml:space="preserve">JavaScript </w:t>
      </w:r>
      <w:r w:rsidR="005944D9" w:rsidRPr="009F299A">
        <w:rPr>
          <w:i/>
          <w:iCs/>
          <w:color w:val="004F88"/>
        </w:rPr>
        <w:t>C</w:t>
      </w:r>
      <w:r w:rsidRPr="009F299A">
        <w:rPr>
          <w:i/>
          <w:iCs/>
          <w:color w:val="004F88"/>
        </w:rPr>
        <w:t>omments</w:t>
      </w:r>
    </w:p>
    <w:p w14:paraId="6AB9CD30" w14:textId="25A35B66" w:rsidR="00BC2064" w:rsidRDefault="00BC2064" w:rsidP="00BC2064">
      <w:r>
        <w:t>// =========================</w:t>
      </w:r>
    </w:p>
    <w:p w14:paraId="7501926F" w14:textId="77777777" w:rsidR="00BC2064" w:rsidRDefault="00BC2064" w:rsidP="00BC2064">
      <w:r>
        <w:t>// LOAD AVAILABLE CURRENCIES</w:t>
      </w:r>
    </w:p>
    <w:p w14:paraId="585BB105" w14:textId="77777777" w:rsidR="00BC2064" w:rsidRDefault="00BC2064" w:rsidP="00BC2064">
      <w:r>
        <w:t>// Fetches currency list from API and populates dropdowns</w:t>
      </w:r>
    </w:p>
    <w:p w14:paraId="50A30108" w14:textId="77777777" w:rsidR="00BC2064" w:rsidRDefault="00BC2064" w:rsidP="00BC2064">
      <w:r>
        <w:t>// =========================</w:t>
      </w:r>
    </w:p>
    <w:p w14:paraId="186B5F2F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async function </w:t>
      </w:r>
      <w:proofErr w:type="spellStart"/>
      <w:r w:rsidRPr="00BC2064">
        <w:rPr>
          <w:b/>
          <w:bCs/>
        </w:rPr>
        <w:t>loadCurrencies</w:t>
      </w:r>
      <w:proofErr w:type="spellEnd"/>
      <w:r w:rsidRPr="00BC2064">
        <w:rPr>
          <w:b/>
          <w:bCs/>
        </w:rPr>
        <w:t>() {</w:t>
      </w:r>
    </w:p>
    <w:p w14:paraId="6A2F484B" w14:textId="77777777" w:rsidR="00BC2064" w:rsidRPr="00BC2064" w:rsidRDefault="00BC2064" w:rsidP="00BC2064">
      <w:pPr>
        <w:rPr>
          <w:b/>
          <w:bCs/>
        </w:rPr>
      </w:pPr>
    </w:p>
    <w:p w14:paraId="32F54442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try {</w:t>
      </w:r>
    </w:p>
    <w:p w14:paraId="064857BF" w14:textId="77777777" w:rsidR="00BC2064" w:rsidRDefault="00BC2064" w:rsidP="00BC2064"/>
    <w:p w14:paraId="205ADD9B" w14:textId="77777777" w:rsidR="00BC2064" w:rsidRDefault="00BC2064" w:rsidP="00BC2064">
      <w:r>
        <w:t xml:space="preserve">        // Fetch latest exchange rates (base USD)</w:t>
      </w:r>
    </w:p>
    <w:p w14:paraId="58F44505" w14:textId="77777777" w:rsidR="00BC2064" w:rsidRDefault="00BC2064" w:rsidP="00BC2064"/>
    <w:p w14:paraId="2E08B61F" w14:textId="77777777" w:rsidR="00BC2064" w:rsidRDefault="00BC2064" w:rsidP="00BC2064">
      <w:r>
        <w:t xml:space="preserve">        // fetch() sends a request to the Exchange Rate API.</w:t>
      </w:r>
    </w:p>
    <w:p w14:paraId="1F3F8CEB" w14:textId="77777777" w:rsidR="00BC2064" w:rsidRDefault="00BC2064" w:rsidP="00BC2064">
      <w:r>
        <w:t xml:space="preserve">        // Because data is being requested over the internet,</w:t>
      </w:r>
    </w:p>
    <w:p w14:paraId="640DDC0D" w14:textId="77777777" w:rsidR="00BC2064" w:rsidRDefault="00BC2064" w:rsidP="00BC2064">
      <w:r>
        <w:t xml:space="preserve">        // it takes time to complete.</w:t>
      </w:r>
    </w:p>
    <w:p w14:paraId="02BFBFE9" w14:textId="77777777" w:rsidR="00BC2064" w:rsidRDefault="00BC2064" w:rsidP="00BC2064"/>
    <w:p w14:paraId="1131F150" w14:textId="77777777" w:rsidR="00BC2064" w:rsidRDefault="00BC2064" w:rsidP="00BC2064">
      <w:r>
        <w:t xml:space="preserve">        // await pauses this function until the server responds.</w:t>
      </w:r>
    </w:p>
    <w:p w14:paraId="44034F39" w14:textId="77777777" w:rsidR="00BC2064" w:rsidRDefault="00BC2064" w:rsidP="00BC2064"/>
    <w:p w14:paraId="4E032149" w14:textId="77777777" w:rsidR="00BC2064" w:rsidRDefault="00BC2064" w:rsidP="00BC2064">
      <w:r>
        <w:t xml:space="preserve">        // The returned value is a Response object, not the actual data.</w:t>
      </w:r>
    </w:p>
    <w:p w14:paraId="6920D6B7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</w:t>
      </w:r>
      <w:proofErr w:type="spellStart"/>
      <w:r w:rsidRPr="00BC2064">
        <w:rPr>
          <w:b/>
          <w:bCs/>
        </w:rPr>
        <w:t>const</w:t>
      </w:r>
      <w:proofErr w:type="spellEnd"/>
      <w:r w:rsidRPr="00BC2064">
        <w:rPr>
          <w:b/>
          <w:bCs/>
        </w:rPr>
        <w:t xml:space="preserve"> response = await fetch(</w:t>
      </w:r>
    </w:p>
    <w:p w14:paraId="2BDA2B95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"https://open.er-api.com/v6/latest/USD"</w:t>
      </w:r>
    </w:p>
    <w:p w14:paraId="6BC6CBB1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);</w:t>
      </w:r>
    </w:p>
    <w:p w14:paraId="448139F7" w14:textId="77777777" w:rsidR="00BC2064" w:rsidRDefault="00BC2064" w:rsidP="00BC2064"/>
    <w:p w14:paraId="2C998B87" w14:textId="77777777" w:rsidR="00BC2064" w:rsidRDefault="00BC2064" w:rsidP="00BC2064">
      <w:r>
        <w:t xml:space="preserve">        // </w:t>
      </w:r>
      <w:proofErr w:type="spellStart"/>
      <w:r>
        <w:t>response.json</w:t>
      </w:r>
      <w:proofErr w:type="spellEnd"/>
      <w:r>
        <w:t>() reads the JSON data contained</w:t>
      </w:r>
    </w:p>
    <w:p w14:paraId="198A88DF" w14:textId="77777777" w:rsidR="00BC2064" w:rsidRDefault="00BC2064" w:rsidP="00BC2064">
      <w:r>
        <w:t xml:space="preserve">        // inside the Response object.</w:t>
      </w:r>
    </w:p>
    <w:p w14:paraId="72B189C8" w14:textId="77777777" w:rsidR="00BC2064" w:rsidRDefault="00BC2064" w:rsidP="00BC2064"/>
    <w:p w14:paraId="1FFFB565" w14:textId="77777777" w:rsidR="00BC2064" w:rsidRDefault="00BC2064" w:rsidP="00BC2064">
      <w:r>
        <w:t xml:space="preserve">        // </w:t>
      </w:r>
      <w:proofErr w:type="spellStart"/>
      <w:r>
        <w:t>json</w:t>
      </w:r>
      <w:proofErr w:type="spellEnd"/>
      <w:r>
        <w:t>() also returns a Promise, so a second await</w:t>
      </w:r>
    </w:p>
    <w:p w14:paraId="2FDEA15C" w14:textId="77777777" w:rsidR="00BC2064" w:rsidRDefault="00BC2064" w:rsidP="00BC2064">
      <w:r>
        <w:t xml:space="preserve">        // is required while JavaScript converts the JSON text</w:t>
      </w:r>
    </w:p>
    <w:p w14:paraId="0AE10CB5" w14:textId="77777777" w:rsidR="00BC2064" w:rsidRDefault="00BC2064" w:rsidP="00BC2064">
      <w:r>
        <w:t xml:space="preserve">        // into a JavaScript object.</w:t>
      </w:r>
    </w:p>
    <w:p w14:paraId="76B13DC3" w14:textId="77777777" w:rsidR="00BC2064" w:rsidRDefault="00BC2064" w:rsidP="00BC2064"/>
    <w:p w14:paraId="089B6305" w14:textId="77777777" w:rsidR="00BC2064" w:rsidRDefault="00BC2064" w:rsidP="00BC2064">
      <w:r>
        <w:t xml:space="preserve">        // Without await, data would contain a Promise instead</w:t>
      </w:r>
    </w:p>
    <w:p w14:paraId="4C326FFC" w14:textId="77777777" w:rsidR="00BC2064" w:rsidRDefault="00BC2064" w:rsidP="00BC2064">
      <w:r>
        <w:t xml:space="preserve">        // of the actual exchange-rate information.</w:t>
      </w:r>
    </w:p>
    <w:p w14:paraId="45FF0717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</w:t>
      </w:r>
      <w:proofErr w:type="spellStart"/>
      <w:r w:rsidRPr="00BC2064">
        <w:rPr>
          <w:b/>
          <w:bCs/>
        </w:rPr>
        <w:t>const</w:t>
      </w:r>
      <w:proofErr w:type="spellEnd"/>
      <w:r w:rsidRPr="00BC2064">
        <w:rPr>
          <w:b/>
          <w:bCs/>
        </w:rPr>
        <w:t xml:space="preserve"> data = await </w:t>
      </w:r>
      <w:proofErr w:type="spellStart"/>
      <w:r w:rsidRPr="00BC2064">
        <w:rPr>
          <w:b/>
          <w:bCs/>
        </w:rPr>
        <w:t>response.json</w:t>
      </w:r>
      <w:proofErr w:type="spellEnd"/>
      <w:r w:rsidRPr="00BC2064">
        <w:rPr>
          <w:b/>
          <w:bCs/>
        </w:rPr>
        <w:t>();</w:t>
      </w:r>
    </w:p>
    <w:p w14:paraId="63BFD073" w14:textId="77777777" w:rsidR="00BC2064" w:rsidRDefault="00BC2064" w:rsidP="00BC2064"/>
    <w:p w14:paraId="50ACB679" w14:textId="77777777" w:rsidR="00BC2064" w:rsidRDefault="00BC2064" w:rsidP="00BC2064">
      <w:r>
        <w:t xml:space="preserve">        // Extract currency codes from API response</w:t>
      </w:r>
    </w:p>
    <w:p w14:paraId="0CE132FA" w14:textId="77777777" w:rsidR="00BC2064" w:rsidRDefault="00BC2064" w:rsidP="00BC2064"/>
    <w:p w14:paraId="366D4D54" w14:textId="77777777" w:rsidR="00BC2064" w:rsidRDefault="00BC2064" w:rsidP="00BC2064">
      <w:r>
        <w:t xml:space="preserve">        // </w:t>
      </w:r>
      <w:proofErr w:type="spellStart"/>
      <w:r>
        <w:t>data.rates</w:t>
      </w:r>
      <w:proofErr w:type="spellEnd"/>
      <w:r>
        <w:t xml:space="preserve"> is an object containing currency codes</w:t>
      </w:r>
    </w:p>
    <w:p w14:paraId="1A3C6550" w14:textId="77777777" w:rsidR="00BC2064" w:rsidRDefault="00BC2064" w:rsidP="00BC2064">
      <w:r>
        <w:t xml:space="preserve">        // and their exchange rates.</w:t>
      </w:r>
    </w:p>
    <w:p w14:paraId="1A0760B7" w14:textId="77777777" w:rsidR="00BC2064" w:rsidRDefault="00BC2064" w:rsidP="00BC2064"/>
    <w:p w14:paraId="28161E3B" w14:textId="77777777" w:rsidR="00BC2064" w:rsidRDefault="00BC2064" w:rsidP="00BC2064">
      <w:r>
        <w:t xml:space="preserve">        // Example:</w:t>
      </w:r>
    </w:p>
    <w:p w14:paraId="7392776D" w14:textId="77777777" w:rsidR="00BC2064" w:rsidRDefault="00BC2064" w:rsidP="00BC2064">
      <w:r>
        <w:t xml:space="preserve">        // {</w:t>
      </w:r>
    </w:p>
    <w:p w14:paraId="54FC8110" w14:textId="77777777" w:rsidR="00BC2064" w:rsidRDefault="00BC2064" w:rsidP="00BC2064">
      <w:r>
        <w:t xml:space="preserve">        //   USD: 1,</w:t>
      </w:r>
    </w:p>
    <w:p w14:paraId="75F03560" w14:textId="77777777" w:rsidR="00BC2064" w:rsidRDefault="00BC2064" w:rsidP="00BC2064">
      <w:r>
        <w:t xml:space="preserve">        //   GBP: 0.74,</w:t>
      </w:r>
    </w:p>
    <w:p w14:paraId="1B3C99AA" w14:textId="77777777" w:rsidR="00BC2064" w:rsidRDefault="00BC2064" w:rsidP="00BC2064">
      <w:r>
        <w:t xml:space="preserve">        //   EUR: 0.85</w:t>
      </w:r>
    </w:p>
    <w:p w14:paraId="7EDFD6E9" w14:textId="77777777" w:rsidR="00BC2064" w:rsidRDefault="00BC2064" w:rsidP="00BC2064">
      <w:r>
        <w:t xml:space="preserve">        // }</w:t>
      </w:r>
    </w:p>
    <w:p w14:paraId="6C44A5C6" w14:textId="77777777" w:rsidR="00BC2064" w:rsidRDefault="00BC2064" w:rsidP="00BC2064"/>
    <w:p w14:paraId="209883F5" w14:textId="77777777" w:rsidR="00BC2064" w:rsidRDefault="00BC2064" w:rsidP="00BC2064">
      <w:r>
        <w:t xml:space="preserve">        // </w:t>
      </w:r>
      <w:proofErr w:type="spellStart"/>
      <w:r>
        <w:t>Object.keys</w:t>
      </w:r>
      <w:proofErr w:type="spellEnd"/>
      <w:r>
        <w:t>() extracts only the property names</w:t>
      </w:r>
    </w:p>
    <w:p w14:paraId="160B1E8E" w14:textId="77777777" w:rsidR="00BC2064" w:rsidRDefault="00BC2064" w:rsidP="00BC2064">
      <w:r>
        <w:t xml:space="preserve">        // and returns them as an array.</w:t>
      </w:r>
    </w:p>
    <w:p w14:paraId="439FEB2D" w14:textId="77777777" w:rsidR="00BC2064" w:rsidRDefault="00BC2064" w:rsidP="00BC2064"/>
    <w:p w14:paraId="690E0306" w14:textId="77777777" w:rsidR="00BC2064" w:rsidRDefault="00BC2064" w:rsidP="00BC2064">
      <w:r>
        <w:t xml:space="preserve">        // Example result:</w:t>
      </w:r>
    </w:p>
    <w:p w14:paraId="5996E9AD" w14:textId="77777777" w:rsidR="00BC2064" w:rsidRDefault="00BC2064" w:rsidP="00BC2064">
      <w:r>
        <w:t xml:space="preserve">        // ["USD", "GBP", "EUR"]</w:t>
      </w:r>
    </w:p>
    <w:p w14:paraId="0D8F6C4A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</w:t>
      </w:r>
      <w:proofErr w:type="spellStart"/>
      <w:r w:rsidRPr="00BC2064">
        <w:rPr>
          <w:b/>
          <w:bCs/>
        </w:rPr>
        <w:t>const</w:t>
      </w:r>
      <w:proofErr w:type="spellEnd"/>
      <w:r w:rsidRPr="00BC2064">
        <w:rPr>
          <w:b/>
          <w:bCs/>
        </w:rPr>
        <w:t xml:space="preserve"> currencies = </w:t>
      </w:r>
      <w:proofErr w:type="spellStart"/>
      <w:r w:rsidRPr="00BC2064">
        <w:rPr>
          <w:b/>
          <w:bCs/>
        </w:rPr>
        <w:t>Object.keys</w:t>
      </w:r>
      <w:proofErr w:type="spellEnd"/>
      <w:r w:rsidRPr="00BC2064">
        <w:rPr>
          <w:b/>
          <w:bCs/>
        </w:rPr>
        <w:t>(</w:t>
      </w:r>
      <w:proofErr w:type="spellStart"/>
      <w:r w:rsidRPr="00BC2064">
        <w:rPr>
          <w:b/>
          <w:bCs/>
        </w:rPr>
        <w:t>data.rates</w:t>
      </w:r>
      <w:proofErr w:type="spellEnd"/>
      <w:r w:rsidRPr="00BC2064">
        <w:rPr>
          <w:b/>
          <w:bCs/>
        </w:rPr>
        <w:t>);</w:t>
      </w:r>
    </w:p>
    <w:p w14:paraId="523A0F93" w14:textId="77777777" w:rsidR="00BC2064" w:rsidRDefault="00BC2064" w:rsidP="00BC2064"/>
    <w:p w14:paraId="18745930" w14:textId="77777777" w:rsidR="00BC2064" w:rsidRDefault="00BC2064" w:rsidP="00BC2064">
      <w:r>
        <w:t xml:space="preserve">        // Create dropdown options for each currency</w:t>
      </w:r>
    </w:p>
    <w:p w14:paraId="428E57A9" w14:textId="77777777" w:rsidR="00BC2064" w:rsidRDefault="00BC2064" w:rsidP="00BC2064"/>
    <w:p w14:paraId="69C5C456" w14:textId="77777777" w:rsidR="00BC2064" w:rsidRDefault="00BC2064" w:rsidP="00BC2064">
      <w:r>
        <w:t xml:space="preserve">        // </w:t>
      </w:r>
      <w:proofErr w:type="spellStart"/>
      <w:r>
        <w:t>forEach</w:t>
      </w:r>
      <w:proofErr w:type="spellEnd"/>
      <w:r>
        <w:t>() loops through every currency code</w:t>
      </w:r>
    </w:p>
    <w:p w14:paraId="6309FE31" w14:textId="77777777" w:rsidR="00BC2064" w:rsidRDefault="00BC2064" w:rsidP="00BC2064">
      <w:r>
        <w:t xml:space="preserve">        // in the currencies array.</w:t>
      </w:r>
    </w:p>
    <w:p w14:paraId="11698DAC" w14:textId="77777777" w:rsidR="00BC2064" w:rsidRDefault="00BC2064" w:rsidP="00BC2064"/>
    <w:p w14:paraId="196CBA3B" w14:textId="77777777" w:rsidR="00BC2064" w:rsidRDefault="00BC2064" w:rsidP="00BC2064">
      <w:r>
        <w:t xml:space="preserve">        // The variable currency will hold one currency</w:t>
      </w:r>
    </w:p>
    <w:p w14:paraId="7B312C7E" w14:textId="77777777" w:rsidR="00BC2064" w:rsidRDefault="00BC2064" w:rsidP="00BC2064">
      <w:r>
        <w:t xml:space="preserve">        // code at a time (USD, GBP, EUR etc.)</w:t>
      </w:r>
    </w:p>
    <w:p w14:paraId="2884CD6B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</w:t>
      </w:r>
      <w:proofErr w:type="spellStart"/>
      <w:r w:rsidRPr="00BC2064">
        <w:rPr>
          <w:b/>
          <w:bCs/>
        </w:rPr>
        <w:t>currencies.forEach</w:t>
      </w:r>
      <w:proofErr w:type="spellEnd"/>
      <w:r w:rsidRPr="00BC2064">
        <w:rPr>
          <w:b/>
          <w:bCs/>
        </w:rPr>
        <w:t>(currency =&gt; {</w:t>
      </w:r>
    </w:p>
    <w:p w14:paraId="09C94E3A" w14:textId="77777777" w:rsidR="00BC2064" w:rsidRDefault="00BC2064" w:rsidP="00BC2064"/>
    <w:p w14:paraId="0ACABE12" w14:textId="77777777" w:rsidR="00BC2064" w:rsidRDefault="00BC2064" w:rsidP="00BC2064">
      <w:r>
        <w:t xml:space="preserve">            // Create an HTML &lt;option&gt; element</w:t>
      </w:r>
    </w:p>
    <w:p w14:paraId="1EEA7875" w14:textId="77777777" w:rsidR="00BC2064" w:rsidRDefault="00BC2064" w:rsidP="00BC2064">
      <w:r>
        <w:t xml:space="preserve">            // for the "From" dropdown menu.</w:t>
      </w:r>
    </w:p>
    <w:p w14:paraId="241BD1A9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</w:t>
      </w:r>
      <w:proofErr w:type="spellStart"/>
      <w:r w:rsidRPr="00BC2064">
        <w:rPr>
          <w:b/>
          <w:bCs/>
        </w:rPr>
        <w:t>const</w:t>
      </w:r>
      <w:proofErr w:type="spellEnd"/>
      <w:r w:rsidRPr="00BC2064">
        <w:rPr>
          <w:b/>
          <w:bCs/>
        </w:rPr>
        <w:t xml:space="preserve"> option1 = </w:t>
      </w:r>
      <w:proofErr w:type="spellStart"/>
      <w:r w:rsidRPr="00BC2064">
        <w:rPr>
          <w:b/>
          <w:bCs/>
        </w:rPr>
        <w:t>document.createElement</w:t>
      </w:r>
      <w:proofErr w:type="spellEnd"/>
      <w:r w:rsidRPr="00BC2064">
        <w:rPr>
          <w:b/>
          <w:bCs/>
        </w:rPr>
        <w:t>("option");</w:t>
      </w:r>
    </w:p>
    <w:p w14:paraId="5A46F9DD" w14:textId="77777777" w:rsidR="00BC2064" w:rsidRDefault="00BC2064" w:rsidP="00BC2064"/>
    <w:p w14:paraId="6FEC7956" w14:textId="77777777" w:rsidR="00BC2064" w:rsidRDefault="00BC2064" w:rsidP="00BC2064">
      <w:r>
        <w:t xml:space="preserve">            // Set the option's value.</w:t>
      </w:r>
    </w:p>
    <w:p w14:paraId="5DF7C137" w14:textId="77777777" w:rsidR="00BC2064" w:rsidRDefault="00BC2064" w:rsidP="00BC2064">
      <w:r>
        <w:t xml:space="preserve">            // This is the value JavaScript will read later.</w:t>
      </w:r>
    </w:p>
    <w:p w14:paraId="04BC4741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option1.value = currency;</w:t>
      </w:r>
    </w:p>
    <w:p w14:paraId="46064E26" w14:textId="77777777" w:rsidR="00BC2064" w:rsidRDefault="00BC2064" w:rsidP="00BC2064"/>
    <w:p w14:paraId="7AF0D0DB" w14:textId="77777777" w:rsidR="00BC2064" w:rsidRDefault="00BC2064" w:rsidP="00BC2064">
      <w:r>
        <w:t xml:space="preserve">            // Set the visible text shown to the user.</w:t>
      </w:r>
    </w:p>
    <w:p w14:paraId="03896596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option1.textContent = currency;</w:t>
      </w:r>
    </w:p>
    <w:p w14:paraId="490AE111" w14:textId="77777777" w:rsidR="00BC2064" w:rsidRDefault="00BC2064" w:rsidP="00BC2064"/>
    <w:p w14:paraId="41691E25" w14:textId="77777777" w:rsidR="00BC2064" w:rsidRDefault="00BC2064" w:rsidP="00BC2064">
      <w:r>
        <w:t xml:space="preserve">            // Create a second option element</w:t>
      </w:r>
    </w:p>
    <w:p w14:paraId="78B64A87" w14:textId="77777777" w:rsidR="00BC2064" w:rsidRDefault="00BC2064" w:rsidP="00BC2064">
      <w:r>
        <w:t xml:space="preserve">            // for the "To" dropdown menu.</w:t>
      </w:r>
    </w:p>
    <w:p w14:paraId="04561C20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</w:t>
      </w:r>
      <w:proofErr w:type="spellStart"/>
      <w:r w:rsidRPr="00BC2064">
        <w:rPr>
          <w:b/>
          <w:bCs/>
        </w:rPr>
        <w:t>const</w:t>
      </w:r>
      <w:proofErr w:type="spellEnd"/>
      <w:r w:rsidRPr="00BC2064">
        <w:rPr>
          <w:b/>
          <w:bCs/>
        </w:rPr>
        <w:t xml:space="preserve"> option2 = </w:t>
      </w:r>
      <w:proofErr w:type="spellStart"/>
      <w:r w:rsidRPr="00BC2064">
        <w:rPr>
          <w:b/>
          <w:bCs/>
        </w:rPr>
        <w:t>document.createElement</w:t>
      </w:r>
      <w:proofErr w:type="spellEnd"/>
      <w:r w:rsidRPr="00BC2064">
        <w:rPr>
          <w:b/>
          <w:bCs/>
        </w:rPr>
        <w:t>("option");</w:t>
      </w:r>
    </w:p>
    <w:p w14:paraId="7681AD7F" w14:textId="77777777" w:rsidR="00BC2064" w:rsidRDefault="00BC2064" w:rsidP="00BC2064"/>
    <w:p w14:paraId="67E9D1FA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option2.value = currency;</w:t>
      </w:r>
    </w:p>
    <w:p w14:paraId="102952F1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option2.textContent = currency;</w:t>
      </w:r>
    </w:p>
    <w:p w14:paraId="1C5FA957" w14:textId="77777777" w:rsidR="00BC2064" w:rsidRDefault="00BC2064" w:rsidP="00BC2064"/>
    <w:p w14:paraId="1CF03484" w14:textId="77777777" w:rsidR="00BC2064" w:rsidRDefault="00BC2064" w:rsidP="00BC2064">
      <w:r>
        <w:t xml:space="preserve">            // </w:t>
      </w:r>
      <w:proofErr w:type="spellStart"/>
      <w:r>
        <w:t>appendChild</w:t>
      </w:r>
      <w:proofErr w:type="spellEnd"/>
      <w:r>
        <w:t>() inserts the newly created</w:t>
      </w:r>
    </w:p>
    <w:p w14:paraId="461B717D" w14:textId="77777777" w:rsidR="00BC2064" w:rsidRDefault="00BC2064" w:rsidP="00BC2064">
      <w:r>
        <w:t xml:space="preserve">            // option into the HTML select element.</w:t>
      </w:r>
    </w:p>
    <w:p w14:paraId="25DD9178" w14:textId="77777777" w:rsidR="00BC2064" w:rsidRDefault="00BC2064" w:rsidP="00BC2064"/>
    <w:p w14:paraId="40225FE4" w14:textId="77777777" w:rsidR="00BC2064" w:rsidRDefault="00BC2064" w:rsidP="00BC2064">
      <w:r>
        <w:t xml:space="preserve">            // Without </w:t>
      </w:r>
      <w:proofErr w:type="spellStart"/>
      <w:r>
        <w:t>appendChild</w:t>
      </w:r>
      <w:proofErr w:type="spellEnd"/>
      <w:r>
        <w:t>(), the option would exist</w:t>
      </w:r>
    </w:p>
    <w:p w14:paraId="01C5899F" w14:textId="77777777" w:rsidR="00BC2064" w:rsidRDefault="00BC2064" w:rsidP="00BC2064">
      <w:r>
        <w:t xml:space="preserve">            // in memory but would not appear on the page.</w:t>
      </w:r>
    </w:p>
    <w:p w14:paraId="123D396F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lastRenderedPageBreak/>
        <w:t xml:space="preserve">            </w:t>
      </w:r>
      <w:proofErr w:type="spellStart"/>
      <w:r w:rsidRPr="00BC2064">
        <w:rPr>
          <w:b/>
          <w:bCs/>
        </w:rPr>
        <w:t>fromCurrency.appendChild</w:t>
      </w:r>
      <w:proofErr w:type="spellEnd"/>
      <w:r w:rsidRPr="00BC2064">
        <w:rPr>
          <w:b/>
          <w:bCs/>
        </w:rPr>
        <w:t>(option1);</w:t>
      </w:r>
    </w:p>
    <w:p w14:paraId="51D1124B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    </w:t>
      </w:r>
      <w:proofErr w:type="spellStart"/>
      <w:r w:rsidRPr="00BC2064">
        <w:rPr>
          <w:b/>
          <w:bCs/>
        </w:rPr>
        <w:t>toCurrency.appendChild</w:t>
      </w:r>
      <w:proofErr w:type="spellEnd"/>
      <w:r w:rsidRPr="00BC2064">
        <w:rPr>
          <w:b/>
          <w:bCs/>
        </w:rPr>
        <w:t>(option2);</w:t>
      </w:r>
    </w:p>
    <w:p w14:paraId="5CB7B637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});</w:t>
      </w:r>
    </w:p>
    <w:p w14:paraId="0ED63633" w14:textId="77777777" w:rsidR="00BC2064" w:rsidRDefault="00BC2064" w:rsidP="00BC2064"/>
    <w:p w14:paraId="4AE9EA50" w14:textId="77777777" w:rsidR="00BC2064" w:rsidRDefault="00BC2064" w:rsidP="00BC2064">
      <w:r>
        <w:t xml:space="preserve">        // Set default selected values</w:t>
      </w:r>
    </w:p>
    <w:p w14:paraId="0ACEEA37" w14:textId="77777777" w:rsidR="00BC2064" w:rsidRDefault="00BC2064" w:rsidP="00BC2064"/>
    <w:p w14:paraId="3EFBE9B7" w14:textId="77777777" w:rsidR="00BC2064" w:rsidRDefault="00BC2064" w:rsidP="00BC2064">
      <w:r>
        <w:t xml:space="preserve">        // When the page loads, GBP will be selected</w:t>
      </w:r>
    </w:p>
    <w:p w14:paraId="6141F1FD" w14:textId="77777777" w:rsidR="00BC2064" w:rsidRDefault="00BC2064" w:rsidP="00BC2064">
      <w:r>
        <w:t xml:space="preserve">        // in the first dropdown.</w:t>
      </w:r>
    </w:p>
    <w:p w14:paraId="39ED4EF4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</w:t>
      </w:r>
      <w:proofErr w:type="spellStart"/>
      <w:r w:rsidRPr="00BC2064">
        <w:rPr>
          <w:b/>
          <w:bCs/>
        </w:rPr>
        <w:t>fromCurrency.value</w:t>
      </w:r>
      <w:proofErr w:type="spellEnd"/>
      <w:r w:rsidRPr="00BC2064">
        <w:rPr>
          <w:b/>
          <w:bCs/>
        </w:rPr>
        <w:t xml:space="preserve"> = "GBP";</w:t>
      </w:r>
    </w:p>
    <w:p w14:paraId="5FFAAA86" w14:textId="77777777" w:rsidR="00BC2064" w:rsidRDefault="00BC2064" w:rsidP="00BC2064"/>
    <w:p w14:paraId="2E6CC640" w14:textId="77777777" w:rsidR="00BC2064" w:rsidRDefault="00BC2064" w:rsidP="00BC2064">
      <w:r>
        <w:t xml:space="preserve">        // USD will be selected in the second dropdown.</w:t>
      </w:r>
    </w:p>
    <w:p w14:paraId="1DFE4A7C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</w:t>
      </w:r>
      <w:proofErr w:type="spellStart"/>
      <w:r w:rsidRPr="00BC2064">
        <w:rPr>
          <w:b/>
          <w:bCs/>
        </w:rPr>
        <w:t>toCurrency.value</w:t>
      </w:r>
      <w:proofErr w:type="spellEnd"/>
      <w:r w:rsidRPr="00BC2064">
        <w:rPr>
          <w:b/>
          <w:bCs/>
        </w:rPr>
        <w:t xml:space="preserve"> = "USD";</w:t>
      </w:r>
    </w:p>
    <w:p w14:paraId="3F7C4A98" w14:textId="77777777" w:rsidR="00BC2064" w:rsidRDefault="00BC2064" w:rsidP="00BC2064"/>
    <w:p w14:paraId="1E467101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} catch (error) {</w:t>
      </w:r>
    </w:p>
    <w:p w14:paraId="0F69E74B" w14:textId="77777777" w:rsidR="00BC2064" w:rsidRDefault="00BC2064" w:rsidP="00BC2064"/>
    <w:p w14:paraId="6CDAD700" w14:textId="77777777" w:rsidR="00BC2064" w:rsidRDefault="00BC2064" w:rsidP="00BC2064">
      <w:r>
        <w:t xml:space="preserve">        // If the API request fails due to internet problems,</w:t>
      </w:r>
    </w:p>
    <w:p w14:paraId="22770207" w14:textId="77777777" w:rsidR="00BC2064" w:rsidRDefault="00BC2064" w:rsidP="00BC2064">
      <w:r>
        <w:t xml:space="preserve">        // server issues, or invalid data, execution jumps here.</w:t>
      </w:r>
    </w:p>
    <w:p w14:paraId="4A959717" w14:textId="77777777" w:rsidR="00BC2064" w:rsidRDefault="00BC2064" w:rsidP="00BC2064"/>
    <w:p w14:paraId="67D2314F" w14:textId="77777777" w:rsidR="00BC2064" w:rsidRDefault="00BC2064" w:rsidP="00BC2064">
      <w:r>
        <w:t xml:space="preserve">        // Display a user-friendly error message instead</w:t>
      </w:r>
    </w:p>
    <w:p w14:paraId="05BA8961" w14:textId="77777777" w:rsidR="00BC2064" w:rsidRDefault="00BC2064" w:rsidP="00BC2064">
      <w:r>
        <w:t xml:space="preserve">        // of allowing the application to crash.</w:t>
      </w:r>
    </w:p>
    <w:p w14:paraId="6035145F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    </w:t>
      </w:r>
      <w:proofErr w:type="spellStart"/>
      <w:r w:rsidRPr="00BC2064">
        <w:rPr>
          <w:b/>
          <w:bCs/>
        </w:rPr>
        <w:t>result.innerHTML</w:t>
      </w:r>
      <w:proofErr w:type="spellEnd"/>
      <w:r w:rsidRPr="00BC2064">
        <w:rPr>
          <w:b/>
          <w:bCs/>
        </w:rPr>
        <w:t xml:space="preserve"> = "Error loading currencies.";</w:t>
      </w:r>
    </w:p>
    <w:p w14:paraId="6F5B5AF3" w14:textId="77777777" w:rsidR="00BC2064" w:rsidRPr="00BC2064" w:rsidRDefault="00BC2064" w:rsidP="00BC2064">
      <w:pPr>
        <w:rPr>
          <w:b/>
          <w:bCs/>
        </w:rPr>
      </w:pPr>
      <w:r w:rsidRPr="00BC2064">
        <w:rPr>
          <w:b/>
          <w:bCs/>
        </w:rPr>
        <w:t xml:space="preserve">    }</w:t>
      </w:r>
    </w:p>
    <w:p w14:paraId="341047CA" w14:textId="1EBCFF56" w:rsidR="00953AEF" w:rsidRDefault="00BC2064" w:rsidP="00BC2064">
      <w:pPr>
        <w:rPr>
          <w:b/>
          <w:bCs/>
        </w:rPr>
      </w:pPr>
      <w:r w:rsidRPr="00BC2064">
        <w:rPr>
          <w:b/>
          <w:bCs/>
        </w:rPr>
        <w:t>}</w:t>
      </w:r>
    </w:p>
    <w:p w14:paraId="5AC349BC" w14:textId="77777777" w:rsidR="00630765" w:rsidRDefault="00630765" w:rsidP="00BC2064">
      <w:pPr>
        <w:rPr>
          <w:b/>
          <w:bCs/>
        </w:rPr>
      </w:pPr>
    </w:p>
    <w:p w14:paraId="78DF9AD2" w14:textId="77777777" w:rsidR="00630765" w:rsidRDefault="00630765" w:rsidP="00BC2064">
      <w:pPr>
        <w:rPr>
          <w:b/>
          <w:bCs/>
        </w:rPr>
      </w:pPr>
    </w:p>
    <w:p w14:paraId="75D21B85" w14:textId="77777777" w:rsidR="00630765" w:rsidRDefault="00630765" w:rsidP="00BC2064">
      <w:pPr>
        <w:rPr>
          <w:b/>
          <w:bCs/>
        </w:rPr>
      </w:pPr>
    </w:p>
    <w:p w14:paraId="1E8806AF" w14:textId="77777777" w:rsidR="00630765" w:rsidRDefault="00630765" w:rsidP="00BC2064">
      <w:pPr>
        <w:rPr>
          <w:b/>
          <w:bCs/>
        </w:rPr>
      </w:pPr>
    </w:p>
    <w:p w14:paraId="20649ED5" w14:textId="77777777" w:rsidR="00630765" w:rsidRDefault="00630765" w:rsidP="00BC2064">
      <w:pPr>
        <w:rPr>
          <w:b/>
          <w:bCs/>
        </w:rPr>
      </w:pPr>
    </w:p>
    <w:p w14:paraId="27227D8B" w14:textId="71370E6A" w:rsidR="00630765" w:rsidRDefault="00630765" w:rsidP="005944D9">
      <w:pPr>
        <w:jc w:val="center"/>
      </w:pPr>
      <w:r w:rsidRPr="00630765">
        <w:rPr>
          <w:i/>
          <w:iCs/>
        </w:rPr>
        <w:lastRenderedPageBreak/>
        <w:t>HTML Comments</w:t>
      </w:r>
    </w:p>
    <w:p w14:paraId="51689649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>&lt;!doctype html&gt;</w:t>
      </w:r>
    </w:p>
    <w:p w14:paraId="345A5D1D" w14:textId="77777777" w:rsidR="00630765" w:rsidRDefault="00630765" w:rsidP="00630765"/>
    <w:p w14:paraId="09B2FF46" w14:textId="77777777" w:rsidR="00630765" w:rsidRDefault="00630765" w:rsidP="00630765">
      <w:r>
        <w:t>&lt;!-- Declares that this document uses HTML5.</w:t>
      </w:r>
    </w:p>
    <w:p w14:paraId="32F7DCD3" w14:textId="77777777" w:rsidR="00630765" w:rsidRDefault="00630765" w:rsidP="00630765">
      <w:r>
        <w:t xml:space="preserve">     This helps browsers render the page correctly. --&gt;</w:t>
      </w:r>
    </w:p>
    <w:p w14:paraId="69DF4D90" w14:textId="77777777" w:rsidR="00630765" w:rsidRDefault="00630765" w:rsidP="00630765"/>
    <w:p w14:paraId="36AF6F05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>&lt;html lang="</w:t>
      </w:r>
      <w:proofErr w:type="spellStart"/>
      <w:r w:rsidRPr="00630765">
        <w:rPr>
          <w:b/>
          <w:bCs/>
        </w:rPr>
        <w:t>en</w:t>
      </w:r>
      <w:proofErr w:type="spellEnd"/>
      <w:r w:rsidRPr="00630765">
        <w:rPr>
          <w:b/>
          <w:bCs/>
        </w:rPr>
        <w:t>"&gt;</w:t>
      </w:r>
    </w:p>
    <w:p w14:paraId="0342E744" w14:textId="77777777" w:rsidR="00630765" w:rsidRDefault="00630765" w:rsidP="00630765">
      <w:r>
        <w:t xml:space="preserve">  &lt;!-- Root element of the webpage.</w:t>
      </w:r>
    </w:p>
    <w:p w14:paraId="38AEC404" w14:textId="77777777" w:rsidR="00630765" w:rsidRDefault="00630765" w:rsidP="00630765">
      <w:r>
        <w:t xml:space="preserve">       lang="</w:t>
      </w:r>
      <w:proofErr w:type="spellStart"/>
      <w:r>
        <w:t>en</w:t>
      </w:r>
      <w:proofErr w:type="spellEnd"/>
      <w:r>
        <w:t>" tells browsers and screen readers</w:t>
      </w:r>
    </w:p>
    <w:p w14:paraId="23A29CA8" w14:textId="77777777" w:rsidR="00630765" w:rsidRDefault="00630765" w:rsidP="00630765">
      <w:r>
        <w:t xml:space="preserve">       that the page content is written in English. --&gt;</w:t>
      </w:r>
    </w:p>
    <w:p w14:paraId="3060A349" w14:textId="77777777" w:rsidR="00630765" w:rsidRDefault="00630765" w:rsidP="00630765"/>
    <w:p w14:paraId="06650196" w14:textId="77777777" w:rsidR="00630765" w:rsidRPr="00630765" w:rsidRDefault="00630765" w:rsidP="00630765">
      <w:pPr>
        <w:rPr>
          <w:b/>
          <w:bCs/>
        </w:rPr>
      </w:pPr>
      <w:r>
        <w:t xml:space="preserve">  </w:t>
      </w:r>
      <w:r w:rsidRPr="00630765">
        <w:rPr>
          <w:b/>
          <w:bCs/>
        </w:rPr>
        <w:t>&lt;head&gt;</w:t>
      </w:r>
    </w:p>
    <w:p w14:paraId="6BFA97B4" w14:textId="77777777" w:rsidR="00630765" w:rsidRDefault="00630765" w:rsidP="00630765"/>
    <w:p w14:paraId="079AC7C9" w14:textId="77777777" w:rsidR="00630765" w:rsidRDefault="00630765" w:rsidP="00630765">
      <w:r>
        <w:t xml:space="preserve">    &lt;!-- Meta information for character encoding and responsive design --&gt;</w:t>
      </w:r>
    </w:p>
    <w:p w14:paraId="57EF1301" w14:textId="77777777" w:rsidR="00630765" w:rsidRDefault="00630765" w:rsidP="00630765"/>
    <w:p w14:paraId="09B8F4EB" w14:textId="77777777" w:rsidR="00630765" w:rsidRDefault="00630765" w:rsidP="00630765">
      <w:r>
        <w:t xml:space="preserve">    &lt;!-- UTF-8 allows the page to display a wide range</w:t>
      </w:r>
    </w:p>
    <w:p w14:paraId="17988FE6" w14:textId="77777777" w:rsidR="00630765" w:rsidRDefault="00630765" w:rsidP="00630765">
      <w:r>
        <w:t xml:space="preserve">         of characters and symbols correctly. --&gt;</w:t>
      </w:r>
    </w:p>
    <w:p w14:paraId="52D52AB1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 xml:space="preserve">    &lt;meta charset="UTF-8" /&gt;</w:t>
      </w:r>
    </w:p>
    <w:p w14:paraId="56D3B4B9" w14:textId="77777777" w:rsidR="00630765" w:rsidRDefault="00630765" w:rsidP="00630765"/>
    <w:p w14:paraId="12C8F0AE" w14:textId="77777777" w:rsidR="00630765" w:rsidRDefault="00630765" w:rsidP="00630765">
      <w:r>
        <w:t xml:space="preserve">    &lt;!-- Makes the page responsive on mobile devices.</w:t>
      </w:r>
    </w:p>
    <w:p w14:paraId="41C60406" w14:textId="77777777" w:rsidR="00630765" w:rsidRDefault="00630765" w:rsidP="00630765">
      <w:r>
        <w:t xml:space="preserve">         width=device-width matches the screen width.</w:t>
      </w:r>
    </w:p>
    <w:p w14:paraId="64953896" w14:textId="77777777" w:rsidR="00630765" w:rsidRDefault="00630765" w:rsidP="00630765">
      <w:r>
        <w:t xml:space="preserve">         initial-scale=1.0 sets the default zoom level. --&gt;</w:t>
      </w:r>
    </w:p>
    <w:p w14:paraId="4BA8CD99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 xml:space="preserve">    &lt;meta name="viewport" content="width=device-width, initial-scale=1.0" /&gt;</w:t>
      </w:r>
    </w:p>
    <w:p w14:paraId="25E45122" w14:textId="77777777" w:rsidR="00630765" w:rsidRDefault="00630765" w:rsidP="00630765"/>
    <w:p w14:paraId="43094411" w14:textId="77777777" w:rsidR="00630765" w:rsidRDefault="00630765" w:rsidP="00630765">
      <w:r>
        <w:t xml:space="preserve">    &lt;!-- Page title shown in browser tab --&gt;</w:t>
      </w:r>
    </w:p>
    <w:p w14:paraId="55851B4A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 xml:space="preserve">    &lt;title&gt;Global Currency &amp; Weather Dashboard&lt;/title&gt;</w:t>
      </w:r>
    </w:p>
    <w:p w14:paraId="6E74BAED" w14:textId="77777777" w:rsidR="00630765" w:rsidRDefault="00630765" w:rsidP="00630765"/>
    <w:p w14:paraId="0F33F629" w14:textId="77777777" w:rsidR="00630765" w:rsidRDefault="00630765" w:rsidP="00630765">
      <w:r>
        <w:t xml:space="preserve">    &lt;!-- Link to external CSS stylesheet --&gt;</w:t>
      </w:r>
    </w:p>
    <w:p w14:paraId="57773146" w14:textId="77777777" w:rsidR="00630765" w:rsidRDefault="00630765" w:rsidP="00630765"/>
    <w:p w14:paraId="12AA34FB" w14:textId="77777777" w:rsidR="00630765" w:rsidRDefault="00630765" w:rsidP="00630765">
      <w:r>
        <w:t xml:space="preserve">    &lt;!-- Loads all visual styling from style.css.</w:t>
      </w:r>
    </w:p>
    <w:p w14:paraId="26BF3FE7" w14:textId="77777777" w:rsidR="00630765" w:rsidRDefault="00630765" w:rsidP="00630765">
      <w:r>
        <w:t xml:space="preserve">         Separating CSS from HTML improves maintainability. --&gt;</w:t>
      </w:r>
    </w:p>
    <w:p w14:paraId="120335AC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 xml:space="preserve">    &lt;link </w:t>
      </w:r>
      <w:proofErr w:type="spellStart"/>
      <w:r w:rsidRPr="00630765">
        <w:rPr>
          <w:b/>
          <w:bCs/>
        </w:rPr>
        <w:t>rel</w:t>
      </w:r>
      <w:proofErr w:type="spellEnd"/>
      <w:r w:rsidRPr="00630765">
        <w:rPr>
          <w:b/>
          <w:bCs/>
        </w:rPr>
        <w:t xml:space="preserve">="stylesheet" </w:t>
      </w:r>
      <w:proofErr w:type="spellStart"/>
      <w:r w:rsidRPr="00630765">
        <w:rPr>
          <w:b/>
          <w:bCs/>
        </w:rPr>
        <w:t>href</w:t>
      </w:r>
      <w:proofErr w:type="spellEnd"/>
      <w:r w:rsidRPr="00630765">
        <w:rPr>
          <w:b/>
          <w:bCs/>
        </w:rPr>
        <w:t>="style.css" /&gt;</w:t>
      </w:r>
    </w:p>
    <w:p w14:paraId="202EB62B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 xml:space="preserve">  &lt;/head&gt;</w:t>
      </w:r>
    </w:p>
    <w:p w14:paraId="3B0F4951" w14:textId="77777777" w:rsidR="00630765" w:rsidRDefault="00630765" w:rsidP="00630765"/>
    <w:p w14:paraId="547C7D05" w14:textId="77777777" w:rsidR="00630765" w:rsidRDefault="00630765" w:rsidP="00630765">
      <w:r>
        <w:t xml:space="preserve">  &lt;!-- light-mode is applied by default.</w:t>
      </w:r>
    </w:p>
    <w:p w14:paraId="46D5056D" w14:textId="77777777" w:rsidR="00630765" w:rsidRDefault="00630765" w:rsidP="00630765">
      <w:r>
        <w:t xml:space="preserve">       JavaScript later switches between</w:t>
      </w:r>
    </w:p>
    <w:p w14:paraId="753E13EA" w14:textId="77777777" w:rsidR="00630765" w:rsidRDefault="00630765" w:rsidP="00630765">
      <w:r>
        <w:t xml:space="preserve">       light-mode and dark-mode classes. --&gt;</w:t>
      </w:r>
    </w:p>
    <w:p w14:paraId="698EF8BB" w14:textId="77777777" w:rsidR="00630765" w:rsidRPr="00630765" w:rsidRDefault="00630765" w:rsidP="00630765">
      <w:pPr>
        <w:rPr>
          <w:b/>
          <w:bCs/>
        </w:rPr>
      </w:pPr>
      <w:r w:rsidRPr="00630765">
        <w:rPr>
          <w:b/>
          <w:bCs/>
        </w:rPr>
        <w:t xml:space="preserve">  &lt;body class="light-mode"&gt;</w:t>
      </w:r>
    </w:p>
    <w:p w14:paraId="2CE92089" w14:textId="77777777" w:rsidR="00630765" w:rsidRDefault="00630765" w:rsidP="00630765"/>
    <w:p w14:paraId="0691F241" w14:textId="77777777" w:rsidR="00630765" w:rsidRDefault="00630765" w:rsidP="00630765">
      <w:r>
        <w:t xml:space="preserve">    &lt;!-- Main container that wraps the entire dashboard --&gt;</w:t>
      </w:r>
    </w:p>
    <w:p w14:paraId="280749DB" w14:textId="77777777" w:rsidR="00630765" w:rsidRDefault="00630765" w:rsidP="00630765"/>
    <w:p w14:paraId="3AA930C6" w14:textId="77777777" w:rsidR="00630765" w:rsidRDefault="00630765" w:rsidP="00630765">
      <w:r>
        <w:t xml:space="preserve">    &lt;!-- Container helps control page width,</w:t>
      </w:r>
    </w:p>
    <w:p w14:paraId="07C0EA15" w14:textId="77777777" w:rsidR="00630765" w:rsidRDefault="00630765" w:rsidP="00630765">
      <w:r>
        <w:t xml:space="preserve">         spacing and overall layout. --&gt;</w:t>
      </w:r>
    </w:p>
    <w:p w14:paraId="0EE0EC6B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&lt;div class="container"&gt;</w:t>
      </w:r>
    </w:p>
    <w:p w14:paraId="65DA6E9B" w14:textId="77777777" w:rsidR="00630765" w:rsidRDefault="00630765" w:rsidP="00630765"/>
    <w:p w14:paraId="07D210D2" w14:textId="77777777" w:rsidR="00630765" w:rsidRDefault="00630765" w:rsidP="00630765">
      <w:r>
        <w:t xml:space="preserve">      &lt;!-- ================= HEADER SECTION ================= --&gt;</w:t>
      </w:r>
    </w:p>
    <w:p w14:paraId="20DBF9F8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&lt;header&gt;</w:t>
      </w:r>
    </w:p>
    <w:p w14:paraId="321162FB" w14:textId="77777777" w:rsidR="00630765" w:rsidRDefault="00630765" w:rsidP="00630765"/>
    <w:p w14:paraId="600F0063" w14:textId="77777777" w:rsidR="00630765" w:rsidRDefault="00630765" w:rsidP="00630765">
      <w:r>
        <w:t xml:space="preserve">        &lt;!-- Main page heading --&gt;</w:t>
      </w:r>
    </w:p>
    <w:p w14:paraId="3A8EC190" w14:textId="77777777" w:rsidR="00630765" w:rsidRDefault="00630765" w:rsidP="00630765"/>
    <w:p w14:paraId="11A484DC" w14:textId="77777777" w:rsidR="00630765" w:rsidRDefault="00630765" w:rsidP="00630765">
      <w:r>
        <w:t xml:space="preserve">        &lt;!-- h1 is the most important heading on the page.</w:t>
      </w:r>
    </w:p>
    <w:p w14:paraId="6F89B3B3" w14:textId="77777777" w:rsidR="00630765" w:rsidRDefault="00630765" w:rsidP="00630765">
      <w:r>
        <w:t xml:space="preserve">             Search engines and screen readers use heading</w:t>
      </w:r>
    </w:p>
    <w:p w14:paraId="10BFDAAF" w14:textId="77777777" w:rsidR="00630765" w:rsidRDefault="00630765" w:rsidP="00630765">
      <w:r>
        <w:t xml:space="preserve">             structure to understand page content. --&gt;</w:t>
      </w:r>
    </w:p>
    <w:p w14:paraId="2B351A68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&lt;h1&gt;Currency &amp; Weather Dashboard&lt;/h1&gt;</w:t>
      </w:r>
    </w:p>
    <w:p w14:paraId="2F42CF6A" w14:textId="77777777" w:rsidR="00630765" w:rsidRDefault="00630765" w:rsidP="00630765"/>
    <w:p w14:paraId="311BE1DC" w14:textId="77777777" w:rsidR="00630765" w:rsidRDefault="00630765" w:rsidP="00630765">
      <w:r>
        <w:t xml:space="preserve">        &lt;!-- Button to toggle between light and dark mode --&gt;</w:t>
      </w:r>
    </w:p>
    <w:p w14:paraId="15B49249" w14:textId="77777777" w:rsidR="00630765" w:rsidRDefault="00630765" w:rsidP="00630765"/>
    <w:p w14:paraId="4B5CBA6F" w14:textId="77777777" w:rsidR="00630765" w:rsidRDefault="00630765" w:rsidP="00630765">
      <w:r>
        <w:t xml:space="preserve">        &lt;!-- JavaScript finds this button using:</w:t>
      </w:r>
    </w:p>
    <w:p w14:paraId="3F690BD7" w14:textId="77777777" w:rsidR="00630765" w:rsidRDefault="00630765" w:rsidP="00630765">
      <w:r>
        <w:t xml:space="preserve">             </w:t>
      </w:r>
      <w:proofErr w:type="spellStart"/>
      <w:r>
        <w:t>document.getElementById</w:t>
      </w:r>
      <w:proofErr w:type="spellEnd"/>
      <w:r>
        <w:t>("theme-toggle")</w:t>
      </w:r>
    </w:p>
    <w:p w14:paraId="3BF816F0" w14:textId="77777777" w:rsidR="00630765" w:rsidRDefault="00630765" w:rsidP="00630765"/>
    <w:p w14:paraId="3794DB3E" w14:textId="77777777" w:rsidR="00630765" w:rsidRDefault="00630765" w:rsidP="00630765">
      <w:r>
        <w:t xml:space="preserve">             When clicked, it switches between</w:t>
      </w:r>
    </w:p>
    <w:p w14:paraId="64AB9C22" w14:textId="77777777" w:rsidR="00630765" w:rsidRDefault="00630765" w:rsidP="00630765">
      <w:r>
        <w:t xml:space="preserve">             light and dark themes. --&gt;</w:t>
      </w:r>
    </w:p>
    <w:p w14:paraId="2691B08D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&lt;button id="theme-toggle"&gt;Dark Mode&lt;/button&gt;</w:t>
      </w:r>
    </w:p>
    <w:p w14:paraId="3E2ECFCA" w14:textId="77777777" w:rsidR="00630765" w:rsidRDefault="00630765" w:rsidP="00630765"/>
    <w:p w14:paraId="24E64590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&lt;/header&gt;</w:t>
      </w:r>
    </w:p>
    <w:p w14:paraId="31075C3C" w14:textId="77777777" w:rsidR="00630765" w:rsidRDefault="00630765" w:rsidP="00630765"/>
    <w:p w14:paraId="026A491C" w14:textId="77777777" w:rsidR="00630765" w:rsidRDefault="00630765" w:rsidP="00630765">
      <w:r>
        <w:t xml:space="preserve">      &lt;!-- ================= MAIN CONTENT AREA ================= --&gt;</w:t>
      </w:r>
    </w:p>
    <w:p w14:paraId="42836C72" w14:textId="77777777" w:rsidR="00630765" w:rsidRDefault="00630765" w:rsidP="00630765"/>
    <w:p w14:paraId="46E430E0" w14:textId="77777777" w:rsidR="00630765" w:rsidRDefault="00630765" w:rsidP="00630765">
      <w:r>
        <w:t xml:space="preserve">      &lt;!-- Main contains the primary content of the page.</w:t>
      </w:r>
    </w:p>
    <w:p w14:paraId="3B33DB97" w14:textId="77777777" w:rsidR="00630765" w:rsidRDefault="00630765" w:rsidP="00630765">
      <w:r>
        <w:t xml:space="preserve">           This is a semantic HTML element that improves</w:t>
      </w:r>
    </w:p>
    <w:p w14:paraId="4F7BFE01" w14:textId="77777777" w:rsidR="00630765" w:rsidRDefault="00630765" w:rsidP="00630765">
      <w:r>
        <w:t xml:space="preserve">           accessibility and document structure. --&gt;</w:t>
      </w:r>
    </w:p>
    <w:p w14:paraId="62CC5782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&lt;main&gt;</w:t>
      </w:r>
    </w:p>
    <w:p w14:paraId="54460CB0" w14:textId="77777777" w:rsidR="00630765" w:rsidRDefault="00630765" w:rsidP="00630765"/>
    <w:p w14:paraId="1E619C73" w14:textId="77777777" w:rsidR="00630765" w:rsidRDefault="00630765" w:rsidP="00630765">
      <w:r>
        <w:t xml:space="preserve">        &lt;!-- ================= CURRENCY CONVERTER SECTION ================= --&gt;</w:t>
      </w:r>
    </w:p>
    <w:p w14:paraId="21BB9975" w14:textId="77777777" w:rsidR="00630765" w:rsidRDefault="00630765" w:rsidP="00630765"/>
    <w:p w14:paraId="34FAE164" w14:textId="77777777" w:rsidR="00630765" w:rsidRDefault="00630765" w:rsidP="00630765">
      <w:r>
        <w:t xml:space="preserve">        &lt;!-- Section groups related content together.</w:t>
      </w:r>
    </w:p>
    <w:p w14:paraId="17A58289" w14:textId="77777777" w:rsidR="00630765" w:rsidRDefault="00630765" w:rsidP="00630765">
      <w:r>
        <w:t xml:space="preserve">             This section contains all currency</w:t>
      </w:r>
    </w:p>
    <w:p w14:paraId="438D8701" w14:textId="77777777" w:rsidR="00630765" w:rsidRDefault="00630765" w:rsidP="00630765">
      <w:r>
        <w:t xml:space="preserve">             conversion functionality. --&gt;</w:t>
      </w:r>
    </w:p>
    <w:p w14:paraId="278104E9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&lt;section class="card currency-card"&gt;</w:t>
      </w:r>
    </w:p>
    <w:p w14:paraId="1BA6266E" w14:textId="77777777" w:rsidR="00630765" w:rsidRDefault="00630765" w:rsidP="00630765"/>
    <w:p w14:paraId="501CFDE3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&lt;h2&gt;Currency Converter&lt;/h2&gt;</w:t>
      </w:r>
    </w:p>
    <w:p w14:paraId="0344C296" w14:textId="77777777" w:rsidR="00630765" w:rsidRDefault="00630765" w:rsidP="00630765"/>
    <w:p w14:paraId="7FE9B527" w14:textId="77777777" w:rsidR="00630765" w:rsidRDefault="00630765" w:rsidP="00630765">
      <w:r>
        <w:t xml:space="preserve">          &lt;!-- Input for entering the amount to convert --&gt;</w:t>
      </w:r>
    </w:p>
    <w:p w14:paraId="43D79002" w14:textId="77777777" w:rsidR="00630765" w:rsidRPr="00315817" w:rsidRDefault="00630765" w:rsidP="00630765">
      <w:pPr>
        <w:rPr>
          <w:b/>
          <w:bCs/>
        </w:rPr>
      </w:pPr>
      <w:r>
        <w:t xml:space="preserve">          </w:t>
      </w:r>
      <w:r w:rsidRPr="00315817">
        <w:rPr>
          <w:b/>
          <w:bCs/>
        </w:rPr>
        <w:t>&lt;div class="form-group"&gt;</w:t>
      </w:r>
    </w:p>
    <w:p w14:paraId="3FBC6A6D" w14:textId="77777777" w:rsidR="00630765" w:rsidRDefault="00630765" w:rsidP="00630765"/>
    <w:p w14:paraId="3A4BBF4D" w14:textId="77777777" w:rsidR="00630765" w:rsidRDefault="00630765" w:rsidP="00630765">
      <w:r>
        <w:t xml:space="preserve">            &lt;!-- Label describes the purpose of the input field.</w:t>
      </w:r>
    </w:p>
    <w:p w14:paraId="06F6AF70" w14:textId="77777777" w:rsidR="00630765" w:rsidRDefault="00630765" w:rsidP="00630765">
      <w:r>
        <w:t xml:space="preserve">                 The for attribute links it to the input below. --&gt;</w:t>
      </w:r>
    </w:p>
    <w:p w14:paraId="40B51396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&lt;label for="amount"&gt;Amount&lt;/label&gt;</w:t>
      </w:r>
    </w:p>
    <w:p w14:paraId="7DBD284C" w14:textId="77777777" w:rsidR="00630765" w:rsidRDefault="00630765" w:rsidP="00630765"/>
    <w:p w14:paraId="5CBFDE66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&lt;input</w:t>
      </w:r>
    </w:p>
    <w:p w14:paraId="47C3D362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type="number"</w:t>
      </w:r>
    </w:p>
    <w:p w14:paraId="3E9138C2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id="amount"</w:t>
      </w:r>
    </w:p>
    <w:p w14:paraId="643B425E" w14:textId="77777777" w:rsidR="00630765" w:rsidRDefault="00630765" w:rsidP="00630765"/>
    <w:p w14:paraId="506DEC76" w14:textId="77777777" w:rsidR="00630765" w:rsidRDefault="00630765" w:rsidP="00630765">
      <w:r>
        <w:t xml:space="preserve">              &lt;!-- Placeholder text appears when the field is empty. --&gt;</w:t>
      </w:r>
    </w:p>
    <w:p w14:paraId="24153C51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placeholder="Enter amount"</w:t>
      </w:r>
    </w:p>
    <w:p w14:paraId="5DB7B3E9" w14:textId="77777777" w:rsidR="00630765" w:rsidRDefault="00630765" w:rsidP="00630765"/>
    <w:p w14:paraId="6B7DCC3B" w14:textId="77777777" w:rsidR="00630765" w:rsidRDefault="00630765" w:rsidP="00630765">
      <w:r>
        <w:t xml:space="preserve">              &lt;!-- Default value shown when page loads. --&gt;</w:t>
      </w:r>
    </w:p>
    <w:p w14:paraId="5410E46D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value="1"</w:t>
      </w:r>
    </w:p>
    <w:p w14:paraId="27180024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/&gt;</w:t>
      </w:r>
    </w:p>
    <w:p w14:paraId="5ECA370C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&lt;/div&gt;</w:t>
      </w:r>
    </w:p>
    <w:p w14:paraId="0EAEBCA0" w14:textId="77777777" w:rsidR="00630765" w:rsidRDefault="00630765" w:rsidP="00630765"/>
    <w:p w14:paraId="608703DD" w14:textId="77777777" w:rsidR="00630765" w:rsidRDefault="00630765" w:rsidP="00630765">
      <w:r>
        <w:t xml:space="preserve">          &lt;!-- Currency selection dropdowns and swap button --&gt;</w:t>
      </w:r>
    </w:p>
    <w:p w14:paraId="36AC28E7" w14:textId="77777777" w:rsidR="00630765" w:rsidRDefault="00630765" w:rsidP="00630765"/>
    <w:p w14:paraId="05A9E3D0" w14:textId="77777777" w:rsidR="00630765" w:rsidRDefault="00630765" w:rsidP="00630765">
      <w:r>
        <w:t xml:space="preserve">          &lt;!-- This container groups both currency dropdowns</w:t>
      </w:r>
    </w:p>
    <w:p w14:paraId="61955763" w14:textId="77777777" w:rsidR="00630765" w:rsidRDefault="00630765" w:rsidP="00630765">
      <w:r>
        <w:t xml:space="preserve">               and the swap button together. --&gt;</w:t>
      </w:r>
    </w:p>
    <w:p w14:paraId="39464CFA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&lt;div class="currency-selectors"&gt;</w:t>
      </w:r>
    </w:p>
    <w:p w14:paraId="5903EEC2" w14:textId="77777777" w:rsidR="00630765" w:rsidRDefault="00630765" w:rsidP="00630765"/>
    <w:p w14:paraId="06EB5D73" w14:textId="77777777" w:rsidR="00630765" w:rsidRDefault="00630765" w:rsidP="00630765">
      <w:r>
        <w:t xml:space="preserve">            &lt;!-- From currency dropdown --&gt;</w:t>
      </w:r>
    </w:p>
    <w:p w14:paraId="0E6CB782" w14:textId="77777777" w:rsidR="00630765" w:rsidRPr="00315817" w:rsidRDefault="00630765" w:rsidP="00630765">
      <w:pPr>
        <w:rPr>
          <w:b/>
          <w:bCs/>
        </w:rPr>
      </w:pPr>
      <w:r>
        <w:t xml:space="preserve">            </w:t>
      </w:r>
      <w:r w:rsidRPr="00315817">
        <w:rPr>
          <w:b/>
          <w:bCs/>
        </w:rPr>
        <w:t>&lt;div&gt;</w:t>
      </w:r>
    </w:p>
    <w:p w14:paraId="7BC8A893" w14:textId="77777777" w:rsidR="00630765" w:rsidRDefault="00630765" w:rsidP="00630765"/>
    <w:p w14:paraId="5BF81200" w14:textId="77777777" w:rsidR="00630765" w:rsidRDefault="00630765" w:rsidP="00630765">
      <w:r>
        <w:t xml:space="preserve">              &lt;!-- Descriptive label for accessibility. --&gt;</w:t>
      </w:r>
    </w:p>
    <w:p w14:paraId="56D77AEA" w14:textId="77777777" w:rsidR="00630765" w:rsidRPr="00315817" w:rsidRDefault="00630765" w:rsidP="00630765">
      <w:pPr>
        <w:rPr>
          <w:b/>
          <w:bCs/>
        </w:rPr>
      </w:pPr>
      <w:r>
        <w:t xml:space="preserve">              </w:t>
      </w:r>
      <w:r w:rsidRPr="00315817">
        <w:rPr>
          <w:b/>
          <w:bCs/>
        </w:rPr>
        <w:t>&lt;label for="from-currency"&gt;From&lt;/label&gt;</w:t>
      </w:r>
    </w:p>
    <w:p w14:paraId="239358F2" w14:textId="77777777" w:rsidR="00630765" w:rsidRDefault="00630765" w:rsidP="00630765"/>
    <w:p w14:paraId="66C81201" w14:textId="77777777" w:rsidR="00630765" w:rsidRDefault="00630765" w:rsidP="00630765">
      <w:r>
        <w:t xml:space="preserve">              &lt;!-- Empty dropdown when page loads.</w:t>
      </w:r>
    </w:p>
    <w:p w14:paraId="2467A541" w14:textId="77777777" w:rsidR="00630765" w:rsidRDefault="00630765" w:rsidP="00630765"/>
    <w:p w14:paraId="373B6FE0" w14:textId="77777777" w:rsidR="00630765" w:rsidRDefault="00630765" w:rsidP="00630765">
      <w:r>
        <w:t xml:space="preserve">                   JavaScript fills it automatically</w:t>
      </w:r>
    </w:p>
    <w:p w14:paraId="7E3FC63A" w14:textId="77777777" w:rsidR="00630765" w:rsidRDefault="00630765" w:rsidP="00630765">
      <w:r>
        <w:t xml:space="preserve">                   using currency data from the API.</w:t>
      </w:r>
    </w:p>
    <w:p w14:paraId="6FA4A7D0" w14:textId="77777777" w:rsidR="00630765" w:rsidRDefault="00630765" w:rsidP="00630765"/>
    <w:p w14:paraId="1AC6C370" w14:textId="77777777" w:rsidR="00630765" w:rsidRDefault="00630765" w:rsidP="00630765">
      <w:r>
        <w:t xml:space="preserve">                   Example:</w:t>
      </w:r>
    </w:p>
    <w:p w14:paraId="56445051" w14:textId="77777777" w:rsidR="00630765" w:rsidRDefault="00630765" w:rsidP="00630765">
      <w:r>
        <w:t xml:space="preserve">                   &lt;option&gt;GBP&lt;/option&gt;</w:t>
      </w:r>
    </w:p>
    <w:p w14:paraId="15CA08D9" w14:textId="77777777" w:rsidR="00630765" w:rsidRDefault="00630765" w:rsidP="00630765">
      <w:r>
        <w:t xml:space="preserve">                   &lt;option&gt;USD&lt;/option&gt;</w:t>
      </w:r>
    </w:p>
    <w:p w14:paraId="02C22302" w14:textId="77777777" w:rsidR="00630765" w:rsidRDefault="00630765" w:rsidP="00630765">
      <w:r>
        <w:t xml:space="preserve">                   &lt;option&gt;EUR&lt;/option&gt;</w:t>
      </w:r>
    </w:p>
    <w:p w14:paraId="6CC5C3B7" w14:textId="77777777" w:rsidR="00630765" w:rsidRDefault="00630765" w:rsidP="00630765">
      <w:r>
        <w:t xml:space="preserve">              --&gt;</w:t>
      </w:r>
    </w:p>
    <w:p w14:paraId="79F221F7" w14:textId="77777777" w:rsidR="00630765" w:rsidRPr="00315817" w:rsidRDefault="00630765" w:rsidP="00630765">
      <w:pPr>
        <w:rPr>
          <w:b/>
          <w:bCs/>
        </w:rPr>
      </w:pPr>
      <w:r>
        <w:t xml:space="preserve">              </w:t>
      </w:r>
      <w:r w:rsidRPr="00315817">
        <w:rPr>
          <w:b/>
          <w:bCs/>
        </w:rPr>
        <w:t>&lt;select id="from-currency"&gt;&lt;/select&gt;</w:t>
      </w:r>
    </w:p>
    <w:p w14:paraId="590DF372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&lt;/div&gt;</w:t>
      </w:r>
    </w:p>
    <w:p w14:paraId="074139DA" w14:textId="77777777" w:rsidR="00630765" w:rsidRDefault="00630765" w:rsidP="00630765"/>
    <w:p w14:paraId="6C552713" w14:textId="77777777" w:rsidR="00630765" w:rsidRDefault="00630765" w:rsidP="00630765">
      <w:r>
        <w:t xml:space="preserve">            &lt;!-- Button to swap "from" and "to" currencies --&gt;</w:t>
      </w:r>
    </w:p>
    <w:p w14:paraId="19C8FDAA" w14:textId="77777777" w:rsidR="00630765" w:rsidRDefault="00630765" w:rsidP="00630765"/>
    <w:p w14:paraId="4EB81CAD" w14:textId="77777777" w:rsidR="00630765" w:rsidRDefault="00630765" w:rsidP="00630765">
      <w:r>
        <w:t xml:space="preserve">            &lt;!-- When clicked, JavaScript swaps the</w:t>
      </w:r>
    </w:p>
    <w:p w14:paraId="0831025A" w14:textId="77777777" w:rsidR="00630765" w:rsidRDefault="00630765" w:rsidP="00630765">
      <w:r>
        <w:t xml:space="preserve">                 selected currencies and performs</w:t>
      </w:r>
    </w:p>
    <w:p w14:paraId="5B33E094" w14:textId="77777777" w:rsidR="00630765" w:rsidRDefault="00630765" w:rsidP="00630765">
      <w:r>
        <w:t xml:space="preserve">                 another conversion. --&gt;</w:t>
      </w:r>
    </w:p>
    <w:p w14:paraId="703B7C35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&lt;button id="swap-</w:t>
      </w:r>
      <w:proofErr w:type="spellStart"/>
      <w:r w:rsidRPr="00315817">
        <w:rPr>
          <w:b/>
          <w:bCs/>
        </w:rPr>
        <w:t>btn</w:t>
      </w:r>
      <w:proofErr w:type="spellEnd"/>
      <w:r w:rsidRPr="00315817">
        <w:rPr>
          <w:b/>
          <w:bCs/>
        </w:rPr>
        <w:t>"&gt;</w:t>
      </w:r>
      <w:r w:rsidRPr="00315817">
        <w:rPr>
          <w:rFonts w:ascii="Cambria Math" w:hAnsi="Cambria Math" w:cs="Cambria Math"/>
          <w:b/>
          <w:bCs/>
        </w:rPr>
        <w:t>⇄</w:t>
      </w:r>
      <w:r w:rsidRPr="00315817">
        <w:rPr>
          <w:b/>
          <w:bCs/>
        </w:rPr>
        <w:t>&lt;/button&gt;</w:t>
      </w:r>
    </w:p>
    <w:p w14:paraId="3518F36B" w14:textId="77777777" w:rsidR="00630765" w:rsidRDefault="00630765" w:rsidP="00630765"/>
    <w:p w14:paraId="193F1495" w14:textId="77777777" w:rsidR="00630765" w:rsidRDefault="00630765" w:rsidP="00630765">
      <w:r>
        <w:t xml:space="preserve">            &lt;!-- To currency dropdown --&gt;</w:t>
      </w:r>
    </w:p>
    <w:p w14:paraId="24056143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&lt;div&gt;</w:t>
      </w:r>
    </w:p>
    <w:p w14:paraId="7D71059A" w14:textId="77777777" w:rsidR="00630765" w:rsidRDefault="00630765" w:rsidP="00630765"/>
    <w:p w14:paraId="73F0E2F9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&lt;label for="to-currency"&gt;To&lt;/label&gt;</w:t>
      </w:r>
    </w:p>
    <w:p w14:paraId="7B405860" w14:textId="77777777" w:rsidR="00630765" w:rsidRDefault="00630765" w:rsidP="00630765"/>
    <w:p w14:paraId="6E8B46B2" w14:textId="77777777" w:rsidR="00630765" w:rsidRDefault="00630765" w:rsidP="00630765">
      <w:r>
        <w:t xml:space="preserve">              &lt;!-- Populated dynamically by JavaScript</w:t>
      </w:r>
    </w:p>
    <w:p w14:paraId="70240330" w14:textId="77777777" w:rsidR="00630765" w:rsidRDefault="00630765" w:rsidP="00630765">
      <w:r>
        <w:t xml:space="preserve">                   in the same way as the first dropdown. --&gt;</w:t>
      </w:r>
    </w:p>
    <w:p w14:paraId="309B3143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lastRenderedPageBreak/>
        <w:t xml:space="preserve">              &lt;select id="to-currency"&gt;&lt;/select&gt;</w:t>
      </w:r>
    </w:p>
    <w:p w14:paraId="4CBDB5AD" w14:textId="77777777" w:rsidR="00630765" w:rsidRPr="00315817" w:rsidRDefault="00630765" w:rsidP="00630765">
      <w:pPr>
        <w:rPr>
          <w:b/>
          <w:bCs/>
        </w:rPr>
      </w:pPr>
    </w:p>
    <w:p w14:paraId="24EF7BA0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&lt;/div&gt;</w:t>
      </w:r>
    </w:p>
    <w:p w14:paraId="1266716F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&lt;/div&gt;</w:t>
      </w:r>
    </w:p>
    <w:p w14:paraId="7F1A6DA9" w14:textId="77777777" w:rsidR="00630765" w:rsidRDefault="00630765" w:rsidP="00630765"/>
    <w:p w14:paraId="33EDF165" w14:textId="77777777" w:rsidR="00630765" w:rsidRDefault="00630765" w:rsidP="00630765">
      <w:r>
        <w:t xml:space="preserve">          &lt;!-- Button to trigger currency conversion --&gt;</w:t>
      </w:r>
    </w:p>
    <w:p w14:paraId="4A52730D" w14:textId="77777777" w:rsidR="00630765" w:rsidRDefault="00630765" w:rsidP="00630765"/>
    <w:p w14:paraId="58149EE0" w14:textId="77777777" w:rsidR="00630765" w:rsidRDefault="00630765" w:rsidP="00630765">
      <w:r>
        <w:t xml:space="preserve">          &lt;!-- JavaScript listens for clicks on this button</w:t>
      </w:r>
    </w:p>
    <w:p w14:paraId="2A1FD975" w14:textId="77777777" w:rsidR="00630765" w:rsidRDefault="00630765" w:rsidP="00630765">
      <w:r>
        <w:t xml:space="preserve">               and runs </w:t>
      </w:r>
      <w:proofErr w:type="spellStart"/>
      <w:r>
        <w:t>convertCurrency</w:t>
      </w:r>
      <w:proofErr w:type="spellEnd"/>
      <w:r>
        <w:t>(). --&gt;</w:t>
      </w:r>
    </w:p>
    <w:p w14:paraId="22E62E6E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&lt;button id="convert-</w:t>
      </w:r>
      <w:proofErr w:type="spellStart"/>
      <w:r w:rsidRPr="00315817">
        <w:rPr>
          <w:b/>
          <w:bCs/>
        </w:rPr>
        <w:t>btn</w:t>
      </w:r>
      <w:proofErr w:type="spellEnd"/>
      <w:r w:rsidRPr="00315817">
        <w:rPr>
          <w:b/>
          <w:bCs/>
        </w:rPr>
        <w:t>"&gt;Convert Currency&lt;/button&gt;</w:t>
      </w:r>
    </w:p>
    <w:p w14:paraId="738FEC07" w14:textId="77777777" w:rsidR="00630765" w:rsidRPr="00315817" w:rsidRDefault="00630765" w:rsidP="00630765">
      <w:pPr>
        <w:rPr>
          <w:b/>
          <w:bCs/>
        </w:rPr>
      </w:pPr>
    </w:p>
    <w:p w14:paraId="735EBFFA" w14:textId="77777777" w:rsidR="00630765" w:rsidRDefault="00630765" w:rsidP="00630765">
      <w:r>
        <w:t xml:space="preserve">          &lt;!-- Area where conversion result will be displayed --&gt;</w:t>
      </w:r>
    </w:p>
    <w:p w14:paraId="14F7C858" w14:textId="77777777" w:rsidR="00630765" w:rsidRDefault="00630765" w:rsidP="00630765"/>
    <w:p w14:paraId="00CD8874" w14:textId="77777777" w:rsidR="00630765" w:rsidRDefault="00630765" w:rsidP="00630765">
      <w:r>
        <w:t xml:space="preserve">          &lt;!-- JavaScript updates this element using:</w:t>
      </w:r>
    </w:p>
    <w:p w14:paraId="67F86B42" w14:textId="77777777" w:rsidR="00630765" w:rsidRDefault="00630765" w:rsidP="00630765">
      <w:r>
        <w:t xml:space="preserve">               </w:t>
      </w:r>
      <w:proofErr w:type="spellStart"/>
      <w:r>
        <w:t>result.innerHTML</w:t>
      </w:r>
      <w:proofErr w:type="spellEnd"/>
      <w:r>
        <w:t xml:space="preserve"> = ...</w:t>
      </w:r>
    </w:p>
    <w:p w14:paraId="4037A7C2" w14:textId="77777777" w:rsidR="00630765" w:rsidRDefault="00630765" w:rsidP="00630765"/>
    <w:p w14:paraId="322B882E" w14:textId="77777777" w:rsidR="00630765" w:rsidRDefault="00630765" w:rsidP="00630765">
      <w:r>
        <w:t xml:space="preserve">               Example:</w:t>
      </w:r>
    </w:p>
    <w:p w14:paraId="4B142A39" w14:textId="77777777" w:rsidR="00630765" w:rsidRDefault="00630765" w:rsidP="00630765">
      <w:r>
        <w:t xml:space="preserve">               100 GBP = 135.00 USD --&gt;</w:t>
      </w:r>
    </w:p>
    <w:p w14:paraId="5FA49A8E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&lt;div id="result"&gt;Conversion result appears here&lt;/div&gt;</w:t>
      </w:r>
    </w:p>
    <w:p w14:paraId="48CA2F39" w14:textId="77777777" w:rsidR="00630765" w:rsidRDefault="00630765" w:rsidP="00630765"/>
    <w:p w14:paraId="0F827E4B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&lt;/section&gt;</w:t>
      </w:r>
    </w:p>
    <w:p w14:paraId="1C33BBE5" w14:textId="77777777" w:rsidR="00630765" w:rsidRDefault="00630765" w:rsidP="00630765"/>
    <w:p w14:paraId="07BBFFF6" w14:textId="77777777" w:rsidR="00630765" w:rsidRDefault="00630765" w:rsidP="00630765">
      <w:r>
        <w:t xml:space="preserve">        &lt;!-- ================= WEATHER SECTION ================= --&gt;</w:t>
      </w:r>
    </w:p>
    <w:p w14:paraId="52572395" w14:textId="77777777" w:rsidR="00630765" w:rsidRDefault="00630765" w:rsidP="00630765"/>
    <w:p w14:paraId="73FCF334" w14:textId="77777777" w:rsidR="00630765" w:rsidRDefault="00630765" w:rsidP="00630765">
      <w:r>
        <w:t xml:space="preserve">        &lt;!-- Contains all weather-related functionality. --&gt;</w:t>
      </w:r>
    </w:p>
    <w:p w14:paraId="4A0AF732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&lt;section class="card weather-card"&gt;</w:t>
      </w:r>
    </w:p>
    <w:p w14:paraId="21BA02D2" w14:textId="77777777" w:rsidR="00630765" w:rsidRDefault="00630765" w:rsidP="00630765"/>
    <w:p w14:paraId="780AFAF7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&lt;h2&gt;Weather&lt;/h2&gt;</w:t>
      </w:r>
    </w:p>
    <w:p w14:paraId="584ADD46" w14:textId="77777777" w:rsidR="00630765" w:rsidRDefault="00630765" w:rsidP="00630765"/>
    <w:p w14:paraId="4B17B6E6" w14:textId="77777777" w:rsidR="00630765" w:rsidRDefault="00630765" w:rsidP="00630765">
      <w:r>
        <w:t xml:space="preserve">          &lt;!-- Input and button for searching weather by city --&gt;</w:t>
      </w:r>
    </w:p>
    <w:p w14:paraId="67D061AE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&lt;div class="form-group"&gt;</w:t>
      </w:r>
    </w:p>
    <w:p w14:paraId="40403F08" w14:textId="77777777" w:rsidR="00630765" w:rsidRDefault="00630765" w:rsidP="00630765"/>
    <w:p w14:paraId="7BBEE22E" w14:textId="77777777" w:rsidR="00630765" w:rsidRDefault="00630765" w:rsidP="00630765">
      <w:r>
        <w:t xml:space="preserve">            &lt;!-- User enters a city name here.</w:t>
      </w:r>
    </w:p>
    <w:p w14:paraId="64F7FB77" w14:textId="77777777" w:rsidR="00630765" w:rsidRDefault="00630765" w:rsidP="00630765"/>
    <w:p w14:paraId="1876EEB5" w14:textId="77777777" w:rsidR="00630765" w:rsidRDefault="00630765" w:rsidP="00630765">
      <w:r>
        <w:t xml:space="preserve">                 Example:</w:t>
      </w:r>
    </w:p>
    <w:p w14:paraId="25B04D81" w14:textId="77777777" w:rsidR="00630765" w:rsidRDefault="00630765" w:rsidP="00630765">
      <w:r>
        <w:t xml:space="preserve">                 London</w:t>
      </w:r>
    </w:p>
    <w:p w14:paraId="779A06BB" w14:textId="77777777" w:rsidR="00630765" w:rsidRDefault="00630765" w:rsidP="00630765">
      <w:r>
        <w:t xml:space="preserve">                 Paris</w:t>
      </w:r>
    </w:p>
    <w:p w14:paraId="6B012EF7" w14:textId="77777777" w:rsidR="00630765" w:rsidRDefault="00630765" w:rsidP="00630765">
      <w:r>
        <w:t xml:space="preserve">                 Tokyo --&gt;</w:t>
      </w:r>
    </w:p>
    <w:p w14:paraId="27739D76" w14:textId="77777777" w:rsidR="00630765" w:rsidRPr="00315817" w:rsidRDefault="00630765" w:rsidP="00630765">
      <w:pPr>
        <w:rPr>
          <w:b/>
          <w:bCs/>
        </w:rPr>
      </w:pPr>
      <w:r>
        <w:t xml:space="preserve">            </w:t>
      </w:r>
      <w:r w:rsidRPr="00315817">
        <w:rPr>
          <w:b/>
          <w:bCs/>
        </w:rPr>
        <w:t>&lt;input</w:t>
      </w:r>
    </w:p>
    <w:p w14:paraId="196C88B8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type="text"</w:t>
      </w:r>
    </w:p>
    <w:p w14:paraId="73C5ADF1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id="city-input"</w:t>
      </w:r>
    </w:p>
    <w:p w14:paraId="01AEF21D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  placeholder="Enter city name"</w:t>
      </w:r>
    </w:p>
    <w:p w14:paraId="2F8AE3E1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/&gt;</w:t>
      </w:r>
    </w:p>
    <w:p w14:paraId="7E55020F" w14:textId="77777777" w:rsidR="00630765" w:rsidRDefault="00630765" w:rsidP="00630765"/>
    <w:p w14:paraId="1E3CE9B2" w14:textId="77777777" w:rsidR="00630765" w:rsidRDefault="00630765" w:rsidP="00630765">
      <w:r>
        <w:t xml:space="preserve">            &lt;!-- JavaScript listens for clicks on this button</w:t>
      </w:r>
    </w:p>
    <w:p w14:paraId="21DE090A" w14:textId="77777777" w:rsidR="00630765" w:rsidRDefault="00630765" w:rsidP="00630765">
      <w:r>
        <w:t xml:space="preserve">                 and runs </w:t>
      </w:r>
      <w:proofErr w:type="spellStart"/>
      <w:r>
        <w:t>getWeather</w:t>
      </w:r>
      <w:proofErr w:type="spellEnd"/>
      <w:r>
        <w:t>(). --&gt;</w:t>
      </w:r>
    </w:p>
    <w:p w14:paraId="5E0D8106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  &lt;button id="weather-</w:t>
      </w:r>
      <w:proofErr w:type="spellStart"/>
      <w:r w:rsidRPr="00315817">
        <w:rPr>
          <w:b/>
          <w:bCs/>
        </w:rPr>
        <w:t>btn</w:t>
      </w:r>
      <w:proofErr w:type="spellEnd"/>
      <w:r w:rsidRPr="00315817">
        <w:rPr>
          <w:b/>
          <w:bCs/>
        </w:rPr>
        <w:t>"&gt;Get Weather&lt;/button&gt;</w:t>
      </w:r>
    </w:p>
    <w:p w14:paraId="471BAC74" w14:textId="77777777" w:rsidR="00630765" w:rsidRDefault="00630765" w:rsidP="00630765"/>
    <w:p w14:paraId="0BB3BFDA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&lt;/div&gt;</w:t>
      </w:r>
    </w:p>
    <w:p w14:paraId="09D3BC48" w14:textId="77777777" w:rsidR="00630765" w:rsidRDefault="00630765" w:rsidP="00630765"/>
    <w:p w14:paraId="1AEABE78" w14:textId="77777777" w:rsidR="00630765" w:rsidRDefault="00630765" w:rsidP="00630765">
      <w:r>
        <w:t xml:space="preserve">          &lt;!-- Weather results will be displayed here --&gt;</w:t>
      </w:r>
    </w:p>
    <w:p w14:paraId="3A99D0CB" w14:textId="77777777" w:rsidR="00630765" w:rsidRDefault="00630765" w:rsidP="00630765"/>
    <w:p w14:paraId="39EBD55C" w14:textId="77777777" w:rsidR="00630765" w:rsidRDefault="00630765" w:rsidP="00630765">
      <w:r>
        <w:t xml:space="preserve">          &lt;!-- JavaScript inserts weather information</w:t>
      </w:r>
    </w:p>
    <w:p w14:paraId="27650D8E" w14:textId="77777777" w:rsidR="00630765" w:rsidRDefault="00630765" w:rsidP="00630765">
      <w:r>
        <w:t xml:space="preserve">               returned by the </w:t>
      </w:r>
      <w:proofErr w:type="spellStart"/>
      <w:r>
        <w:t>OpenWeather</w:t>
      </w:r>
      <w:proofErr w:type="spellEnd"/>
      <w:r>
        <w:t xml:space="preserve"> API.</w:t>
      </w:r>
    </w:p>
    <w:p w14:paraId="6AC5BFF9" w14:textId="77777777" w:rsidR="00630765" w:rsidRDefault="00630765" w:rsidP="00630765"/>
    <w:p w14:paraId="3F62A6EC" w14:textId="77777777" w:rsidR="00630765" w:rsidRDefault="00630765" w:rsidP="00630765">
      <w:r>
        <w:t xml:space="preserve">               Example:</w:t>
      </w:r>
    </w:p>
    <w:p w14:paraId="46AA8220" w14:textId="77777777" w:rsidR="00630765" w:rsidRDefault="00630765" w:rsidP="00630765">
      <w:r>
        <w:lastRenderedPageBreak/>
        <w:t xml:space="preserve">               London</w:t>
      </w:r>
    </w:p>
    <w:p w14:paraId="164EF007" w14:textId="77777777" w:rsidR="00630765" w:rsidRDefault="00630765" w:rsidP="00630765">
      <w:r>
        <w:t xml:space="preserve">               Temperature: 20°C</w:t>
      </w:r>
    </w:p>
    <w:p w14:paraId="6D5AED52" w14:textId="77777777" w:rsidR="00630765" w:rsidRDefault="00630765" w:rsidP="00630765">
      <w:r>
        <w:t xml:space="preserve">               Humidity: 60%</w:t>
      </w:r>
    </w:p>
    <w:p w14:paraId="544F4625" w14:textId="77777777" w:rsidR="00630765" w:rsidRDefault="00630765" w:rsidP="00630765">
      <w:r>
        <w:t xml:space="preserve">               Wind Speed: 5 m/s --&gt;</w:t>
      </w:r>
    </w:p>
    <w:p w14:paraId="0042CDE4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  &lt;div id="weather-result"&gt;&lt;/div&gt;</w:t>
      </w:r>
    </w:p>
    <w:p w14:paraId="1DE14C24" w14:textId="77777777" w:rsidR="00630765" w:rsidRDefault="00630765" w:rsidP="00630765"/>
    <w:p w14:paraId="6732D047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  &lt;/section&gt;</w:t>
      </w:r>
    </w:p>
    <w:p w14:paraId="236D1BCC" w14:textId="77777777" w:rsidR="00630765" w:rsidRPr="00315817" w:rsidRDefault="00630765" w:rsidP="00630765">
      <w:pPr>
        <w:rPr>
          <w:b/>
          <w:bCs/>
        </w:rPr>
      </w:pPr>
    </w:p>
    <w:p w14:paraId="2BD01915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  &lt;/main&gt;</w:t>
      </w:r>
    </w:p>
    <w:p w14:paraId="695F0867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&lt;/div&gt;</w:t>
      </w:r>
    </w:p>
    <w:p w14:paraId="7DD24615" w14:textId="77777777" w:rsidR="00630765" w:rsidRDefault="00630765" w:rsidP="00630765"/>
    <w:p w14:paraId="06D79EB3" w14:textId="77777777" w:rsidR="00630765" w:rsidRDefault="00630765" w:rsidP="00630765">
      <w:r>
        <w:t xml:space="preserve">    &lt;!-- Link to external JavaScript file --&gt;</w:t>
      </w:r>
    </w:p>
    <w:p w14:paraId="18EFF14D" w14:textId="77777777" w:rsidR="00630765" w:rsidRDefault="00630765" w:rsidP="00630765"/>
    <w:p w14:paraId="4808DA42" w14:textId="77777777" w:rsidR="00630765" w:rsidRDefault="00630765" w:rsidP="00630765">
      <w:r>
        <w:t xml:space="preserve">    &lt;!-- JavaScript is loaded after the HTML.</w:t>
      </w:r>
    </w:p>
    <w:p w14:paraId="16A9F42A" w14:textId="77777777" w:rsidR="00630765" w:rsidRDefault="00630765" w:rsidP="00630765">
      <w:r>
        <w:t xml:space="preserve">         This ensures all page elements exist</w:t>
      </w:r>
    </w:p>
    <w:p w14:paraId="1108AF1A" w14:textId="77777777" w:rsidR="00630765" w:rsidRDefault="00630765" w:rsidP="00630765">
      <w:r>
        <w:t xml:space="preserve">         before JavaScript attempts to access them.</w:t>
      </w:r>
    </w:p>
    <w:p w14:paraId="153222A2" w14:textId="77777777" w:rsidR="00630765" w:rsidRDefault="00630765" w:rsidP="00630765"/>
    <w:p w14:paraId="3F675E71" w14:textId="77777777" w:rsidR="00630765" w:rsidRDefault="00630765" w:rsidP="00630765">
      <w:r>
        <w:t xml:space="preserve">         Example:</w:t>
      </w:r>
    </w:p>
    <w:p w14:paraId="7B9EFABA" w14:textId="77777777" w:rsidR="00630765" w:rsidRDefault="00630765" w:rsidP="00630765">
      <w:r>
        <w:t xml:space="preserve">         </w:t>
      </w:r>
      <w:proofErr w:type="spellStart"/>
      <w:r>
        <w:t>document.getElementById</w:t>
      </w:r>
      <w:proofErr w:type="spellEnd"/>
      <w:r>
        <w:t>("amount")</w:t>
      </w:r>
    </w:p>
    <w:p w14:paraId="1D059E12" w14:textId="77777777" w:rsidR="00630765" w:rsidRDefault="00630765" w:rsidP="00630765"/>
    <w:p w14:paraId="7B8DCC9C" w14:textId="77777777" w:rsidR="00630765" w:rsidRDefault="00630765" w:rsidP="00630765">
      <w:r>
        <w:t xml:space="preserve">         If script.js loaded before the HTML,</w:t>
      </w:r>
    </w:p>
    <w:p w14:paraId="09EF8618" w14:textId="77777777" w:rsidR="00630765" w:rsidRDefault="00630765" w:rsidP="00630765">
      <w:r>
        <w:t xml:space="preserve">         JavaScript might not find the elements. --&gt;</w:t>
      </w:r>
    </w:p>
    <w:p w14:paraId="44F7FF4A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  &lt;script </w:t>
      </w:r>
      <w:proofErr w:type="spellStart"/>
      <w:r w:rsidRPr="00315817">
        <w:rPr>
          <w:b/>
          <w:bCs/>
        </w:rPr>
        <w:t>src</w:t>
      </w:r>
      <w:proofErr w:type="spellEnd"/>
      <w:r w:rsidRPr="00315817">
        <w:rPr>
          <w:b/>
          <w:bCs/>
        </w:rPr>
        <w:t>="script.js"&gt;&lt;/script&gt;</w:t>
      </w:r>
    </w:p>
    <w:p w14:paraId="7909990A" w14:textId="77777777" w:rsidR="00630765" w:rsidRDefault="00630765" w:rsidP="00630765"/>
    <w:p w14:paraId="004108B3" w14:textId="77777777" w:rsidR="00630765" w:rsidRPr="00315817" w:rsidRDefault="00630765" w:rsidP="00630765">
      <w:pPr>
        <w:rPr>
          <w:b/>
          <w:bCs/>
        </w:rPr>
      </w:pPr>
      <w:r w:rsidRPr="00315817">
        <w:rPr>
          <w:b/>
          <w:bCs/>
        </w:rPr>
        <w:t xml:space="preserve">  &lt;/body&gt;</w:t>
      </w:r>
    </w:p>
    <w:p w14:paraId="3ABF247C" w14:textId="59F77C70" w:rsidR="00630765" w:rsidRDefault="00630765" w:rsidP="00630765">
      <w:pPr>
        <w:rPr>
          <w:b/>
          <w:bCs/>
        </w:rPr>
      </w:pPr>
      <w:r w:rsidRPr="00315817">
        <w:rPr>
          <w:b/>
          <w:bCs/>
        </w:rPr>
        <w:t>&lt;/html&gt;</w:t>
      </w:r>
    </w:p>
    <w:p w14:paraId="7A7C617F" w14:textId="77777777" w:rsidR="00950F33" w:rsidRDefault="00950F33" w:rsidP="00630765">
      <w:pPr>
        <w:rPr>
          <w:b/>
          <w:bCs/>
        </w:rPr>
      </w:pPr>
    </w:p>
    <w:p w14:paraId="12A289D7" w14:textId="77777777" w:rsidR="00950F33" w:rsidRDefault="00950F33" w:rsidP="00630765">
      <w:pPr>
        <w:rPr>
          <w:b/>
          <w:bCs/>
        </w:rPr>
      </w:pPr>
    </w:p>
    <w:p w14:paraId="00E789F7" w14:textId="235074BA" w:rsidR="00950F33" w:rsidRDefault="00950F33" w:rsidP="00950F33">
      <w:pPr>
        <w:jc w:val="center"/>
        <w:rPr>
          <w:i/>
          <w:iCs/>
        </w:rPr>
      </w:pPr>
      <w:r w:rsidRPr="00950F33">
        <w:rPr>
          <w:i/>
          <w:iCs/>
        </w:rPr>
        <w:lastRenderedPageBreak/>
        <w:t>CSS Comments</w:t>
      </w:r>
    </w:p>
    <w:p w14:paraId="4B85BA16" w14:textId="77777777" w:rsidR="004B61E8" w:rsidRDefault="004B61E8" w:rsidP="004B61E8">
      <w:r>
        <w:t>/* =========================</w:t>
      </w:r>
    </w:p>
    <w:p w14:paraId="6440B5BB" w14:textId="77777777" w:rsidR="004B61E8" w:rsidRDefault="004B61E8" w:rsidP="004B61E8">
      <w:r>
        <w:t xml:space="preserve">   RESET STYLES</w:t>
      </w:r>
    </w:p>
    <w:p w14:paraId="2188BBAD" w14:textId="77777777" w:rsidR="004B61E8" w:rsidRDefault="004B61E8" w:rsidP="004B61E8">
      <w:r>
        <w:t xml:space="preserve">   Removes default browser spacing and ensures consistent box model</w:t>
      </w:r>
    </w:p>
    <w:p w14:paraId="15948F2D" w14:textId="77777777" w:rsidR="004B61E8" w:rsidRDefault="004B61E8" w:rsidP="004B61E8">
      <w:r>
        <w:t xml:space="preserve">   ========================= */</w:t>
      </w:r>
    </w:p>
    <w:p w14:paraId="7F457514" w14:textId="77777777" w:rsidR="004B61E8" w:rsidRDefault="004B61E8" w:rsidP="004B61E8"/>
    <w:p w14:paraId="26A98843" w14:textId="77777777" w:rsidR="004B61E8" w:rsidRDefault="004B61E8" w:rsidP="004B61E8">
      <w:r>
        <w:t>/* The universal selector (*) targets every element on the page.</w:t>
      </w:r>
    </w:p>
    <w:p w14:paraId="50DD3FE4" w14:textId="77777777" w:rsidR="004B61E8" w:rsidRDefault="004B61E8" w:rsidP="004B61E8"/>
    <w:p w14:paraId="52E8E797" w14:textId="77777777" w:rsidR="004B61E8" w:rsidRDefault="004B61E8" w:rsidP="004B61E8">
      <w:r>
        <w:t xml:space="preserve">   Different browsers apply their own default margins and padding.</w:t>
      </w:r>
    </w:p>
    <w:p w14:paraId="4C097CEC" w14:textId="77777777" w:rsidR="004B61E8" w:rsidRDefault="004B61E8" w:rsidP="004B61E8">
      <w:r>
        <w:t xml:space="preserve">   Resetting them creates a consistent starting point.</w:t>
      </w:r>
    </w:p>
    <w:p w14:paraId="230A473F" w14:textId="77777777" w:rsidR="004B61E8" w:rsidRDefault="004B61E8" w:rsidP="004B61E8"/>
    <w:p w14:paraId="5C5C09BC" w14:textId="77777777" w:rsidR="004B61E8" w:rsidRDefault="004B61E8" w:rsidP="004B61E8">
      <w:r>
        <w:t xml:space="preserve">   box-sizing: border-box changes how width and height are calculated.</w:t>
      </w:r>
    </w:p>
    <w:p w14:paraId="51EE66EF" w14:textId="77777777" w:rsidR="004B61E8" w:rsidRDefault="004B61E8" w:rsidP="004B61E8"/>
    <w:p w14:paraId="41EFBF68" w14:textId="77777777" w:rsidR="004B61E8" w:rsidRDefault="004B61E8" w:rsidP="004B61E8">
      <w:r>
        <w:t xml:space="preserve">   Without border-box:</w:t>
      </w:r>
    </w:p>
    <w:p w14:paraId="258ED7CB" w14:textId="77777777" w:rsidR="004B61E8" w:rsidRDefault="004B61E8" w:rsidP="004B61E8">
      <w:r>
        <w:t xml:space="preserve">   width = content + padding + border</w:t>
      </w:r>
    </w:p>
    <w:p w14:paraId="73F94682" w14:textId="77777777" w:rsidR="004B61E8" w:rsidRDefault="004B61E8" w:rsidP="004B61E8"/>
    <w:p w14:paraId="3D12D92C" w14:textId="77777777" w:rsidR="004B61E8" w:rsidRDefault="004B61E8" w:rsidP="004B61E8">
      <w:r>
        <w:t xml:space="preserve">   With border-box:</w:t>
      </w:r>
    </w:p>
    <w:p w14:paraId="17222ED9" w14:textId="77777777" w:rsidR="004B61E8" w:rsidRDefault="004B61E8" w:rsidP="004B61E8">
      <w:r>
        <w:t xml:space="preserve">   width = content + padding + border combined</w:t>
      </w:r>
    </w:p>
    <w:p w14:paraId="156C07B6" w14:textId="77777777" w:rsidR="004B61E8" w:rsidRDefault="004B61E8" w:rsidP="004B61E8"/>
    <w:p w14:paraId="6C709287" w14:textId="77777777" w:rsidR="004B61E8" w:rsidRDefault="004B61E8" w:rsidP="004B61E8">
      <w:r>
        <w:t xml:space="preserve">   This makes layouts easier to manage.</w:t>
      </w:r>
    </w:p>
    <w:p w14:paraId="35B234D6" w14:textId="77777777" w:rsidR="004B61E8" w:rsidRDefault="004B61E8" w:rsidP="004B61E8">
      <w:r>
        <w:t>*/</w:t>
      </w:r>
    </w:p>
    <w:p w14:paraId="10A1CFE2" w14:textId="77777777" w:rsidR="004B61E8" w:rsidRPr="005B6D93" w:rsidRDefault="004B61E8" w:rsidP="004B61E8">
      <w:pPr>
        <w:rPr>
          <w:b/>
          <w:bCs/>
        </w:rPr>
      </w:pPr>
    </w:p>
    <w:p w14:paraId="2AB0D849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* {</w:t>
      </w:r>
    </w:p>
    <w:p w14:paraId="5D66316C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margin: 0;</w:t>
      </w:r>
    </w:p>
    <w:p w14:paraId="3482F253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padding: 0;</w:t>
      </w:r>
    </w:p>
    <w:p w14:paraId="1E9717D2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box-sizing: border-box;</w:t>
      </w:r>
    </w:p>
    <w:p w14:paraId="25799993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45055E6A" w14:textId="77777777" w:rsidR="004B61E8" w:rsidRDefault="004B61E8" w:rsidP="004B61E8"/>
    <w:p w14:paraId="7A03E351" w14:textId="77777777" w:rsidR="004B61E8" w:rsidRDefault="004B61E8" w:rsidP="004B61E8">
      <w:r>
        <w:lastRenderedPageBreak/>
        <w:t>/* =========================</w:t>
      </w:r>
    </w:p>
    <w:p w14:paraId="0234A054" w14:textId="77777777" w:rsidR="004B61E8" w:rsidRDefault="004B61E8" w:rsidP="004B61E8">
      <w:r>
        <w:t xml:space="preserve">   BASE BODY STYLING</w:t>
      </w:r>
    </w:p>
    <w:p w14:paraId="37F75A68" w14:textId="77777777" w:rsidR="004B61E8" w:rsidRDefault="004B61E8" w:rsidP="004B61E8">
      <w:r>
        <w:t xml:space="preserve">   Sets default font and enables smooth theme transitions</w:t>
      </w:r>
    </w:p>
    <w:p w14:paraId="275421D9" w14:textId="77777777" w:rsidR="004B61E8" w:rsidRDefault="004B61E8" w:rsidP="004B61E8">
      <w:r>
        <w:t xml:space="preserve">   ========================= */</w:t>
      </w:r>
    </w:p>
    <w:p w14:paraId="61A3590C" w14:textId="77777777" w:rsidR="004B61E8" w:rsidRDefault="004B61E8" w:rsidP="004B61E8"/>
    <w:p w14:paraId="529C0BAF" w14:textId="77777777" w:rsidR="004B61E8" w:rsidRDefault="004B61E8" w:rsidP="004B61E8">
      <w:r>
        <w:t>/* body represents the entire visible webpage.</w:t>
      </w:r>
    </w:p>
    <w:p w14:paraId="477908BF" w14:textId="77777777" w:rsidR="004B61E8" w:rsidRDefault="004B61E8" w:rsidP="004B61E8"/>
    <w:p w14:paraId="09516EDE" w14:textId="77777777" w:rsidR="004B61E8" w:rsidRDefault="004B61E8" w:rsidP="004B61E8">
      <w:r>
        <w:t xml:space="preserve">   font-family defines the text style used throughout the page.</w:t>
      </w:r>
    </w:p>
    <w:p w14:paraId="1416E835" w14:textId="77777777" w:rsidR="004B61E8" w:rsidRDefault="004B61E8" w:rsidP="004B61E8"/>
    <w:p w14:paraId="4DD6FD83" w14:textId="77777777" w:rsidR="004B61E8" w:rsidRDefault="004B61E8" w:rsidP="004B61E8">
      <w:r>
        <w:t xml:space="preserve">   min-height: 100vh ensures the page always fills at least</w:t>
      </w:r>
    </w:p>
    <w:p w14:paraId="4BC876A3" w14:textId="77777777" w:rsidR="004B61E8" w:rsidRDefault="004B61E8" w:rsidP="004B61E8">
      <w:r>
        <w:t xml:space="preserve">   the full height of the browser window.</w:t>
      </w:r>
    </w:p>
    <w:p w14:paraId="647C2234" w14:textId="77777777" w:rsidR="004B61E8" w:rsidRDefault="004B61E8" w:rsidP="004B61E8"/>
    <w:p w14:paraId="093920AD" w14:textId="77777777" w:rsidR="004B61E8" w:rsidRDefault="004B61E8" w:rsidP="004B61E8">
      <w:r>
        <w:t xml:space="preserve">   </w:t>
      </w:r>
      <w:proofErr w:type="spellStart"/>
      <w:r>
        <w:t>vh</w:t>
      </w:r>
      <w:proofErr w:type="spellEnd"/>
      <w:r>
        <w:t xml:space="preserve"> = viewport height</w:t>
      </w:r>
    </w:p>
    <w:p w14:paraId="6FA74305" w14:textId="77777777" w:rsidR="004B61E8" w:rsidRDefault="004B61E8" w:rsidP="004B61E8"/>
    <w:p w14:paraId="7EC2FD2A" w14:textId="77777777" w:rsidR="004B61E8" w:rsidRDefault="004B61E8" w:rsidP="004B61E8">
      <w:r>
        <w:t xml:space="preserve">   100vh = 100% of the screen height</w:t>
      </w:r>
    </w:p>
    <w:p w14:paraId="19773942" w14:textId="77777777" w:rsidR="004B61E8" w:rsidRDefault="004B61E8" w:rsidP="004B61E8"/>
    <w:p w14:paraId="0DDC5C57" w14:textId="77777777" w:rsidR="004B61E8" w:rsidRDefault="004B61E8" w:rsidP="004B61E8">
      <w:r>
        <w:t xml:space="preserve">   transition creates smooth animation when colours change</w:t>
      </w:r>
    </w:p>
    <w:p w14:paraId="59CF3465" w14:textId="77777777" w:rsidR="004B61E8" w:rsidRDefault="004B61E8" w:rsidP="004B61E8">
      <w:r>
        <w:t xml:space="preserve">   during theme switching.</w:t>
      </w:r>
    </w:p>
    <w:p w14:paraId="7D19E8C5" w14:textId="77777777" w:rsidR="004B61E8" w:rsidRDefault="004B61E8" w:rsidP="004B61E8">
      <w:r>
        <w:t>*/</w:t>
      </w:r>
    </w:p>
    <w:p w14:paraId="6603C4DA" w14:textId="77777777" w:rsidR="004B61E8" w:rsidRDefault="004B61E8" w:rsidP="004B61E8"/>
    <w:p w14:paraId="39A3BFA1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body {</w:t>
      </w:r>
    </w:p>
    <w:p w14:paraId="59FB548F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font-family: Arial, sans-serif;</w:t>
      </w:r>
    </w:p>
    <w:p w14:paraId="19E7E052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min-height: 100vh;</w:t>
      </w:r>
    </w:p>
    <w:p w14:paraId="6F95729E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transition: all 0.3s ease;</w:t>
      </w:r>
    </w:p>
    <w:p w14:paraId="535B0684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6615DE2D" w14:textId="77777777" w:rsidR="004B61E8" w:rsidRDefault="004B61E8" w:rsidP="004B61E8"/>
    <w:p w14:paraId="6FF95796" w14:textId="77777777" w:rsidR="004B61E8" w:rsidRDefault="004B61E8" w:rsidP="004B61E8">
      <w:r>
        <w:t>/* =========================</w:t>
      </w:r>
    </w:p>
    <w:p w14:paraId="4BA1FD44" w14:textId="77777777" w:rsidR="004B61E8" w:rsidRDefault="004B61E8" w:rsidP="004B61E8">
      <w:r>
        <w:t xml:space="preserve">   LIGHT MODE (DEFAULT THEME)</w:t>
      </w:r>
    </w:p>
    <w:p w14:paraId="207E0993" w14:textId="77777777" w:rsidR="004B61E8" w:rsidRDefault="004B61E8" w:rsidP="004B61E8">
      <w:r>
        <w:lastRenderedPageBreak/>
        <w:t xml:space="preserve">   Styling for light theme background and text</w:t>
      </w:r>
    </w:p>
    <w:p w14:paraId="1E420726" w14:textId="77777777" w:rsidR="004B61E8" w:rsidRDefault="004B61E8" w:rsidP="004B61E8">
      <w:r>
        <w:t xml:space="preserve">   ========================= */</w:t>
      </w:r>
    </w:p>
    <w:p w14:paraId="6618FFDD" w14:textId="77777777" w:rsidR="004B61E8" w:rsidRDefault="004B61E8" w:rsidP="004B61E8"/>
    <w:p w14:paraId="681CB0ED" w14:textId="77777777" w:rsidR="004B61E8" w:rsidRDefault="004B61E8" w:rsidP="004B61E8">
      <w:r>
        <w:t>/* Applied when the body contains class="light-mode".</w:t>
      </w:r>
    </w:p>
    <w:p w14:paraId="2FBC66AA" w14:textId="77777777" w:rsidR="004B61E8" w:rsidRDefault="004B61E8" w:rsidP="004B61E8"/>
    <w:p w14:paraId="69BB572E" w14:textId="77777777" w:rsidR="004B61E8" w:rsidRDefault="004B61E8" w:rsidP="004B61E8">
      <w:r>
        <w:t xml:space="preserve">   JavaScript adds and removes theme classes to switch themes.</w:t>
      </w:r>
    </w:p>
    <w:p w14:paraId="530C6E3B" w14:textId="77777777" w:rsidR="004B61E8" w:rsidRDefault="004B61E8" w:rsidP="004B61E8">
      <w:r>
        <w:t>*/</w:t>
      </w:r>
    </w:p>
    <w:p w14:paraId="1EEDA434" w14:textId="77777777" w:rsidR="004B61E8" w:rsidRDefault="004B61E8" w:rsidP="004B61E8"/>
    <w:p w14:paraId="1DC11F68" w14:textId="77777777" w:rsidR="004B61E8" w:rsidRPr="005B6D93" w:rsidRDefault="004B61E8" w:rsidP="004B61E8">
      <w:pPr>
        <w:rPr>
          <w:b/>
          <w:bCs/>
        </w:rPr>
      </w:pPr>
      <w:proofErr w:type="spellStart"/>
      <w:r w:rsidRPr="005B6D93">
        <w:rPr>
          <w:b/>
          <w:bCs/>
        </w:rPr>
        <w:t>body.light</w:t>
      </w:r>
      <w:proofErr w:type="spellEnd"/>
      <w:r w:rsidRPr="005B6D93">
        <w:rPr>
          <w:b/>
          <w:bCs/>
        </w:rPr>
        <w:t>-mode {</w:t>
      </w:r>
    </w:p>
    <w:p w14:paraId="14DE9B52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background-</w:t>
      </w:r>
      <w:proofErr w:type="spellStart"/>
      <w:r w:rsidRPr="005B6D93">
        <w:rPr>
          <w:b/>
          <w:bCs/>
        </w:rPr>
        <w:t>color</w:t>
      </w:r>
      <w:proofErr w:type="spellEnd"/>
      <w:r w:rsidRPr="005B6D93">
        <w:rPr>
          <w:b/>
          <w:bCs/>
        </w:rPr>
        <w:t>: #f4f4f4;</w:t>
      </w:r>
    </w:p>
    <w:p w14:paraId="3AF957A8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</w:t>
      </w:r>
      <w:proofErr w:type="spellStart"/>
      <w:r w:rsidRPr="005B6D93">
        <w:rPr>
          <w:b/>
          <w:bCs/>
        </w:rPr>
        <w:t>color</w:t>
      </w:r>
      <w:proofErr w:type="spellEnd"/>
      <w:r w:rsidRPr="005B6D93">
        <w:rPr>
          <w:b/>
          <w:bCs/>
        </w:rPr>
        <w:t>: #222;</w:t>
      </w:r>
    </w:p>
    <w:p w14:paraId="0AA48AB9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656A81A5" w14:textId="77777777" w:rsidR="004B61E8" w:rsidRDefault="004B61E8" w:rsidP="004B61E8"/>
    <w:p w14:paraId="41FC77C0" w14:textId="77777777" w:rsidR="004B61E8" w:rsidRDefault="004B61E8" w:rsidP="004B61E8">
      <w:r>
        <w:t>/* =========================</w:t>
      </w:r>
    </w:p>
    <w:p w14:paraId="0D8ACE4E" w14:textId="77777777" w:rsidR="004B61E8" w:rsidRDefault="004B61E8" w:rsidP="004B61E8">
      <w:r>
        <w:t xml:space="preserve">   DARK MODE THEME</w:t>
      </w:r>
    </w:p>
    <w:p w14:paraId="211939BD" w14:textId="77777777" w:rsidR="004B61E8" w:rsidRDefault="004B61E8" w:rsidP="004B61E8">
      <w:r>
        <w:t xml:space="preserve">   Styling for dark mode background and text</w:t>
      </w:r>
    </w:p>
    <w:p w14:paraId="5FC8D25D" w14:textId="77777777" w:rsidR="004B61E8" w:rsidRDefault="004B61E8" w:rsidP="004B61E8">
      <w:r>
        <w:t xml:space="preserve">   ========================= */</w:t>
      </w:r>
    </w:p>
    <w:p w14:paraId="363B174C" w14:textId="77777777" w:rsidR="004B61E8" w:rsidRDefault="004B61E8" w:rsidP="004B61E8"/>
    <w:p w14:paraId="13F98C76" w14:textId="77777777" w:rsidR="004B61E8" w:rsidRDefault="004B61E8" w:rsidP="004B61E8">
      <w:r>
        <w:t>/* Applied when JavaScript adds class="dark-mode"</w:t>
      </w:r>
    </w:p>
    <w:p w14:paraId="678E5A24" w14:textId="77777777" w:rsidR="004B61E8" w:rsidRDefault="004B61E8" w:rsidP="004B61E8">
      <w:r>
        <w:t xml:space="preserve">   to the body element.</w:t>
      </w:r>
    </w:p>
    <w:p w14:paraId="5B24F7A9" w14:textId="77777777" w:rsidR="004B61E8" w:rsidRDefault="004B61E8" w:rsidP="004B61E8">
      <w:r>
        <w:t>*/</w:t>
      </w:r>
    </w:p>
    <w:p w14:paraId="343DED68" w14:textId="77777777" w:rsidR="004B61E8" w:rsidRDefault="004B61E8" w:rsidP="004B61E8"/>
    <w:p w14:paraId="46C96E8C" w14:textId="77777777" w:rsidR="004B61E8" w:rsidRPr="005B6D93" w:rsidRDefault="004B61E8" w:rsidP="004B61E8">
      <w:pPr>
        <w:rPr>
          <w:b/>
          <w:bCs/>
        </w:rPr>
      </w:pPr>
      <w:proofErr w:type="spellStart"/>
      <w:r w:rsidRPr="005B6D93">
        <w:rPr>
          <w:b/>
          <w:bCs/>
        </w:rPr>
        <w:t>body.dark</w:t>
      </w:r>
      <w:proofErr w:type="spellEnd"/>
      <w:r w:rsidRPr="005B6D93">
        <w:rPr>
          <w:b/>
          <w:bCs/>
        </w:rPr>
        <w:t>-mode {</w:t>
      </w:r>
    </w:p>
    <w:p w14:paraId="38A2BA71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background-</w:t>
      </w:r>
      <w:proofErr w:type="spellStart"/>
      <w:r w:rsidRPr="005B6D93">
        <w:rPr>
          <w:b/>
          <w:bCs/>
        </w:rPr>
        <w:t>color</w:t>
      </w:r>
      <w:proofErr w:type="spellEnd"/>
      <w:r w:rsidRPr="005B6D93">
        <w:rPr>
          <w:b/>
          <w:bCs/>
        </w:rPr>
        <w:t xml:space="preserve">: </w:t>
      </w:r>
      <w:proofErr w:type="spellStart"/>
      <w:r w:rsidRPr="005B6D93">
        <w:rPr>
          <w:b/>
          <w:bCs/>
        </w:rPr>
        <w:t>darkgrey</w:t>
      </w:r>
      <w:proofErr w:type="spellEnd"/>
      <w:r w:rsidRPr="005B6D93">
        <w:rPr>
          <w:b/>
          <w:bCs/>
        </w:rPr>
        <w:t>;</w:t>
      </w:r>
    </w:p>
    <w:p w14:paraId="55D742C3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</w:t>
      </w:r>
      <w:proofErr w:type="spellStart"/>
      <w:r w:rsidRPr="005B6D93">
        <w:rPr>
          <w:b/>
          <w:bCs/>
        </w:rPr>
        <w:t>color</w:t>
      </w:r>
      <w:proofErr w:type="spellEnd"/>
      <w:r w:rsidRPr="005B6D93">
        <w:rPr>
          <w:b/>
          <w:bCs/>
        </w:rPr>
        <w:t>: #f5f5f5;</w:t>
      </w:r>
    </w:p>
    <w:p w14:paraId="3E291825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49900D18" w14:textId="77777777" w:rsidR="004B61E8" w:rsidRDefault="004B61E8" w:rsidP="004B61E8"/>
    <w:p w14:paraId="365340C3" w14:textId="77777777" w:rsidR="004B61E8" w:rsidRDefault="004B61E8" w:rsidP="004B61E8">
      <w:r>
        <w:t>/* =========================</w:t>
      </w:r>
    </w:p>
    <w:p w14:paraId="32E85A06" w14:textId="77777777" w:rsidR="004B61E8" w:rsidRDefault="004B61E8" w:rsidP="004B61E8">
      <w:r>
        <w:lastRenderedPageBreak/>
        <w:t xml:space="preserve">   MAIN LAYOUT CONTAINER</w:t>
      </w:r>
    </w:p>
    <w:p w14:paraId="16D26236" w14:textId="77777777" w:rsidR="004B61E8" w:rsidRDefault="004B61E8" w:rsidP="004B61E8">
      <w:r>
        <w:t xml:space="preserve">   </w:t>
      </w:r>
      <w:proofErr w:type="spellStart"/>
      <w:r>
        <w:t>Centers</w:t>
      </w:r>
      <w:proofErr w:type="spellEnd"/>
      <w:r>
        <w:t xml:space="preserve"> content and controls page width</w:t>
      </w:r>
    </w:p>
    <w:p w14:paraId="200E76C7" w14:textId="77777777" w:rsidR="004B61E8" w:rsidRDefault="004B61E8" w:rsidP="004B61E8">
      <w:r>
        <w:t xml:space="preserve">   ========================= */</w:t>
      </w:r>
    </w:p>
    <w:p w14:paraId="65EF7CDE" w14:textId="77777777" w:rsidR="004B61E8" w:rsidRDefault="004B61E8" w:rsidP="004B61E8"/>
    <w:p w14:paraId="2F9642EA" w14:textId="77777777" w:rsidR="004B61E8" w:rsidRDefault="004B61E8" w:rsidP="004B61E8">
      <w:r>
        <w:t>/* width: 90%</w:t>
      </w:r>
    </w:p>
    <w:p w14:paraId="3291E4EC" w14:textId="77777777" w:rsidR="004B61E8" w:rsidRDefault="004B61E8" w:rsidP="004B61E8">
      <w:r>
        <w:t xml:space="preserve">   Allows the container to shrink on smaller screens.</w:t>
      </w:r>
    </w:p>
    <w:p w14:paraId="22080A60" w14:textId="77777777" w:rsidR="004B61E8" w:rsidRDefault="004B61E8" w:rsidP="004B61E8"/>
    <w:p w14:paraId="2982DA25" w14:textId="77777777" w:rsidR="004B61E8" w:rsidRDefault="004B61E8" w:rsidP="004B61E8">
      <w:r>
        <w:t xml:space="preserve">   max-width: 1100px</w:t>
      </w:r>
    </w:p>
    <w:p w14:paraId="1BF78C0B" w14:textId="77777777" w:rsidR="004B61E8" w:rsidRDefault="004B61E8" w:rsidP="004B61E8">
      <w:r>
        <w:t xml:space="preserve">   Prevents content becoming too wide on large screens.</w:t>
      </w:r>
    </w:p>
    <w:p w14:paraId="02C44A3B" w14:textId="77777777" w:rsidR="004B61E8" w:rsidRDefault="004B61E8" w:rsidP="004B61E8"/>
    <w:p w14:paraId="3F6070CE" w14:textId="77777777" w:rsidR="004B61E8" w:rsidRDefault="004B61E8" w:rsidP="004B61E8">
      <w:r>
        <w:t xml:space="preserve">   margin: auto</w:t>
      </w:r>
    </w:p>
    <w:p w14:paraId="71D47197" w14:textId="77777777" w:rsidR="004B61E8" w:rsidRDefault="004B61E8" w:rsidP="004B61E8">
      <w:r>
        <w:t xml:space="preserve">   Horizontally centres the container.</w:t>
      </w:r>
    </w:p>
    <w:p w14:paraId="7E16AE21" w14:textId="77777777" w:rsidR="004B61E8" w:rsidRDefault="004B61E8" w:rsidP="004B61E8"/>
    <w:p w14:paraId="472326FE" w14:textId="77777777" w:rsidR="004B61E8" w:rsidRDefault="004B61E8" w:rsidP="004B61E8">
      <w:r>
        <w:t xml:space="preserve">   padding adds spacing inside the container.</w:t>
      </w:r>
    </w:p>
    <w:p w14:paraId="2A9BB39E" w14:textId="77777777" w:rsidR="004B61E8" w:rsidRDefault="004B61E8" w:rsidP="004B61E8">
      <w:r>
        <w:t>*/</w:t>
      </w:r>
    </w:p>
    <w:p w14:paraId="324689F8" w14:textId="77777777" w:rsidR="004B61E8" w:rsidRDefault="004B61E8" w:rsidP="004B61E8"/>
    <w:p w14:paraId="5727B334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.container {</w:t>
      </w:r>
    </w:p>
    <w:p w14:paraId="2912B001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width: 90%;</w:t>
      </w:r>
    </w:p>
    <w:p w14:paraId="4CF6CF3C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max-width: 1100px;</w:t>
      </w:r>
    </w:p>
    <w:p w14:paraId="33790578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margin: auto;</w:t>
      </w:r>
    </w:p>
    <w:p w14:paraId="44D389CF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padding: 20px;</w:t>
      </w:r>
    </w:p>
    <w:p w14:paraId="025AB367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6CA12ACA" w14:textId="77777777" w:rsidR="004B61E8" w:rsidRDefault="004B61E8" w:rsidP="004B61E8"/>
    <w:p w14:paraId="7DF3864F" w14:textId="77777777" w:rsidR="004B61E8" w:rsidRDefault="004B61E8" w:rsidP="004B61E8">
      <w:r>
        <w:t>/* =========================</w:t>
      </w:r>
    </w:p>
    <w:p w14:paraId="02749072" w14:textId="77777777" w:rsidR="004B61E8" w:rsidRDefault="004B61E8" w:rsidP="004B61E8">
      <w:r>
        <w:t xml:space="preserve">   HEADER SECTION</w:t>
      </w:r>
    </w:p>
    <w:p w14:paraId="4CD60FC0" w14:textId="77777777" w:rsidR="004B61E8" w:rsidRDefault="004B61E8" w:rsidP="004B61E8">
      <w:r>
        <w:t xml:space="preserve">   Contains title and theme toggle button positioning</w:t>
      </w:r>
    </w:p>
    <w:p w14:paraId="4B270448" w14:textId="77777777" w:rsidR="004B61E8" w:rsidRDefault="004B61E8" w:rsidP="004B61E8">
      <w:r>
        <w:t xml:space="preserve">   ========================= */</w:t>
      </w:r>
    </w:p>
    <w:p w14:paraId="32DC0C3C" w14:textId="77777777" w:rsidR="004B61E8" w:rsidRDefault="004B61E8" w:rsidP="004B61E8"/>
    <w:p w14:paraId="3ECE179D" w14:textId="77777777" w:rsidR="004B61E8" w:rsidRDefault="004B61E8" w:rsidP="004B61E8">
      <w:r>
        <w:lastRenderedPageBreak/>
        <w:t>/* position: relative creates a positioning reference</w:t>
      </w:r>
    </w:p>
    <w:p w14:paraId="036CB642" w14:textId="77777777" w:rsidR="004B61E8" w:rsidRDefault="004B61E8" w:rsidP="004B61E8">
      <w:r>
        <w:t xml:space="preserve">   for absolutely positioned elements inside the header.</w:t>
      </w:r>
    </w:p>
    <w:p w14:paraId="7C98BBBE" w14:textId="77777777" w:rsidR="004B61E8" w:rsidRDefault="004B61E8" w:rsidP="004B61E8"/>
    <w:p w14:paraId="0A6769F4" w14:textId="77777777" w:rsidR="004B61E8" w:rsidRDefault="004B61E8" w:rsidP="004B61E8">
      <w:r>
        <w:t xml:space="preserve">   The theme button uses this reference point.</w:t>
      </w:r>
    </w:p>
    <w:p w14:paraId="3C5867EB" w14:textId="77777777" w:rsidR="004B61E8" w:rsidRDefault="004B61E8" w:rsidP="004B61E8">
      <w:r>
        <w:t>*/</w:t>
      </w:r>
    </w:p>
    <w:p w14:paraId="269777A4" w14:textId="77777777" w:rsidR="004B61E8" w:rsidRDefault="004B61E8" w:rsidP="004B61E8"/>
    <w:p w14:paraId="1BD59D2E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header {</w:t>
      </w:r>
    </w:p>
    <w:p w14:paraId="6CFBB5F0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position: relative;</w:t>
      </w:r>
    </w:p>
    <w:p w14:paraId="0F7FBC4A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text-align: </w:t>
      </w:r>
      <w:proofErr w:type="spellStart"/>
      <w:r w:rsidRPr="005B6D93">
        <w:rPr>
          <w:b/>
          <w:bCs/>
        </w:rPr>
        <w:t>center</w:t>
      </w:r>
      <w:proofErr w:type="spellEnd"/>
      <w:r w:rsidRPr="005B6D93">
        <w:rPr>
          <w:b/>
          <w:bCs/>
        </w:rPr>
        <w:t>;</w:t>
      </w:r>
    </w:p>
    <w:p w14:paraId="32671F5A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margin-bottom: 90px;</w:t>
      </w:r>
    </w:p>
    <w:p w14:paraId="392A8993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2FECA9FD" w14:textId="77777777" w:rsidR="004B61E8" w:rsidRDefault="004B61E8" w:rsidP="004B61E8"/>
    <w:p w14:paraId="254223BB" w14:textId="77777777" w:rsidR="004B61E8" w:rsidRDefault="004B61E8" w:rsidP="004B61E8">
      <w:r>
        <w:t>/* Main page title */</w:t>
      </w:r>
    </w:p>
    <w:p w14:paraId="75618815" w14:textId="77777777" w:rsidR="004B61E8" w:rsidRDefault="004B61E8" w:rsidP="004B61E8"/>
    <w:p w14:paraId="39AE94F3" w14:textId="77777777" w:rsidR="004B61E8" w:rsidRDefault="004B61E8" w:rsidP="004B61E8">
      <w:r>
        <w:t xml:space="preserve">/* rem = root </w:t>
      </w:r>
      <w:proofErr w:type="spellStart"/>
      <w:r>
        <w:t>em</w:t>
      </w:r>
      <w:proofErr w:type="spellEnd"/>
    </w:p>
    <w:p w14:paraId="799509E9" w14:textId="77777777" w:rsidR="004B61E8" w:rsidRDefault="004B61E8" w:rsidP="004B61E8"/>
    <w:p w14:paraId="65AA3577" w14:textId="77777777" w:rsidR="004B61E8" w:rsidRDefault="004B61E8" w:rsidP="004B61E8">
      <w:r>
        <w:t xml:space="preserve">   2rem means twice the root font size.</w:t>
      </w:r>
    </w:p>
    <w:p w14:paraId="4DD1FFF4" w14:textId="77777777" w:rsidR="004B61E8" w:rsidRDefault="004B61E8" w:rsidP="004B61E8">
      <w:r>
        <w:t xml:space="preserve">   Using rem improves accessibility because text</w:t>
      </w:r>
    </w:p>
    <w:p w14:paraId="0C5518CC" w14:textId="77777777" w:rsidR="004B61E8" w:rsidRDefault="004B61E8" w:rsidP="004B61E8">
      <w:r>
        <w:t xml:space="preserve">   scales more easily.</w:t>
      </w:r>
    </w:p>
    <w:p w14:paraId="37A505D4" w14:textId="77777777" w:rsidR="004B61E8" w:rsidRDefault="004B61E8" w:rsidP="004B61E8">
      <w:r>
        <w:t>*/</w:t>
      </w:r>
    </w:p>
    <w:p w14:paraId="50DD66F0" w14:textId="77777777" w:rsidR="004B61E8" w:rsidRDefault="004B61E8" w:rsidP="004B61E8"/>
    <w:p w14:paraId="58C2E59E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h1 {</w:t>
      </w:r>
    </w:p>
    <w:p w14:paraId="47EFD5D5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font-size: 2rem;</w:t>
      </w:r>
    </w:p>
    <w:p w14:paraId="56EB3ABF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1939A095" w14:textId="77777777" w:rsidR="004B61E8" w:rsidRDefault="004B61E8" w:rsidP="004B61E8"/>
    <w:p w14:paraId="52D23CE2" w14:textId="77777777" w:rsidR="004B61E8" w:rsidRDefault="004B61E8" w:rsidP="004B61E8">
      <w:r>
        <w:t>/* Theme toggle button positioning */</w:t>
      </w:r>
    </w:p>
    <w:p w14:paraId="66769240" w14:textId="77777777" w:rsidR="004B61E8" w:rsidRDefault="004B61E8" w:rsidP="004B61E8"/>
    <w:p w14:paraId="6DD58D85" w14:textId="77777777" w:rsidR="004B61E8" w:rsidRDefault="004B61E8" w:rsidP="004B61E8">
      <w:r>
        <w:t>/* position: absolute removes the button from normal flow.</w:t>
      </w:r>
    </w:p>
    <w:p w14:paraId="34A31337" w14:textId="77777777" w:rsidR="004B61E8" w:rsidRDefault="004B61E8" w:rsidP="004B61E8"/>
    <w:p w14:paraId="6F24EE08" w14:textId="77777777" w:rsidR="004B61E8" w:rsidRDefault="004B61E8" w:rsidP="004B61E8">
      <w:r>
        <w:t xml:space="preserve">   right: 0 places it against the right edge.</w:t>
      </w:r>
    </w:p>
    <w:p w14:paraId="76CCACED" w14:textId="77777777" w:rsidR="004B61E8" w:rsidRDefault="004B61E8" w:rsidP="004B61E8"/>
    <w:p w14:paraId="25130266" w14:textId="77777777" w:rsidR="004B61E8" w:rsidRDefault="004B61E8" w:rsidP="004B61E8">
      <w:r>
        <w:t xml:space="preserve">   top: 50% moves it halfway down the header.</w:t>
      </w:r>
    </w:p>
    <w:p w14:paraId="654FD819" w14:textId="77777777" w:rsidR="004B61E8" w:rsidRDefault="004B61E8" w:rsidP="004B61E8"/>
    <w:p w14:paraId="43221724" w14:textId="77777777" w:rsidR="004B61E8" w:rsidRDefault="004B61E8" w:rsidP="004B61E8">
      <w:r>
        <w:t xml:space="preserve">   transform moves it upward by half its own height,</w:t>
      </w:r>
    </w:p>
    <w:p w14:paraId="0DDE94AD" w14:textId="77777777" w:rsidR="004B61E8" w:rsidRDefault="004B61E8" w:rsidP="004B61E8">
      <w:r>
        <w:t xml:space="preserve">   perfectly </w:t>
      </w:r>
      <w:proofErr w:type="spellStart"/>
      <w:r>
        <w:t>centering</w:t>
      </w:r>
      <w:proofErr w:type="spellEnd"/>
      <w:r>
        <w:t xml:space="preserve"> it vertically.</w:t>
      </w:r>
    </w:p>
    <w:p w14:paraId="2EFA6719" w14:textId="77777777" w:rsidR="004B61E8" w:rsidRDefault="004B61E8" w:rsidP="004B61E8">
      <w:r>
        <w:t>*/</w:t>
      </w:r>
    </w:p>
    <w:p w14:paraId="5751F10A" w14:textId="77777777" w:rsidR="004B61E8" w:rsidRDefault="004B61E8" w:rsidP="004B61E8"/>
    <w:p w14:paraId="7D98E6FE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#theme-toggle {</w:t>
      </w:r>
    </w:p>
    <w:p w14:paraId="6DE2A0B9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position: absolute;</w:t>
      </w:r>
    </w:p>
    <w:p w14:paraId="2A3CBC30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right: 0;</w:t>
      </w:r>
    </w:p>
    <w:p w14:paraId="770C5553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top: 50%;</w:t>
      </w:r>
    </w:p>
    <w:p w14:paraId="2F3253D4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transform: </w:t>
      </w:r>
      <w:proofErr w:type="spellStart"/>
      <w:r w:rsidRPr="005B6D93">
        <w:rPr>
          <w:b/>
          <w:bCs/>
        </w:rPr>
        <w:t>translateY</w:t>
      </w:r>
      <w:proofErr w:type="spellEnd"/>
      <w:r w:rsidRPr="005B6D93">
        <w:rPr>
          <w:b/>
          <w:bCs/>
        </w:rPr>
        <w:t>(-50%);</w:t>
      </w:r>
    </w:p>
    <w:p w14:paraId="38C6BD77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3B5F42B7" w14:textId="77777777" w:rsidR="004B61E8" w:rsidRDefault="004B61E8" w:rsidP="004B61E8"/>
    <w:p w14:paraId="508F4111" w14:textId="77777777" w:rsidR="004B61E8" w:rsidRDefault="004B61E8" w:rsidP="004B61E8">
      <w:r>
        <w:t>/* =========================</w:t>
      </w:r>
    </w:p>
    <w:p w14:paraId="22C01A2B" w14:textId="77777777" w:rsidR="004B61E8" w:rsidRDefault="004B61E8" w:rsidP="004B61E8">
      <w:r>
        <w:t xml:space="preserve">   MAIN GRID LAYOUT</w:t>
      </w:r>
    </w:p>
    <w:p w14:paraId="3EB8BA2A" w14:textId="77777777" w:rsidR="004B61E8" w:rsidRDefault="004B61E8" w:rsidP="004B61E8">
      <w:r>
        <w:t xml:space="preserve">   Creates two-column layout for currency and weather cards</w:t>
      </w:r>
    </w:p>
    <w:p w14:paraId="4FCAAF3B" w14:textId="77777777" w:rsidR="004B61E8" w:rsidRDefault="004B61E8" w:rsidP="004B61E8">
      <w:r>
        <w:t xml:space="preserve">   ========================= */</w:t>
      </w:r>
    </w:p>
    <w:p w14:paraId="2DB13956" w14:textId="77777777" w:rsidR="004B61E8" w:rsidRDefault="004B61E8" w:rsidP="004B61E8"/>
    <w:p w14:paraId="02F155FD" w14:textId="77777777" w:rsidR="004B61E8" w:rsidRDefault="004B61E8" w:rsidP="004B61E8">
      <w:r>
        <w:t>/* CSS Grid is used to create the page layout.</w:t>
      </w:r>
    </w:p>
    <w:p w14:paraId="7F7C71CB" w14:textId="77777777" w:rsidR="004B61E8" w:rsidRDefault="004B61E8" w:rsidP="004B61E8"/>
    <w:p w14:paraId="6426835D" w14:textId="77777777" w:rsidR="004B61E8" w:rsidRDefault="004B61E8" w:rsidP="004B61E8">
      <w:r>
        <w:t xml:space="preserve">   display: grid activates Grid Layout.</w:t>
      </w:r>
    </w:p>
    <w:p w14:paraId="348A790D" w14:textId="77777777" w:rsidR="004B61E8" w:rsidRDefault="004B61E8" w:rsidP="004B61E8"/>
    <w:p w14:paraId="3F52C1A3" w14:textId="77777777" w:rsidR="004B61E8" w:rsidRDefault="004B61E8" w:rsidP="004B61E8">
      <w:r>
        <w:t xml:space="preserve">   grid-template-columns: 1fr </w:t>
      </w:r>
      <w:proofErr w:type="spellStart"/>
      <w:r>
        <w:t>1fr</w:t>
      </w:r>
      <w:proofErr w:type="spellEnd"/>
      <w:r>
        <w:t xml:space="preserve"> creates</w:t>
      </w:r>
    </w:p>
    <w:p w14:paraId="64DB62DA" w14:textId="77777777" w:rsidR="004B61E8" w:rsidRDefault="004B61E8" w:rsidP="004B61E8">
      <w:r>
        <w:t xml:space="preserve">   two equal-width columns.</w:t>
      </w:r>
    </w:p>
    <w:p w14:paraId="4F6C40D4" w14:textId="77777777" w:rsidR="004B61E8" w:rsidRDefault="004B61E8" w:rsidP="004B61E8"/>
    <w:p w14:paraId="06FFD39F" w14:textId="77777777" w:rsidR="004B61E8" w:rsidRDefault="004B61E8" w:rsidP="004B61E8">
      <w:r>
        <w:lastRenderedPageBreak/>
        <w:t xml:space="preserve">   </w:t>
      </w:r>
      <w:proofErr w:type="spellStart"/>
      <w:r>
        <w:t>fr</w:t>
      </w:r>
      <w:proofErr w:type="spellEnd"/>
      <w:r>
        <w:t xml:space="preserve"> = fraction of available space.</w:t>
      </w:r>
    </w:p>
    <w:p w14:paraId="1F661CA2" w14:textId="77777777" w:rsidR="004B61E8" w:rsidRDefault="004B61E8" w:rsidP="004B61E8"/>
    <w:p w14:paraId="2B652A3A" w14:textId="77777777" w:rsidR="004B61E8" w:rsidRDefault="004B61E8" w:rsidP="004B61E8">
      <w:r>
        <w:t xml:space="preserve">   gap adds space between the columns.</w:t>
      </w:r>
    </w:p>
    <w:p w14:paraId="6311AF76" w14:textId="77777777" w:rsidR="004B61E8" w:rsidRDefault="004B61E8" w:rsidP="004B61E8">
      <w:r>
        <w:t>*/</w:t>
      </w:r>
    </w:p>
    <w:p w14:paraId="38852B24" w14:textId="77777777" w:rsidR="004B61E8" w:rsidRDefault="004B61E8" w:rsidP="004B61E8"/>
    <w:p w14:paraId="67D4E5C8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main {</w:t>
      </w:r>
    </w:p>
    <w:p w14:paraId="6D802476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display: grid;</w:t>
      </w:r>
    </w:p>
    <w:p w14:paraId="6803B7E7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grid-template-columns: 1fr </w:t>
      </w:r>
      <w:proofErr w:type="spellStart"/>
      <w:r w:rsidRPr="005B6D93">
        <w:rPr>
          <w:b/>
          <w:bCs/>
        </w:rPr>
        <w:t>1fr</w:t>
      </w:r>
      <w:proofErr w:type="spellEnd"/>
      <w:r w:rsidRPr="005B6D93">
        <w:rPr>
          <w:b/>
          <w:bCs/>
        </w:rPr>
        <w:t>;</w:t>
      </w:r>
    </w:p>
    <w:p w14:paraId="71B30EA1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 xml:space="preserve">    gap: 2rem;</w:t>
      </w:r>
    </w:p>
    <w:p w14:paraId="7D451E09" w14:textId="77777777" w:rsidR="004B61E8" w:rsidRPr="005B6D93" w:rsidRDefault="004B61E8" w:rsidP="004B61E8">
      <w:pPr>
        <w:rPr>
          <w:b/>
          <w:bCs/>
        </w:rPr>
      </w:pPr>
      <w:r w:rsidRPr="005B6D93">
        <w:rPr>
          <w:b/>
          <w:bCs/>
        </w:rPr>
        <w:t>}</w:t>
      </w:r>
    </w:p>
    <w:p w14:paraId="5F9E40AB" w14:textId="77777777" w:rsidR="004B61E8" w:rsidRDefault="004B61E8" w:rsidP="004B61E8"/>
    <w:p w14:paraId="5523D4A2" w14:textId="77777777" w:rsidR="004B61E8" w:rsidRDefault="004B61E8" w:rsidP="004B61E8">
      <w:r>
        <w:t>/* =========================</w:t>
      </w:r>
    </w:p>
    <w:p w14:paraId="5AA135FF" w14:textId="77777777" w:rsidR="004B61E8" w:rsidRDefault="004B61E8" w:rsidP="004B61E8">
      <w:r>
        <w:t xml:space="preserve">   CARD COMPONENTS</w:t>
      </w:r>
    </w:p>
    <w:p w14:paraId="75A16E18" w14:textId="77777777" w:rsidR="004B61E8" w:rsidRDefault="004B61E8" w:rsidP="004B61E8">
      <w:r>
        <w:t xml:space="preserve">   Reusable UI blocks for currency and weather sections</w:t>
      </w:r>
    </w:p>
    <w:p w14:paraId="4D099597" w14:textId="77777777" w:rsidR="004B61E8" w:rsidRDefault="004B61E8" w:rsidP="004B61E8">
      <w:r>
        <w:t xml:space="preserve">   ========================= */</w:t>
      </w:r>
    </w:p>
    <w:p w14:paraId="03BC99E6" w14:textId="77777777" w:rsidR="004B61E8" w:rsidRDefault="004B61E8" w:rsidP="004B61E8"/>
    <w:p w14:paraId="7568D070" w14:textId="77777777" w:rsidR="004B61E8" w:rsidRDefault="004B61E8" w:rsidP="004B61E8">
      <w:r>
        <w:t>/* Both currency and weather sections use this class.</w:t>
      </w:r>
    </w:p>
    <w:p w14:paraId="51114841" w14:textId="77777777" w:rsidR="004B61E8" w:rsidRDefault="004B61E8" w:rsidP="004B61E8"/>
    <w:p w14:paraId="1F0DD14A" w14:textId="77777777" w:rsidR="004B61E8" w:rsidRDefault="004B61E8" w:rsidP="004B61E8">
      <w:r>
        <w:t xml:space="preserve">   border-radius rounds the corners.</w:t>
      </w:r>
    </w:p>
    <w:p w14:paraId="7022B808" w14:textId="77777777" w:rsidR="004B61E8" w:rsidRDefault="004B61E8" w:rsidP="004B61E8"/>
    <w:p w14:paraId="7EFAF4ED" w14:textId="77777777" w:rsidR="004B61E8" w:rsidRDefault="004B61E8" w:rsidP="004B61E8">
      <w:r>
        <w:t xml:space="preserve">   max-width prevents cards becoming too wide.</w:t>
      </w:r>
    </w:p>
    <w:p w14:paraId="7C932932" w14:textId="77777777" w:rsidR="004B61E8" w:rsidRDefault="004B61E8" w:rsidP="004B61E8"/>
    <w:p w14:paraId="34A0622B" w14:textId="77777777" w:rsidR="004B61E8" w:rsidRDefault="004B61E8" w:rsidP="004B61E8">
      <w:r>
        <w:t xml:space="preserve">   text-align </w:t>
      </w:r>
      <w:proofErr w:type="spellStart"/>
      <w:r>
        <w:t>centers</w:t>
      </w:r>
      <w:proofErr w:type="spellEnd"/>
      <w:r>
        <w:t xml:space="preserve"> the text.</w:t>
      </w:r>
    </w:p>
    <w:p w14:paraId="07E2E0F8" w14:textId="77777777" w:rsidR="004B61E8" w:rsidRDefault="004B61E8" w:rsidP="004B61E8"/>
    <w:p w14:paraId="25DD394D" w14:textId="77777777" w:rsidR="004B61E8" w:rsidRDefault="004B61E8" w:rsidP="004B61E8">
      <w:r>
        <w:t xml:space="preserve">   transition creates smooth visual changes.</w:t>
      </w:r>
    </w:p>
    <w:p w14:paraId="32EC0315" w14:textId="77777777" w:rsidR="004B61E8" w:rsidRDefault="004B61E8" w:rsidP="004B61E8">
      <w:r>
        <w:t>*/</w:t>
      </w:r>
    </w:p>
    <w:p w14:paraId="233F1ABE" w14:textId="77777777" w:rsidR="004B61E8" w:rsidRDefault="004B61E8" w:rsidP="004B61E8"/>
    <w:p w14:paraId="46F1A3E5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.card {</w:t>
      </w:r>
    </w:p>
    <w:p w14:paraId="3F295CDC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lastRenderedPageBreak/>
        <w:t xml:space="preserve">    padding: 25px;</w:t>
      </w:r>
    </w:p>
    <w:p w14:paraId="30DC4781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border-radius: 16px;</w:t>
      </w:r>
    </w:p>
    <w:p w14:paraId="0DAFE2B4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width: 100%;</w:t>
      </w:r>
    </w:p>
    <w:p w14:paraId="2F98C7C4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max-width: 450px;</w:t>
      </w:r>
    </w:p>
    <w:p w14:paraId="133482C5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margin: 15px auto;</w:t>
      </w:r>
    </w:p>
    <w:p w14:paraId="60898DDD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text-align: </w:t>
      </w:r>
      <w:proofErr w:type="spellStart"/>
      <w:r w:rsidRPr="00C34D61">
        <w:rPr>
          <w:b/>
          <w:bCs/>
        </w:rPr>
        <w:t>center</w:t>
      </w:r>
      <w:proofErr w:type="spellEnd"/>
      <w:r w:rsidRPr="00C34D61">
        <w:rPr>
          <w:b/>
          <w:bCs/>
        </w:rPr>
        <w:t>;</w:t>
      </w:r>
    </w:p>
    <w:p w14:paraId="1814505F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transition: all 0.3s ease;</w:t>
      </w:r>
    </w:p>
    <w:p w14:paraId="5E5C145E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0D863B69" w14:textId="77777777" w:rsidR="004B61E8" w:rsidRDefault="004B61E8" w:rsidP="004B61E8"/>
    <w:p w14:paraId="71A1D5C7" w14:textId="77777777" w:rsidR="004B61E8" w:rsidRDefault="004B61E8" w:rsidP="004B61E8">
      <w:r>
        <w:t>/* =========================</w:t>
      </w:r>
    </w:p>
    <w:p w14:paraId="68931AB1" w14:textId="77777777" w:rsidR="004B61E8" w:rsidRDefault="004B61E8" w:rsidP="004B61E8">
      <w:r>
        <w:t xml:space="preserve">   CARD STYLING - LIGHT MODE</w:t>
      </w:r>
    </w:p>
    <w:p w14:paraId="6E73EB9D" w14:textId="77777777" w:rsidR="004B61E8" w:rsidRDefault="004B61E8" w:rsidP="004B61E8">
      <w:r>
        <w:t xml:space="preserve">   Dark cards used inside light theme</w:t>
      </w:r>
    </w:p>
    <w:p w14:paraId="7022D4C7" w14:textId="77777777" w:rsidR="004B61E8" w:rsidRDefault="004B61E8" w:rsidP="004B61E8">
      <w:r>
        <w:t xml:space="preserve">   ========================= */</w:t>
      </w:r>
    </w:p>
    <w:p w14:paraId="0349C21E" w14:textId="77777777" w:rsidR="004B61E8" w:rsidRDefault="004B61E8" w:rsidP="004B61E8"/>
    <w:p w14:paraId="3FA8BB0F" w14:textId="77777777" w:rsidR="004B61E8" w:rsidRDefault="004B61E8" w:rsidP="004B61E8">
      <w:r>
        <w:t>/* Descendant selector:</w:t>
      </w:r>
    </w:p>
    <w:p w14:paraId="471D1734" w14:textId="77777777" w:rsidR="004B61E8" w:rsidRDefault="004B61E8" w:rsidP="004B61E8">
      <w:r>
        <w:t xml:space="preserve">   </w:t>
      </w:r>
      <w:proofErr w:type="spellStart"/>
      <w:r>
        <w:t>body.light</w:t>
      </w:r>
      <w:proofErr w:type="spellEnd"/>
      <w:r>
        <w:t>-mode .card</w:t>
      </w:r>
    </w:p>
    <w:p w14:paraId="420FEDD2" w14:textId="77777777" w:rsidR="004B61E8" w:rsidRDefault="004B61E8" w:rsidP="004B61E8"/>
    <w:p w14:paraId="78237983" w14:textId="77777777" w:rsidR="004B61E8" w:rsidRDefault="004B61E8" w:rsidP="004B61E8">
      <w:r>
        <w:t xml:space="preserve">   Means:</w:t>
      </w:r>
    </w:p>
    <w:p w14:paraId="03F989D5" w14:textId="77777777" w:rsidR="004B61E8" w:rsidRDefault="004B61E8" w:rsidP="004B61E8">
      <w:r>
        <w:t xml:space="preserve">   "Target card elements inside a body</w:t>
      </w:r>
    </w:p>
    <w:p w14:paraId="172971F2" w14:textId="77777777" w:rsidR="004B61E8" w:rsidRDefault="004B61E8" w:rsidP="004B61E8">
      <w:r>
        <w:t xml:space="preserve">   that has class light-mode."</w:t>
      </w:r>
    </w:p>
    <w:p w14:paraId="2C0501EB" w14:textId="77777777" w:rsidR="004B61E8" w:rsidRDefault="004B61E8" w:rsidP="004B61E8"/>
    <w:p w14:paraId="57276644" w14:textId="77777777" w:rsidR="004B61E8" w:rsidRDefault="004B61E8" w:rsidP="004B61E8">
      <w:r>
        <w:t xml:space="preserve">   box-shadow creates depth and visual separation.</w:t>
      </w:r>
    </w:p>
    <w:p w14:paraId="1D8B2D00" w14:textId="77777777" w:rsidR="004B61E8" w:rsidRDefault="004B61E8" w:rsidP="004B61E8">
      <w:r>
        <w:t>*/</w:t>
      </w:r>
    </w:p>
    <w:p w14:paraId="7F4A1ADC" w14:textId="77777777" w:rsidR="004B61E8" w:rsidRDefault="004B61E8" w:rsidP="004B61E8"/>
    <w:p w14:paraId="58F55D29" w14:textId="77777777" w:rsidR="004B61E8" w:rsidRPr="00C34D61" w:rsidRDefault="004B61E8" w:rsidP="004B61E8">
      <w:pPr>
        <w:rPr>
          <w:b/>
          <w:bCs/>
        </w:rPr>
      </w:pPr>
      <w:proofErr w:type="spellStart"/>
      <w:r w:rsidRPr="00C34D61">
        <w:rPr>
          <w:b/>
          <w:bCs/>
        </w:rPr>
        <w:t>body.light</w:t>
      </w:r>
      <w:proofErr w:type="spellEnd"/>
      <w:r w:rsidRPr="00C34D61">
        <w:rPr>
          <w:b/>
          <w:bCs/>
        </w:rPr>
        <w:t>-mode .card {</w:t>
      </w:r>
    </w:p>
    <w:p w14:paraId="5803D5D2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background: </w:t>
      </w:r>
      <w:proofErr w:type="spellStart"/>
      <w:r w:rsidRPr="00C34D61">
        <w:rPr>
          <w:b/>
          <w:bCs/>
        </w:rPr>
        <w:t>darkgrey</w:t>
      </w:r>
      <w:proofErr w:type="spellEnd"/>
      <w:r w:rsidRPr="00C34D61">
        <w:rPr>
          <w:b/>
          <w:bCs/>
        </w:rPr>
        <w:t>;</w:t>
      </w:r>
    </w:p>
    <w:p w14:paraId="262EB0A8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</w:t>
      </w:r>
      <w:proofErr w:type="spellStart"/>
      <w:r w:rsidRPr="00C34D61">
        <w:rPr>
          <w:b/>
          <w:bCs/>
        </w:rPr>
        <w:t>color</w:t>
      </w:r>
      <w:proofErr w:type="spellEnd"/>
      <w:r w:rsidRPr="00C34D61">
        <w:rPr>
          <w:b/>
          <w:bCs/>
        </w:rPr>
        <w:t>: #ffffff;</w:t>
      </w:r>
    </w:p>
    <w:p w14:paraId="683BEEED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box-shadow: 0 20px </w:t>
      </w:r>
      <w:proofErr w:type="spellStart"/>
      <w:r w:rsidRPr="00C34D61">
        <w:rPr>
          <w:b/>
          <w:bCs/>
        </w:rPr>
        <w:t>20px</w:t>
      </w:r>
      <w:proofErr w:type="spellEnd"/>
      <w:r w:rsidRPr="00C34D61">
        <w:rPr>
          <w:b/>
          <w:bCs/>
        </w:rPr>
        <w:t xml:space="preserve"> </w:t>
      </w:r>
      <w:proofErr w:type="spellStart"/>
      <w:r w:rsidRPr="00C34D61">
        <w:rPr>
          <w:b/>
          <w:bCs/>
        </w:rPr>
        <w:t>rgba</w:t>
      </w:r>
      <w:proofErr w:type="spellEnd"/>
      <w:r w:rsidRPr="00C34D61">
        <w:rPr>
          <w:b/>
          <w:bCs/>
        </w:rPr>
        <w:t>(0,0,0,0.2);</w:t>
      </w:r>
    </w:p>
    <w:p w14:paraId="5E49E864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lastRenderedPageBreak/>
        <w:t>}</w:t>
      </w:r>
    </w:p>
    <w:p w14:paraId="54652C8D" w14:textId="77777777" w:rsidR="004B61E8" w:rsidRDefault="004B61E8" w:rsidP="004B61E8"/>
    <w:p w14:paraId="486B1076" w14:textId="77777777" w:rsidR="004B61E8" w:rsidRDefault="004B61E8" w:rsidP="004B61E8">
      <w:r>
        <w:t>/* =========================</w:t>
      </w:r>
    </w:p>
    <w:p w14:paraId="4E6366A4" w14:textId="77777777" w:rsidR="004B61E8" w:rsidRDefault="004B61E8" w:rsidP="004B61E8">
      <w:r>
        <w:t xml:space="preserve">   CARD STYLING - DARK MODE</w:t>
      </w:r>
    </w:p>
    <w:p w14:paraId="5665915F" w14:textId="77777777" w:rsidR="004B61E8" w:rsidRDefault="004B61E8" w:rsidP="004B61E8">
      <w:r>
        <w:t xml:space="preserve">   Light cards used inside dark theme</w:t>
      </w:r>
    </w:p>
    <w:p w14:paraId="1186C3A7" w14:textId="77777777" w:rsidR="004B61E8" w:rsidRDefault="004B61E8" w:rsidP="004B61E8">
      <w:r>
        <w:t xml:space="preserve">   ========================= */</w:t>
      </w:r>
    </w:p>
    <w:p w14:paraId="7A0CA4D9" w14:textId="77777777" w:rsidR="004B61E8" w:rsidRDefault="004B61E8" w:rsidP="004B61E8"/>
    <w:p w14:paraId="521D081A" w14:textId="77777777" w:rsidR="004B61E8" w:rsidRPr="00C34D61" w:rsidRDefault="004B61E8" w:rsidP="004B61E8">
      <w:pPr>
        <w:rPr>
          <w:b/>
          <w:bCs/>
        </w:rPr>
      </w:pPr>
      <w:proofErr w:type="spellStart"/>
      <w:r w:rsidRPr="00C34D61">
        <w:rPr>
          <w:b/>
          <w:bCs/>
        </w:rPr>
        <w:t>body.dark</w:t>
      </w:r>
      <w:proofErr w:type="spellEnd"/>
      <w:r w:rsidRPr="00C34D61">
        <w:rPr>
          <w:b/>
          <w:bCs/>
        </w:rPr>
        <w:t>-mode .card {</w:t>
      </w:r>
    </w:p>
    <w:p w14:paraId="3ECC9D3F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background: #f2f2f2;</w:t>
      </w:r>
    </w:p>
    <w:p w14:paraId="4AB93E85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</w:t>
      </w:r>
      <w:proofErr w:type="spellStart"/>
      <w:r w:rsidRPr="00C34D61">
        <w:rPr>
          <w:b/>
          <w:bCs/>
        </w:rPr>
        <w:t>color</w:t>
      </w:r>
      <w:proofErr w:type="spellEnd"/>
      <w:r w:rsidRPr="00C34D61">
        <w:rPr>
          <w:b/>
          <w:bCs/>
        </w:rPr>
        <w:t>: #111111;</w:t>
      </w:r>
    </w:p>
    <w:p w14:paraId="3FA05CD7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box-shadow: 0 20px </w:t>
      </w:r>
      <w:proofErr w:type="spellStart"/>
      <w:r w:rsidRPr="00C34D61">
        <w:rPr>
          <w:b/>
          <w:bCs/>
        </w:rPr>
        <w:t>20px</w:t>
      </w:r>
      <w:proofErr w:type="spellEnd"/>
      <w:r w:rsidRPr="00C34D61">
        <w:rPr>
          <w:b/>
          <w:bCs/>
        </w:rPr>
        <w:t xml:space="preserve"> </w:t>
      </w:r>
      <w:proofErr w:type="spellStart"/>
      <w:r w:rsidRPr="00C34D61">
        <w:rPr>
          <w:b/>
          <w:bCs/>
        </w:rPr>
        <w:t>rgba</w:t>
      </w:r>
      <w:proofErr w:type="spellEnd"/>
      <w:r w:rsidRPr="00C34D61">
        <w:rPr>
          <w:b/>
          <w:bCs/>
        </w:rPr>
        <w:t>(0,0,0,0.3);</w:t>
      </w:r>
    </w:p>
    <w:p w14:paraId="06168CDC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2A2684DA" w14:textId="77777777" w:rsidR="004B61E8" w:rsidRPr="00C34D61" w:rsidRDefault="004B61E8" w:rsidP="004B61E8">
      <w:pPr>
        <w:rPr>
          <w:b/>
          <w:bCs/>
        </w:rPr>
      </w:pPr>
    </w:p>
    <w:p w14:paraId="22C36A20" w14:textId="77777777" w:rsidR="004B61E8" w:rsidRDefault="004B61E8" w:rsidP="004B61E8">
      <w:r>
        <w:t>/* =========================</w:t>
      </w:r>
    </w:p>
    <w:p w14:paraId="3DCB19AD" w14:textId="77777777" w:rsidR="004B61E8" w:rsidRDefault="004B61E8" w:rsidP="004B61E8">
      <w:r>
        <w:t xml:space="preserve">   ACTION BUTTONS (MAIN ACTIONS)</w:t>
      </w:r>
    </w:p>
    <w:p w14:paraId="33A4E9B3" w14:textId="77777777" w:rsidR="004B61E8" w:rsidRDefault="004B61E8" w:rsidP="004B61E8">
      <w:r>
        <w:t xml:space="preserve">   Convert &amp; Weather buttons styling</w:t>
      </w:r>
    </w:p>
    <w:p w14:paraId="58A6486D" w14:textId="77777777" w:rsidR="004B61E8" w:rsidRDefault="004B61E8" w:rsidP="004B61E8">
      <w:r>
        <w:t xml:space="preserve">   ========================= */</w:t>
      </w:r>
    </w:p>
    <w:p w14:paraId="7E35539D" w14:textId="77777777" w:rsidR="004B61E8" w:rsidRDefault="004B61E8" w:rsidP="004B61E8"/>
    <w:p w14:paraId="5ED59BF4" w14:textId="77777777" w:rsidR="004B61E8" w:rsidRDefault="004B61E8" w:rsidP="004B61E8">
      <w:r>
        <w:t xml:space="preserve">/* </w:t>
      </w:r>
      <w:proofErr w:type="spellStart"/>
      <w:r>
        <w:t>margin:auto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block elements.</w:t>
      </w:r>
    </w:p>
    <w:p w14:paraId="43CCCB76" w14:textId="77777777" w:rsidR="004B61E8" w:rsidRDefault="004B61E8" w:rsidP="004B61E8"/>
    <w:p w14:paraId="22A65652" w14:textId="77777777" w:rsidR="004B61E8" w:rsidRDefault="004B61E8" w:rsidP="004B61E8">
      <w:r>
        <w:t xml:space="preserve">   </w:t>
      </w:r>
      <w:proofErr w:type="spellStart"/>
      <w:r>
        <w:t>display:block</w:t>
      </w:r>
      <w:proofErr w:type="spellEnd"/>
      <w:r>
        <w:t xml:space="preserve"> allows </w:t>
      </w:r>
      <w:proofErr w:type="spellStart"/>
      <w:r>
        <w:t>margin:auto</w:t>
      </w:r>
      <w:proofErr w:type="spellEnd"/>
    </w:p>
    <w:p w14:paraId="624A4335" w14:textId="77777777" w:rsidR="004B61E8" w:rsidRDefault="004B61E8" w:rsidP="004B61E8">
      <w:r>
        <w:t xml:space="preserve">   to work horizontally.</w:t>
      </w:r>
    </w:p>
    <w:p w14:paraId="560123AA" w14:textId="77777777" w:rsidR="004B61E8" w:rsidRDefault="004B61E8" w:rsidP="004B61E8">
      <w:r>
        <w:t>*/</w:t>
      </w:r>
    </w:p>
    <w:p w14:paraId="04C221AE" w14:textId="77777777" w:rsidR="004B61E8" w:rsidRDefault="004B61E8" w:rsidP="004B61E8"/>
    <w:p w14:paraId="2692B96C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#convert-btn,</w:t>
      </w:r>
    </w:p>
    <w:p w14:paraId="65E03A53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#weather-btn {</w:t>
      </w:r>
    </w:p>
    <w:p w14:paraId="662A770A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margin: 20px auto;</w:t>
      </w:r>
    </w:p>
    <w:p w14:paraId="0625A243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display: block;</w:t>
      </w:r>
    </w:p>
    <w:p w14:paraId="6CCE9FD5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lastRenderedPageBreak/>
        <w:t xml:space="preserve">    border-style: solid;</w:t>
      </w:r>
    </w:p>
    <w:p w14:paraId="4DD690C2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3B7C4F59" w14:textId="77777777" w:rsidR="004B61E8" w:rsidRDefault="004B61E8" w:rsidP="004B61E8"/>
    <w:p w14:paraId="2AFCE040" w14:textId="77777777" w:rsidR="004B61E8" w:rsidRDefault="004B61E8" w:rsidP="004B61E8">
      <w:r>
        <w:t>/* =========================</w:t>
      </w:r>
    </w:p>
    <w:p w14:paraId="4233C5B3" w14:textId="77777777" w:rsidR="004B61E8" w:rsidRDefault="004B61E8" w:rsidP="004B61E8">
      <w:r>
        <w:t xml:space="preserve">   FORM STYLING</w:t>
      </w:r>
    </w:p>
    <w:p w14:paraId="573444AF" w14:textId="77777777" w:rsidR="004B61E8" w:rsidRDefault="004B61E8" w:rsidP="004B61E8">
      <w:r>
        <w:t xml:space="preserve">   Controls spacing for input groups</w:t>
      </w:r>
    </w:p>
    <w:p w14:paraId="0B3BD38E" w14:textId="77777777" w:rsidR="004B61E8" w:rsidRDefault="004B61E8" w:rsidP="004B61E8">
      <w:r>
        <w:t xml:space="preserve">   ========================= */</w:t>
      </w:r>
    </w:p>
    <w:p w14:paraId="112FAA3B" w14:textId="77777777" w:rsidR="004B61E8" w:rsidRDefault="004B61E8" w:rsidP="004B61E8"/>
    <w:p w14:paraId="6CA26363" w14:textId="77777777" w:rsidR="004B61E8" w:rsidRDefault="004B61E8" w:rsidP="004B61E8">
      <w:r>
        <w:t>/* Adds spacing between form sections. */</w:t>
      </w:r>
    </w:p>
    <w:p w14:paraId="2CCBB185" w14:textId="77777777" w:rsidR="004B61E8" w:rsidRDefault="004B61E8" w:rsidP="004B61E8"/>
    <w:p w14:paraId="1D660C2B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.form-group {</w:t>
      </w:r>
    </w:p>
    <w:p w14:paraId="6EED80B8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margin-bottom: 20px;</w:t>
      </w:r>
    </w:p>
    <w:p w14:paraId="28700E67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6DE54D1F" w14:textId="77777777" w:rsidR="004B61E8" w:rsidRDefault="004B61E8" w:rsidP="004B61E8"/>
    <w:p w14:paraId="10CC97F3" w14:textId="77777777" w:rsidR="004B61E8" w:rsidRDefault="004B61E8" w:rsidP="004B61E8">
      <w:r>
        <w:t>/* =========================</w:t>
      </w:r>
    </w:p>
    <w:p w14:paraId="13EDF828" w14:textId="77777777" w:rsidR="004B61E8" w:rsidRDefault="004B61E8" w:rsidP="004B61E8">
      <w:r>
        <w:t xml:space="preserve">   INPUTS &amp; SELECT DROPDOWNS</w:t>
      </w:r>
    </w:p>
    <w:p w14:paraId="2B55D6D2" w14:textId="77777777" w:rsidR="004B61E8" w:rsidRDefault="004B61E8" w:rsidP="004B61E8">
      <w:r>
        <w:t xml:space="preserve">   Shared styling for form fields</w:t>
      </w:r>
    </w:p>
    <w:p w14:paraId="171F0A49" w14:textId="77777777" w:rsidR="004B61E8" w:rsidRDefault="004B61E8" w:rsidP="004B61E8">
      <w:r>
        <w:t xml:space="preserve">   ========================= */</w:t>
      </w:r>
    </w:p>
    <w:p w14:paraId="1CDA5DC0" w14:textId="77777777" w:rsidR="004B61E8" w:rsidRDefault="004B61E8" w:rsidP="004B61E8"/>
    <w:p w14:paraId="004B5051" w14:textId="77777777" w:rsidR="004B61E8" w:rsidRDefault="004B61E8" w:rsidP="004B61E8">
      <w:r>
        <w:t>/* Shared styling reduces duplicated code.</w:t>
      </w:r>
    </w:p>
    <w:p w14:paraId="6454E46D" w14:textId="77777777" w:rsidR="004B61E8" w:rsidRDefault="004B61E8" w:rsidP="004B61E8"/>
    <w:p w14:paraId="27CC21DC" w14:textId="77777777" w:rsidR="004B61E8" w:rsidRDefault="004B61E8" w:rsidP="004B61E8">
      <w:r>
        <w:t xml:space="preserve">   width:100% makes fields fill available space.</w:t>
      </w:r>
    </w:p>
    <w:p w14:paraId="5D3BCB3D" w14:textId="77777777" w:rsidR="004B61E8" w:rsidRDefault="004B61E8" w:rsidP="004B61E8"/>
    <w:p w14:paraId="59F0C697" w14:textId="77777777" w:rsidR="004B61E8" w:rsidRDefault="004B61E8" w:rsidP="004B61E8">
      <w:r>
        <w:t xml:space="preserve">   border-radius creates rounded corners.</w:t>
      </w:r>
    </w:p>
    <w:p w14:paraId="04FF6A1F" w14:textId="77777777" w:rsidR="004B61E8" w:rsidRDefault="004B61E8" w:rsidP="004B61E8"/>
    <w:p w14:paraId="5596E3E1" w14:textId="77777777" w:rsidR="004B61E8" w:rsidRDefault="004B61E8" w:rsidP="004B61E8">
      <w:r>
        <w:t xml:space="preserve">   </w:t>
      </w:r>
      <w:proofErr w:type="spellStart"/>
      <w:r>
        <w:t>outline:none</w:t>
      </w:r>
      <w:proofErr w:type="spellEnd"/>
      <w:r>
        <w:t xml:space="preserve"> removes the browser's</w:t>
      </w:r>
    </w:p>
    <w:p w14:paraId="18B1068F" w14:textId="77777777" w:rsidR="004B61E8" w:rsidRDefault="004B61E8" w:rsidP="004B61E8">
      <w:r>
        <w:t xml:space="preserve">   default focus outline.</w:t>
      </w:r>
    </w:p>
    <w:p w14:paraId="5A554AEE" w14:textId="77777777" w:rsidR="004B61E8" w:rsidRDefault="004B61E8" w:rsidP="004B61E8">
      <w:r>
        <w:t>*/</w:t>
      </w:r>
    </w:p>
    <w:p w14:paraId="15286208" w14:textId="77777777" w:rsidR="004B61E8" w:rsidRDefault="004B61E8" w:rsidP="004B61E8"/>
    <w:p w14:paraId="49459104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input,</w:t>
      </w:r>
    </w:p>
    <w:p w14:paraId="0CD92491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select {</w:t>
      </w:r>
    </w:p>
    <w:p w14:paraId="015C878D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width: 100%;</w:t>
      </w:r>
    </w:p>
    <w:p w14:paraId="55C8DA87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padding: 12px;</w:t>
      </w:r>
    </w:p>
    <w:p w14:paraId="157450A0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margin-top: 8px;</w:t>
      </w:r>
    </w:p>
    <w:p w14:paraId="2A45D86D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border-radius: 8px;</w:t>
      </w:r>
    </w:p>
    <w:p w14:paraId="548CA051" w14:textId="77777777" w:rsidR="004B61E8" w:rsidRPr="00C34D61" w:rsidRDefault="004B61E8" w:rsidP="004B61E8">
      <w:pPr>
        <w:rPr>
          <w:b/>
          <w:bCs/>
          <w:lang w:val="fr-FR"/>
        </w:rPr>
      </w:pPr>
      <w:r w:rsidRPr="00C34D61">
        <w:rPr>
          <w:b/>
          <w:bCs/>
        </w:rPr>
        <w:t xml:space="preserve">    </w:t>
      </w:r>
      <w:r w:rsidRPr="00C34D61">
        <w:rPr>
          <w:b/>
          <w:bCs/>
          <w:lang w:val="fr-FR"/>
        </w:rPr>
        <w:t>border: 1px solid #ccc;</w:t>
      </w:r>
    </w:p>
    <w:p w14:paraId="31EF31A5" w14:textId="77777777" w:rsidR="004B61E8" w:rsidRPr="00C34D61" w:rsidRDefault="004B61E8" w:rsidP="004B61E8">
      <w:pPr>
        <w:rPr>
          <w:b/>
          <w:bCs/>
          <w:lang w:val="fr-FR"/>
        </w:rPr>
      </w:pPr>
      <w:r w:rsidRPr="00C34D61">
        <w:rPr>
          <w:b/>
          <w:bCs/>
          <w:lang w:val="fr-FR"/>
        </w:rPr>
        <w:t xml:space="preserve">    font-size: 1rem;</w:t>
      </w:r>
    </w:p>
    <w:p w14:paraId="40506833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  <w:lang w:val="fr-FR"/>
        </w:rPr>
        <w:t xml:space="preserve">    </w:t>
      </w:r>
      <w:r w:rsidRPr="00C34D61">
        <w:rPr>
          <w:b/>
          <w:bCs/>
        </w:rPr>
        <w:t>outline: none;</w:t>
      </w:r>
    </w:p>
    <w:p w14:paraId="67BA3D86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6ED72514" w14:textId="77777777" w:rsidR="004B61E8" w:rsidRDefault="004B61E8" w:rsidP="004B61E8"/>
    <w:p w14:paraId="4EB66394" w14:textId="77777777" w:rsidR="004B61E8" w:rsidRDefault="004B61E8" w:rsidP="004B61E8">
      <w:r>
        <w:t>/* =========================</w:t>
      </w:r>
    </w:p>
    <w:p w14:paraId="46171396" w14:textId="77777777" w:rsidR="004B61E8" w:rsidRDefault="004B61E8" w:rsidP="004B61E8">
      <w:r>
        <w:t xml:space="preserve">   FORM FIELDS - DARK MODE</w:t>
      </w:r>
    </w:p>
    <w:p w14:paraId="7E572DC4" w14:textId="77777777" w:rsidR="004B61E8" w:rsidRDefault="004B61E8" w:rsidP="004B61E8">
      <w:r>
        <w:t xml:space="preserve">   Input styling for dark theme</w:t>
      </w:r>
    </w:p>
    <w:p w14:paraId="7183B4F5" w14:textId="77777777" w:rsidR="004B61E8" w:rsidRDefault="004B61E8" w:rsidP="004B61E8">
      <w:r>
        <w:t xml:space="preserve">   ========================= */</w:t>
      </w:r>
    </w:p>
    <w:p w14:paraId="64C2057A" w14:textId="77777777" w:rsidR="004B61E8" w:rsidRDefault="004B61E8" w:rsidP="004B61E8"/>
    <w:p w14:paraId="0258F782" w14:textId="77777777" w:rsidR="004B61E8" w:rsidRPr="00C34D61" w:rsidRDefault="004B61E8" w:rsidP="004B61E8">
      <w:pPr>
        <w:rPr>
          <w:b/>
          <w:bCs/>
        </w:rPr>
      </w:pPr>
      <w:proofErr w:type="spellStart"/>
      <w:r w:rsidRPr="00C34D61">
        <w:rPr>
          <w:b/>
          <w:bCs/>
        </w:rPr>
        <w:t>body.dark</w:t>
      </w:r>
      <w:proofErr w:type="spellEnd"/>
      <w:r w:rsidRPr="00C34D61">
        <w:rPr>
          <w:b/>
          <w:bCs/>
        </w:rPr>
        <w:t>-mode input,</w:t>
      </w:r>
    </w:p>
    <w:p w14:paraId="2A1BF611" w14:textId="77777777" w:rsidR="004B61E8" w:rsidRPr="00C34D61" w:rsidRDefault="004B61E8" w:rsidP="004B61E8">
      <w:pPr>
        <w:rPr>
          <w:b/>
          <w:bCs/>
        </w:rPr>
      </w:pPr>
      <w:proofErr w:type="spellStart"/>
      <w:r w:rsidRPr="00C34D61">
        <w:rPr>
          <w:b/>
          <w:bCs/>
        </w:rPr>
        <w:t>body.dark</w:t>
      </w:r>
      <w:proofErr w:type="spellEnd"/>
      <w:r w:rsidRPr="00C34D61">
        <w:rPr>
          <w:b/>
          <w:bCs/>
        </w:rPr>
        <w:t>-mode select {</w:t>
      </w:r>
    </w:p>
    <w:p w14:paraId="0DBBBABB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background-</w:t>
      </w:r>
      <w:proofErr w:type="spellStart"/>
      <w:r w:rsidRPr="00C34D61">
        <w:rPr>
          <w:b/>
          <w:bCs/>
        </w:rPr>
        <w:t>color</w:t>
      </w:r>
      <w:proofErr w:type="spellEnd"/>
      <w:r w:rsidRPr="00C34D61">
        <w:rPr>
          <w:b/>
          <w:bCs/>
        </w:rPr>
        <w:t>: #e0e0e0;</w:t>
      </w:r>
    </w:p>
    <w:p w14:paraId="75F74629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</w:t>
      </w:r>
      <w:proofErr w:type="spellStart"/>
      <w:r w:rsidRPr="00C34D61">
        <w:rPr>
          <w:b/>
          <w:bCs/>
        </w:rPr>
        <w:t>color</w:t>
      </w:r>
      <w:proofErr w:type="spellEnd"/>
      <w:r w:rsidRPr="00C34D61">
        <w:rPr>
          <w:b/>
          <w:bCs/>
        </w:rPr>
        <w:t>: #111;</w:t>
      </w:r>
    </w:p>
    <w:p w14:paraId="2A4B95DF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30C152F8" w14:textId="77777777" w:rsidR="004B61E8" w:rsidRDefault="004B61E8" w:rsidP="004B61E8"/>
    <w:p w14:paraId="0398CE76" w14:textId="77777777" w:rsidR="004B61E8" w:rsidRDefault="004B61E8" w:rsidP="004B61E8">
      <w:r>
        <w:t>/* =========================</w:t>
      </w:r>
    </w:p>
    <w:p w14:paraId="18353A98" w14:textId="77777777" w:rsidR="004B61E8" w:rsidRDefault="004B61E8" w:rsidP="004B61E8">
      <w:r>
        <w:t xml:space="preserve">   FORM FIELDS - LIGHT MODE</w:t>
      </w:r>
    </w:p>
    <w:p w14:paraId="4D1595C3" w14:textId="77777777" w:rsidR="004B61E8" w:rsidRDefault="004B61E8" w:rsidP="004B61E8">
      <w:r>
        <w:t xml:space="preserve">   Input styling for light theme</w:t>
      </w:r>
    </w:p>
    <w:p w14:paraId="501F2AB0" w14:textId="77777777" w:rsidR="004B61E8" w:rsidRDefault="004B61E8" w:rsidP="004B61E8">
      <w:r>
        <w:t xml:space="preserve">   ========================= */</w:t>
      </w:r>
    </w:p>
    <w:p w14:paraId="56B57B67" w14:textId="77777777" w:rsidR="004B61E8" w:rsidRDefault="004B61E8" w:rsidP="004B61E8"/>
    <w:p w14:paraId="0B4BF39D" w14:textId="77777777" w:rsidR="004B61E8" w:rsidRPr="00C34D61" w:rsidRDefault="004B61E8" w:rsidP="004B61E8">
      <w:pPr>
        <w:rPr>
          <w:b/>
          <w:bCs/>
        </w:rPr>
      </w:pPr>
      <w:proofErr w:type="spellStart"/>
      <w:r w:rsidRPr="00C34D61">
        <w:rPr>
          <w:b/>
          <w:bCs/>
        </w:rPr>
        <w:lastRenderedPageBreak/>
        <w:t>body.light</w:t>
      </w:r>
      <w:proofErr w:type="spellEnd"/>
      <w:r w:rsidRPr="00C34D61">
        <w:rPr>
          <w:b/>
          <w:bCs/>
        </w:rPr>
        <w:t>-mode input,</w:t>
      </w:r>
    </w:p>
    <w:p w14:paraId="7BCD95AA" w14:textId="77777777" w:rsidR="004B61E8" w:rsidRPr="00C34D61" w:rsidRDefault="004B61E8" w:rsidP="004B61E8">
      <w:pPr>
        <w:rPr>
          <w:b/>
          <w:bCs/>
        </w:rPr>
      </w:pPr>
      <w:proofErr w:type="spellStart"/>
      <w:r w:rsidRPr="00C34D61">
        <w:rPr>
          <w:b/>
          <w:bCs/>
        </w:rPr>
        <w:t>body.light</w:t>
      </w:r>
      <w:proofErr w:type="spellEnd"/>
      <w:r w:rsidRPr="00C34D61">
        <w:rPr>
          <w:b/>
          <w:bCs/>
        </w:rPr>
        <w:t>-mode select {</w:t>
      </w:r>
    </w:p>
    <w:p w14:paraId="18F38D7A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background-</w:t>
      </w:r>
      <w:proofErr w:type="spellStart"/>
      <w:r w:rsidRPr="00C34D61">
        <w:rPr>
          <w:b/>
          <w:bCs/>
        </w:rPr>
        <w:t>color</w:t>
      </w:r>
      <w:proofErr w:type="spellEnd"/>
      <w:r w:rsidRPr="00C34D61">
        <w:rPr>
          <w:b/>
          <w:bCs/>
        </w:rPr>
        <w:t>: #2c2c2c;</w:t>
      </w:r>
    </w:p>
    <w:p w14:paraId="52873864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</w:t>
      </w:r>
      <w:proofErr w:type="spellStart"/>
      <w:r w:rsidRPr="00C34D61">
        <w:rPr>
          <w:b/>
          <w:bCs/>
        </w:rPr>
        <w:t>color</w:t>
      </w:r>
      <w:proofErr w:type="spellEnd"/>
      <w:r w:rsidRPr="00C34D61">
        <w:rPr>
          <w:b/>
          <w:bCs/>
        </w:rPr>
        <w:t>: #fff;</w:t>
      </w:r>
    </w:p>
    <w:p w14:paraId="288B4193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border: 1px solid #444;</w:t>
      </w:r>
    </w:p>
    <w:p w14:paraId="015F77CD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4683AD51" w14:textId="77777777" w:rsidR="004B61E8" w:rsidRDefault="004B61E8" w:rsidP="004B61E8"/>
    <w:p w14:paraId="449CDEF5" w14:textId="77777777" w:rsidR="004B61E8" w:rsidRDefault="004B61E8" w:rsidP="004B61E8">
      <w:r>
        <w:t>/* =========================</w:t>
      </w:r>
    </w:p>
    <w:p w14:paraId="51223CD6" w14:textId="77777777" w:rsidR="004B61E8" w:rsidRDefault="004B61E8" w:rsidP="004B61E8">
      <w:r>
        <w:t xml:space="preserve">   GENERAL BUTTON STYLING</w:t>
      </w:r>
    </w:p>
    <w:p w14:paraId="2984C3CC" w14:textId="77777777" w:rsidR="004B61E8" w:rsidRDefault="004B61E8" w:rsidP="004B61E8">
      <w:r>
        <w:t xml:space="preserve">   Base styles for all buttons</w:t>
      </w:r>
    </w:p>
    <w:p w14:paraId="65582BB8" w14:textId="77777777" w:rsidR="004B61E8" w:rsidRDefault="004B61E8" w:rsidP="004B61E8">
      <w:r>
        <w:t xml:space="preserve">   ========================= */</w:t>
      </w:r>
    </w:p>
    <w:p w14:paraId="02921E0B" w14:textId="77777777" w:rsidR="004B61E8" w:rsidRDefault="004B61E8" w:rsidP="004B61E8"/>
    <w:p w14:paraId="3A974A90" w14:textId="77777777" w:rsidR="004B61E8" w:rsidRDefault="004B61E8" w:rsidP="004B61E8">
      <w:r>
        <w:t xml:space="preserve">/* </w:t>
      </w:r>
      <w:proofErr w:type="spellStart"/>
      <w:r>
        <w:t>cursor:pointer</w:t>
      </w:r>
      <w:proofErr w:type="spellEnd"/>
      <w:r>
        <w:t xml:space="preserve"> changes the mouse cursor</w:t>
      </w:r>
    </w:p>
    <w:p w14:paraId="5914437D" w14:textId="77777777" w:rsidR="004B61E8" w:rsidRDefault="004B61E8" w:rsidP="004B61E8">
      <w:r>
        <w:t xml:space="preserve">   to a hand when hovering over buttons.</w:t>
      </w:r>
    </w:p>
    <w:p w14:paraId="796E06B2" w14:textId="77777777" w:rsidR="004B61E8" w:rsidRDefault="004B61E8" w:rsidP="004B61E8"/>
    <w:p w14:paraId="0D03D746" w14:textId="77777777" w:rsidR="004B61E8" w:rsidRDefault="004B61E8" w:rsidP="004B61E8">
      <w:r>
        <w:t xml:space="preserve">   </w:t>
      </w:r>
      <w:proofErr w:type="spellStart"/>
      <w:r>
        <w:t>font-weight:bold</w:t>
      </w:r>
      <w:proofErr w:type="spellEnd"/>
      <w:r>
        <w:t xml:space="preserve"> makes text stand out.</w:t>
      </w:r>
    </w:p>
    <w:p w14:paraId="67664E9A" w14:textId="77777777" w:rsidR="004B61E8" w:rsidRDefault="004B61E8" w:rsidP="004B61E8"/>
    <w:p w14:paraId="5AE2504C" w14:textId="77777777" w:rsidR="004B61E8" w:rsidRDefault="004B61E8" w:rsidP="004B61E8">
      <w:r>
        <w:t xml:space="preserve">   transition allows hover effects to animate.</w:t>
      </w:r>
    </w:p>
    <w:p w14:paraId="372F5218" w14:textId="77777777" w:rsidR="004B61E8" w:rsidRDefault="004B61E8" w:rsidP="004B61E8">
      <w:r>
        <w:t>*/</w:t>
      </w:r>
    </w:p>
    <w:p w14:paraId="2D6D3E6F" w14:textId="77777777" w:rsidR="004B61E8" w:rsidRDefault="004B61E8" w:rsidP="004B61E8"/>
    <w:p w14:paraId="5300E863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button {</w:t>
      </w:r>
    </w:p>
    <w:p w14:paraId="64E0036A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padding: 10px 15px;</w:t>
      </w:r>
    </w:p>
    <w:p w14:paraId="00EFF777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border-radius: 10px;</w:t>
      </w:r>
    </w:p>
    <w:p w14:paraId="10F550AC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border: none;</w:t>
      </w:r>
    </w:p>
    <w:p w14:paraId="2E24920E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cursor: pointer;</w:t>
      </w:r>
    </w:p>
    <w:p w14:paraId="4C03F193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font-weight: bold;</w:t>
      </w:r>
    </w:p>
    <w:p w14:paraId="4E57655D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transition: all 0.3s ease;</w:t>
      </w:r>
    </w:p>
    <w:p w14:paraId="09D87190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4F894D72" w14:textId="77777777" w:rsidR="004B61E8" w:rsidRDefault="004B61E8" w:rsidP="004B61E8"/>
    <w:p w14:paraId="616CE7BA" w14:textId="77777777" w:rsidR="004B61E8" w:rsidRDefault="004B61E8" w:rsidP="004B61E8">
      <w:r>
        <w:t>/* =========================</w:t>
      </w:r>
    </w:p>
    <w:p w14:paraId="2A02B831" w14:textId="77777777" w:rsidR="004B61E8" w:rsidRDefault="004B61E8" w:rsidP="004B61E8">
      <w:r>
        <w:t xml:space="preserve">   BUTTONS - LIGHT MODE</w:t>
      </w:r>
    </w:p>
    <w:p w14:paraId="4560FFAD" w14:textId="77777777" w:rsidR="004B61E8" w:rsidRDefault="004B61E8" w:rsidP="004B61E8">
      <w:r>
        <w:t xml:space="preserve">   Dark buttons for contrast in light theme</w:t>
      </w:r>
    </w:p>
    <w:p w14:paraId="353D5B74" w14:textId="77777777" w:rsidR="004B61E8" w:rsidRDefault="004B61E8" w:rsidP="004B61E8">
      <w:r>
        <w:t xml:space="preserve">   ========================= */</w:t>
      </w:r>
    </w:p>
    <w:p w14:paraId="0DEA2F2F" w14:textId="77777777" w:rsidR="004B61E8" w:rsidRDefault="004B61E8" w:rsidP="004B61E8"/>
    <w:p w14:paraId="6C20E0D5" w14:textId="77777777" w:rsidR="004B61E8" w:rsidRPr="00C34D61" w:rsidRDefault="004B61E8" w:rsidP="004B61E8">
      <w:pPr>
        <w:rPr>
          <w:b/>
          <w:bCs/>
        </w:rPr>
      </w:pPr>
      <w:proofErr w:type="spellStart"/>
      <w:r w:rsidRPr="00C34D61">
        <w:rPr>
          <w:b/>
          <w:bCs/>
        </w:rPr>
        <w:t>body.light</w:t>
      </w:r>
      <w:proofErr w:type="spellEnd"/>
      <w:r w:rsidRPr="00C34D61">
        <w:rPr>
          <w:b/>
          <w:bCs/>
        </w:rPr>
        <w:t>-mode button {</w:t>
      </w:r>
    </w:p>
    <w:p w14:paraId="445E4583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background: #1e1e1e;</w:t>
      </w:r>
    </w:p>
    <w:p w14:paraId="6F9D8F6C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 xml:space="preserve">    </w:t>
      </w:r>
      <w:proofErr w:type="spellStart"/>
      <w:r w:rsidRPr="00C34D61">
        <w:rPr>
          <w:b/>
          <w:bCs/>
        </w:rPr>
        <w:t>color</w:t>
      </w:r>
      <w:proofErr w:type="spellEnd"/>
      <w:r w:rsidRPr="00C34D61">
        <w:rPr>
          <w:b/>
          <w:bCs/>
        </w:rPr>
        <w:t>: #ffffff;</w:t>
      </w:r>
    </w:p>
    <w:p w14:paraId="0A942477" w14:textId="77777777" w:rsidR="004B61E8" w:rsidRPr="00C34D61" w:rsidRDefault="004B61E8" w:rsidP="004B61E8">
      <w:pPr>
        <w:rPr>
          <w:b/>
          <w:bCs/>
        </w:rPr>
      </w:pPr>
      <w:r w:rsidRPr="00C34D61">
        <w:rPr>
          <w:b/>
          <w:bCs/>
        </w:rPr>
        <w:t>}</w:t>
      </w:r>
    </w:p>
    <w:p w14:paraId="70479104" w14:textId="77777777" w:rsidR="004B61E8" w:rsidRDefault="004B61E8" w:rsidP="004B61E8"/>
    <w:p w14:paraId="0493319B" w14:textId="77777777" w:rsidR="004B61E8" w:rsidRDefault="004B61E8" w:rsidP="004B61E8">
      <w:r>
        <w:t>/* =========================</w:t>
      </w:r>
    </w:p>
    <w:p w14:paraId="1DE2B132" w14:textId="77777777" w:rsidR="004B61E8" w:rsidRDefault="004B61E8" w:rsidP="004B61E8">
      <w:r>
        <w:t xml:space="preserve">   BUTTONS - DARK MODE</w:t>
      </w:r>
    </w:p>
    <w:p w14:paraId="1CB4933F" w14:textId="77777777" w:rsidR="004B61E8" w:rsidRDefault="004B61E8" w:rsidP="004B61E8">
      <w:r>
        <w:t xml:space="preserve">   Light buttons for contrast in dark theme</w:t>
      </w:r>
    </w:p>
    <w:p w14:paraId="5681A7AF" w14:textId="77777777" w:rsidR="004B61E8" w:rsidRDefault="004B61E8" w:rsidP="004B61E8">
      <w:r>
        <w:t xml:space="preserve">   ========================= */</w:t>
      </w:r>
    </w:p>
    <w:p w14:paraId="470ACF92" w14:textId="77777777" w:rsidR="004B61E8" w:rsidRDefault="004B61E8" w:rsidP="004B61E8"/>
    <w:p w14:paraId="04C9FC91" w14:textId="77777777" w:rsidR="004B61E8" w:rsidRPr="00F47FF5" w:rsidRDefault="004B61E8" w:rsidP="004B61E8">
      <w:pPr>
        <w:rPr>
          <w:b/>
          <w:bCs/>
        </w:rPr>
      </w:pPr>
      <w:proofErr w:type="spellStart"/>
      <w:r w:rsidRPr="00F47FF5">
        <w:rPr>
          <w:b/>
          <w:bCs/>
        </w:rPr>
        <w:t>body.dark</w:t>
      </w:r>
      <w:proofErr w:type="spellEnd"/>
      <w:r w:rsidRPr="00F47FF5">
        <w:rPr>
          <w:b/>
          <w:bCs/>
        </w:rPr>
        <w:t>-mode button {</w:t>
      </w:r>
    </w:p>
    <w:p w14:paraId="53EB0910" w14:textId="77777777" w:rsidR="004B61E8" w:rsidRPr="00F47FF5" w:rsidRDefault="004B61E8" w:rsidP="004B61E8">
      <w:pPr>
        <w:rPr>
          <w:b/>
          <w:bCs/>
        </w:rPr>
      </w:pPr>
      <w:r w:rsidRPr="00F47FF5">
        <w:rPr>
          <w:b/>
          <w:bCs/>
        </w:rPr>
        <w:t xml:space="preserve">    background: #f2f2f2;</w:t>
      </w:r>
    </w:p>
    <w:p w14:paraId="7AC7821A" w14:textId="77777777" w:rsidR="004B61E8" w:rsidRPr="00F47FF5" w:rsidRDefault="004B61E8" w:rsidP="004B61E8">
      <w:pPr>
        <w:rPr>
          <w:b/>
          <w:bCs/>
        </w:rPr>
      </w:pPr>
      <w:r w:rsidRPr="00F47FF5">
        <w:rPr>
          <w:b/>
          <w:bCs/>
        </w:rPr>
        <w:t xml:space="preserve">    </w:t>
      </w:r>
      <w:proofErr w:type="spellStart"/>
      <w:r w:rsidRPr="00F47FF5">
        <w:rPr>
          <w:b/>
          <w:bCs/>
        </w:rPr>
        <w:t>color</w:t>
      </w:r>
      <w:proofErr w:type="spellEnd"/>
      <w:r w:rsidRPr="00F47FF5">
        <w:rPr>
          <w:b/>
          <w:bCs/>
        </w:rPr>
        <w:t>: #111111;</w:t>
      </w:r>
    </w:p>
    <w:p w14:paraId="52D710BC" w14:textId="77777777" w:rsidR="004B61E8" w:rsidRPr="00F47FF5" w:rsidRDefault="004B61E8" w:rsidP="004B61E8">
      <w:pPr>
        <w:rPr>
          <w:b/>
          <w:bCs/>
        </w:rPr>
      </w:pPr>
      <w:r w:rsidRPr="00F47FF5">
        <w:rPr>
          <w:b/>
          <w:bCs/>
        </w:rPr>
        <w:t>}</w:t>
      </w:r>
    </w:p>
    <w:p w14:paraId="1FA9EEB7" w14:textId="77777777" w:rsidR="004B61E8" w:rsidRDefault="004B61E8" w:rsidP="004B61E8"/>
    <w:p w14:paraId="5537A3F8" w14:textId="77777777" w:rsidR="004B61E8" w:rsidRDefault="004B61E8" w:rsidP="004B61E8">
      <w:r>
        <w:t>/* Button hover effect */</w:t>
      </w:r>
    </w:p>
    <w:p w14:paraId="529A317E" w14:textId="77777777" w:rsidR="004B61E8" w:rsidRDefault="004B61E8" w:rsidP="004B61E8"/>
    <w:p w14:paraId="006984CC" w14:textId="77777777" w:rsidR="004B61E8" w:rsidRDefault="004B61E8" w:rsidP="004B61E8">
      <w:r>
        <w:t>/* opacity controls transparency.</w:t>
      </w:r>
    </w:p>
    <w:p w14:paraId="6B18274D" w14:textId="77777777" w:rsidR="004B61E8" w:rsidRDefault="004B61E8" w:rsidP="004B61E8"/>
    <w:p w14:paraId="18A8A0B9" w14:textId="77777777" w:rsidR="004B61E8" w:rsidRDefault="004B61E8" w:rsidP="004B61E8">
      <w:r>
        <w:t xml:space="preserve">   1 = fully visible</w:t>
      </w:r>
    </w:p>
    <w:p w14:paraId="182AA2B7" w14:textId="77777777" w:rsidR="004B61E8" w:rsidRDefault="004B61E8" w:rsidP="004B61E8">
      <w:r>
        <w:t xml:space="preserve">   0 = invisible</w:t>
      </w:r>
    </w:p>
    <w:p w14:paraId="36B1013A" w14:textId="77777777" w:rsidR="004B61E8" w:rsidRDefault="004B61E8" w:rsidP="004B61E8"/>
    <w:p w14:paraId="3F88D122" w14:textId="77777777" w:rsidR="004B61E8" w:rsidRDefault="004B61E8" w:rsidP="004B61E8">
      <w:r>
        <w:lastRenderedPageBreak/>
        <w:t xml:space="preserve">   0.85 makes buttons slightly fade when hovered.</w:t>
      </w:r>
    </w:p>
    <w:p w14:paraId="7ECBCEA1" w14:textId="77777777" w:rsidR="004B61E8" w:rsidRDefault="004B61E8" w:rsidP="004B61E8">
      <w:r>
        <w:t>*/</w:t>
      </w:r>
    </w:p>
    <w:p w14:paraId="6BC2E90D" w14:textId="77777777" w:rsidR="004B61E8" w:rsidRDefault="004B61E8" w:rsidP="004B61E8"/>
    <w:p w14:paraId="2F738D96" w14:textId="77777777" w:rsidR="004B61E8" w:rsidRPr="00F47FF5" w:rsidRDefault="004B61E8" w:rsidP="004B61E8">
      <w:pPr>
        <w:rPr>
          <w:b/>
          <w:bCs/>
        </w:rPr>
      </w:pPr>
      <w:proofErr w:type="spellStart"/>
      <w:r w:rsidRPr="00F47FF5">
        <w:rPr>
          <w:b/>
          <w:bCs/>
        </w:rPr>
        <w:t>button:hover</w:t>
      </w:r>
      <w:proofErr w:type="spellEnd"/>
      <w:r w:rsidRPr="00F47FF5">
        <w:rPr>
          <w:b/>
          <w:bCs/>
        </w:rPr>
        <w:t xml:space="preserve"> {</w:t>
      </w:r>
    </w:p>
    <w:p w14:paraId="7F0B82B0" w14:textId="77777777" w:rsidR="004B61E8" w:rsidRPr="00F47FF5" w:rsidRDefault="004B61E8" w:rsidP="004B61E8">
      <w:pPr>
        <w:rPr>
          <w:b/>
          <w:bCs/>
        </w:rPr>
      </w:pPr>
      <w:r w:rsidRPr="00F47FF5">
        <w:rPr>
          <w:b/>
          <w:bCs/>
        </w:rPr>
        <w:t xml:space="preserve">    opacity: 0.85;</w:t>
      </w:r>
    </w:p>
    <w:p w14:paraId="77A199E9" w14:textId="77777777" w:rsidR="004B61E8" w:rsidRPr="00F47FF5" w:rsidRDefault="004B61E8" w:rsidP="004B61E8">
      <w:pPr>
        <w:rPr>
          <w:b/>
          <w:bCs/>
        </w:rPr>
      </w:pPr>
      <w:r w:rsidRPr="00F47FF5">
        <w:rPr>
          <w:b/>
          <w:bCs/>
        </w:rPr>
        <w:t>}</w:t>
      </w:r>
    </w:p>
    <w:p w14:paraId="0D9A8924" w14:textId="77777777" w:rsidR="004B61E8" w:rsidRDefault="004B61E8" w:rsidP="004B61E8"/>
    <w:p w14:paraId="7C8BE98A" w14:textId="77777777" w:rsidR="004B61E8" w:rsidRDefault="004B61E8" w:rsidP="004B61E8">
      <w:r>
        <w:t>/* =========================</w:t>
      </w:r>
    </w:p>
    <w:p w14:paraId="1E8B4D91" w14:textId="77777777" w:rsidR="004B61E8" w:rsidRDefault="004B61E8" w:rsidP="004B61E8">
      <w:r>
        <w:t xml:space="preserve">   SWAP BUTTON (</w:t>
      </w:r>
      <w:r>
        <w:rPr>
          <w:rFonts w:ascii="Cambria Math" w:hAnsi="Cambria Math" w:cs="Cambria Math"/>
        </w:rPr>
        <w:t>⇄</w:t>
      </w:r>
      <w:r>
        <w:t>)</w:t>
      </w:r>
    </w:p>
    <w:p w14:paraId="612B8605" w14:textId="77777777" w:rsidR="004B61E8" w:rsidRDefault="004B61E8" w:rsidP="004B61E8">
      <w:r>
        <w:t xml:space="preserve">   Special styling for currency swap action</w:t>
      </w:r>
    </w:p>
    <w:p w14:paraId="5DC15F8E" w14:textId="77777777" w:rsidR="004B61E8" w:rsidRDefault="004B61E8" w:rsidP="004B61E8">
      <w:r>
        <w:t xml:space="preserve">   ========================= */</w:t>
      </w:r>
    </w:p>
    <w:p w14:paraId="5E7BC072" w14:textId="77777777" w:rsidR="004B61E8" w:rsidRDefault="004B61E8" w:rsidP="004B61E8"/>
    <w:p w14:paraId="4C92CAE7" w14:textId="77777777" w:rsidR="004B61E8" w:rsidRDefault="004B61E8" w:rsidP="004B61E8">
      <w:r>
        <w:t>/* Larger size makes the swap action</w:t>
      </w:r>
    </w:p>
    <w:p w14:paraId="367ED291" w14:textId="77777777" w:rsidR="004B61E8" w:rsidRDefault="004B61E8" w:rsidP="004B61E8">
      <w:r>
        <w:t xml:space="preserve">   easier for users to notice.</w:t>
      </w:r>
    </w:p>
    <w:p w14:paraId="3A60C590" w14:textId="77777777" w:rsidR="004B61E8" w:rsidRDefault="004B61E8" w:rsidP="004B61E8">
      <w:r>
        <w:t>*/</w:t>
      </w:r>
    </w:p>
    <w:p w14:paraId="2D880AB1" w14:textId="77777777" w:rsidR="004B61E8" w:rsidRDefault="004B61E8" w:rsidP="004B61E8"/>
    <w:p w14:paraId="570EF8EC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>#swap-btn {</w:t>
      </w:r>
    </w:p>
    <w:p w14:paraId="747060A7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margin: 20px auto;</w:t>
      </w:r>
    </w:p>
    <w:p w14:paraId="1638EE97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display: block;</w:t>
      </w:r>
    </w:p>
    <w:p w14:paraId="2125DD84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border-style: solid;</w:t>
      </w:r>
    </w:p>
    <w:p w14:paraId="44AFCF72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width: 60px;</w:t>
      </w:r>
    </w:p>
    <w:p w14:paraId="27B60EA0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height: 50px;</w:t>
      </w:r>
    </w:p>
    <w:p w14:paraId="0E5BCB2C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font-size: 1.3rem;</w:t>
      </w:r>
    </w:p>
    <w:p w14:paraId="728E0F8D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>}</w:t>
      </w:r>
    </w:p>
    <w:p w14:paraId="4EF799BF" w14:textId="77777777" w:rsidR="004B61E8" w:rsidRDefault="004B61E8" w:rsidP="004B61E8"/>
    <w:p w14:paraId="0BD2023E" w14:textId="77777777" w:rsidR="004B61E8" w:rsidRDefault="004B61E8" w:rsidP="004B61E8">
      <w:r>
        <w:t>/* =========================</w:t>
      </w:r>
    </w:p>
    <w:p w14:paraId="12ACAD70" w14:textId="77777777" w:rsidR="004B61E8" w:rsidRDefault="004B61E8" w:rsidP="004B61E8">
      <w:r>
        <w:t xml:space="preserve">   OUTPUT / RESULT DISPLAY</w:t>
      </w:r>
    </w:p>
    <w:p w14:paraId="05865BE9" w14:textId="77777777" w:rsidR="004B61E8" w:rsidRDefault="004B61E8" w:rsidP="004B61E8">
      <w:r>
        <w:t xml:space="preserve">   Shows converted currency and weather data</w:t>
      </w:r>
    </w:p>
    <w:p w14:paraId="0E80B24B" w14:textId="77777777" w:rsidR="004B61E8" w:rsidRDefault="004B61E8" w:rsidP="004B61E8">
      <w:r>
        <w:lastRenderedPageBreak/>
        <w:t xml:space="preserve">   ========================= */</w:t>
      </w:r>
    </w:p>
    <w:p w14:paraId="7A44A702" w14:textId="77777777" w:rsidR="004B61E8" w:rsidRDefault="004B61E8" w:rsidP="004B61E8"/>
    <w:p w14:paraId="36C7E7AC" w14:textId="77777777" w:rsidR="004B61E8" w:rsidRDefault="004B61E8" w:rsidP="004B61E8">
      <w:r>
        <w:t>/* line-height increases spacing between lines,</w:t>
      </w:r>
    </w:p>
    <w:p w14:paraId="2E0F7359" w14:textId="77777777" w:rsidR="004B61E8" w:rsidRDefault="004B61E8" w:rsidP="004B61E8">
      <w:r>
        <w:t xml:space="preserve">   making results easier to read.</w:t>
      </w:r>
    </w:p>
    <w:p w14:paraId="21C8EA36" w14:textId="77777777" w:rsidR="004B61E8" w:rsidRDefault="004B61E8" w:rsidP="004B61E8">
      <w:r>
        <w:t>*/</w:t>
      </w:r>
    </w:p>
    <w:p w14:paraId="33CDDB08" w14:textId="77777777" w:rsidR="004B61E8" w:rsidRDefault="004B61E8" w:rsidP="004B61E8"/>
    <w:p w14:paraId="7B588B55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>#result,</w:t>
      </w:r>
    </w:p>
    <w:p w14:paraId="0EE63C62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>#weather-result {</w:t>
      </w:r>
    </w:p>
    <w:p w14:paraId="31A742DC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margin-top: 20px;</w:t>
      </w:r>
    </w:p>
    <w:p w14:paraId="78BCC1CB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font-size: 1.1rem;</w:t>
      </w:r>
    </w:p>
    <w:p w14:paraId="7C637AB5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line-height: 1.8;</w:t>
      </w:r>
    </w:p>
    <w:p w14:paraId="0F677C99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>}</w:t>
      </w:r>
    </w:p>
    <w:p w14:paraId="1023C364" w14:textId="77777777" w:rsidR="004B61E8" w:rsidRDefault="004B61E8" w:rsidP="004B61E8"/>
    <w:p w14:paraId="470B8395" w14:textId="77777777" w:rsidR="004B61E8" w:rsidRDefault="004B61E8" w:rsidP="004B61E8">
      <w:r>
        <w:t>/* =========================</w:t>
      </w:r>
    </w:p>
    <w:p w14:paraId="1FC3C412" w14:textId="77777777" w:rsidR="004B61E8" w:rsidRDefault="004B61E8" w:rsidP="004B61E8">
      <w:r>
        <w:t xml:space="preserve">   RESPONSIVE DESIGN</w:t>
      </w:r>
    </w:p>
    <w:p w14:paraId="3445B152" w14:textId="77777777" w:rsidR="004B61E8" w:rsidRDefault="004B61E8" w:rsidP="004B61E8">
      <w:r>
        <w:t xml:space="preserve">   Adjusts layout for tablets and mobile screens</w:t>
      </w:r>
    </w:p>
    <w:p w14:paraId="70B054E7" w14:textId="77777777" w:rsidR="004B61E8" w:rsidRDefault="004B61E8" w:rsidP="004B61E8">
      <w:r>
        <w:t xml:space="preserve">   ========================= */</w:t>
      </w:r>
    </w:p>
    <w:p w14:paraId="37B61203" w14:textId="77777777" w:rsidR="004B61E8" w:rsidRDefault="004B61E8" w:rsidP="004B61E8"/>
    <w:p w14:paraId="5EDDCCBD" w14:textId="77777777" w:rsidR="004B61E8" w:rsidRDefault="004B61E8" w:rsidP="004B61E8">
      <w:r>
        <w:t>/* Media Query</w:t>
      </w:r>
    </w:p>
    <w:p w14:paraId="7E044BB8" w14:textId="77777777" w:rsidR="004B61E8" w:rsidRDefault="004B61E8" w:rsidP="004B61E8"/>
    <w:p w14:paraId="05D9C29D" w14:textId="77777777" w:rsidR="004B61E8" w:rsidRDefault="004B61E8" w:rsidP="004B61E8">
      <w:r>
        <w:t xml:space="preserve">   Runs only when the browser width</w:t>
      </w:r>
    </w:p>
    <w:p w14:paraId="0E0BC2C0" w14:textId="77777777" w:rsidR="004B61E8" w:rsidRDefault="004B61E8" w:rsidP="004B61E8">
      <w:r>
        <w:t xml:space="preserve">   is 900px or smaller.</w:t>
      </w:r>
    </w:p>
    <w:p w14:paraId="743AFEB0" w14:textId="77777777" w:rsidR="004B61E8" w:rsidRDefault="004B61E8" w:rsidP="004B61E8"/>
    <w:p w14:paraId="164995F5" w14:textId="77777777" w:rsidR="004B61E8" w:rsidRDefault="004B61E8" w:rsidP="004B61E8">
      <w:r>
        <w:t xml:space="preserve">   Used to improve mobile usability.</w:t>
      </w:r>
    </w:p>
    <w:p w14:paraId="200AA0C3" w14:textId="77777777" w:rsidR="004B61E8" w:rsidRDefault="004B61E8" w:rsidP="004B61E8">
      <w:r>
        <w:t>*/</w:t>
      </w:r>
    </w:p>
    <w:p w14:paraId="52C61AA0" w14:textId="77777777" w:rsidR="004B61E8" w:rsidRDefault="004B61E8" w:rsidP="004B61E8"/>
    <w:p w14:paraId="14F85866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>@media (max-width: 900px) {</w:t>
      </w:r>
    </w:p>
    <w:p w14:paraId="16640697" w14:textId="77777777" w:rsidR="004B61E8" w:rsidRPr="00600F1B" w:rsidRDefault="004B61E8" w:rsidP="004B61E8">
      <w:pPr>
        <w:rPr>
          <w:b/>
          <w:bCs/>
        </w:rPr>
      </w:pPr>
    </w:p>
    <w:p w14:paraId="165D97EA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lastRenderedPageBreak/>
        <w:t xml:space="preserve">    /* Change from two columns to one column</w:t>
      </w:r>
    </w:p>
    <w:p w14:paraId="1F99A34F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on smaller screens. */</w:t>
      </w:r>
    </w:p>
    <w:p w14:paraId="641AC31F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main {</w:t>
      </w:r>
    </w:p>
    <w:p w14:paraId="71BC69A8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 grid-template-columns: 1fr;</w:t>
      </w:r>
    </w:p>
    <w:p w14:paraId="642E335C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}</w:t>
      </w:r>
    </w:p>
    <w:p w14:paraId="5B754ED3" w14:textId="77777777" w:rsidR="004B61E8" w:rsidRDefault="004B61E8" w:rsidP="004B61E8"/>
    <w:p w14:paraId="3E5DDEE7" w14:textId="77777777" w:rsidR="004B61E8" w:rsidRDefault="004B61E8" w:rsidP="004B61E8">
      <w:r>
        <w:t xml:space="preserve">    /* Allow cards to use full width available. */</w:t>
      </w:r>
    </w:p>
    <w:p w14:paraId="323D0D20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.card {</w:t>
      </w:r>
    </w:p>
    <w:p w14:paraId="6B2D49DB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 width: 100%;</w:t>
      </w:r>
    </w:p>
    <w:p w14:paraId="43775078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 height: 100%;</w:t>
      </w:r>
    </w:p>
    <w:p w14:paraId="5356D373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 min-height: 420px;</w:t>
      </w:r>
    </w:p>
    <w:p w14:paraId="44FAC409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}</w:t>
      </w:r>
    </w:p>
    <w:p w14:paraId="633F5E44" w14:textId="77777777" w:rsidR="004B61E8" w:rsidRDefault="004B61E8" w:rsidP="004B61E8"/>
    <w:p w14:paraId="11103E1B" w14:textId="77777777" w:rsidR="004B61E8" w:rsidRDefault="004B61E8" w:rsidP="004B61E8">
      <w:r>
        <w:t xml:space="preserve">    /* Remove absolute positioning so the</w:t>
      </w:r>
    </w:p>
    <w:p w14:paraId="372B5EC3" w14:textId="77777777" w:rsidR="004B61E8" w:rsidRDefault="004B61E8" w:rsidP="004B61E8">
      <w:r>
        <w:t xml:space="preserve">       button flows naturally on small screens. */</w:t>
      </w:r>
    </w:p>
    <w:p w14:paraId="15DF2739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#theme-toggle {</w:t>
      </w:r>
    </w:p>
    <w:p w14:paraId="2CF07B04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 position: static;</w:t>
      </w:r>
    </w:p>
    <w:p w14:paraId="20AC22F8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 margin: 30px;</w:t>
      </w:r>
    </w:p>
    <w:p w14:paraId="06C647C2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}</w:t>
      </w:r>
    </w:p>
    <w:p w14:paraId="7FBB91C6" w14:textId="77777777" w:rsidR="004B61E8" w:rsidRDefault="004B61E8" w:rsidP="004B61E8"/>
    <w:p w14:paraId="59D450E3" w14:textId="77777777" w:rsidR="004B61E8" w:rsidRDefault="004B61E8" w:rsidP="004B61E8">
      <w:r>
        <w:t xml:space="preserve">    /* Reserves space for weather information</w:t>
      </w:r>
    </w:p>
    <w:p w14:paraId="41300D53" w14:textId="77777777" w:rsidR="004B61E8" w:rsidRDefault="004B61E8" w:rsidP="004B61E8">
      <w:r>
        <w:t xml:space="preserve">       to reduce layout shifting. */</w:t>
      </w:r>
    </w:p>
    <w:p w14:paraId="6B7C0277" w14:textId="77777777" w:rsidR="004B61E8" w:rsidRPr="00600F1B" w:rsidRDefault="004B61E8" w:rsidP="004B61E8">
      <w:pPr>
        <w:rPr>
          <w:b/>
          <w:bCs/>
        </w:rPr>
      </w:pPr>
      <w:r>
        <w:t xml:space="preserve">    </w:t>
      </w:r>
      <w:r w:rsidRPr="00600F1B">
        <w:rPr>
          <w:b/>
          <w:bCs/>
        </w:rPr>
        <w:t>#weather-result {</w:t>
      </w:r>
    </w:p>
    <w:p w14:paraId="0F777CDB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    min-height: 250px;</w:t>
      </w:r>
    </w:p>
    <w:p w14:paraId="75FD8724" w14:textId="77777777" w:rsidR="004B61E8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 xml:space="preserve">    }</w:t>
      </w:r>
    </w:p>
    <w:p w14:paraId="2E442CCE" w14:textId="1A366904" w:rsidR="00950F33" w:rsidRPr="00600F1B" w:rsidRDefault="004B61E8" w:rsidP="004B61E8">
      <w:pPr>
        <w:rPr>
          <w:b/>
          <w:bCs/>
        </w:rPr>
      </w:pPr>
      <w:r w:rsidRPr="00600F1B">
        <w:rPr>
          <w:b/>
          <w:bCs/>
        </w:rPr>
        <w:t>}</w:t>
      </w:r>
    </w:p>
    <w:sectPr w:rsidR="00950F33" w:rsidRPr="00600F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2D5B" w14:textId="77777777" w:rsidR="008E2BF5" w:rsidRDefault="008E2BF5" w:rsidP="004F6999">
      <w:pPr>
        <w:spacing w:after="0" w:line="240" w:lineRule="auto"/>
      </w:pPr>
      <w:r>
        <w:separator/>
      </w:r>
    </w:p>
  </w:endnote>
  <w:endnote w:type="continuationSeparator" w:id="0">
    <w:p w14:paraId="556CBDD4" w14:textId="77777777" w:rsidR="008E2BF5" w:rsidRDefault="008E2BF5" w:rsidP="004F6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2120" w14:textId="77777777" w:rsidR="004F6999" w:rsidRDefault="004F69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4187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1753F3" w14:textId="0C56FAC5" w:rsidR="004F6999" w:rsidRDefault="004F69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D2F3EA" w14:textId="77777777" w:rsidR="004F6999" w:rsidRDefault="004F69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35CC" w14:textId="77777777" w:rsidR="004F6999" w:rsidRDefault="004F6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6339" w14:textId="77777777" w:rsidR="008E2BF5" w:rsidRDefault="008E2BF5" w:rsidP="004F6999">
      <w:pPr>
        <w:spacing w:after="0" w:line="240" w:lineRule="auto"/>
      </w:pPr>
      <w:r>
        <w:separator/>
      </w:r>
    </w:p>
  </w:footnote>
  <w:footnote w:type="continuationSeparator" w:id="0">
    <w:p w14:paraId="19706972" w14:textId="77777777" w:rsidR="008E2BF5" w:rsidRDefault="008E2BF5" w:rsidP="004F6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11F4" w14:textId="77777777" w:rsidR="004F6999" w:rsidRDefault="004F6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D7DF1" w14:textId="77777777" w:rsidR="004F6999" w:rsidRDefault="004F69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521E" w14:textId="77777777" w:rsidR="004F6999" w:rsidRDefault="004F69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64"/>
    <w:rsid w:val="00152FBA"/>
    <w:rsid w:val="00205278"/>
    <w:rsid w:val="00315817"/>
    <w:rsid w:val="004B61E8"/>
    <w:rsid w:val="004C1926"/>
    <w:rsid w:val="004F6999"/>
    <w:rsid w:val="005944D9"/>
    <w:rsid w:val="005B6D93"/>
    <w:rsid w:val="00600F1B"/>
    <w:rsid w:val="00625969"/>
    <w:rsid w:val="00630765"/>
    <w:rsid w:val="00883D52"/>
    <w:rsid w:val="008C74C1"/>
    <w:rsid w:val="008E2BF5"/>
    <w:rsid w:val="00950F33"/>
    <w:rsid w:val="00953AEF"/>
    <w:rsid w:val="009A442D"/>
    <w:rsid w:val="009F299A"/>
    <w:rsid w:val="00BC2064"/>
    <w:rsid w:val="00C34D61"/>
    <w:rsid w:val="00C37113"/>
    <w:rsid w:val="00E17605"/>
    <w:rsid w:val="00F47FF5"/>
    <w:rsid w:val="00FB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A8BD"/>
  <w15:chartTrackingRefBased/>
  <w15:docId w15:val="{EF0360B4-DEC8-418A-B6DF-953AEFB3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6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999"/>
  </w:style>
  <w:style w:type="paragraph" w:styleId="Footer">
    <w:name w:val="footer"/>
    <w:basedOn w:val="Normal"/>
    <w:link w:val="FooterChar"/>
    <w:uiPriority w:val="99"/>
    <w:unhideWhenUsed/>
    <w:rsid w:val="004F6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2856</Words>
  <Characters>16284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Iqbal Bora</dc:creator>
  <cp:keywords/>
  <dc:description/>
  <cp:lastModifiedBy>Mohammad Iqbal Bora</cp:lastModifiedBy>
  <cp:revision>12</cp:revision>
  <dcterms:created xsi:type="dcterms:W3CDTF">2026-05-31T13:53:00Z</dcterms:created>
  <dcterms:modified xsi:type="dcterms:W3CDTF">2026-05-31T19:49:00Z</dcterms:modified>
</cp:coreProperties>
</file>